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EAE77" w14:textId="77777777" w:rsidR="00D94664" w:rsidRDefault="00D94664" w:rsidP="00FF7544">
      <w:pPr>
        <w:ind w:left="720" w:hanging="360"/>
      </w:pPr>
    </w:p>
    <w:p w14:paraId="44888479" w14:textId="43F8972C" w:rsidR="00D94664" w:rsidRPr="00D94664" w:rsidRDefault="00D94664" w:rsidP="00D94664">
      <w:pPr>
        <w:rPr>
          <w:sz w:val="28"/>
          <w:szCs w:val="28"/>
        </w:rPr>
      </w:pPr>
      <w:r>
        <w:rPr>
          <w:sz w:val="28"/>
          <w:szCs w:val="28"/>
        </w:rPr>
        <w:t>INSTALLING OPENSSL</w:t>
      </w:r>
      <w:bookmarkStart w:id="0" w:name="_GoBack"/>
      <w:bookmarkEnd w:id="0"/>
    </w:p>
    <w:p w14:paraId="2558FF70" w14:textId="4CB7DC3A" w:rsidR="00FF7544" w:rsidRDefault="00FF7544" w:rsidP="00FF7544">
      <w:pPr>
        <w:pStyle w:val="ListParagraph"/>
        <w:numPr>
          <w:ilvl w:val="0"/>
          <w:numId w:val="1"/>
        </w:numPr>
      </w:pPr>
      <w:r>
        <w:t>Download the exe in the link the below. Use the highlighted version.</w:t>
      </w:r>
    </w:p>
    <w:p w14:paraId="3040F637" w14:textId="3A6B26F5" w:rsidR="00FF7544" w:rsidRDefault="00FF7544">
      <w:hyperlink r:id="rId5" w:history="1">
        <w:r w:rsidRPr="006365D6">
          <w:rPr>
            <w:rStyle w:val="Hyperlink"/>
          </w:rPr>
          <w:t>https://slproweb.com/products/Win32OpenSSL.html</w:t>
        </w:r>
      </w:hyperlink>
    </w:p>
    <w:p w14:paraId="03622409" w14:textId="45F5BD47" w:rsidR="00CF34BB" w:rsidRDefault="00FF7544">
      <w:r>
        <w:rPr>
          <w:noProof/>
        </w:rPr>
        <w:drawing>
          <wp:inline distT="0" distB="0" distL="0" distR="0" wp14:anchorId="1E149061" wp14:editId="28EDA41F">
            <wp:extent cx="5943600" cy="1722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B2DBF" w14:textId="4DC6FA3D" w:rsidR="00FF7544" w:rsidRDefault="00FF7544"/>
    <w:p w14:paraId="657AC7C1" w14:textId="5BF47A7E" w:rsidR="00FF7544" w:rsidRDefault="00FF7544" w:rsidP="00FF7544">
      <w:pPr>
        <w:pStyle w:val="ListParagraph"/>
        <w:numPr>
          <w:ilvl w:val="0"/>
          <w:numId w:val="1"/>
        </w:numPr>
      </w:pPr>
      <w:r>
        <w:t>On installation the path will be C</w:t>
      </w:r>
      <w:r w:rsidRPr="00FF7544">
        <w:t>:\OpenSSL-Win64</w:t>
      </w:r>
      <w:r>
        <w:t xml:space="preserve">. However please note that </w:t>
      </w:r>
      <w:r w:rsidR="00D94664">
        <w:t>I, Raphael</w:t>
      </w:r>
      <w:r>
        <w:t xml:space="preserve"> Rodriguez, have installed this into my D: drive. As such please change dependencies in future steps </w:t>
      </w:r>
    </w:p>
    <w:p w14:paraId="613663C2" w14:textId="148AF9E0" w:rsidR="00FF7544" w:rsidRDefault="00FF7544" w:rsidP="00FF7544">
      <w:pPr>
        <w:pStyle w:val="ListParagraph"/>
        <w:numPr>
          <w:ilvl w:val="0"/>
          <w:numId w:val="1"/>
        </w:numPr>
      </w:pPr>
      <w:r>
        <w:t xml:space="preserve">Once installed place the given path in the C/C++ </w:t>
      </w:r>
      <w:r w:rsidR="00D94664">
        <w:t>include</w:t>
      </w:r>
      <w:r>
        <w:t xml:space="preserve"> directories </w:t>
      </w:r>
    </w:p>
    <w:p w14:paraId="5B2C14F2" w14:textId="57BBF86D" w:rsidR="00FF7544" w:rsidRDefault="00FF7544" w:rsidP="00FF7544">
      <w:pPr>
        <w:pStyle w:val="ListParagraph"/>
        <w:numPr>
          <w:ilvl w:val="1"/>
          <w:numId w:val="1"/>
        </w:numPr>
      </w:pPr>
      <w:r>
        <w:t>PATH: C:\OpenSSL-Win64\include</w:t>
      </w:r>
    </w:p>
    <w:p w14:paraId="7369D6CC" w14:textId="1C9D5755" w:rsidR="00FF7544" w:rsidRDefault="00FF7544" w:rsidP="00FF7544">
      <w:pPr>
        <w:pStyle w:val="ListParagraph"/>
      </w:pPr>
      <w:r>
        <w:rPr>
          <w:noProof/>
        </w:rPr>
        <w:lastRenderedPageBreak/>
        <w:drawing>
          <wp:inline distT="0" distB="0" distL="0" distR="0" wp14:anchorId="7B73D1EF" wp14:editId="7A590C49">
            <wp:extent cx="5935980" cy="43053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A6E3C" w14:textId="5A405ACA" w:rsidR="00FF7544" w:rsidRDefault="00FF7544" w:rsidP="00FF7544">
      <w:pPr>
        <w:pStyle w:val="ListParagraph"/>
        <w:numPr>
          <w:ilvl w:val="0"/>
          <w:numId w:val="1"/>
        </w:numPr>
      </w:pPr>
      <w:r>
        <w:lastRenderedPageBreak/>
        <w:t xml:space="preserve">Do the same for Linker </w:t>
      </w:r>
      <w:r w:rsidR="00D94664">
        <w:t>libraries</w:t>
      </w:r>
      <w:r>
        <w:t xml:space="preserve"> PATH: C:\OpenSSL-Win64\lib</w:t>
      </w:r>
      <w:r>
        <w:rPr>
          <w:noProof/>
        </w:rPr>
        <w:drawing>
          <wp:inline distT="0" distB="0" distL="0" distR="0" wp14:anchorId="16BB12D4" wp14:editId="23178088">
            <wp:extent cx="5943600" cy="4251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75FC4" w14:textId="521876A1" w:rsidR="00FF7544" w:rsidRDefault="00FF7544" w:rsidP="00FF7544">
      <w:pPr>
        <w:pStyle w:val="ListParagraph"/>
        <w:numPr>
          <w:ilvl w:val="0"/>
          <w:numId w:val="1"/>
        </w:numPr>
      </w:pPr>
      <w:r>
        <w:t>Finally include these last file names into linker Input</w:t>
      </w:r>
    </w:p>
    <w:p w14:paraId="0F8BE4C5" w14:textId="389F00CA" w:rsidR="00FF7544" w:rsidRDefault="00FF7544" w:rsidP="00FF7544">
      <w:pPr>
        <w:pStyle w:val="ListParagraph"/>
        <w:numPr>
          <w:ilvl w:val="1"/>
          <w:numId w:val="1"/>
        </w:numPr>
      </w:pPr>
      <w:r>
        <w:t>libssl.lib</w:t>
      </w:r>
    </w:p>
    <w:p w14:paraId="5A502089" w14:textId="5E46732F" w:rsidR="00FF7544" w:rsidRDefault="00FF7544" w:rsidP="00FF7544">
      <w:pPr>
        <w:pStyle w:val="ListParagraph"/>
        <w:numPr>
          <w:ilvl w:val="1"/>
          <w:numId w:val="1"/>
        </w:numPr>
      </w:pPr>
      <w:r>
        <w:t>libcrypto.lib</w:t>
      </w:r>
    </w:p>
    <w:p w14:paraId="5192E5EC" w14:textId="4FBDC46A" w:rsidR="00FF7544" w:rsidRDefault="00FF7544" w:rsidP="00FF7544">
      <w:pPr>
        <w:pStyle w:val="ListParagraph"/>
      </w:pPr>
      <w:r>
        <w:rPr>
          <w:noProof/>
        </w:rPr>
        <w:lastRenderedPageBreak/>
        <w:drawing>
          <wp:inline distT="0" distB="0" distL="0" distR="0" wp14:anchorId="04021470" wp14:editId="41153ABA">
            <wp:extent cx="3627120" cy="46024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46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4F764" w14:textId="37DF6B32" w:rsidR="00FF7544" w:rsidRDefault="00FF7544" w:rsidP="00FF7544">
      <w:pPr>
        <w:pStyle w:val="ListParagraph"/>
      </w:pPr>
    </w:p>
    <w:p w14:paraId="11202459" w14:textId="0392B430" w:rsidR="00FF7544" w:rsidRDefault="00FF7544" w:rsidP="00FF7544">
      <w:pPr>
        <w:pStyle w:val="ListParagraph"/>
      </w:pPr>
      <w:r>
        <w:t>After this is complete OpenSll Should be fully installed and ready for use</w:t>
      </w:r>
    </w:p>
    <w:sectPr w:rsidR="00FF75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11AEC"/>
    <w:multiLevelType w:val="hybridMultilevel"/>
    <w:tmpl w:val="4BA6757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544"/>
    <w:rsid w:val="00CF34BB"/>
    <w:rsid w:val="00D94664"/>
    <w:rsid w:val="00FF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E6813"/>
  <w15:chartTrackingRefBased/>
  <w15:docId w15:val="{CA20AE7A-CA1B-4DEA-B9DB-C4C5F1789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754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754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F75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slproweb.com/products/Win32OpenSSL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Rodriguez</dc:creator>
  <cp:keywords/>
  <dc:description/>
  <cp:lastModifiedBy>Raphael Rodriguez</cp:lastModifiedBy>
  <cp:revision>2</cp:revision>
  <dcterms:created xsi:type="dcterms:W3CDTF">2019-04-20T17:38:00Z</dcterms:created>
  <dcterms:modified xsi:type="dcterms:W3CDTF">2019-04-20T17:48:00Z</dcterms:modified>
</cp:coreProperties>
</file>