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74F64C" w14:textId="3D1CF3DB" w:rsidR="00945220" w:rsidRPr="00F47044" w:rsidRDefault="00F47044" w:rsidP="00F47044">
      <w:pPr>
        <w:spacing w:before="240" w:after="60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pt-BR"/>
        </w:rPr>
      </w:pPr>
      <w:r w:rsidRPr="00F47044">
        <w:rPr>
          <w:rFonts w:ascii="Segoe UI" w:eastAsia="Times New Roman" w:hAnsi="Segoe UI" w:cs="Segoe UI"/>
          <w:sz w:val="34"/>
          <w:szCs w:val="34"/>
          <w:lang w:eastAsia="pt-BR"/>
        </w:rPr>
        <w:t xml:space="preserve">Progressão de </w:t>
      </w:r>
      <w:proofErr w:type="spellStart"/>
      <w:r w:rsidRPr="00F47044">
        <w:rPr>
          <w:rFonts w:ascii="Segoe UI" w:eastAsia="Times New Roman" w:hAnsi="Segoe UI" w:cs="Segoe UI"/>
          <w:sz w:val="34"/>
          <w:szCs w:val="34"/>
          <w:lang w:eastAsia="pt-BR"/>
        </w:rPr>
        <w:t>nivel</w:t>
      </w:r>
      <w:proofErr w:type="spellEnd"/>
    </w:p>
    <w:p w14:paraId="3219A8B6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Existem três trilhas de progressão que convivem: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3017"/>
        <w:gridCol w:w="3875"/>
      </w:tblGrid>
      <w:tr w:rsidR="00F47044" w:rsidRPr="00F47044" w14:paraId="59DC64E5" w14:textId="77777777" w:rsidTr="00945220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6A2590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Trilha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2FB7D1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O que sobe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AB90BD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Passiva principal</w:t>
            </w:r>
          </w:p>
        </w:tc>
      </w:tr>
      <w:tr w:rsidR="00F47044" w:rsidRPr="00F47044" w14:paraId="5B8A31B4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1794E8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Nível do personagem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B881D0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level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+ 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xp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58FA60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+CON, +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Raw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Frequency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HP/MP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máx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acesso a zonas, +1 ponto de Marco de caminho</w:t>
            </w:r>
          </w:p>
        </w:tc>
      </w:tr>
      <w:tr w:rsidR="00F47044" w:rsidRPr="00F47044" w14:paraId="59BED46B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A1B7C1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Maestria de skill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13607F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Nível 0–99 por skill (</w:t>
            </w:r>
            <w:r w:rsidRPr="00F47044">
              <w:rPr>
                <w:rFonts w:ascii="Consolas" w:eastAsia="Times New Roman" w:hAnsi="Consolas" w:cs="Courier New"/>
                <w:lang w:eastAsia="pt-BR"/>
              </w:rPr>
              <w:t>IMP_1</w:t>
            </w: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etc.)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69CBDE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power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+PP, Aura 1 no 99</w:t>
            </w:r>
          </w:p>
        </w:tc>
      </w:tr>
      <w:tr w:rsidR="00F47044" w:rsidRPr="00F47044" w14:paraId="345EA11A" w14:textId="77777777" w:rsidTr="00945220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E805BC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Marcos de caminho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30B03F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Gasto manual de pontos (EXECUTOR / TECNOMANTE / ESPECTRO)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E64E83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Bônus agregados em 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marcosBonus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(HP%, defesa, XP%, etc.)</w:t>
            </w:r>
          </w:p>
        </w:tc>
      </w:tr>
    </w:tbl>
    <w:p w14:paraId="2D572E0D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Aqui o foco é nível do personagem e as passivas que disparam com ele.</w:t>
      </w:r>
    </w:p>
    <w:p w14:paraId="048E66C4" w14:textId="77777777" w:rsidR="00945220" w:rsidRPr="00F47044" w:rsidRDefault="00945220" w:rsidP="00F47044">
      <w:pPr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pt-BR"/>
        </w:rPr>
      </w:pPr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Vitória </w:t>
      </w:r>
      <w:proofErr w:type="spellStart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>PvE</w:t>
      </w:r>
      <w:proofErr w:type="spellEnd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 → XP do monstro → </w:t>
      </w:r>
      <w:proofErr w:type="spellStart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>adicionarXP</w:t>
      </w:r>
      <w:proofErr w:type="spellEnd"/>
    </w:p>
    <w:p w14:paraId="66092FF6" w14:textId="77777777" w:rsidR="00945220" w:rsidRPr="00F47044" w:rsidRDefault="00945220" w:rsidP="00F47044">
      <w:pPr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pt-BR"/>
        </w:rPr>
      </w:pPr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                ↓</w:t>
      </w:r>
    </w:p>
    <w:p w14:paraId="0981EA81" w14:textId="77777777" w:rsidR="00945220" w:rsidRPr="00F47044" w:rsidRDefault="00945220" w:rsidP="00F47044">
      <w:pPr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pt-BR"/>
        </w:rPr>
      </w:pPr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        </w:t>
      </w:r>
      <w:proofErr w:type="spellStart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>Level-up</w:t>
      </w:r>
      <w:proofErr w:type="spellEnd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? → ganhos fixos (CON + </w:t>
      </w:r>
      <w:proofErr w:type="spellStart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>Raw</w:t>
      </w:r>
      <w:proofErr w:type="spellEnd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 </w:t>
      </w:r>
      <w:proofErr w:type="spellStart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>Freq</w:t>
      </w:r>
      <w:proofErr w:type="spellEnd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>)</w:t>
      </w:r>
    </w:p>
    <w:p w14:paraId="580E0D2F" w14:textId="77777777" w:rsidR="00945220" w:rsidRPr="00F47044" w:rsidRDefault="00945220" w:rsidP="00F47044">
      <w:pPr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pt-BR"/>
        </w:rPr>
      </w:pPr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                → recalcular HP/MP </w:t>
      </w:r>
      <w:proofErr w:type="spellStart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>máx</w:t>
      </w:r>
      <w:proofErr w:type="spellEnd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 + cura cheia</w:t>
      </w:r>
    </w:p>
    <w:p w14:paraId="2E1CB85D" w14:textId="77777777" w:rsidR="00945220" w:rsidRPr="00F47044" w:rsidRDefault="00945220" w:rsidP="00F47044">
      <w:pPr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pt-BR"/>
        </w:rPr>
      </w:pPr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                → +1 ponto de Marco de caminho (por nível ganho)</w:t>
      </w:r>
    </w:p>
    <w:p w14:paraId="1ED99E08" w14:textId="77777777" w:rsidR="00945220" w:rsidRPr="00F47044" w:rsidRDefault="00945220" w:rsidP="00F47044">
      <w:pPr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pt-BR"/>
        </w:rPr>
      </w:pPr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                → reativar marcos de caminho dormentes (se NV voltou)</w:t>
      </w:r>
    </w:p>
    <w:p w14:paraId="1D904F02" w14:textId="77777777" w:rsidR="00945220" w:rsidRPr="00F47044" w:rsidRDefault="00945220" w:rsidP="00F47044">
      <w:pPr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pt-BR"/>
        </w:rPr>
      </w:pPr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                ↓</w:t>
      </w:r>
    </w:p>
    <w:p w14:paraId="4433B8BF" w14:textId="77777777" w:rsidR="00945220" w:rsidRPr="00F47044" w:rsidRDefault="00945220" w:rsidP="00F47044">
      <w:pPr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pt-BR"/>
        </w:rPr>
      </w:pPr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        Eventos XP_GAIN + LEVEL_UP → cliente</w:t>
      </w:r>
    </w:p>
    <w:p w14:paraId="0F4359FF" w14:textId="77777777" w:rsidR="00945220" w:rsidRPr="00F47044" w:rsidRDefault="00945220" w:rsidP="00F47044">
      <w:pPr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pt-BR"/>
        </w:rPr>
      </w:pPr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Derrota </w:t>
      </w:r>
      <w:proofErr w:type="spellStart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>PvE</w:t>
      </w:r>
      <w:proofErr w:type="spellEnd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 → </w:t>
      </w:r>
      <w:proofErr w:type="spellStart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>processarMorte</w:t>
      </w:r>
      <w:proofErr w:type="spellEnd"/>
    </w:p>
    <w:p w14:paraId="25E0409D" w14:textId="77777777" w:rsidR="00945220" w:rsidRPr="00F47044" w:rsidRDefault="00945220" w:rsidP="00F47044">
      <w:pPr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pt-BR"/>
        </w:rPr>
      </w:pPr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                ↓</w:t>
      </w:r>
    </w:p>
    <w:p w14:paraId="271B8A9F" w14:textId="77777777" w:rsidR="00945220" w:rsidRPr="00F47044" w:rsidRDefault="00945220" w:rsidP="00F47044">
      <w:pPr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pt-BR"/>
        </w:rPr>
      </w:pPr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        Perda Volts + XP → </w:t>
      </w:r>
      <w:proofErr w:type="spellStart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>de-level</w:t>
      </w:r>
      <w:proofErr w:type="spellEnd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>? → reverte CON/</w:t>
      </w:r>
      <w:proofErr w:type="spellStart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>Raw</w:t>
      </w:r>
      <w:proofErr w:type="spellEnd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 </w:t>
      </w:r>
      <w:proofErr w:type="spellStart"/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>Freq</w:t>
      </w:r>
      <w:proofErr w:type="spellEnd"/>
    </w:p>
    <w:p w14:paraId="66A1C974" w14:textId="77777777" w:rsidR="00945220" w:rsidRPr="00F47044" w:rsidRDefault="00945220" w:rsidP="00F47044">
      <w:pPr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pt-BR"/>
        </w:rPr>
      </w:pPr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                → marcos de caminho podem ficar dormentes</w:t>
      </w:r>
    </w:p>
    <w:p w14:paraId="67BA6338" w14:textId="77777777" w:rsidR="00945220" w:rsidRPr="00F47044" w:rsidRDefault="00945220" w:rsidP="00F47044">
      <w:pPr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pt-BR"/>
        </w:rPr>
      </w:pPr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                ↓</w:t>
      </w:r>
    </w:p>
    <w:p w14:paraId="747D53C0" w14:textId="77777777" w:rsidR="00945220" w:rsidRPr="00F47044" w:rsidRDefault="00945220" w:rsidP="00F47044">
      <w:pPr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pt-BR"/>
        </w:rPr>
      </w:pPr>
      <w:r w:rsidRPr="00F47044">
        <w:rPr>
          <w:rFonts w:ascii="Consolas" w:eastAsia="Times New Roman" w:hAnsi="Consolas" w:cs="Segoe UI"/>
          <w:sz w:val="18"/>
          <w:szCs w:val="18"/>
          <w:lang w:eastAsia="pt-BR"/>
        </w:rPr>
        <w:t xml:space="preserve">        Evento DEATH_PENALTY → cliente</w:t>
      </w:r>
    </w:p>
    <w:p w14:paraId="0702E8FC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O 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TurnResolver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 não dá XP; o ganho/punição acontece no fim da batalha (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onEnded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/ vitória ou derrota), como deve ser em arquitetura server-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authoritative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14:paraId="15B0C552" w14:textId="77777777" w:rsidR="00945220" w:rsidRPr="00F47044" w:rsidRDefault="00F47044" w:rsidP="00F470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704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0ECE77">
          <v:rect id="_x0000_i1025" style="width:0;height:1.5pt" o:hralign="center" o:hrstd="t" o:hr="t" fillcolor="#a0a0a0" stroked="f"/>
        </w:pict>
      </w:r>
    </w:p>
    <w:p w14:paraId="398E8FFD" w14:textId="77777777" w:rsidR="00945220" w:rsidRPr="00F47044" w:rsidRDefault="00945220" w:rsidP="00F47044">
      <w:pPr>
        <w:spacing w:before="240" w:after="60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pt-BR"/>
        </w:rPr>
      </w:pPr>
      <w:r w:rsidRPr="00F47044">
        <w:rPr>
          <w:rFonts w:ascii="Segoe UI" w:eastAsia="Times New Roman" w:hAnsi="Segoe UI" w:cs="Segoe UI"/>
          <w:sz w:val="34"/>
          <w:szCs w:val="34"/>
          <w:lang w:eastAsia="pt-BR"/>
        </w:rPr>
        <w:t>1. Campos do personagem (progressão vertical)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6353"/>
      </w:tblGrid>
      <w:tr w:rsidR="00F47044" w:rsidRPr="00F47044" w14:paraId="13025798" w14:textId="77777777" w:rsidTr="00945220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36B567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Campo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D9F7C0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Função</w:t>
            </w:r>
          </w:p>
        </w:tc>
      </w:tr>
      <w:tr w:rsidR="00F47044" w:rsidRPr="00F47044" w14:paraId="46877070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E729B3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level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379CCE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Nível atual (mín. 1, teto 350 no design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endgame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  <w:tr w:rsidR="00F47044" w:rsidRPr="00F47044" w14:paraId="19DD8AD1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F15E37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xp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B8428A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XP acumulado dentro do nível atual (barra até o próximo)</w:t>
            </w:r>
          </w:p>
        </w:tc>
      </w:tr>
      <w:tr w:rsidR="00F47044" w:rsidRPr="00F47044" w14:paraId="36734564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232FDE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constitution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F03D7A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Sobe +1 por nível; entra na fórmula de HP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máx</w:t>
            </w:r>
            <w:proofErr w:type="spellEnd"/>
          </w:p>
        </w:tc>
      </w:tr>
      <w:tr w:rsidR="00F47044" w:rsidRPr="00F47044" w14:paraId="59FC9BC9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39DF85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rawFrequency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40FB7B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Sobe +1 por nível; entra no MP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máx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(via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normalizer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  <w:tr w:rsidR="00F47044" w:rsidRPr="00F47044" w14:paraId="5D35E35B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F162C2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hpMax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/ 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hpCurrent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66862B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Recalculados no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level-</w:t>
            </w:r>
            <w:bookmarkStart w:id="0" w:name="_GoBack"/>
            <w:bookmarkEnd w:id="0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 cura cheia ao subir</w:t>
            </w:r>
          </w:p>
        </w:tc>
      </w:tr>
      <w:tr w:rsidR="00F47044" w:rsidRPr="00F47044" w14:paraId="2A70DF3D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5FFBB0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lastRenderedPageBreak/>
              <w:t>mpMax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/ 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mpCurrent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4782C7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Recalculados no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level-up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 cura cheia ao subir</w:t>
            </w:r>
          </w:p>
        </w:tc>
      </w:tr>
      <w:tr w:rsidR="00F47044" w:rsidRPr="00F47044" w14:paraId="74C5779B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3103EC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Consolas" w:eastAsia="Times New Roman" w:hAnsi="Consolas" w:cs="Courier New"/>
                <w:lang w:eastAsia="pt-BR"/>
              </w:rPr>
              <w:t>volts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7049A1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Moeda; penalidade na morte (% do saldo)</w:t>
            </w:r>
          </w:p>
        </w:tc>
      </w:tr>
      <w:tr w:rsidR="00F47044" w:rsidRPr="00F47044" w14:paraId="780CF339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8A7882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pontoDeMarcos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3DEF2B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Pontos para árvore EXECUTOR / TECNOMANTE / ESPECTRO</w:t>
            </w:r>
          </w:p>
        </w:tc>
      </w:tr>
      <w:tr w:rsidR="00F47044" w:rsidRPr="00F47044" w14:paraId="227F1EC8" w14:textId="77777777" w:rsidTr="00945220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DBD129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marcosBonus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F3EAAF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Soma dos bônus dos marcos de caminho ativos</w:t>
            </w:r>
          </w:p>
        </w:tc>
      </w:tr>
    </w:tbl>
    <w:p w14:paraId="01CCA505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Os 6 atributos Linha 1 (Constituição, Frequência Bruta, etc.) também escalam com o nível no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PvE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12 + 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level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 × 2.2</w:t>
      </w: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para CON, etc.), mas isso é escala de combate, não o mesmo que </w:t>
      </w:r>
      <w:proofErr w:type="spellStart"/>
      <w:proofErr w:type="gram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player.constitution</w:t>
      </w:r>
      <w:proofErr w:type="spellEnd"/>
      <w:proofErr w:type="gram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permanente — no design ideal tudo converge no mesmo perfil persistido.</w:t>
      </w:r>
    </w:p>
    <w:p w14:paraId="22E3536F" w14:textId="77777777" w:rsidR="00945220" w:rsidRPr="00F47044" w:rsidRDefault="00F47044" w:rsidP="00F470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704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136CB9">
          <v:rect id="_x0000_i1026" style="width:0;height:1.5pt" o:hralign="center" o:hrstd="t" o:hr="t" fillcolor="#a0a0a0" stroked="f"/>
        </w:pict>
      </w:r>
    </w:p>
    <w:p w14:paraId="0604A006" w14:textId="77777777" w:rsidR="00945220" w:rsidRPr="00F47044" w:rsidRDefault="00945220" w:rsidP="00F47044">
      <w:pPr>
        <w:spacing w:before="240" w:after="60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pt-BR"/>
        </w:rPr>
      </w:pPr>
      <w:r w:rsidRPr="00F47044">
        <w:rPr>
          <w:rFonts w:ascii="Segoe UI" w:eastAsia="Times New Roman" w:hAnsi="Segoe UI" w:cs="Segoe UI"/>
          <w:sz w:val="34"/>
          <w:szCs w:val="34"/>
          <w:lang w:eastAsia="pt-BR"/>
        </w:rPr>
        <w:t>2. Curva de XP (quanto falta para o próximo nível)</w:t>
      </w:r>
    </w:p>
    <w:p w14:paraId="7A7BB05C" w14:textId="77777777" w:rsidR="00945220" w:rsidRPr="00F47044" w:rsidRDefault="00945220" w:rsidP="00F47044">
      <w:pPr>
        <w:spacing w:before="240" w:after="60" w:line="240" w:lineRule="auto"/>
        <w:outlineLvl w:val="2"/>
        <w:rPr>
          <w:rFonts w:ascii="Segoe UI" w:eastAsia="Times New Roman" w:hAnsi="Segoe UI" w:cs="Segoe UI"/>
          <w:sz w:val="29"/>
          <w:szCs w:val="29"/>
          <w:lang w:eastAsia="pt-BR"/>
        </w:rPr>
      </w:pPr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>Versão inicial (simples)</w:t>
      </w:r>
    </w:p>
    <w:p w14:paraId="7629C3BD" w14:textId="77777777" w:rsidR="00945220" w:rsidRPr="00F47044" w:rsidRDefault="00945220" w:rsidP="00F47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xpNeeded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 = 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level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 × 150</w:t>
      </w:r>
    </w:p>
    <w:p w14:paraId="3B470F7D" w14:textId="77777777" w:rsidR="00945220" w:rsidRPr="00F47044" w:rsidRDefault="00945220" w:rsidP="00F47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Ex.: NV 1→2 = 150 XP; NV 10→11 = 1.500 XP.</w:t>
      </w:r>
    </w:p>
    <w:p w14:paraId="302A028E" w14:textId="77777777" w:rsidR="00945220" w:rsidRPr="00F47044" w:rsidRDefault="00945220" w:rsidP="00F47044">
      <w:pPr>
        <w:spacing w:before="240" w:after="60" w:line="240" w:lineRule="auto"/>
        <w:outlineLvl w:val="2"/>
        <w:rPr>
          <w:rFonts w:ascii="Segoe UI" w:eastAsia="Times New Roman" w:hAnsi="Segoe UI" w:cs="Segoe UI"/>
          <w:sz w:val="29"/>
          <w:szCs w:val="29"/>
          <w:lang w:eastAsia="pt-BR"/>
        </w:rPr>
      </w:pPr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>Versão calibrada (</w:t>
      </w:r>
      <w:proofErr w:type="spellStart"/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>endgame</w:t>
      </w:r>
      <w:proofErr w:type="spellEnd"/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 xml:space="preserve"> longo)</w:t>
      </w:r>
    </w:p>
    <w:p w14:paraId="56B0DAC0" w14:textId="77777777" w:rsidR="00945220" w:rsidRPr="00F47044" w:rsidRDefault="00945220" w:rsidP="00F47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Base: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xpNeeded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 = 50 × level^2.5</w:t>
      </w:r>
    </w:p>
    <w:p w14:paraId="59C4D76F" w14:textId="77777777" w:rsidR="00945220" w:rsidRPr="00F47044" w:rsidRDefault="00945220" w:rsidP="00F47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Multiplicadores por faixa:</w:t>
      </w:r>
    </w:p>
    <w:p w14:paraId="6F899570" w14:textId="77777777" w:rsidR="00945220" w:rsidRPr="00F47044" w:rsidRDefault="00945220" w:rsidP="00F470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Acima do NV 170: × </w:t>
      </w:r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1.20</w:t>
      </w:r>
      <w:proofErr w:type="gram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^(</w:t>
      </w:r>
      <w:proofErr w:type="spellStart"/>
      <w:proofErr w:type="gram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level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 - 170)</w:t>
      </w:r>
    </w:p>
    <w:p w14:paraId="0C36DAE8" w14:textId="77777777" w:rsidR="00945220" w:rsidRPr="00F47044" w:rsidRDefault="00945220" w:rsidP="00F470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Acima do NV 250: × </w:t>
      </w:r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1.50</w:t>
      </w:r>
      <w:proofErr w:type="gram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^(</w:t>
      </w:r>
      <w:proofErr w:type="spellStart"/>
      <w:proofErr w:type="gram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level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 - 250)</w:t>
      </w: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adicional</w:t>
      </w:r>
    </w:p>
    <w:p w14:paraId="2F78BB71" w14:textId="77777777" w:rsidR="00945220" w:rsidRPr="00F47044" w:rsidRDefault="00945220" w:rsidP="00F47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Teto: </w:t>
      </w:r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MAX_LEVEL = 350</w:t>
      </w:r>
    </w:p>
    <w:p w14:paraId="45BBAAA1" w14:textId="77777777" w:rsidR="00945220" w:rsidRPr="00F47044" w:rsidRDefault="00945220" w:rsidP="00F47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Segmentos: EARLY (1–170), MID (171–250), LATE (251–350) — usados em logs e balanceamento de recompensa.</w:t>
      </w:r>
    </w:p>
    <w:p w14:paraId="4B8DAE64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Exemplos documentados na calibração: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3215"/>
      </w:tblGrid>
      <w:tr w:rsidR="00F47044" w:rsidRPr="00F47044" w14:paraId="4EDD4387" w14:textId="77777777" w:rsidTr="00945220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680C3F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Nível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AA7F2A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XP para subir (ordem de grandeza)</w:t>
            </w:r>
          </w:p>
        </w:tc>
      </w:tr>
      <w:tr w:rsidR="00F47044" w:rsidRPr="00F47044" w14:paraId="103F0FB9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7460A5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AC622D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~50</w:t>
            </w:r>
          </w:p>
        </w:tc>
      </w:tr>
      <w:tr w:rsidR="00F47044" w:rsidRPr="00F47044" w14:paraId="370E9944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4AE899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CA1EDA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~884 mil</w:t>
            </w:r>
          </w:p>
        </w:tc>
      </w:tr>
      <w:tr w:rsidR="00F47044" w:rsidRPr="00F47044" w14:paraId="446CA7E2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1A9A26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98727C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~5 milhões</w:t>
            </w:r>
          </w:p>
        </w:tc>
      </w:tr>
      <w:tr w:rsidR="00F47044" w:rsidRPr="00F47044" w14:paraId="2FE2EB6D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7162B8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E4E99C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~18,8 milhões</w:t>
            </w:r>
          </w:p>
        </w:tc>
      </w:tr>
      <w:tr w:rsidR="00F47044" w:rsidRPr="00F47044" w14:paraId="4A25952E" w14:textId="77777777" w:rsidTr="00945220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6E81DA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784616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bilhões+</w:t>
            </w:r>
          </w:p>
        </w:tc>
      </w:tr>
    </w:tbl>
    <w:p w14:paraId="1ED8E1BA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Objetivo: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grind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 pesado no fim, jogo pensado para progressão de longo prazo.</w:t>
      </w:r>
    </w:p>
    <w:p w14:paraId="01585226" w14:textId="77777777" w:rsidR="00945220" w:rsidRPr="00F47044" w:rsidRDefault="00945220" w:rsidP="00F47044">
      <w:pPr>
        <w:spacing w:before="240" w:after="60" w:line="240" w:lineRule="auto"/>
        <w:outlineLvl w:val="2"/>
        <w:rPr>
          <w:rFonts w:ascii="Segoe UI" w:eastAsia="Times New Roman" w:hAnsi="Segoe UI" w:cs="Segoe UI"/>
          <w:sz w:val="29"/>
          <w:szCs w:val="29"/>
          <w:lang w:eastAsia="pt-BR"/>
        </w:rPr>
      </w:pPr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>Regra ao subir vários níveis de uma vez</w:t>
      </w:r>
    </w:p>
    <w:p w14:paraId="34542A69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lastRenderedPageBreak/>
        <w:t>adicionarXP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roda um loop: enquanto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xp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 &gt;= 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xpNeeded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e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level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 &lt; MAX_LEVEL</w:t>
      </w: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, desconta XP, sobe nível, aplica passivas de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level-up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. Um monstro com XP absurdo pode dar vários níveis numa vitória só.</w:t>
      </w:r>
    </w:p>
    <w:p w14:paraId="1BEBD73D" w14:textId="77777777" w:rsidR="00945220" w:rsidRPr="00F47044" w:rsidRDefault="00F47044" w:rsidP="00F470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704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3E9F3D">
          <v:rect id="_x0000_i1027" style="width:0;height:1.5pt" o:hralign="center" o:hrstd="t" o:hr="t" fillcolor="#a0a0a0" stroked="f"/>
        </w:pict>
      </w:r>
    </w:p>
    <w:p w14:paraId="41ACFD04" w14:textId="77777777" w:rsidR="00945220" w:rsidRPr="00F47044" w:rsidRDefault="00945220" w:rsidP="00F47044">
      <w:pPr>
        <w:spacing w:before="240" w:after="60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pt-BR"/>
        </w:rPr>
      </w:pPr>
      <w:r w:rsidRPr="00F47044">
        <w:rPr>
          <w:rFonts w:ascii="Segoe UI" w:eastAsia="Times New Roman" w:hAnsi="Segoe UI" w:cs="Segoe UI"/>
          <w:sz w:val="34"/>
          <w:szCs w:val="34"/>
          <w:lang w:eastAsia="pt-BR"/>
        </w:rPr>
        <w:t>3. De onde vem o XP (ganho)</w:t>
      </w:r>
    </w:p>
    <w:p w14:paraId="247346FA" w14:textId="77777777" w:rsidR="00945220" w:rsidRPr="00F47044" w:rsidRDefault="00945220" w:rsidP="00F47044">
      <w:pPr>
        <w:spacing w:before="240" w:after="60" w:line="240" w:lineRule="auto"/>
        <w:outlineLvl w:val="2"/>
        <w:rPr>
          <w:rFonts w:ascii="Segoe UI" w:eastAsia="Times New Roman" w:hAnsi="Segoe UI" w:cs="Segoe UI"/>
          <w:sz w:val="29"/>
          <w:szCs w:val="29"/>
          <w:lang w:eastAsia="pt-BR"/>
        </w:rPr>
      </w:pPr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>Gatilho</w:t>
      </w:r>
    </w:p>
    <w:p w14:paraId="7576AFBF" w14:textId="77777777" w:rsidR="00945220" w:rsidRPr="00F47044" w:rsidRDefault="00945220" w:rsidP="00F47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Vitória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PvE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(fim de batalha, jogador vivo e monstro derrotado).</w:t>
      </w:r>
    </w:p>
    <w:p w14:paraId="654124CD" w14:textId="77777777" w:rsidR="00945220" w:rsidRPr="00F47044" w:rsidRDefault="00945220" w:rsidP="00F47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Não no meio do turno; não no cliente.</w:t>
      </w:r>
    </w:p>
    <w:p w14:paraId="0F2DB467" w14:textId="77777777" w:rsidR="00945220" w:rsidRPr="00F47044" w:rsidRDefault="00945220" w:rsidP="00F47044">
      <w:pPr>
        <w:spacing w:before="240" w:after="60" w:line="240" w:lineRule="auto"/>
        <w:outlineLvl w:val="2"/>
        <w:rPr>
          <w:rFonts w:ascii="Segoe UI" w:eastAsia="Times New Roman" w:hAnsi="Segoe UI" w:cs="Segoe UI"/>
          <w:sz w:val="29"/>
          <w:szCs w:val="29"/>
          <w:lang w:eastAsia="pt-BR"/>
        </w:rPr>
      </w:pPr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>Fórmula base por monstro</w:t>
      </w:r>
    </w:p>
    <w:p w14:paraId="676E846B" w14:textId="77777777" w:rsidR="00945220" w:rsidRPr="00F47044" w:rsidRDefault="00945220" w:rsidP="00F47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baseXp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 = 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monsterLevel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 × 10</w:t>
      </w:r>
    </w:p>
    <w:p w14:paraId="15DAF522" w14:textId="77777777" w:rsidR="00945220" w:rsidRPr="00F47044" w:rsidRDefault="00945220" w:rsidP="00F47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Multiplicador por IA: ex. Cão 1,5×, Corvo 1,2×, Rato/Aranha 1,0×.</w:t>
      </w:r>
    </w:p>
    <w:p w14:paraId="0BFAE149" w14:textId="77777777" w:rsidR="00945220" w:rsidRPr="00F47044" w:rsidRDefault="00945220" w:rsidP="00F47044">
      <w:pPr>
        <w:spacing w:before="240" w:after="60" w:line="240" w:lineRule="auto"/>
        <w:outlineLvl w:val="2"/>
        <w:rPr>
          <w:rFonts w:ascii="Segoe UI" w:eastAsia="Times New Roman" w:hAnsi="Segoe UI" w:cs="Segoe UI"/>
          <w:sz w:val="29"/>
          <w:szCs w:val="29"/>
          <w:lang w:eastAsia="pt-BR"/>
        </w:rPr>
      </w:pPr>
      <w:proofErr w:type="spellStart"/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>Anti</w:t>
      </w:r>
      <w:proofErr w:type="spellEnd"/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 xml:space="preserve"> </w:t>
      </w:r>
      <w:proofErr w:type="spellStart"/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>power-leveling</w:t>
      </w:r>
      <w:proofErr w:type="spellEnd"/>
    </w:p>
    <w:p w14:paraId="32A16F62" w14:textId="77777777" w:rsidR="00945220" w:rsidRPr="00F47044" w:rsidRDefault="00945220" w:rsidP="00F47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Se o jogador está muito acima do nível do monstro, a recompensa cai (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farm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 de bicho fraco não vale).</w:t>
      </w:r>
    </w:p>
    <w:p w14:paraId="763ACF7A" w14:textId="77777777" w:rsidR="00945220" w:rsidRPr="00F47044" w:rsidRDefault="00945220" w:rsidP="00F47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Mínimo típico: 1 XP por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kill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 (nunca zero).</w:t>
      </w:r>
    </w:p>
    <w:p w14:paraId="49366319" w14:textId="77777777" w:rsidR="00945220" w:rsidRPr="00F47044" w:rsidRDefault="00945220" w:rsidP="00F47044">
      <w:pPr>
        <w:spacing w:before="240" w:after="60" w:line="240" w:lineRule="auto"/>
        <w:outlineLvl w:val="2"/>
        <w:rPr>
          <w:rFonts w:ascii="Segoe UI" w:eastAsia="Times New Roman" w:hAnsi="Segoe UI" w:cs="Segoe UI"/>
          <w:sz w:val="29"/>
          <w:szCs w:val="29"/>
          <w:lang w:eastAsia="pt-BR"/>
        </w:rPr>
      </w:pPr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>Bônus de passiva (Marcos de caminho)</w:t>
      </w:r>
    </w:p>
    <w:p w14:paraId="46847F96" w14:textId="77777777" w:rsidR="00945220" w:rsidRPr="00F47044" w:rsidRDefault="00945220" w:rsidP="00F470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Antes de somar,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adicionarXP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aplica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getXpBonusMultiplier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(player)</w:t>
      </w: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a partir de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marcosBonus.xpGainPct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14:paraId="641F7E99" w14:textId="77777777" w:rsidR="00945220" w:rsidRPr="00F47044" w:rsidRDefault="00945220" w:rsidP="00F470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Ex.: caminho ESPECTRO com marcos de “+XP ganho” (Sorte do Iniciado, Sangue Frio, Ascendência, etc.).</w:t>
      </w:r>
    </w:p>
    <w:p w14:paraId="27489D02" w14:textId="77777777" w:rsidR="00945220" w:rsidRPr="00F47044" w:rsidRDefault="00945220" w:rsidP="00F47044">
      <w:pPr>
        <w:spacing w:before="240" w:after="60" w:line="240" w:lineRule="auto"/>
        <w:outlineLvl w:val="2"/>
        <w:rPr>
          <w:rFonts w:ascii="Segoe UI" w:eastAsia="Times New Roman" w:hAnsi="Segoe UI" w:cs="Segoe UI"/>
          <w:sz w:val="29"/>
          <w:szCs w:val="29"/>
          <w:lang w:eastAsia="pt-BR"/>
        </w:rPr>
      </w:pPr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>Outros ganhos na mesma vitória (fora do nível)</w:t>
      </w:r>
    </w:p>
    <w:p w14:paraId="27BC1F02" w14:textId="77777777" w:rsidR="00945220" w:rsidRPr="00F47044" w:rsidRDefault="00945220" w:rsidP="00F47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Recompensa em Volts (vitória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PvE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14:paraId="76FE5BED" w14:textId="77777777" w:rsidR="00945220" w:rsidRPr="00F47044" w:rsidRDefault="00945220" w:rsidP="00F47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Possível fragmento de skill (progressão da maestria das 4 skills do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loadout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14:paraId="171988E3" w14:textId="77777777" w:rsidR="00945220" w:rsidRPr="00F47044" w:rsidRDefault="00945220" w:rsidP="00F47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Isso é paralelo ao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adicionarXP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, não substitui.</w:t>
      </w:r>
    </w:p>
    <w:p w14:paraId="49A5349F" w14:textId="77777777" w:rsidR="00945220" w:rsidRPr="00F47044" w:rsidRDefault="00F47044" w:rsidP="00F470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704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6FE38B">
          <v:rect id="_x0000_i1028" style="width:0;height:1.5pt" o:hralign="center" o:hrstd="t" o:hr="t" fillcolor="#a0a0a0" stroked="f"/>
        </w:pict>
      </w:r>
    </w:p>
    <w:p w14:paraId="61E08E87" w14:textId="77777777" w:rsidR="00945220" w:rsidRPr="00F47044" w:rsidRDefault="00945220" w:rsidP="00F47044">
      <w:pPr>
        <w:spacing w:before="240" w:after="60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pt-BR"/>
        </w:rPr>
      </w:pPr>
      <w:r w:rsidRPr="00F47044">
        <w:rPr>
          <w:rFonts w:ascii="Segoe UI" w:eastAsia="Times New Roman" w:hAnsi="Segoe UI" w:cs="Segoe UI"/>
          <w:sz w:val="34"/>
          <w:szCs w:val="34"/>
          <w:lang w:eastAsia="pt-BR"/>
        </w:rPr>
        <w:t>4. Passivas ao subir de nível (o coração da mecânica)</w:t>
      </w:r>
    </w:p>
    <w:p w14:paraId="7EC8B7EA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Cada nível ganho dispara automaticamente (sem clique do jogador):</w:t>
      </w:r>
    </w:p>
    <w:p w14:paraId="75449B45" w14:textId="77777777" w:rsidR="00945220" w:rsidRPr="00F47044" w:rsidRDefault="00945220" w:rsidP="00F47044">
      <w:pPr>
        <w:spacing w:before="240" w:after="60" w:line="240" w:lineRule="auto"/>
        <w:outlineLvl w:val="2"/>
        <w:rPr>
          <w:rFonts w:ascii="Segoe UI" w:eastAsia="Times New Roman" w:hAnsi="Segoe UI" w:cs="Segoe UI"/>
          <w:sz w:val="29"/>
          <w:szCs w:val="29"/>
          <w:lang w:eastAsia="pt-BR"/>
        </w:rPr>
      </w:pPr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>4.1. Ganhos fixos de atributo (</w:t>
      </w:r>
      <w:r w:rsidRPr="00F47044">
        <w:rPr>
          <w:rFonts w:ascii="Consolas" w:eastAsia="Times New Roman" w:hAnsi="Consolas" w:cs="Courier New"/>
          <w:sz w:val="26"/>
          <w:szCs w:val="26"/>
          <w:lang w:eastAsia="pt-BR"/>
        </w:rPr>
        <w:t>PER_LEVEL_STAT_GAINS</w:t>
      </w:r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5439"/>
      </w:tblGrid>
      <w:tr w:rsidR="00F47044" w:rsidRPr="00F47044" w14:paraId="5D7E0148" w14:textId="77777777" w:rsidTr="00945220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058B4B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Por nível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BDA55F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Efeito</w:t>
            </w:r>
          </w:p>
        </w:tc>
      </w:tr>
      <w:tr w:rsidR="00F47044" w:rsidRPr="00F47044" w14:paraId="5B6A4FEF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0403D8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+1 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Constitution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144365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Mais HP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máx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permanente</w:t>
            </w:r>
          </w:p>
        </w:tc>
      </w:tr>
      <w:tr w:rsidR="00F47044" w:rsidRPr="00F47044" w14:paraId="4B4C1386" w14:textId="77777777" w:rsidTr="00945220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89604A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+1 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Raw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Frequency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3FAFE7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Mais MP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máx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permanente (via 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normalizePlayerMp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</w:tbl>
    <w:p w14:paraId="4095D704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São permanentes e acumulativos. Morrer e sofrer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de-level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reverte esses pontos (ver seção 6).</w:t>
      </w:r>
    </w:p>
    <w:p w14:paraId="4F669E67" w14:textId="77777777" w:rsidR="00945220" w:rsidRPr="00F47044" w:rsidRDefault="00945220" w:rsidP="00F47044">
      <w:pPr>
        <w:spacing w:before="240" w:after="60" w:line="240" w:lineRule="auto"/>
        <w:outlineLvl w:val="2"/>
        <w:rPr>
          <w:rFonts w:ascii="Segoe UI" w:eastAsia="Times New Roman" w:hAnsi="Segoe UI" w:cs="Segoe UI"/>
          <w:sz w:val="29"/>
          <w:szCs w:val="29"/>
          <w:lang w:eastAsia="pt-BR"/>
        </w:rPr>
      </w:pPr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>4.2. Recálculo de vida e mana (</w:t>
      </w:r>
      <w:proofErr w:type="spellStart"/>
      <w:r w:rsidRPr="00F47044">
        <w:rPr>
          <w:rFonts w:ascii="Consolas" w:eastAsia="Times New Roman" w:hAnsi="Consolas" w:cs="Courier New"/>
          <w:sz w:val="26"/>
          <w:szCs w:val="26"/>
          <w:lang w:eastAsia="pt-BR"/>
        </w:rPr>
        <w:t>recalcularEcurar</w:t>
      </w:r>
      <w:proofErr w:type="spellEnd"/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>)</w:t>
      </w:r>
    </w:p>
    <w:p w14:paraId="2ED7A91D" w14:textId="77777777" w:rsidR="00945220" w:rsidRPr="00F47044" w:rsidRDefault="00945220" w:rsidP="00F470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HP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máx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: </w:t>
      </w:r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100 + (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level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 × 5) + 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constitution</w:t>
      </w:r>
      <w:proofErr w:type="spellEnd"/>
    </w:p>
    <w:p w14:paraId="227F9341" w14:textId="77777777" w:rsidR="00945220" w:rsidRPr="00F47044" w:rsidRDefault="00945220" w:rsidP="00F470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MP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máx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: recalculado pela regra de MP do servidor (ligada a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Raw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Frequency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 / nível).</w:t>
      </w:r>
    </w:p>
    <w:p w14:paraId="1340F6AA" w14:textId="77777777" w:rsidR="00945220" w:rsidRPr="00F47044" w:rsidRDefault="00945220" w:rsidP="00F470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Cura cheia: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hpCurrent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 = 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hpMax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e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mpCurrent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 = 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mpMax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 em cada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level-up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14:paraId="3E438743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Passiva implícita: subir de nível é um reset de recursos — recompensa clara na UI.</w:t>
      </w:r>
    </w:p>
    <w:p w14:paraId="3FA8F553" w14:textId="77777777" w:rsidR="00945220" w:rsidRPr="00F47044" w:rsidRDefault="00945220" w:rsidP="00F47044">
      <w:pPr>
        <w:spacing w:before="240" w:after="60" w:line="240" w:lineRule="auto"/>
        <w:outlineLvl w:val="2"/>
        <w:rPr>
          <w:rFonts w:ascii="Segoe UI" w:eastAsia="Times New Roman" w:hAnsi="Segoe UI" w:cs="Segoe UI"/>
          <w:sz w:val="29"/>
          <w:szCs w:val="29"/>
          <w:lang w:eastAsia="pt-BR"/>
        </w:rPr>
      </w:pPr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>4.3. Passiva de progressão meta: ponto de Marco de caminho</w:t>
      </w:r>
    </w:p>
    <w:p w14:paraId="4FD83EC7" w14:textId="77777777" w:rsidR="00945220" w:rsidRPr="00F47044" w:rsidRDefault="00945220" w:rsidP="00F470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Hook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: </w:t>
      </w:r>
      <w:proofErr w:type="spellStart"/>
      <w:proofErr w:type="gram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concederPontosDeMarco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(</w:t>
      </w:r>
      <w:proofErr w:type="gram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player, 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levelsGained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)</w:t>
      </w:r>
    </w:p>
    <w:p w14:paraId="35ED3907" w14:textId="77777777" w:rsidR="00945220" w:rsidRPr="00F47044" w:rsidRDefault="00945220" w:rsidP="00F470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+1 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pontoDeMarcos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por nível ganho (se subiu 3 níveis de uma vez, +3 pontos).</w:t>
      </w:r>
    </w:p>
    <w:p w14:paraId="68B18820" w14:textId="77777777" w:rsidR="00945220" w:rsidRPr="00F47044" w:rsidRDefault="00945220" w:rsidP="00F470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O jogador gasta depois na árvore (EXECUTOR / TECNOMANTE / ESPECTRO); não é automático como CON/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Raw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 Freq.</w:t>
      </w:r>
    </w:p>
    <w:p w14:paraId="7DC01182" w14:textId="77777777" w:rsidR="00945220" w:rsidRPr="00F47044" w:rsidRDefault="00945220" w:rsidP="00F47044">
      <w:pPr>
        <w:spacing w:before="240" w:after="60" w:line="240" w:lineRule="auto"/>
        <w:outlineLvl w:val="2"/>
        <w:rPr>
          <w:rFonts w:ascii="Segoe UI" w:eastAsia="Times New Roman" w:hAnsi="Segoe UI" w:cs="Segoe UI"/>
          <w:sz w:val="29"/>
          <w:szCs w:val="29"/>
          <w:lang w:eastAsia="pt-BR"/>
        </w:rPr>
      </w:pPr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>4.4. Reativação de marcos de caminho dormentes</w:t>
      </w:r>
    </w:p>
    <w:p w14:paraId="4C6C98EB" w14:textId="77777777" w:rsidR="00945220" w:rsidRPr="00F47044" w:rsidRDefault="00945220" w:rsidP="00F470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Ao subir nível, roda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reavaliarMarcosAtivos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14:paraId="7D335066" w14:textId="77777777" w:rsidR="00945220" w:rsidRPr="00F47044" w:rsidRDefault="00945220" w:rsidP="00F470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Marcos </w:t>
      </w:r>
      <w:proofErr w:type="gram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adquiridos</w:t>
      </w:r>
      <w:proofErr w:type="gram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mas com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nivelRequerido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acima do NV atual voltam a ficar ativos quando o nível recupera.</w:t>
      </w:r>
    </w:p>
    <w:p w14:paraId="34A061E0" w14:textId="77777777" w:rsidR="00945220" w:rsidRPr="00F47044" w:rsidRDefault="00945220" w:rsidP="00F470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Ex.: tinha comprado marco que exige NV 10, morreu e caiu para NV 8 → marco dormente; ao voltar ao NV 10 → reativa.</w:t>
      </w:r>
    </w:p>
    <w:p w14:paraId="07D79BEE" w14:textId="77777777" w:rsidR="00945220" w:rsidRPr="00F47044" w:rsidRDefault="00945220" w:rsidP="00F47044">
      <w:pPr>
        <w:spacing w:before="240" w:after="60" w:line="240" w:lineRule="auto"/>
        <w:outlineLvl w:val="2"/>
        <w:rPr>
          <w:rFonts w:ascii="Segoe UI" w:eastAsia="Times New Roman" w:hAnsi="Segoe UI" w:cs="Segoe UI"/>
          <w:sz w:val="29"/>
          <w:szCs w:val="29"/>
          <w:lang w:eastAsia="pt-BR"/>
        </w:rPr>
      </w:pPr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 xml:space="preserve">4.5. Acesso a conteúdo (não é </w:t>
      </w:r>
      <w:proofErr w:type="spellStart"/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>buff</w:t>
      </w:r>
      <w:proofErr w:type="spellEnd"/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 xml:space="preserve"> de combate, mas é progressão)</w:t>
      </w:r>
    </w:p>
    <w:p w14:paraId="7585ACDC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podeAcessarZona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/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checarAcessoZona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bloqueia troca de mapa: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1280"/>
      </w:tblGrid>
      <w:tr w:rsidR="00F47044" w:rsidRPr="00F47044" w14:paraId="576BABF4" w14:textId="77777777" w:rsidTr="00945220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4564FE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Zona (exemplos)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401B80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NV mínimo</w:t>
            </w:r>
          </w:p>
        </w:tc>
      </w:tr>
      <w:tr w:rsidR="00F47044" w:rsidRPr="00F47044" w14:paraId="66A002E5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B0A128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Cidade / safe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235C7E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</w:p>
        </w:tc>
      </w:tr>
      <w:tr w:rsidR="00F47044" w:rsidRPr="00F47044" w14:paraId="28962650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9C0314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Beco dos Fundos / Zona 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2EE1B8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F47044" w:rsidRPr="00F47044" w14:paraId="6C7FAAE4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489611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Metrô / Zona 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B1DD33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</w:tr>
      <w:tr w:rsidR="00F47044" w:rsidRPr="00F47044" w14:paraId="1DA64334" w14:textId="77777777" w:rsidTr="00945220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CBE3F6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Estacionamento / Zona 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F54D60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</w:tr>
    </w:tbl>
    <w:p w14:paraId="0E6CE7E1" w14:textId="77777777" w:rsidR="00945220" w:rsidRPr="00F47044" w:rsidRDefault="00F47044" w:rsidP="00F470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704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79130E">
          <v:rect id="_x0000_i1029" style="width:0;height:1.5pt" o:hralign="center" o:hrstd="t" o:hr="t" fillcolor="#a0a0a0" stroked="f"/>
        </w:pict>
      </w:r>
    </w:p>
    <w:p w14:paraId="030848E1" w14:textId="77777777" w:rsidR="00945220" w:rsidRPr="00F47044" w:rsidRDefault="00945220" w:rsidP="00F47044">
      <w:pPr>
        <w:spacing w:before="240" w:after="60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pt-BR"/>
        </w:rPr>
      </w:pPr>
      <w:r w:rsidRPr="00F47044">
        <w:rPr>
          <w:rFonts w:ascii="Segoe UI" w:eastAsia="Times New Roman" w:hAnsi="Segoe UI" w:cs="Segoe UI"/>
          <w:sz w:val="34"/>
          <w:szCs w:val="34"/>
          <w:lang w:eastAsia="pt-BR"/>
        </w:rPr>
        <w:t xml:space="preserve">5. Passivas dos Marcos de caminho (gastas com pontos de </w:t>
      </w:r>
      <w:proofErr w:type="spellStart"/>
      <w:r w:rsidRPr="00F47044">
        <w:rPr>
          <w:rFonts w:ascii="Segoe UI" w:eastAsia="Times New Roman" w:hAnsi="Segoe UI" w:cs="Segoe UI"/>
          <w:sz w:val="34"/>
          <w:szCs w:val="34"/>
          <w:lang w:eastAsia="pt-BR"/>
        </w:rPr>
        <w:t>level-up</w:t>
      </w:r>
      <w:proofErr w:type="spellEnd"/>
      <w:r w:rsidRPr="00F47044">
        <w:rPr>
          <w:rFonts w:ascii="Segoe UI" w:eastAsia="Times New Roman" w:hAnsi="Segoe UI" w:cs="Segoe UI"/>
          <w:sz w:val="34"/>
          <w:szCs w:val="34"/>
          <w:lang w:eastAsia="pt-BR"/>
        </w:rPr>
        <w:t>)</w:t>
      </w:r>
    </w:p>
    <w:p w14:paraId="6FE0A4AB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Não confundir com marcos Linha 1 (≥25 em atributo). Aqui são os 10 nós por caminho, comprados com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pontoDeMarcos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14:paraId="181A3886" w14:textId="77777777" w:rsidR="00945220" w:rsidRPr="00F47044" w:rsidRDefault="00945220" w:rsidP="00F47044">
      <w:pPr>
        <w:spacing w:before="240" w:after="60" w:line="240" w:lineRule="auto"/>
        <w:outlineLvl w:val="2"/>
        <w:rPr>
          <w:rFonts w:ascii="Segoe UI" w:eastAsia="Times New Roman" w:hAnsi="Segoe UI" w:cs="Segoe UI"/>
          <w:sz w:val="29"/>
          <w:szCs w:val="29"/>
          <w:lang w:eastAsia="pt-BR"/>
        </w:rPr>
      </w:pPr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lastRenderedPageBreak/>
        <w:t>Regras</w:t>
      </w:r>
    </w:p>
    <w:p w14:paraId="40F73596" w14:textId="77777777" w:rsidR="00945220" w:rsidRPr="00F47044" w:rsidRDefault="00945220" w:rsidP="00F47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Um caminho só (exclusivo após o 1º gasto).</w:t>
      </w:r>
    </w:p>
    <w:p w14:paraId="66CF8B37" w14:textId="77777777" w:rsidR="00945220" w:rsidRPr="00F47044" w:rsidRDefault="00945220" w:rsidP="00F47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Ordem sequencial (não pula nó).</w:t>
      </w:r>
    </w:p>
    <w:p w14:paraId="431CA103" w14:textId="77777777" w:rsidR="00945220" w:rsidRPr="00F47044" w:rsidRDefault="00945220" w:rsidP="00F47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Cada nó exige nível mínimo do personagem + 1 ponto.</w:t>
      </w:r>
    </w:p>
    <w:p w14:paraId="3C59B660" w14:textId="77777777" w:rsidR="00945220" w:rsidRPr="00F47044" w:rsidRDefault="00945220" w:rsidP="00F47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Bônus somam em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marcosBonus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→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recalcularEcurar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lê HP/MP; combate/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loot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 leem o resto (muitos ainda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roadmap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14:paraId="58B642E3" w14:textId="77777777" w:rsidR="00945220" w:rsidRPr="00F47044" w:rsidRDefault="00945220" w:rsidP="00F47044">
      <w:pPr>
        <w:spacing w:before="240" w:after="60" w:line="240" w:lineRule="auto"/>
        <w:outlineLvl w:val="2"/>
        <w:rPr>
          <w:rFonts w:ascii="Segoe UI" w:eastAsia="Times New Roman" w:hAnsi="Segoe UI" w:cs="Segoe UI"/>
          <w:sz w:val="29"/>
          <w:szCs w:val="29"/>
          <w:lang w:eastAsia="pt-BR"/>
        </w:rPr>
      </w:pPr>
      <w:r w:rsidRPr="00F47044">
        <w:rPr>
          <w:rFonts w:ascii="Segoe UI" w:eastAsia="Times New Roman" w:hAnsi="Segoe UI" w:cs="Segoe UI"/>
          <w:sz w:val="29"/>
          <w:szCs w:val="29"/>
          <w:lang w:eastAsia="pt-BR"/>
        </w:rPr>
        <w:t>Exemplos de passiva por caminho (resumo)</w:t>
      </w:r>
    </w:p>
    <w:p w14:paraId="6330D947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EXECUTOR (tanque)</w:t>
      </w: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br/>
        <w:t>HP +, defesa +, riposte, sobreviver com 1 HP 1×/luta, bônus abaixo de 30% HP, etc.</w:t>
      </w:r>
    </w:p>
    <w:p w14:paraId="640C5853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TECNOMANTE (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caster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)</w:t>
      </w: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br/>
        <w:t>MP +, crítico de skill +, −PP nas skills, +dano de skill, ação extra 1×/luta, chance de não gastar PP, etc.</w:t>
      </w:r>
    </w:p>
    <w:p w14:paraId="48A558B2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ESPECTRO (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trickster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)</w:t>
      </w: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Evasão +, +XP%,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drop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 +,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crit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 garantido 1×/luta, Volts por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kill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double-loot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, etc.</w:t>
      </w:r>
    </w:p>
    <w:p w14:paraId="0A4877C3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Esses bônus são a “passiva da progressão de nível” no sentido meta: você sobe NV → ganha pontos → escolhe passivas permanentes (enquanto o NV permitir).</w:t>
      </w:r>
    </w:p>
    <w:p w14:paraId="1927382D" w14:textId="77777777" w:rsidR="00945220" w:rsidRPr="00F47044" w:rsidRDefault="00F47044" w:rsidP="00F470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704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DCC579">
          <v:rect id="_x0000_i1030" style="width:0;height:1.5pt" o:hralign="center" o:hrstd="t" o:hr="t" fillcolor="#a0a0a0" stroked="f"/>
        </w:pict>
      </w:r>
    </w:p>
    <w:p w14:paraId="10A2E301" w14:textId="77777777" w:rsidR="00945220" w:rsidRPr="00F47044" w:rsidRDefault="00945220" w:rsidP="00F47044">
      <w:pPr>
        <w:spacing w:before="240" w:after="60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pt-BR"/>
        </w:rPr>
      </w:pPr>
      <w:r w:rsidRPr="00F47044">
        <w:rPr>
          <w:rFonts w:ascii="Segoe UI" w:eastAsia="Times New Roman" w:hAnsi="Segoe UI" w:cs="Segoe UI"/>
          <w:sz w:val="34"/>
          <w:szCs w:val="34"/>
          <w:lang w:eastAsia="pt-BR"/>
        </w:rPr>
        <w:t>6. Punição por morte (inverso da progressão)</w:t>
      </w:r>
    </w:p>
    <w:p w14:paraId="53EB49DF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Função: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processarMorte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(player)</w:t>
      </w: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 — disparada na derrota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PvE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 (não dentro do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TurnResolver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; no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onEnded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quando HP ≤ 0).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6863"/>
      </w:tblGrid>
      <w:tr w:rsidR="00F47044" w:rsidRPr="00F47044" w14:paraId="5369A4F1" w14:textId="77777777" w:rsidTr="00945220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7DC5CF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Penalidade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1A48D9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Regra</w:t>
            </w:r>
          </w:p>
        </w:tc>
      </w:tr>
      <w:tr w:rsidR="00F47044" w:rsidRPr="00F47044" w14:paraId="2CA5CEE1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E991E9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Volts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8F61C0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Perde 5% a 10% do saldo atual (valor aleatório na faixa a cada morte)</w:t>
            </w:r>
          </w:p>
        </w:tc>
      </w:tr>
      <w:tr w:rsidR="00F47044" w:rsidRPr="00F47044" w14:paraId="52A82D98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FE5631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3D8872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Perde 2% a 5% do “teto” de XP do nível atual (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xpNeededForNextLevel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— também aleatório na faixa</w:t>
            </w:r>
          </w:p>
        </w:tc>
      </w:tr>
      <w:tr w:rsidR="00F47044" w:rsidRPr="00F47044" w14:paraId="44768722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E9F231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XP mínimo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FD10B3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Nunca fica negativo; no NV 1, não desce de nível</w:t>
            </w:r>
          </w:p>
        </w:tc>
      </w:tr>
      <w:tr w:rsidR="00F47044" w:rsidRPr="00F47044" w14:paraId="54DC07B7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2AF09B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De-level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5D2834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 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xp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ficar &lt; 0 após a perda, cai 1+ níveis em cascata</w:t>
            </w:r>
          </w:p>
        </w:tc>
      </w:tr>
      <w:tr w:rsidR="00F47044" w:rsidRPr="00F47044" w14:paraId="464A6F16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20D37F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Revert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5E64B6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Por nível perdido: −1 CON e −1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Raw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Frequency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(inverso do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level-up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  <w:tr w:rsidR="00F47044" w:rsidRPr="00F47044" w14:paraId="18C78A35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947815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HP/MP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CF9658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Recalcula máximos após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de-level</w:t>
            </w:r>
            <w:proofErr w:type="spellEnd"/>
          </w:p>
        </w:tc>
      </w:tr>
      <w:tr w:rsidR="00F47044" w:rsidRPr="00F47044" w14:paraId="4153A122" w14:textId="77777777" w:rsidTr="00945220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0DDDBC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Marcos de caminho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003DE7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reavaliarMarcosAposMorte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— nós cujo 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nivelRequerido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&gt; NV novo ficam dormentes (não são apagados)</w:t>
            </w:r>
          </w:p>
        </w:tc>
      </w:tr>
    </w:tbl>
    <w:p w14:paraId="40596381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Log de auditoria (servidor):</w:t>
      </w: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[PUNIÇÃO] Jogador X derrotado. Perda de: Y VOLTS e Z XP. Novo estado: Nível N</w:t>
      </w:r>
    </w:p>
    <w:p w14:paraId="404B10A6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Cliente recebe </w:t>
      </w:r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DEATH_PENALTY</w:t>
      </w: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 com novo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level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xp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, volts,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hpMax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, etc.</w:t>
      </w:r>
    </w:p>
    <w:p w14:paraId="1ACA8068" w14:textId="77777777" w:rsidR="00945220" w:rsidRPr="00F47044" w:rsidRDefault="00F47044" w:rsidP="00F470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704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906E13">
          <v:rect id="_x0000_i1031" style="width:0;height:1.5pt" o:hralign="center" o:hrstd="t" o:hr="t" fillcolor="#a0a0a0" stroked="f"/>
        </w:pict>
      </w:r>
    </w:p>
    <w:p w14:paraId="65ACCFEC" w14:textId="77777777" w:rsidR="00945220" w:rsidRPr="00F47044" w:rsidRDefault="00945220" w:rsidP="00F47044">
      <w:pPr>
        <w:spacing w:before="240" w:after="60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pt-BR"/>
        </w:rPr>
      </w:pPr>
      <w:r w:rsidRPr="00F47044">
        <w:rPr>
          <w:rFonts w:ascii="Segoe UI" w:eastAsia="Times New Roman" w:hAnsi="Segoe UI" w:cs="Segoe UI"/>
          <w:sz w:val="34"/>
          <w:szCs w:val="34"/>
          <w:lang w:eastAsia="pt-BR"/>
        </w:rPr>
        <w:lastRenderedPageBreak/>
        <w:t>7. Progressão paralela: maestria de skill (passiva por skill)</w:t>
      </w:r>
    </w:p>
    <w:p w14:paraId="31B18F24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Separada do nível do personagem, mas mesma vitória pode alimentar as duas: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5795"/>
      </w:tblGrid>
      <w:tr w:rsidR="00F47044" w:rsidRPr="00F47044" w14:paraId="6E890B6B" w14:textId="77777777" w:rsidTr="00945220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CD1BF8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Aspecto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B69BEF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Regra</w:t>
            </w:r>
          </w:p>
        </w:tc>
      </w:tr>
      <w:tr w:rsidR="00F47044" w:rsidRPr="00F47044" w14:paraId="4EAE0BD9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8801C8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B91D83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Nível 99 por skill</w:t>
            </w:r>
          </w:p>
        </w:tc>
      </w:tr>
      <w:tr w:rsidR="00F47044" w:rsidRPr="00F47044" w14:paraId="44C3199B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0954FC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Power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0DF029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basePower</w:t>
            </w:r>
            <w:proofErr w:type="spellEnd"/>
            <w:r w:rsidRPr="00F47044">
              <w:rPr>
                <w:rFonts w:ascii="Consolas" w:eastAsia="Times New Roman" w:hAnsi="Consolas" w:cs="Courier New"/>
                <w:lang w:eastAsia="pt-BR"/>
              </w:rPr>
              <w:t xml:space="preserve"> × (1 + 0,015 × 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level</w:t>
            </w:r>
            <w:proofErr w:type="spellEnd"/>
            <w:r w:rsidRPr="00F47044">
              <w:rPr>
                <w:rFonts w:ascii="Consolas" w:eastAsia="Times New Roman" w:hAnsi="Consolas" w:cs="Courier New"/>
                <w:lang w:eastAsia="pt-BR"/>
              </w:rPr>
              <w:t>)</w:t>
            </w: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(+1,5% por nível)</w:t>
            </w:r>
          </w:p>
        </w:tc>
      </w:tr>
      <w:tr w:rsidR="00F47044" w:rsidRPr="00F47044" w14:paraId="5D63AC17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BA1871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486550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Consolas" w:eastAsia="Times New Roman" w:hAnsi="Consolas" w:cs="Courier New"/>
                <w:lang w:eastAsia="pt-BR"/>
              </w:rPr>
              <w:t xml:space="preserve">+1 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basePp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a cada 10 níveis de maestria</w:t>
            </w:r>
          </w:p>
        </w:tc>
      </w:tr>
      <w:tr w:rsidR="00F47044" w:rsidRPr="00F47044" w14:paraId="583880D4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CDDC46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Aura 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88552E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Consolas" w:eastAsia="Times New Roman" w:hAnsi="Consolas" w:cs="Courier New"/>
                <w:lang w:eastAsia="pt-BR"/>
              </w:rPr>
              <w:t xml:space="preserve">isAura1 = 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true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no nível 99</w:t>
            </w:r>
          </w:p>
        </w:tc>
      </w:tr>
      <w:tr w:rsidR="00F47044" w:rsidRPr="00F47044" w14:paraId="20ED0E39" w14:textId="77777777" w:rsidTr="00945220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B32AEC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XP da skill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825469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Curva </w:t>
            </w:r>
            <w:r w:rsidRPr="00F47044">
              <w:rPr>
                <w:rFonts w:ascii="Consolas" w:eastAsia="Times New Roman" w:hAnsi="Consolas" w:cs="Courier New"/>
                <w:lang w:eastAsia="pt-BR"/>
              </w:rPr>
              <w:t>100 × (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level</w:t>
            </w:r>
            <w:proofErr w:type="spellEnd"/>
            <w:r w:rsidRPr="00F47044">
              <w:rPr>
                <w:rFonts w:ascii="Consolas" w:eastAsia="Times New Roman" w:hAnsi="Consolas" w:cs="Courier New"/>
                <w:lang w:eastAsia="pt-BR"/>
              </w:rPr>
              <w:t xml:space="preserve"> + </w:t>
            </w:r>
            <w:proofErr w:type="gramStart"/>
            <w:r w:rsidRPr="00F47044">
              <w:rPr>
                <w:rFonts w:ascii="Consolas" w:eastAsia="Times New Roman" w:hAnsi="Consolas" w:cs="Courier New"/>
                <w:lang w:eastAsia="pt-BR"/>
              </w:rPr>
              <w:t>1)^</w:t>
            </w:r>
            <w:proofErr w:type="gramEnd"/>
            <w:r w:rsidRPr="00F47044">
              <w:rPr>
                <w:rFonts w:ascii="Consolas" w:eastAsia="Times New Roman" w:hAnsi="Consolas" w:cs="Courier New"/>
                <w:lang w:eastAsia="pt-BR"/>
              </w:rPr>
              <w:t>1.5</w:t>
            </w: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para subir</w:t>
            </w:r>
          </w:p>
        </w:tc>
      </w:tr>
    </w:tbl>
    <w:p w14:paraId="41475E86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No combate, o 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loadout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usa skills já com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calculateSkillStats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aplicado.</w:t>
      </w:r>
    </w:p>
    <w:p w14:paraId="6A020EE6" w14:textId="77777777" w:rsidR="00945220" w:rsidRPr="00F47044" w:rsidRDefault="00F47044" w:rsidP="00F470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704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DBB4CF">
          <v:rect id="_x0000_i1032" style="width:0;height:1.5pt" o:hralign="center" o:hrstd="t" o:hr="t" fillcolor="#a0a0a0" stroked="f"/>
        </w:pict>
      </w:r>
    </w:p>
    <w:p w14:paraId="6C026DAF" w14:textId="77777777" w:rsidR="00945220" w:rsidRPr="00F47044" w:rsidRDefault="00945220" w:rsidP="00F47044">
      <w:pPr>
        <w:spacing w:before="240" w:after="60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pt-BR"/>
        </w:rPr>
      </w:pPr>
      <w:r w:rsidRPr="00F47044">
        <w:rPr>
          <w:rFonts w:ascii="Segoe UI" w:eastAsia="Times New Roman" w:hAnsi="Segoe UI" w:cs="Segoe UI"/>
          <w:sz w:val="34"/>
          <w:szCs w:val="34"/>
          <w:lang w:eastAsia="pt-BR"/>
        </w:rPr>
        <w:t>8. Fluxo no cliente (espelho)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446"/>
        <w:gridCol w:w="4215"/>
      </w:tblGrid>
      <w:tr w:rsidR="00F47044" w:rsidRPr="00F47044" w14:paraId="6657D9EE" w14:textId="77777777" w:rsidTr="00945220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36D480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Evento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830B24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Quando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4F3958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UI</w:t>
            </w:r>
          </w:p>
        </w:tc>
      </w:tr>
      <w:tr w:rsidR="00F47044" w:rsidRPr="00F47044" w14:paraId="048CEA46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506E0E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Consolas" w:eastAsia="Times New Roman" w:hAnsi="Consolas" w:cs="Courier New"/>
                <w:lang w:eastAsia="pt-BR"/>
              </w:rPr>
              <w:t>XP_GAIN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9AECD2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Vitória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7C170C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Barra de XP, log “+N XP”</w:t>
            </w:r>
          </w:p>
        </w:tc>
      </w:tr>
      <w:tr w:rsidR="00F47044" w:rsidRPr="00F47044" w14:paraId="2E8C5F6C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043AC6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Consolas" w:eastAsia="Times New Roman" w:hAnsi="Consolas" w:cs="Courier New"/>
                <w:lang w:eastAsia="pt-BR"/>
              </w:rPr>
              <w:t>LEVEL_UP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4F9260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 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levelsGained</w:t>
            </w:r>
            <w:proofErr w:type="spellEnd"/>
            <w:r w:rsidRPr="00F47044">
              <w:rPr>
                <w:rFonts w:ascii="Consolas" w:eastAsia="Times New Roman" w:hAnsi="Consolas" w:cs="Courier New"/>
                <w:lang w:eastAsia="pt-BR"/>
              </w:rPr>
              <w:t xml:space="preserve"> &gt; 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AF3B8E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Toast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/animação, NV novo, HP/MP cheios</w:t>
            </w:r>
          </w:p>
        </w:tc>
      </w:tr>
      <w:tr w:rsidR="00F47044" w:rsidRPr="00F47044" w14:paraId="3C6BDF5D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358BD9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Consolas" w:eastAsia="Times New Roman" w:hAnsi="Consolas" w:cs="Courier New"/>
                <w:lang w:eastAsia="pt-BR"/>
              </w:rPr>
              <w:t>PLAYER_UPDATE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42E6F6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Ao sair do combate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A3511F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Sincronia geral (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level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xp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xpNeeded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etc.)</w:t>
            </w:r>
          </w:p>
        </w:tc>
      </w:tr>
      <w:tr w:rsidR="00F47044" w:rsidRPr="00F47044" w14:paraId="79DF8131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64C91B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Consolas" w:eastAsia="Times New Roman" w:hAnsi="Consolas" w:cs="Courier New"/>
                <w:lang w:eastAsia="pt-BR"/>
              </w:rPr>
              <w:t>DEATH_PENALTY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83CDE0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Derrota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7DE5A2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Toast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punição,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stats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atualizados</w:t>
            </w:r>
          </w:p>
        </w:tc>
      </w:tr>
      <w:tr w:rsidR="00F47044" w:rsidRPr="00F47044" w14:paraId="7C0C513C" w14:textId="77777777" w:rsidTr="00945220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6C330F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Consolas" w:eastAsia="Times New Roman" w:hAnsi="Consolas" w:cs="Courier New"/>
                <w:lang w:eastAsia="pt-BR"/>
              </w:rPr>
              <w:t>MARCOS_STATE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EF7C78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Abrir tela de marcos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87065F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Árvore 3×10 nós</w:t>
            </w:r>
          </w:p>
        </w:tc>
      </w:tr>
    </w:tbl>
    <w:p w14:paraId="7F956C1F" w14:textId="77777777" w:rsidR="00945220" w:rsidRPr="00F47044" w:rsidRDefault="00945220" w:rsidP="00F47044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O cliente não calcula 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level-up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; só aplica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payload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 do servidor.</w:t>
      </w:r>
    </w:p>
    <w:p w14:paraId="2261CEE2" w14:textId="77777777" w:rsidR="00945220" w:rsidRPr="00F47044" w:rsidRDefault="00F47044" w:rsidP="00F470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704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B41DE0">
          <v:rect id="_x0000_i1033" style="width:0;height:1.5pt" o:hralign="center" o:hrstd="t" o:hr="t" fillcolor="#a0a0a0" stroked="f"/>
        </w:pict>
      </w:r>
    </w:p>
    <w:p w14:paraId="1D4A840D" w14:textId="77777777" w:rsidR="00945220" w:rsidRPr="00F47044" w:rsidRDefault="00945220" w:rsidP="00F47044">
      <w:pPr>
        <w:spacing w:before="240" w:after="60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pt-BR"/>
        </w:rPr>
      </w:pPr>
      <w:r w:rsidRPr="00F47044">
        <w:rPr>
          <w:rFonts w:ascii="Segoe UI" w:eastAsia="Times New Roman" w:hAnsi="Segoe UI" w:cs="Segoe UI"/>
          <w:sz w:val="34"/>
          <w:szCs w:val="34"/>
          <w:lang w:eastAsia="pt-BR"/>
        </w:rPr>
        <w:t>9. Outras regras de negócio ligadas ao nível</w:t>
      </w:r>
    </w:p>
    <w:p w14:paraId="4EB8B94B" w14:textId="77777777" w:rsidR="00945220" w:rsidRPr="00F47044" w:rsidRDefault="00945220" w:rsidP="00F470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Loadout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 (4 skills): confirmar deck grátis até NV 4; a partir do NV 5, custo em Volts (ex. 10) via gateway econômico.</w:t>
      </w:r>
    </w:p>
    <w:p w14:paraId="1FA95288" w14:textId="77777777" w:rsidR="00945220" w:rsidRPr="00F47044" w:rsidRDefault="00945220" w:rsidP="00F470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Persistência: toda mudança de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adicionarXP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/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processarMorte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chama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persistPlayer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(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save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 JSON / </w:t>
      </w: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character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 xml:space="preserve"> store).</w:t>
      </w:r>
    </w:p>
    <w:p w14:paraId="3DCFEE8B" w14:textId="77777777" w:rsidR="00945220" w:rsidRPr="00F47044" w:rsidRDefault="00945220" w:rsidP="00F470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Bootstrap</w:t>
      </w:r>
      <w:proofErr w:type="spellEnd"/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: 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ProgressionSystem.bootstrap</w:t>
      </w:r>
      <w:proofErr w:type="spellEnd"/>
      <w:proofErr w:type="gram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({ 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persistPlayer</w:t>
      </w:r>
      <w:proofErr w:type="spellEnd"/>
      <w:proofErr w:type="gram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, 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normalizePlayerMp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, </w:t>
      </w:r>
      <w:proofErr w:type="spellStart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deductVolts</w:t>
      </w:r>
      <w:proofErr w:type="spellEnd"/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 xml:space="preserve"> })</w:t>
      </w: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— módulo não importa </w:t>
      </w:r>
      <w:r w:rsidRPr="00F47044">
        <w:rPr>
          <w:rFonts w:ascii="Consolas" w:eastAsia="Times New Roman" w:hAnsi="Consolas" w:cs="Courier New"/>
          <w:sz w:val="19"/>
          <w:szCs w:val="19"/>
          <w:lang w:eastAsia="pt-BR"/>
        </w:rPr>
        <w:t>server.js</w:t>
      </w:r>
      <w:r w:rsidRPr="00F47044">
        <w:rPr>
          <w:rFonts w:ascii="Segoe UI" w:eastAsia="Times New Roman" w:hAnsi="Segoe UI" w:cs="Segoe UI"/>
          <w:sz w:val="21"/>
          <w:szCs w:val="21"/>
          <w:lang w:eastAsia="pt-BR"/>
        </w:rPr>
        <w:t> diretamente.</w:t>
      </w:r>
    </w:p>
    <w:p w14:paraId="6CFF1ABE" w14:textId="77777777" w:rsidR="00945220" w:rsidRPr="00F47044" w:rsidRDefault="00F47044" w:rsidP="00F470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704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EAE872">
          <v:rect id="_x0000_i1034" style="width:0;height:1.5pt" o:hralign="center" o:hrstd="t" o:hr="t" fillcolor="#a0a0a0" stroked="f"/>
        </w:pict>
      </w:r>
    </w:p>
    <w:p w14:paraId="11B1D979" w14:textId="77777777" w:rsidR="00945220" w:rsidRPr="00F47044" w:rsidRDefault="00945220" w:rsidP="00F47044">
      <w:pPr>
        <w:spacing w:before="240" w:after="60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pt-BR"/>
        </w:rPr>
      </w:pPr>
      <w:r w:rsidRPr="00F47044">
        <w:rPr>
          <w:rFonts w:ascii="Segoe UI" w:eastAsia="Times New Roman" w:hAnsi="Segoe UI" w:cs="Segoe UI"/>
          <w:sz w:val="34"/>
          <w:szCs w:val="34"/>
          <w:lang w:eastAsia="pt-BR"/>
        </w:rPr>
        <w:t>10. Estado no projeto hoje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4539"/>
      </w:tblGrid>
      <w:tr w:rsidR="00F47044" w:rsidRPr="00F47044" w14:paraId="1620B79D" w14:textId="77777777" w:rsidTr="00945220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F0A08A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lastRenderedPageBreak/>
              <w:t>Peça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4BC712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Situação</w:t>
            </w:r>
          </w:p>
        </w:tc>
      </w:tr>
      <w:tr w:rsidR="00F47044" w:rsidRPr="00F47044" w14:paraId="07A36287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30ACC0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ProgressionSystem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/ 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MarcosSystem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5FE364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Desenhados e integrados na fase legado; ausentes no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repo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V2 atual</w:t>
            </w:r>
          </w:p>
        </w:tc>
      </w:tr>
      <w:tr w:rsidR="00F47044" w:rsidRPr="00F47044" w14:paraId="0FDD0A3D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0785D3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CombatEngine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V2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A5ACA6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Sem XP, sem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level-up</w:t>
            </w:r>
            <w:proofErr w:type="spellEnd"/>
          </w:p>
        </w:tc>
      </w:tr>
      <w:tr w:rsidR="00F47044" w:rsidRPr="00F47044" w14:paraId="479B9B80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DE86E6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Save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r w:rsidRPr="00F47044">
              <w:rPr>
                <w:rFonts w:ascii="Consolas" w:eastAsia="Times New Roman" w:hAnsi="Consolas" w:cs="Courier New"/>
                <w:lang w:eastAsia="pt-BR"/>
              </w:rPr>
              <w:t>global-</w:t>
            </w:r>
            <w:proofErr w:type="spellStart"/>
            <w:proofErr w:type="gramStart"/>
            <w:r w:rsidRPr="00F47044">
              <w:rPr>
                <w:rFonts w:ascii="Consolas" w:eastAsia="Times New Roman" w:hAnsi="Consolas" w:cs="Courier New"/>
                <w:lang w:eastAsia="pt-BR"/>
              </w:rPr>
              <w:t>snapshot.json</w:t>
            </w:r>
            <w:proofErr w:type="spellEnd"/>
            <w:proofErr w:type="gram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E9FCFF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 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level</w:t>
            </w:r>
            <w:proofErr w:type="spellEnd"/>
            <w:r w:rsidRPr="00F47044">
              <w:rPr>
                <w:rFonts w:ascii="Consolas" w:eastAsia="Times New Roman" w:hAnsi="Consolas" w:cs="Courier New"/>
                <w:lang w:eastAsia="pt-BR"/>
              </w:rPr>
              <w:t>: 2</w:t>
            </w: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xp</w:t>
            </w:r>
            <w:proofErr w:type="spellEnd"/>
            <w:r w:rsidRPr="00F47044">
              <w:rPr>
                <w:rFonts w:ascii="Consolas" w:eastAsia="Times New Roman" w:hAnsi="Consolas" w:cs="Courier New"/>
                <w:lang w:eastAsia="pt-BR"/>
              </w:rPr>
              <w:t>: 47</w:t>
            </w: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— progressão de personagem existe no dado, não no motor V2</w:t>
            </w:r>
          </w:p>
        </w:tc>
      </w:tr>
      <w:tr w:rsidR="00F47044" w:rsidRPr="00F47044" w14:paraId="54248759" w14:textId="77777777" w:rsidTr="00945220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A967AD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GDD V2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FB1A15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documenta progressão ainda (só combate básico)</w:t>
            </w:r>
          </w:p>
        </w:tc>
      </w:tr>
    </w:tbl>
    <w:p w14:paraId="18693495" w14:textId="77777777" w:rsidR="00945220" w:rsidRPr="00F47044" w:rsidRDefault="00F47044" w:rsidP="00F470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704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E467F5">
          <v:rect id="_x0000_i1035" style="width:0;height:1.5pt" o:hralign="center" o:hrstd="t" o:hr="t" fillcolor="#a0a0a0" stroked="f"/>
        </w:pict>
      </w:r>
    </w:p>
    <w:p w14:paraId="1712E40A" w14:textId="77777777" w:rsidR="00945220" w:rsidRPr="00F47044" w:rsidRDefault="00945220" w:rsidP="00F47044">
      <w:pPr>
        <w:spacing w:before="240" w:after="60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pt-BR"/>
        </w:rPr>
      </w:pPr>
      <w:r w:rsidRPr="00F47044">
        <w:rPr>
          <w:rFonts w:ascii="Segoe UI" w:eastAsia="Times New Roman" w:hAnsi="Segoe UI" w:cs="Segoe UI"/>
          <w:sz w:val="34"/>
          <w:szCs w:val="34"/>
          <w:lang w:eastAsia="pt-BR"/>
        </w:rPr>
        <w:t>11. Tabela rápida — “passivas” resumidas por origem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2773"/>
        <w:gridCol w:w="3631"/>
      </w:tblGrid>
      <w:tr w:rsidR="00F47044" w:rsidRPr="00F47044" w14:paraId="3EFD0CF9" w14:textId="77777777" w:rsidTr="00945220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C3180B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Origem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7E319E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Quando ativa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424926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Exemplo</w:t>
            </w:r>
          </w:p>
        </w:tc>
      </w:tr>
      <w:tr w:rsidR="00F47044" w:rsidRPr="00F47044" w14:paraId="78F80F52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E781F4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Level-up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automático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712AC9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 NV ganho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831CE4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+1 CON, +1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Raw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Freq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HP/MP cheios</w:t>
            </w:r>
          </w:p>
        </w:tc>
      </w:tr>
      <w:tr w:rsidR="00F47044" w:rsidRPr="00F47044" w14:paraId="1A18E1FF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70BB57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Ponto de marco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CFF0DF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 NV ganho (não gasta sozinho)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583C93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+1 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pontoDeMarcos</w:t>
            </w:r>
            <w:proofErr w:type="spellEnd"/>
          </w:p>
        </w:tc>
      </w:tr>
      <w:tr w:rsidR="00F47044" w:rsidRPr="00F47044" w14:paraId="21C22257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A2B127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Marco de caminho gasto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7303E1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Jogador compra nó na árvore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6898FF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+HP%, +XP%, −PP, etc. em </w:t>
            </w:r>
            <w:proofErr w:type="spellStart"/>
            <w:r w:rsidRPr="00F47044">
              <w:rPr>
                <w:rFonts w:ascii="Consolas" w:eastAsia="Times New Roman" w:hAnsi="Consolas" w:cs="Courier New"/>
                <w:lang w:eastAsia="pt-BR"/>
              </w:rPr>
              <w:t>marcosBonus</w:t>
            </w:r>
            <w:proofErr w:type="spellEnd"/>
          </w:p>
        </w:tc>
      </w:tr>
      <w:tr w:rsidR="00F47044" w:rsidRPr="00F47044" w14:paraId="698E598E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AC23D2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Marco Linha 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E6FC50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Atributo ≥ 25/50/100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6A7EC7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Pulso Vital, Impacto Opressor, etc. (combate)</w:t>
            </w:r>
          </w:p>
        </w:tc>
      </w:tr>
      <w:tr w:rsidR="00F47044" w:rsidRPr="00F47044" w14:paraId="24B7396D" w14:textId="77777777" w:rsidTr="0094522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0E7E72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Maestria skill 99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15976E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Skill no 99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5F43C2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Aura 1</w:t>
            </w:r>
          </w:p>
        </w:tc>
      </w:tr>
      <w:tr w:rsidR="00F47044" w:rsidRPr="00F47044" w14:paraId="15B8CE1F" w14:textId="77777777" w:rsidTr="00945220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22DD2C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Morte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8B9AE7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Derrota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PvE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C2796B" w14:textId="77777777" w:rsidR="00945220" w:rsidRPr="00F47044" w:rsidRDefault="00945220" w:rsidP="00F47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−Volts%, −XP%, </w:t>
            </w:r>
            <w:proofErr w:type="spellStart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de-level</w:t>
            </w:r>
            <w:proofErr w:type="spellEnd"/>
            <w:r w:rsidRPr="00F470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marcos dormentes</w:t>
            </w:r>
          </w:p>
        </w:tc>
      </w:tr>
    </w:tbl>
    <w:p w14:paraId="399826AF" w14:textId="77777777" w:rsidR="00896AB4" w:rsidRPr="00F47044" w:rsidRDefault="00896AB4" w:rsidP="00F47044"/>
    <w:sectPr w:rsidR="00896AB4" w:rsidRPr="00F470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91BE8"/>
    <w:multiLevelType w:val="multilevel"/>
    <w:tmpl w:val="986A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EB1173"/>
    <w:multiLevelType w:val="multilevel"/>
    <w:tmpl w:val="4F2E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A5250C"/>
    <w:multiLevelType w:val="multilevel"/>
    <w:tmpl w:val="E4E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CB3EB2"/>
    <w:multiLevelType w:val="multilevel"/>
    <w:tmpl w:val="E272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922446"/>
    <w:multiLevelType w:val="multilevel"/>
    <w:tmpl w:val="7DDC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322284"/>
    <w:multiLevelType w:val="multilevel"/>
    <w:tmpl w:val="BF8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4D0350"/>
    <w:multiLevelType w:val="multilevel"/>
    <w:tmpl w:val="7692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E21564"/>
    <w:multiLevelType w:val="multilevel"/>
    <w:tmpl w:val="9D96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0F1DEF"/>
    <w:multiLevelType w:val="multilevel"/>
    <w:tmpl w:val="2994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624C1B"/>
    <w:multiLevelType w:val="multilevel"/>
    <w:tmpl w:val="D2E8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BA112D"/>
    <w:multiLevelType w:val="multilevel"/>
    <w:tmpl w:val="364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DC0A4B"/>
    <w:multiLevelType w:val="multilevel"/>
    <w:tmpl w:val="43C2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3"/>
  </w:num>
  <w:num w:numId="3">
    <w:abstractNumId w:val="11"/>
  </w:num>
  <w:num w:numId="4">
    <w:abstractNumId w:val="2"/>
  </w:num>
  <w:num w:numId="5">
    <w:abstractNumId w:val="0"/>
  </w:num>
  <w:num w:numId="6">
    <w:abstractNumId w:val="10"/>
  </w:num>
  <w:num w:numId="7">
    <w:abstractNumId w:val="7"/>
  </w:num>
  <w:num w:numId="8">
    <w:abstractNumId w:val="4"/>
  </w:num>
  <w:num w:numId="9">
    <w:abstractNumId w:val="5"/>
  </w:num>
  <w:num w:numId="10">
    <w:abstractNumId w:val="1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ABE"/>
    <w:rsid w:val="00102ABE"/>
    <w:rsid w:val="00896AB4"/>
    <w:rsid w:val="00945220"/>
    <w:rsid w:val="00F4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DBC49"/>
  <w15:chartTrackingRefBased/>
  <w15:docId w15:val="{545B9A30-A368-4470-B5B0-1C1D8E3A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452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452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4522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4522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45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-semibold">
    <w:name w:val="font-semibold"/>
    <w:basedOn w:val="Fontepargpadro"/>
    <w:rsid w:val="00945220"/>
  </w:style>
  <w:style w:type="character" w:styleId="CdigoHTML">
    <w:name w:val="HTML Code"/>
    <w:basedOn w:val="Fontepargpadro"/>
    <w:uiPriority w:val="99"/>
    <w:semiHidden/>
    <w:unhideWhenUsed/>
    <w:rsid w:val="00945220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Fontepargpadro"/>
    <w:rsid w:val="00945220"/>
  </w:style>
  <w:style w:type="paragraph" w:customStyle="1" w:styleId="py-1">
    <w:name w:val="py-1"/>
    <w:basedOn w:val="Normal"/>
    <w:rsid w:val="00945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4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090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911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55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7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80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39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12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15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22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49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08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94354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786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4334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73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2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5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81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32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8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572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03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5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8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81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52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86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23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04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64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34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01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15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79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4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84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84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97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1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251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523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2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05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92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77652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926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6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2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61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79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33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0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4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37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4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05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25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81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85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50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52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42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02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23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45499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098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0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8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54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24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18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03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92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60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2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29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81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22341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851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7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1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42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73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87209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784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0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0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32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96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14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13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56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67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00129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821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4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5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79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78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47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16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08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6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06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31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43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67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03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10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9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283655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637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8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88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60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01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4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86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88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83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3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4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72080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622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7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4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17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25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58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24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68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09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82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90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3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03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83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13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73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62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73119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277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7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53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26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78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43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36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01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1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46740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475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4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75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26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30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47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27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4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13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49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38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10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45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83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42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12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5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75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9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40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1463</Words>
  <Characters>7902</Characters>
  <Application>Microsoft Office Word</Application>
  <DocSecurity>0</DocSecurity>
  <Lines>65</Lines>
  <Paragraphs>18</Paragraphs>
  <ScaleCrop>false</ScaleCrop>
  <Company/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Eliel Martins</dc:creator>
  <cp:keywords/>
  <dc:description/>
  <cp:lastModifiedBy>Eliel Martins</cp:lastModifiedBy>
  <cp:revision>5</cp:revision>
  <dcterms:created xsi:type="dcterms:W3CDTF">2026-05-28T05:09:00Z</dcterms:created>
  <dcterms:modified xsi:type="dcterms:W3CDTF">2026-05-28T05:18:00Z</dcterms:modified>
</cp:coreProperties>
</file>