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74F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Meeting Time: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08</w:t>
      </w:r>
      <w:r>
        <w:rPr>
          <w:rFonts w:hint="default" w:ascii="Times New Roman" w:hAnsi="Times New Roman" w:cs="Times New Roman"/>
          <w:sz w:val="24"/>
          <w:szCs w:val="24"/>
        </w:rPr>
        <w:t>/0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 xml:space="preserve">/24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8.00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>m</w:t>
      </w:r>
    </w:p>
    <w:p w14:paraId="0339B32B">
      <w:pPr>
        <w:rPr>
          <w:rFonts w:hint="default" w:ascii="Times New Roman" w:hAnsi="Times New Roman" w:cs="Times New Roman"/>
          <w:sz w:val="24"/>
          <w:szCs w:val="24"/>
        </w:rPr>
      </w:pPr>
    </w:p>
    <w:p w14:paraId="2A808A58"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Location: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Online</w:t>
      </w:r>
      <w:bookmarkStart w:id="0" w:name="_GoBack"/>
      <w:bookmarkEnd w:id="0"/>
    </w:p>
    <w:p w14:paraId="4D6E9B61">
      <w:pPr>
        <w:rPr>
          <w:rFonts w:hint="default" w:ascii="Times New Roman" w:hAnsi="Times New Roman" w:cs="Times New Roman"/>
          <w:sz w:val="24"/>
          <w:szCs w:val="24"/>
        </w:rPr>
      </w:pPr>
    </w:p>
    <w:p w14:paraId="3982ECF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Attendees:</w:t>
      </w:r>
    </w:p>
    <w:p w14:paraId="5BD762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Gnaneshwar Reddy Bana 23832048</w:t>
      </w:r>
    </w:p>
    <w:p w14:paraId="5E4132A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Kanishk Kanishk 23959947</w:t>
      </w:r>
    </w:p>
    <w:p w14:paraId="7B50BFB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Pedro Wang 23870387</w:t>
      </w:r>
    </w:p>
    <w:p w14:paraId="6572D1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Sarath Pathari 22941307</w:t>
      </w:r>
    </w:p>
    <w:p w14:paraId="61F5988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Yuxin Gu 23743373</w:t>
      </w:r>
    </w:p>
    <w:p w14:paraId="5036135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Yuanfu Cao 23633858</w:t>
      </w:r>
    </w:p>
    <w:p w14:paraId="7553DD8C"/>
    <w:p w14:paraId="4827B38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Summary of the Meeting:</w:t>
      </w:r>
    </w:p>
    <w:p w14:paraId="4589EE0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155CA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 Allocation and Planning:</w:t>
      </w:r>
    </w:p>
    <w:p w14:paraId="439EF66F">
      <w:pPr>
        <w:rPr>
          <w:rFonts w:hint="default" w:ascii="Times New Roman" w:hAnsi="Times New Roman" w:cs="Times New Roman"/>
          <w:sz w:val="24"/>
          <w:szCs w:val="24"/>
        </w:rPr>
      </w:pPr>
    </w:p>
    <w:p w14:paraId="712DC8B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main purpose of the meeting was to allocate tasks and plan the work for the upcoming week.</w:t>
      </w:r>
    </w:p>
    <w:p w14:paraId="16ABFC2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team discussed user stories and tasks, and each member decided on their responsibilities. The tasks include writing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 Python program, AI integration, error handling, testing, technical documentation, and presenting to the client.</w:t>
      </w:r>
    </w:p>
    <w:p w14:paraId="44FAF46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B58161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Details:</w:t>
      </w:r>
    </w:p>
    <w:p w14:paraId="6928ADEF">
      <w:pPr>
        <w:rPr>
          <w:rFonts w:hint="default" w:ascii="Times New Roman" w:hAnsi="Times New Roman" w:cs="Times New Roman"/>
          <w:sz w:val="24"/>
          <w:szCs w:val="24"/>
        </w:rPr>
      </w:pPr>
    </w:p>
    <w:p w14:paraId="7B6D4F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Story 1: Develop a Python program that takes the API key and image path as arguments, without supporting batch processing for now; it may be added later.</w:t>
      </w:r>
    </w:p>
    <w:p w14:paraId="22D7D08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Story 2: Work on integrating the AI model and developing API calls.</w:t>
      </w:r>
    </w:p>
    <w:p w14:paraId="0D72CF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Story 3: Handle exceptions and errors, such as timeouts and invalid APIs.</w:t>
      </w:r>
    </w:p>
    <w:p w14:paraId="5A01D63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Story 4: Create a test plan for the developed features and consider automated test cases.</w:t>
      </w:r>
    </w:p>
    <w:p w14:paraId="07FDD6A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Story 5: Write technical documentation to explain the development.</w:t>
      </w:r>
    </w:p>
    <w:p w14:paraId="5B7BC9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Story 6: Present the project progress to the client and gather feedback.</w:t>
      </w:r>
    </w:p>
    <w:p w14:paraId="32CBADEF">
      <w:pPr>
        <w:rPr>
          <w:rFonts w:hint="default" w:ascii="Times New Roman" w:hAnsi="Times New Roman" w:cs="Times New Roman"/>
          <w:sz w:val="24"/>
          <w:szCs w:val="24"/>
        </w:rPr>
      </w:pPr>
    </w:p>
    <w:p w14:paraId="5150D4B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Assignment:</w:t>
      </w:r>
    </w:p>
    <w:p w14:paraId="713062A4">
      <w:pPr>
        <w:rPr>
          <w:rFonts w:hint="default" w:ascii="Times New Roman" w:hAnsi="Times New Roman" w:cs="Times New Roman"/>
          <w:sz w:val="24"/>
          <w:szCs w:val="24"/>
        </w:rPr>
      </w:pPr>
    </w:p>
    <w:p w14:paraId="735ADB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Each member chose tasks based on their interests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Emphasis was placed on completing the first two tasks quickly to allow time for subsequent tasks.</w:t>
      </w:r>
    </w:p>
    <w:p w14:paraId="2F052CF2">
      <w:pPr>
        <w:rPr>
          <w:rFonts w:hint="default" w:ascii="Times New Roman" w:hAnsi="Times New Roman" w:cs="Times New Roman"/>
          <w:sz w:val="24"/>
          <w:szCs w:val="24"/>
        </w:rPr>
      </w:pPr>
    </w:p>
    <w:p w14:paraId="56CFF8F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Follow-up Arrangements:</w:t>
      </w:r>
    </w:p>
    <w:p w14:paraId="1D06FE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By the end of the meeting, everyone’s tasks were clearly defined, along with their priorities and timelines.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2MmMzYjdmNmNjZTkwMDQ1YTNkOWEyZjZmZWFhMjEifQ=="/>
  </w:docVars>
  <w:rsids>
    <w:rsidRoot w:val="00000000"/>
    <w:rsid w:val="4D5B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2024-09-08T14:18:18Z</dcterms:created>
  <dc:creator>Asus</dc:creator>
  <cp:lastModifiedBy>北晨</cp:lastModifiedBy>
  <dcterms:modified xsi:type="dcterms:W3CDTF">2024-09-08T14:24:53Z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AD5FEAFF351C4B26A07874D7E4A61637_12</vt:lpwstr>
  </property>
</Properties>
</file>