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6E4" w:rsidRDefault="0059505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RESOURCES</w:t>
      </w:r>
    </w:p>
    <w:p w:rsidR="00C156E4" w:rsidRDefault="00C156E4"/>
    <w:p w:rsidR="00C156E4" w:rsidRDefault="0059505D">
      <w:r>
        <w:rPr>
          <w:noProof/>
        </w:rPr>
        <w:drawing>
          <wp:inline distT="114300" distB="114300" distL="114300" distR="114300">
            <wp:extent cx="1500188" cy="1395744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3957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6E4" w:rsidRDefault="0059505D">
      <w:hyperlink r:id="rId5">
        <w:r>
          <w:rPr>
            <w:color w:val="1155CC"/>
            <w:u w:val="single"/>
          </w:rPr>
          <w:t>https://opengameart.org/content/animated-top-down-zombie</w:t>
        </w:r>
      </w:hyperlink>
    </w:p>
    <w:p w:rsidR="00C156E4" w:rsidRDefault="00C156E4"/>
    <w:p w:rsidR="00C156E4" w:rsidRDefault="0059505D">
      <w:r>
        <w:rPr>
          <w:noProof/>
        </w:rPr>
        <w:drawing>
          <wp:inline distT="114300" distB="114300" distL="114300" distR="114300">
            <wp:extent cx="1591480" cy="1052513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1480" cy="1052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HYPERLINK "https://opengameart.org/content/animated-top-down-zombie" </w:instrText>
      </w:r>
      <w:r>
        <w:fldChar w:fldCharType="separate"/>
      </w:r>
    </w:p>
    <w:p w:rsidR="00C156E4" w:rsidRDefault="0059505D">
      <w:r>
        <w:fldChar w:fldCharType="end"/>
      </w:r>
      <w:r>
        <w:t xml:space="preserve"> </w:t>
      </w:r>
    </w:p>
    <w:p w:rsidR="00C156E4" w:rsidRDefault="0059505D">
      <w:hyperlink r:id="rId7">
        <w:r>
          <w:rPr>
            <w:color w:val="1155CC"/>
            <w:u w:val="single"/>
          </w:rPr>
          <w:t>http://unluckystudio.com/free-top-down-shooterplayer-sprites/</w:t>
        </w:r>
      </w:hyperlink>
    </w:p>
    <w:p w:rsidR="00C156E4" w:rsidRDefault="00C156E4"/>
    <w:p w:rsidR="00C156E4" w:rsidRDefault="0059505D">
      <w:r>
        <w:rPr>
          <w:noProof/>
        </w:rPr>
        <w:lastRenderedPageBreak/>
        <w:drawing>
          <wp:inline distT="114300" distB="114300" distL="114300" distR="114300">
            <wp:extent cx="2438400" cy="24384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2438400" cy="24384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5943600" cy="23114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6E4" w:rsidRDefault="0059505D">
      <w:r>
        <w:t>Start, Quit, and Title card: Cory Rooker 2018</w:t>
      </w:r>
    </w:p>
    <w:p w:rsidR="00C156E4" w:rsidRDefault="00C156E4"/>
    <w:p w:rsidR="00C156E4" w:rsidRDefault="00C156E4"/>
    <w:p w:rsidR="00C156E4" w:rsidRDefault="00C156E4"/>
    <w:p w:rsidR="00C156E4" w:rsidRDefault="00C156E4"/>
    <w:p w:rsidR="00C156E4" w:rsidRDefault="00C156E4"/>
    <w:p w:rsidR="00C156E4" w:rsidRDefault="0059505D">
      <w:r>
        <w:rPr>
          <w:noProof/>
        </w:rPr>
        <w:lastRenderedPageBreak/>
        <w:drawing>
          <wp:inline distT="114300" distB="114300" distL="114300" distR="114300">
            <wp:extent cx="2138363" cy="28511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285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156E4" w:rsidRDefault="0059505D">
      <w:hyperlink r:id="rId12">
        <w:r>
          <w:rPr>
            <w:color w:val="1155CC"/>
            <w:u w:val="single"/>
          </w:rPr>
          <w:t>https://www.youtube.com/redirect?q=http%3A%2F%2Fyoyogames.com%2Fdownloads%2FTutorialResou</w:t>
        </w:r>
        <w:r>
          <w:rPr>
            <w:color w:val="1155CC"/>
            <w:u w:val="single"/>
          </w:rPr>
          <w:t>rces.zip&amp;v=IWXJbUHLYXA&amp;redir_token=RyocBdgkSBmC5TUM_Trf3W_4Ynp8MTUxOTE3MDUyNUAxNTE5MDg0MTI1&amp;event=video_description</w:t>
        </w:r>
      </w:hyperlink>
    </w:p>
    <w:p w:rsidR="00C156E4" w:rsidRDefault="00C156E4">
      <w:bookmarkStart w:id="0" w:name="_GoBack"/>
      <w:bookmarkEnd w:id="0"/>
    </w:p>
    <w:sectPr w:rsidR="00C156E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6E4"/>
    <w:rsid w:val="0059505D"/>
    <w:rsid w:val="00C1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026A3"/>
  <w15:docId w15:val="{3B53F464-46E8-AB4E-BCD5-57CD3115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unluckystudio.com/free-top-down-shooterplayer-sprites/" TargetMode="External"/><Relationship Id="rId12" Type="http://schemas.openxmlformats.org/officeDocument/2006/relationships/hyperlink" Target="https://www.youtube.com/redirect?q=http%3A%2F%2Fyoyogames.com%2Fdownloads%2FTutorialResources.zip&amp;v=IWXJbUHLYXA&amp;redir_token=RyocBdgkSBmC5TUM_Trf3W_4Ynp8MTUxOTE3MDUyNUAxNTE5MDg0MTI1&amp;event=video_descrip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opengameart.org/content/animated-top-down-zombie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Rooker, Cory</cp:lastModifiedBy>
  <cp:revision>2</cp:revision>
  <dcterms:created xsi:type="dcterms:W3CDTF">2018-03-19T01:34:00Z</dcterms:created>
  <dcterms:modified xsi:type="dcterms:W3CDTF">2018-03-19T01:34:00Z</dcterms:modified>
</cp:coreProperties>
</file>