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B914D" w14:textId="77777777" w:rsidR="00CA485F" w:rsidRPr="002977D2" w:rsidRDefault="00CA485F" w:rsidP="00CA485F">
      <w:pPr>
        <w:spacing w:after="0" w:line="240" w:lineRule="auto"/>
        <w:ind w:left="-377" w:firstLine="377"/>
        <w:jc w:val="center"/>
        <w:rPr>
          <w:rFonts w:ascii="Times New Roman" w:eastAsia="Times New Roman" w:hAnsi="Times New Roman" w:cs="Times New Roman"/>
          <w:b/>
          <w:bCs/>
          <w:color w:val="000000"/>
          <w:lang w:eastAsia="ru-RU"/>
        </w:rPr>
      </w:pPr>
      <w:r w:rsidRPr="002977D2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ПОЛЕВАЯ  КАРТОЧКА</w:t>
      </w:r>
    </w:p>
    <w:p w14:paraId="3B61F2C4" w14:textId="77777777" w:rsidR="00CA485F" w:rsidRPr="002977D2" w:rsidRDefault="00CA485F" w:rsidP="00CA485F">
      <w:pPr>
        <w:spacing w:after="0" w:line="240" w:lineRule="auto"/>
        <w:ind w:left="-377" w:firstLine="377"/>
        <w:jc w:val="center"/>
        <w:rPr>
          <w:rFonts w:ascii="Times New Roman" w:eastAsia="Times New Roman" w:hAnsi="Times New Roman" w:cs="Times New Roman"/>
          <w:b/>
          <w:bCs/>
          <w:color w:val="000000"/>
          <w:lang w:eastAsia="ru-RU"/>
        </w:rPr>
      </w:pPr>
      <w:r w:rsidRPr="002977D2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натурного обследования с целью оценки качественных и количественных характеристик лесных насаждений при воспроизводстве лесов в рамках государственного мониторинга воспроизводства лесов</w:t>
      </w:r>
    </w:p>
    <w:p w14:paraId="37AB2118" w14:textId="77777777" w:rsidR="00CA485F" w:rsidRPr="002977D2" w:rsidRDefault="00CA485F" w:rsidP="00CA485F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 w:rsidRPr="002977D2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 xml:space="preserve">участок № </w:t>
      </w:r>
      <w:r w:rsidRPr="002977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 xml:space="preserve">{{ </w:t>
      </w:r>
      <w:proofErr w:type="spellStart"/>
      <w:r w:rsidRPr="002977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number_region</w:t>
      </w:r>
      <w:proofErr w:type="spellEnd"/>
      <w:r w:rsidRPr="002977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 xml:space="preserve"> }}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54607" w:rsidRPr="002977D2" w14:paraId="30365D8B" w14:textId="77777777" w:rsidTr="00754607"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14:paraId="3B217208" w14:textId="77777777" w:rsidR="00754607" w:rsidRPr="002977D2" w:rsidRDefault="00754607" w:rsidP="000320B1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Субъект Российской Федерации</w:t>
            </w:r>
          </w:p>
        </w:tc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206E5B" w14:textId="77777777" w:rsidR="00754607" w:rsidRPr="002977D2" w:rsidRDefault="00754607" w:rsidP="00CA485F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977D2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2977D2">
              <w:rPr>
                <w:rFonts w:ascii="Times New Roman" w:hAnsi="Times New Roman" w:cs="Times New Roman"/>
                <w:lang w:val="en-US"/>
              </w:rPr>
              <w:t>subject_rf</w:t>
            </w:r>
            <w:proofErr w:type="spellEnd"/>
            <w:r w:rsidRPr="002977D2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54607" w:rsidRPr="002977D2" w14:paraId="209DE04E" w14:textId="77777777" w:rsidTr="00754607"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14:paraId="30AF7816" w14:textId="77777777" w:rsidR="00754607" w:rsidRPr="002977D2" w:rsidRDefault="00754607" w:rsidP="000320B1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Лесничество</w:t>
            </w:r>
          </w:p>
        </w:tc>
        <w:tc>
          <w:tcPr>
            <w:tcW w:w="47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9EAE9F" w14:textId="77777777" w:rsidR="00754607" w:rsidRPr="002977D2" w:rsidRDefault="00754607" w:rsidP="00CA485F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977D2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2977D2">
              <w:rPr>
                <w:rFonts w:ascii="Times New Roman" w:hAnsi="Times New Roman" w:cs="Times New Roman"/>
                <w:lang w:val="en-US"/>
              </w:rPr>
              <w:t>forestly</w:t>
            </w:r>
            <w:proofErr w:type="spellEnd"/>
            <w:r w:rsidRPr="002977D2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2A068A" w:rsidRPr="002977D2" w14:paraId="7D4DF9D8" w14:textId="77777777" w:rsidTr="00754607"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14:paraId="2C5D2984" w14:textId="042EBEC2" w:rsidR="002A068A" w:rsidRPr="002A068A" w:rsidRDefault="002A068A" w:rsidP="000320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Лесной район</w:t>
            </w:r>
          </w:p>
        </w:tc>
        <w:tc>
          <w:tcPr>
            <w:tcW w:w="47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D0E6BE5" w14:textId="348FE202" w:rsidR="002A068A" w:rsidRPr="002977D2" w:rsidRDefault="002A068A" w:rsidP="00CA485F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name_forest_district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  <w:tr w:rsidR="00754607" w:rsidRPr="002977D2" w14:paraId="11E334B0" w14:textId="77777777" w:rsidTr="00754607"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14:paraId="63B2E24E" w14:textId="77777777" w:rsidR="00754607" w:rsidRPr="002977D2" w:rsidRDefault="00754607" w:rsidP="000320B1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Участковое лесничество</w:t>
            </w:r>
          </w:p>
        </w:tc>
        <w:tc>
          <w:tcPr>
            <w:tcW w:w="47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0A0BF99" w14:textId="77777777" w:rsidR="00754607" w:rsidRPr="002977D2" w:rsidRDefault="00754607" w:rsidP="00CA485F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district_forestly</w:t>
            </w:r>
            <w:proofErr w:type="spellEnd"/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754607" w:rsidRPr="002977D2" w14:paraId="739C5B7C" w14:textId="77777777" w:rsidTr="00754607"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14:paraId="54691130" w14:textId="77777777" w:rsidR="00754607" w:rsidRPr="002977D2" w:rsidRDefault="00754607" w:rsidP="000320B1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Урочище</w:t>
            </w:r>
          </w:p>
        </w:tc>
        <w:tc>
          <w:tcPr>
            <w:tcW w:w="47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DC542B1" w14:textId="77777777" w:rsidR="00754607" w:rsidRPr="002977D2" w:rsidRDefault="00754607" w:rsidP="00CA485F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977D2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2977D2">
              <w:rPr>
                <w:rFonts w:ascii="Times New Roman" w:hAnsi="Times New Roman" w:cs="Times New Roman"/>
                <w:lang w:val="en-US"/>
              </w:rPr>
              <w:t>name_dacha</w:t>
            </w:r>
            <w:proofErr w:type="spellEnd"/>
            <w:r w:rsidRPr="002977D2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</w:tr>
    </w:tbl>
    <w:p w14:paraId="506EA66C" w14:textId="77777777" w:rsidR="00251265" w:rsidRPr="002977D2" w:rsidRDefault="00251265" w:rsidP="00251265">
      <w:pPr>
        <w:rPr>
          <w:rFonts w:ascii="Times New Roman" w:hAnsi="Times New Roman" w:cs="Times New Roman"/>
          <w:lang w:val="en-US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251265" w:rsidRPr="002977D2" w14:paraId="2B81786A" w14:textId="77777777" w:rsidTr="00AC4E06">
        <w:tc>
          <w:tcPr>
            <w:tcW w:w="2392" w:type="dxa"/>
            <w:tcBorders>
              <w:top w:val="nil"/>
              <w:left w:val="nil"/>
              <w:bottom w:val="nil"/>
              <w:right w:val="nil"/>
            </w:tcBorders>
          </w:tcPr>
          <w:p w14:paraId="3FF3592C" w14:textId="77777777" w:rsidR="00251265" w:rsidRPr="002977D2" w:rsidRDefault="00251265" w:rsidP="00251265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Квартал</w:t>
            </w:r>
          </w:p>
        </w:tc>
        <w:tc>
          <w:tcPr>
            <w:tcW w:w="23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B0C1F3" w14:textId="77777777" w:rsidR="00251265" w:rsidRPr="002977D2" w:rsidRDefault="00251265" w:rsidP="00251265">
            <w:pPr>
              <w:rPr>
                <w:rFonts w:ascii="Times New Roman" w:hAnsi="Times New Roman" w:cs="Times New Roman"/>
                <w:lang w:val="en-US"/>
              </w:rPr>
            </w:pPr>
            <w:r w:rsidRPr="002977D2">
              <w:rPr>
                <w:rFonts w:ascii="Times New Roman" w:hAnsi="Times New Roman" w:cs="Times New Roman"/>
                <w:lang w:val="en-US"/>
              </w:rPr>
              <w:t xml:space="preserve"> {{ </w:t>
            </w:r>
            <w:proofErr w:type="spellStart"/>
            <w:r w:rsidRPr="002977D2">
              <w:rPr>
                <w:rFonts w:ascii="Times New Roman" w:hAnsi="Times New Roman" w:cs="Times New Roman"/>
                <w:lang w:val="en-US"/>
              </w:rPr>
              <w:t>name_quarter</w:t>
            </w:r>
            <w:proofErr w:type="spellEnd"/>
            <w:r w:rsidRPr="002977D2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</w:tc>
        <w:tc>
          <w:tcPr>
            <w:tcW w:w="2393" w:type="dxa"/>
            <w:tcBorders>
              <w:top w:val="nil"/>
              <w:left w:val="nil"/>
              <w:bottom w:val="nil"/>
              <w:right w:val="nil"/>
            </w:tcBorders>
          </w:tcPr>
          <w:p w14:paraId="190D86BC" w14:textId="77777777" w:rsidR="00251265" w:rsidRPr="002977D2" w:rsidRDefault="00251265" w:rsidP="00251265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Выдел</w:t>
            </w:r>
          </w:p>
        </w:tc>
        <w:tc>
          <w:tcPr>
            <w:tcW w:w="23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6F68CB9" w14:textId="77777777" w:rsidR="00251265" w:rsidRPr="002977D2" w:rsidRDefault="00251265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soil_lot</w:t>
            </w:r>
            <w:proofErr w:type="spellEnd"/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AC4E06" w:rsidRPr="002977D2" w14:paraId="7CB6F4B1" w14:textId="77777777" w:rsidTr="00BF132B">
        <w:tc>
          <w:tcPr>
            <w:tcW w:w="2392" w:type="dxa"/>
            <w:tcBorders>
              <w:top w:val="nil"/>
              <w:left w:val="nil"/>
              <w:bottom w:val="nil"/>
              <w:right w:val="nil"/>
            </w:tcBorders>
          </w:tcPr>
          <w:p w14:paraId="20F540DE" w14:textId="77777777" w:rsidR="00AC4E06" w:rsidRPr="002977D2" w:rsidRDefault="00AC4E06" w:rsidP="00AC4E06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Площадь участка</w:t>
            </w:r>
          </w:p>
        </w:tc>
        <w:tc>
          <w:tcPr>
            <w:tcW w:w="2393" w:type="dxa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7BC64DA0" w14:textId="77777777" w:rsidR="00AC4E06" w:rsidRPr="002977D2" w:rsidRDefault="00AC4E06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sample_area</w:t>
            </w:r>
            <w:proofErr w:type="spellEnd"/>
            <w:r w:rsidRPr="002977D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47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CF02F" w14:textId="77777777" w:rsidR="00AC4E06" w:rsidRPr="002977D2" w:rsidRDefault="00AC4E06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</w:p>
        </w:tc>
      </w:tr>
    </w:tbl>
    <w:p w14:paraId="11D61E4B" w14:textId="77777777" w:rsidR="00251265" w:rsidRPr="002977D2" w:rsidRDefault="00251265" w:rsidP="00251265">
      <w:pPr>
        <w:rPr>
          <w:rFonts w:ascii="Times New Roman" w:hAnsi="Times New Roman" w:cs="Times New Roman"/>
        </w:rPr>
      </w:pPr>
    </w:p>
    <w:p w14:paraId="5E54E927" w14:textId="77777777" w:rsidR="002977D2" w:rsidRDefault="002977D2" w:rsidP="002977D2">
      <w:pPr>
        <w:jc w:val="center"/>
        <w:rPr>
          <w:rFonts w:ascii="Times New Roman" w:hAnsi="Times New Roman" w:cs="Times New Roman"/>
          <w:b/>
          <w:i/>
        </w:rPr>
      </w:pPr>
      <w:r w:rsidRPr="002977D2">
        <w:rPr>
          <w:rFonts w:ascii="Times New Roman" w:hAnsi="Times New Roman" w:cs="Times New Roman"/>
          <w:b/>
          <w:i/>
        </w:rPr>
        <w:t>Характеристика участка</w:t>
      </w:r>
    </w:p>
    <w:tbl>
      <w:tblPr>
        <w:tblStyle w:val="a7"/>
        <w:tblW w:w="9699" w:type="dxa"/>
        <w:tblInd w:w="108" w:type="dxa"/>
        <w:tblLook w:val="04A0" w:firstRow="1" w:lastRow="0" w:firstColumn="1" w:lastColumn="0" w:noHBand="0" w:noVBand="1"/>
      </w:tblPr>
      <w:tblGrid>
        <w:gridCol w:w="1134"/>
        <w:gridCol w:w="2082"/>
        <w:gridCol w:w="2318"/>
        <w:gridCol w:w="609"/>
        <w:gridCol w:w="1473"/>
        <w:gridCol w:w="2083"/>
      </w:tblGrid>
      <w:tr w:rsidR="002977D2" w14:paraId="302DDF61" w14:textId="77777777" w:rsidTr="00BF2636">
        <w:tc>
          <w:tcPr>
            <w:tcW w:w="1134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A816910" w14:textId="77777777" w:rsidR="002977D2" w:rsidRDefault="002977D2" w:rsidP="002977D2">
            <w:pPr>
              <w:pStyle w:val="a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50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1A87A3B" w14:textId="77777777" w:rsidR="002977D2" w:rsidRPr="002977D2" w:rsidRDefault="002977D2" w:rsidP="002977D2">
            <w:pPr>
              <w:rPr>
                <w:rFonts w:ascii="Times New Roman" w:hAnsi="Times New Roman" w:cs="Times New Roman"/>
              </w:rPr>
            </w:pPr>
            <w:r w:rsidRPr="002977D2">
              <w:rPr>
                <w:rFonts w:ascii="Times New Roman" w:hAnsi="Times New Roman" w:cs="Times New Roman"/>
              </w:rPr>
              <w:t>Целевое назначение лесов</w:t>
            </w:r>
          </w:p>
        </w:tc>
        <w:tc>
          <w:tcPr>
            <w:tcW w:w="3556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 w14:paraId="4766072B" w14:textId="77777777" w:rsidR="002977D2" w:rsidRPr="000D00E4" w:rsidRDefault="002977D2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BB7612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purpose_of_forests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2977D2" w14:paraId="158DFBF2" w14:textId="77777777" w:rsidTr="00BF2636">
        <w:tc>
          <w:tcPr>
            <w:tcW w:w="113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ADF4F26" w14:textId="77777777" w:rsidR="002977D2" w:rsidRDefault="002977D2" w:rsidP="002977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EC4684" w14:textId="77777777" w:rsidR="002977D2" w:rsidRDefault="002977D2" w:rsidP="002977D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Категория защитных лесов</w:t>
            </w:r>
          </w:p>
        </w:tc>
        <w:tc>
          <w:tcPr>
            <w:tcW w:w="3556" w:type="dxa"/>
            <w:gridSpan w:val="2"/>
            <w:tcBorders>
              <w:left w:val="nil"/>
              <w:right w:val="nil"/>
            </w:tcBorders>
            <w:vAlign w:val="bottom"/>
          </w:tcPr>
          <w:p w14:paraId="6A59E408" w14:textId="77777777" w:rsidR="002977D2" w:rsidRPr="000D00E4" w:rsidRDefault="002977D2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forest_protection_category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2977D2" w14:paraId="14071D95" w14:textId="77777777" w:rsidTr="00BF2636">
        <w:tc>
          <w:tcPr>
            <w:tcW w:w="113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307421E" w14:textId="77777777" w:rsidR="002977D2" w:rsidRDefault="002977D2" w:rsidP="002977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8802C26" w14:textId="77777777" w:rsidR="002977D2" w:rsidRDefault="002977D2" w:rsidP="002977D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Особо защитные участки лесов</w:t>
            </w:r>
          </w:p>
        </w:tc>
        <w:tc>
          <w:tcPr>
            <w:tcW w:w="3556" w:type="dxa"/>
            <w:gridSpan w:val="2"/>
            <w:tcBorders>
              <w:left w:val="nil"/>
              <w:right w:val="nil"/>
            </w:tcBorders>
            <w:vAlign w:val="bottom"/>
          </w:tcPr>
          <w:p w14:paraId="782A90EF" w14:textId="77777777" w:rsidR="002977D2" w:rsidRPr="008D1012" w:rsidRDefault="002977D2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protected_areas_of_forests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F826B9" w14:paraId="7735B3A3" w14:textId="77777777" w:rsidTr="00BF2636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006A13C" w14:textId="77777777" w:rsidR="00F826B9" w:rsidRDefault="00F826B9" w:rsidP="00F826B9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2. </w:t>
            </w:r>
          </w:p>
        </w:tc>
        <w:tc>
          <w:tcPr>
            <w:tcW w:w="50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9647F45" w14:textId="77777777" w:rsidR="00F826B9" w:rsidRDefault="00F826B9" w:rsidP="002977D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Участок находится в аренде (постоянном бессрочном пользовании)</w:t>
            </w:r>
          </w:p>
        </w:tc>
        <w:tc>
          <w:tcPr>
            <w:tcW w:w="3556" w:type="dxa"/>
            <w:gridSpan w:val="2"/>
            <w:tcBorders>
              <w:left w:val="nil"/>
              <w:right w:val="nil"/>
            </w:tcBorders>
            <w:vAlign w:val="bottom"/>
          </w:tcPr>
          <w:p w14:paraId="2F73594D" w14:textId="77777777" w:rsidR="00F826B9" w:rsidRPr="00F826B9" w:rsidRDefault="00F826B9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rent_area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F826B9" w14:paraId="527D998B" w14:textId="77777777" w:rsidTr="00BF2636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62397E28" w14:textId="77777777" w:rsidR="00F826B9" w:rsidRDefault="00F826B9" w:rsidP="00F826B9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856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A9ADCE" w14:textId="77777777" w:rsidR="00F826B9" w:rsidRPr="00F826B9" w:rsidRDefault="00F826B9" w:rsidP="00C70C71">
            <w:pPr>
              <w:ind w:left="-377" w:firstLine="377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Категория земель лесного фонда, на которой восстановлено лесное насаждение,</w:t>
            </w:r>
          </w:p>
        </w:tc>
      </w:tr>
      <w:tr w:rsidR="00E048E9" w14:paraId="14542146" w14:textId="77777777" w:rsidTr="00BF2636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7783DF1" w14:textId="77777777" w:rsidR="00E048E9" w:rsidRDefault="00E048E9" w:rsidP="00F826B9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856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ED153A" w14:textId="77777777" w:rsidR="00E048E9" w:rsidRPr="000D00E4" w:rsidRDefault="00E048E9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F826B9" w:rsidRPr="0033007D" w14:paraId="46D6A26F" w14:textId="77777777" w:rsidTr="00BF2636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A8D2DAD" w14:textId="77777777" w:rsidR="00F826B9" w:rsidRDefault="00F826B9" w:rsidP="00F826B9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85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51E4F58" w14:textId="77777777" w:rsidR="00F826B9" w:rsidRPr="000D00E4" w:rsidRDefault="00F826B9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34596A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category_of_forest_fund_lands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754C8B" w:rsidRPr="00F826B9" w14:paraId="27D39ACF" w14:textId="77777777" w:rsidTr="00A03D69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3225065" w14:textId="77777777" w:rsidR="00754C8B" w:rsidRPr="00CA3AA9" w:rsidRDefault="00754C8B" w:rsidP="00F826B9">
            <w:pPr>
              <w:jc w:val="right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6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467304E3" w14:textId="77777777" w:rsidR="00754C8B" w:rsidRDefault="00754C8B" w:rsidP="00CD291A">
            <w:pPr>
              <w:ind w:left="-377" w:firstLine="377"/>
              <w:jc w:val="center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{</w:t>
            </w:r>
            <w:r w:rsidRPr="00E52BD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% 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if</w:t>
            </w:r>
            <w:r w:rsidRPr="00E52BD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lands</w:t>
            </w:r>
            <w:r w:rsidRPr="00E52BD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other</w:t>
            </w:r>
            <w:r w:rsidRPr="00E52BD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%}</w:t>
            </w:r>
          </w:p>
          <w:p w14:paraId="458F5C45" w14:textId="77777777" w:rsidR="00754C8B" w:rsidRPr="00754C8B" w:rsidRDefault="00754C8B" w:rsidP="00754C8B">
            <w:pPr>
              <w:ind w:left="-377" w:firstLine="377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</w:p>
        </w:tc>
      </w:tr>
      <w:tr w:rsidR="00754C8B" w:rsidRPr="00F826B9" w14:paraId="5FA411A4" w14:textId="77777777" w:rsidTr="00A03D69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BE6C592" w14:textId="77777777" w:rsidR="00754C8B" w:rsidRDefault="00754C8B" w:rsidP="00F826B9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85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367217" w14:textId="77777777" w:rsidR="00436BB6" w:rsidRPr="007F1EFF" w:rsidRDefault="00754C8B" w:rsidP="00436BB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lands_other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 xml:space="preserve"> }}</w:t>
            </w:r>
          </w:p>
          <w:p w14:paraId="46C3C687" w14:textId="77777777" w:rsidR="00754C8B" w:rsidRPr="00754C8B" w:rsidRDefault="00754C8B" w:rsidP="00795B38">
            <w:pPr>
              <w:ind w:left="-377" w:firstLine="377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</w:p>
        </w:tc>
      </w:tr>
      <w:tr w:rsidR="009139BA" w:rsidRPr="00F826B9" w14:paraId="708926C7" w14:textId="77777777" w:rsidTr="00EE7A42">
        <w:tc>
          <w:tcPr>
            <w:tcW w:w="969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445B04C" w14:textId="77777777" w:rsidR="009139BA" w:rsidRDefault="009139BA" w:rsidP="00436BB6">
            <w:pP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>
              <w:rPr>
                <w:rFonts w:ascii="Times New Roman" w:hAnsi="Times New Roman" w:cs="Times New Roman"/>
                <w:lang w:val="en-US"/>
              </w:rPr>
              <w:t>{% endif %}</w:t>
            </w:r>
          </w:p>
        </w:tc>
      </w:tr>
      <w:tr w:rsidR="00436BB6" w:rsidRPr="00F826B9" w14:paraId="01D738A4" w14:textId="77777777" w:rsidTr="007F1EFF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58A191F5" w14:textId="77777777" w:rsidR="00436BB6" w:rsidRPr="00351DD6" w:rsidRDefault="00351DD6" w:rsidP="00F826B9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4.</w:t>
            </w:r>
          </w:p>
        </w:tc>
        <w:tc>
          <w:tcPr>
            <w:tcW w:w="44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6952F9" w14:textId="77777777" w:rsidR="00436BB6" w:rsidRPr="00351DD6" w:rsidRDefault="00351DD6" w:rsidP="00436BB6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Способ лесовосстановления</w:t>
            </w:r>
          </w:p>
        </w:tc>
        <w:tc>
          <w:tcPr>
            <w:tcW w:w="416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A0F4AB" w14:textId="77777777" w:rsidR="00436BB6" w:rsidRPr="00BF2636" w:rsidRDefault="00BF2636" w:rsidP="00436BB6">
            <w:pP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method_of_reforestation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351DD6" w:rsidRPr="00351DD6" w14:paraId="32DFB632" w14:textId="77777777" w:rsidTr="00BF2636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8A48A00" w14:textId="77777777" w:rsidR="00351DD6" w:rsidRPr="00351DD6" w:rsidRDefault="00351DD6" w:rsidP="00F826B9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4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4EF21A" w14:textId="77777777" w:rsidR="00351DD6" w:rsidRDefault="00351DD6" w:rsidP="00436BB6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Срок проведения лесовосстановления (лесоразведения), месяц, год</w:t>
            </w:r>
          </w:p>
        </w:tc>
        <w:tc>
          <w:tcPr>
            <w:tcW w:w="416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3EAAA098" w14:textId="77777777" w:rsidR="00351DD6" w:rsidRPr="00351DD6" w:rsidRDefault="00351DD6" w:rsidP="00436BB6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20764F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time_of_reforestation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71673D" w:rsidRPr="00351DD6" w14:paraId="7A933C63" w14:textId="77777777" w:rsidTr="00263400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4B5D60DF" w14:textId="77777777" w:rsidR="0071673D" w:rsidRDefault="0071673D" w:rsidP="00F826B9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20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5A3A81" w14:textId="77777777" w:rsidR="0071673D" w:rsidRPr="000D00E4" w:rsidRDefault="0071673D" w:rsidP="00436BB6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Тип лесорастительных условий</w:t>
            </w:r>
          </w:p>
        </w:tc>
        <w:tc>
          <w:tcPr>
            <w:tcW w:w="23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834B7F" w14:textId="77777777" w:rsidR="0071673D" w:rsidRPr="000D00E4" w:rsidRDefault="0071673D" w:rsidP="00436BB6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 </w:t>
            </w:r>
            <w:proofErr w:type="spellStart"/>
            <w:r w:rsidRPr="0020764F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forest_conditions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208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7FF3F870" w14:textId="77777777" w:rsidR="0071673D" w:rsidRPr="00AE09A9" w:rsidRDefault="0071673D" w:rsidP="00436BB6">
            <w:pPr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</w:pPr>
            <w:r w:rsidRPr="00AE09A9"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  <w:t>Тип леса</w:t>
            </w:r>
          </w:p>
        </w:tc>
        <w:tc>
          <w:tcPr>
            <w:tcW w:w="20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4D8ECE75" w14:textId="77777777" w:rsidR="0071673D" w:rsidRDefault="0071673D" w:rsidP="00436BB6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forest_type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</w:tbl>
    <w:p w14:paraId="7D8092A7" w14:textId="77777777" w:rsidR="00AE09A9" w:rsidRPr="00351DD6" w:rsidRDefault="00AE09A9" w:rsidP="00F826B9">
      <w:pPr>
        <w:rPr>
          <w:rFonts w:ascii="Times New Roman" w:hAnsi="Times New Roman" w:cs="Times New Roman"/>
        </w:rPr>
      </w:pPr>
    </w:p>
    <w:tbl>
      <w:tblPr>
        <w:tblStyle w:val="a7"/>
        <w:tblW w:w="8930" w:type="dxa"/>
        <w:tblInd w:w="959" w:type="dxa"/>
        <w:tblLook w:val="04A0" w:firstRow="1" w:lastRow="0" w:firstColumn="1" w:lastColumn="0" w:noHBand="0" w:noVBand="1"/>
      </w:tblPr>
      <w:tblGrid>
        <w:gridCol w:w="419"/>
        <w:gridCol w:w="1485"/>
        <w:gridCol w:w="1503"/>
        <w:gridCol w:w="2761"/>
        <w:gridCol w:w="2762"/>
      </w:tblGrid>
      <w:tr w:rsidR="00603F9B" w14:paraId="79C8BE23" w14:textId="77777777" w:rsidTr="00154238">
        <w:trPr>
          <w:trHeight w:val="455"/>
        </w:trPr>
        <w:tc>
          <w:tcPr>
            <w:tcW w:w="419" w:type="dxa"/>
            <w:vMerge w:val="restart"/>
            <w:tcBorders>
              <w:top w:val="nil"/>
              <w:left w:val="nil"/>
              <w:right w:val="nil"/>
            </w:tcBorders>
          </w:tcPr>
          <w:p w14:paraId="48871810" w14:textId="77777777" w:rsidR="00603F9B" w:rsidRDefault="00603F9B" w:rsidP="00F826B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</w:tcPr>
          <w:p w14:paraId="01B30059" w14:textId="77777777" w:rsidR="00154238" w:rsidRDefault="00603F9B" w:rsidP="00F826B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</w:t>
            </w:r>
          </w:p>
          <w:p w14:paraId="4B210456" w14:textId="77777777" w:rsidR="00603F9B" w:rsidRPr="00154238" w:rsidRDefault="00603F9B" w:rsidP="0015423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B04550" w14:textId="77777777" w:rsidR="00603F9B" w:rsidRDefault="00603F9B" w:rsidP="00F826B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r w:rsidRPr="003C14B4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point7year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552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5FF863" w14:textId="77777777" w:rsidR="00603F9B" w:rsidRDefault="00603F9B" w:rsidP="00154238">
            <w:pPr>
              <w:rPr>
                <w:rFonts w:ascii="Times New Roman" w:hAnsi="Times New Roman" w:cs="Times New Roman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году участок отнесен к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землям, на которых </w:t>
            </w:r>
          </w:p>
        </w:tc>
      </w:tr>
      <w:tr w:rsidR="00154238" w14:paraId="408A8856" w14:textId="77777777" w:rsidTr="00C82E47">
        <w:trPr>
          <w:trHeight w:val="455"/>
        </w:trPr>
        <w:tc>
          <w:tcPr>
            <w:tcW w:w="419" w:type="dxa"/>
            <w:vMerge/>
            <w:tcBorders>
              <w:left w:val="nil"/>
              <w:bottom w:val="nil"/>
              <w:right w:val="nil"/>
            </w:tcBorders>
          </w:tcPr>
          <w:p w14:paraId="25332C31" w14:textId="77777777" w:rsidR="00154238" w:rsidRDefault="00154238" w:rsidP="00F826B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1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73327CC" w14:textId="77777777" w:rsidR="00154238" w:rsidRPr="000D00E4" w:rsidRDefault="00154238" w:rsidP="00F826B9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расположены </w:t>
            </w: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леса, по Акту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отнесения земель, предназначенных для лесовосстановления к землям, на которых</w:t>
            </w:r>
          </w:p>
        </w:tc>
      </w:tr>
      <w:tr w:rsidR="00AE09A9" w14:paraId="6371D7DB" w14:textId="77777777" w:rsidTr="00603F9B">
        <w:tc>
          <w:tcPr>
            <w:tcW w:w="419" w:type="dxa"/>
            <w:tcBorders>
              <w:top w:val="nil"/>
              <w:left w:val="nil"/>
              <w:bottom w:val="nil"/>
              <w:right w:val="nil"/>
            </w:tcBorders>
          </w:tcPr>
          <w:p w14:paraId="1D9D332C" w14:textId="77777777" w:rsidR="00AE09A9" w:rsidRDefault="00AE09A9" w:rsidP="00F826B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nil"/>
              <w:right w:val="nil"/>
            </w:tcBorders>
          </w:tcPr>
          <w:p w14:paraId="32C0CFFD" w14:textId="77777777" w:rsidR="00AE09A9" w:rsidRDefault="00AE09A9" w:rsidP="00AE09A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расположены леса от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</w:tcPr>
          <w:p w14:paraId="29F7EECF" w14:textId="77777777" w:rsidR="00AE09A9" w:rsidRDefault="00AE09A9" w:rsidP="00F826B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point7date }}</w:t>
            </w:r>
          </w:p>
        </w:tc>
        <w:tc>
          <w:tcPr>
            <w:tcW w:w="2761" w:type="dxa"/>
            <w:tcBorders>
              <w:top w:val="nil"/>
              <w:left w:val="nil"/>
              <w:bottom w:val="nil"/>
              <w:right w:val="nil"/>
            </w:tcBorders>
          </w:tcPr>
          <w:p w14:paraId="27914322" w14:textId="77777777" w:rsidR="00AE09A9" w:rsidRDefault="00AE09A9" w:rsidP="00F826B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№ 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point7number }}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</w:tcPr>
          <w:p w14:paraId="0AC93138" w14:textId="77777777" w:rsidR="00AE09A9" w:rsidRDefault="00AE09A9" w:rsidP="00F826B9">
            <w:pPr>
              <w:rPr>
                <w:rFonts w:ascii="Times New Roman" w:hAnsi="Times New Roman" w:cs="Times New Roman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утвержденному</w:t>
            </w:r>
          </w:p>
        </w:tc>
      </w:tr>
      <w:tr w:rsidR="00AE09A9" w14:paraId="4D48B0AC" w14:textId="77777777" w:rsidTr="00AE09A9">
        <w:tc>
          <w:tcPr>
            <w:tcW w:w="893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72D456" w14:textId="77777777" w:rsidR="00AE09A9" w:rsidRPr="000D00E4" w:rsidRDefault="00AE09A9" w:rsidP="008A795B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point7agreed }}</w:t>
            </w:r>
          </w:p>
        </w:tc>
      </w:tr>
    </w:tbl>
    <w:p w14:paraId="78AE909F" w14:textId="77777777" w:rsidR="005A219C" w:rsidRDefault="005A219C"/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15"/>
        <w:gridCol w:w="3667"/>
        <w:gridCol w:w="1701"/>
        <w:gridCol w:w="1355"/>
        <w:gridCol w:w="933"/>
      </w:tblGrid>
      <w:tr w:rsidR="00C31054" w14:paraId="1C95F1B2" w14:textId="77777777" w:rsidTr="00B344CA">
        <w:trPr>
          <w:trHeight w:val="403"/>
        </w:trPr>
        <w:tc>
          <w:tcPr>
            <w:tcW w:w="1915" w:type="dxa"/>
            <w:tcBorders>
              <w:top w:val="nil"/>
              <w:left w:val="nil"/>
              <w:bottom w:val="nil"/>
              <w:right w:val="nil"/>
            </w:tcBorders>
          </w:tcPr>
          <w:p w14:paraId="5BEF114E" w14:textId="77777777" w:rsidR="00C31054" w:rsidRDefault="00C31054">
            <w:r>
              <w:t>Породный состав</w:t>
            </w:r>
          </w:p>
        </w:tc>
        <w:tc>
          <w:tcPr>
            <w:tcW w:w="36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77CCC0" w14:textId="77777777" w:rsidR="00C31054" w:rsidRPr="00C31054" w:rsidRDefault="00C31054">
            <w:pPr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r w:rsidRPr="00BF16EF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point7_natural_composition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  <w:t>,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F6E5C5" w14:textId="77777777" w:rsidR="00C31054" w:rsidRDefault="00C31054"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economy }}</w:t>
            </w:r>
          </w:p>
        </w:tc>
        <w:tc>
          <w:tcPr>
            <w:tcW w:w="22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D9B8DE" w14:textId="77777777" w:rsidR="00C31054" w:rsidRPr="00D60C89" w:rsidRDefault="00C31054">
            <w:r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  <w:t>х</w:t>
            </w:r>
            <w:r w:rsidRPr="00D60C89"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  <w:t>озяйство</w:t>
            </w:r>
            <w:r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  <w:t>,</w:t>
            </w:r>
          </w:p>
        </w:tc>
      </w:tr>
      <w:tr w:rsidR="00D60C89" w14:paraId="347EA0B8" w14:textId="77777777" w:rsidTr="005D7858">
        <w:trPr>
          <w:trHeight w:val="285"/>
        </w:trPr>
        <w:tc>
          <w:tcPr>
            <w:tcW w:w="1915" w:type="dxa"/>
            <w:tcBorders>
              <w:top w:val="nil"/>
              <w:left w:val="nil"/>
              <w:bottom w:val="nil"/>
              <w:right w:val="nil"/>
            </w:tcBorders>
          </w:tcPr>
          <w:p w14:paraId="3F65F35C" w14:textId="77777777" w:rsidR="00D60C89" w:rsidRDefault="00D60C89">
            <w:r>
              <w:t>полнота (сомкнутость крон)</w:t>
            </w:r>
          </w:p>
        </w:tc>
        <w:tc>
          <w:tcPr>
            <w:tcW w:w="36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35E504" w14:textId="77777777" w:rsidR="00D60C89" w:rsidRDefault="00D60C89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r w:rsidRPr="003F42B3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completeness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9FA711" w14:textId="77777777" w:rsidR="00D60C89" w:rsidRPr="003059F9" w:rsidRDefault="00D60C89" w:rsidP="003059F9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 w:rsidRPr="00D60C89"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  <w:t>запас</w:t>
            </w:r>
          </w:p>
        </w:tc>
        <w:tc>
          <w:tcPr>
            <w:tcW w:w="1355" w:type="dxa"/>
            <w:tcBorders>
              <w:top w:val="nil"/>
              <w:left w:val="nil"/>
              <w:right w:val="nil"/>
            </w:tcBorders>
          </w:tcPr>
          <w:p w14:paraId="6AD8FE21" w14:textId="77777777" w:rsidR="00D60C89" w:rsidRDefault="00D60C89">
            <w:pPr>
              <w:rPr>
                <w:rFonts w:ascii="Times New Roman" w:eastAsia="Times New Roman" w:hAnsi="Times New Roman" w:cs="Times New Roman"/>
                <w:i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r w:rsidRPr="003F42B3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point7_stock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933" w:type="dxa"/>
            <w:tcBorders>
              <w:top w:val="nil"/>
              <w:left w:val="nil"/>
              <w:bottom w:val="nil"/>
              <w:right w:val="nil"/>
            </w:tcBorders>
          </w:tcPr>
          <w:p w14:paraId="219A38B8" w14:textId="77777777" w:rsidR="00D60C89" w:rsidRPr="003059F9" w:rsidRDefault="00D60C89">
            <w:pPr>
              <w:rPr>
                <w:rFonts w:ascii="Times New Roman" w:eastAsia="Times New Roman" w:hAnsi="Times New Roman" w:cs="Times New Roman"/>
                <w:iCs/>
                <w:color w:val="000000"/>
                <w:lang w:val="en-US"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м³/га</w:t>
            </w:r>
          </w:p>
        </w:tc>
      </w:tr>
      <w:tr w:rsidR="003059F9" w14:paraId="0A1CA1C3" w14:textId="77777777" w:rsidTr="005D7858">
        <w:trPr>
          <w:trHeight w:val="285"/>
        </w:trPr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8E87D52" w14:textId="77777777" w:rsidR="003059F9" w:rsidRPr="000D00E4" w:rsidRDefault="003059F9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A263DD" w14:paraId="64C45952" w14:textId="77777777" w:rsidTr="005D7858">
        <w:trPr>
          <w:trHeight w:val="285"/>
        </w:trPr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77669C5" w14:textId="77777777" w:rsidR="00A263DD" w:rsidRPr="000D00E4" w:rsidRDefault="00A263D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</w:tbl>
    <w:tbl>
      <w:tblPr>
        <w:tblpPr w:leftFromText="180" w:rightFromText="180" w:vertAnchor="page" w:horzAnchor="margin" w:tblpY="2038"/>
        <w:tblW w:w="9571" w:type="dxa"/>
        <w:tblLook w:val="04A0" w:firstRow="1" w:lastRow="0" w:firstColumn="1" w:lastColumn="0" w:noHBand="0" w:noVBand="1"/>
      </w:tblPr>
      <w:tblGrid>
        <w:gridCol w:w="717"/>
        <w:gridCol w:w="917"/>
        <w:gridCol w:w="395"/>
        <w:gridCol w:w="231"/>
        <w:gridCol w:w="216"/>
        <w:gridCol w:w="221"/>
        <w:gridCol w:w="1836"/>
        <w:gridCol w:w="494"/>
        <w:gridCol w:w="1214"/>
        <w:gridCol w:w="485"/>
        <w:gridCol w:w="242"/>
        <w:gridCol w:w="216"/>
        <w:gridCol w:w="861"/>
        <w:gridCol w:w="244"/>
        <w:gridCol w:w="226"/>
        <w:gridCol w:w="605"/>
        <w:gridCol w:w="226"/>
        <w:gridCol w:w="225"/>
      </w:tblGrid>
      <w:tr w:rsidR="005D7858" w:rsidRPr="000D00E4" w14:paraId="06B5BB28" w14:textId="77777777" w:rsidTr="00371557">
        <w:trPr>
          <w:trHeight w:val="780"/>
        </w:trPr>
        <w:tc>
          <w:tcPr>
            <w:tcW w:w="1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A385D0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lastRenderedPageBreak/>
              <w:t>Коэффициент состава</w:t>
            </w:r>
          </w:p>
        </w:tc>
        <w:tc>
          <w:tcPr>
            <w:tcW w:w="8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17366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Порода</w:t>
            </w:r>
          </w:p>
        </w:tc>
        <w:tc>
          <w:tcPr>
            <w:tcW w:w="204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C4ED0A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Возраст, лет</w:t>
            </w:r>
          </w:p>
        </w:tc>
        <w:tc>
          <w:tcPr>
            <w:tcW w:w="218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C6826F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Средняя высота, м</w:t>
            </w:r>
          </w:p>
        </w:tc>
        <w:tc>
          <w:tcPr>
            <w:tcW w:w="131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86A215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Средний диаметр, см</w:t>
            </w:r>
          </w:p>
        </w:tc>
        <w:tc>
          <w:tcPr>
            <w:tcW w:w="152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04DD96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Количество учтенных древесных растений, шт./га</w:t>
            </w:r>
          </w:p>
        </w:tc>
      </w:tr>
      <w:tr w:rsidR="005D7858" w:rsidRPr="0033007D" w14:paraId="2C787619" w14:textId="77777777" w:rsidTr="00371557">
        <w:trPr>
          <w:trHeight w:val="300"/>
        </w:trPr>
        <w:tc>
          <w:tcPr>
            <w:tcW w:w="9571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D9A415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{%tr for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in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coeff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%}</w:t>
            </w:r>
          </w:p>
        </w:tc>
      </w:tr>
      <w:tr w:rsidR="005D7858" w:rsidRPr="000D00E4" w14:paraId="39558478" w14:textId="77777777" w:rsidTr="00371557">
        <w:trPr>
          <w:trHeight w:val="300"/>
        </w:trPr>
        <w:tc>
          <w:tcPr>
            <w:tcW w:w="1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5766F7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i.ratio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8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15C8F4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i.breed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204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CB0D77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i.age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218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D03305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0D00E4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i.avg_height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131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4227C5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i.avg_diametr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152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FCB26B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i.count_plants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 xml:space="preserve"> }}</w:t>
            </w:r>
          </w:p>
        </w:tc>
      </w:tr>
      <w:tr w:rsidR="005D7858" w:rsidRPr="000D00E4" w14:paraId="2A6AE5CD" w14:textId="77777777" w:rsidTr="00371557">
        <w:trPr>
          <w:trHeight w:val="300"/>
        </w:trPr>
        <w:tc>
          <w:tcPr>
            <w:tcW w:w="9571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C7C204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{%tr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endfor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%}</w:t>
            </w:r>
          </w:p>
        </w:tc>
      </w:tr>
      <w:tr w:rsidR="005D7858" w:rsidRPr="000D00E4" w14:paraId="32CFB04D" w14:textId="77777777" w:rsidTr="00371557">
        <w:trPr>
          <w:trHeight w:val="300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FEB4D9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6CDEB3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A821CB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251508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A494CC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ED2C1F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69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C25992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F30FFE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B94C37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8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ADC05E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B9CB6A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BD5F40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FBE780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ECFDC2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</w:tr>
      <w:tr w:rsidR="00AA6E24" w:rsidRPr="000D00E4" w14:paraId="36EE2471" w14:textId="77777777" w:rsidTr="00371557">
        <w:trPr>
          <w:trHeight w:val="300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AB55FC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0E807D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63EA03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463" w:type="dxa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15748B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  <w:t>Результаты натурного обследования</w:t>
            </w: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24D149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7DC0B9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5765ED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</w:tr>
      <w:tr w:rsidR="00AA6E24" w:rsidRPr="000D00E4" w14:paraId="2BCC6DEE" w14:textId="77777777" w:rsidTr="00371557">
        <w:trPr>
          <w:trHeight w:val="300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8D9BE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C62DEF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DCF07C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02838A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5542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7D0B57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  <w:t>Закладка пробных площадей</w:t>
            </w:r>
          </w:p>
        </w:tc>
        <w:tc>
          <w:tcPr>
            <w:tcW w:w="4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28EA02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A65406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F24969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F73C2D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</w:tr>
      <w:tr w:rsidR="00AA6E24" w:rsidRPr="000D00E4" w14:paraId="0B252553" w14:textId="77777777" w:rsidTr="00371557">
        <w:trPr>
          <w:trHeight w:val="300"/>
        </w:trPr>
        <w:tc>
          <w:tcPr>
            <w:tcW w:w="2728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A2064C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8. Площадь 1 пробной площади </w:t>
            </w:r>
          </w:p>
        </w:tc>
        <w:tc>
          <w:tcPr>
            <w:tcW w:w="352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ED86C59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square_one_sample_area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C16AE5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кв. м</w:t>
            </w:r>
          </w:p>
        </w:tc>
        <w:tc>
          <w:tcPr>
            <w:tcW w:w="4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2EC7DB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8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B5EF48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96503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950558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FAF854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1595EB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</w:tr>
      <w:tr w:rsidR="00AA6E24" w:rsidRPr="000D00E4" w14:paraId="511E5814" w14:textId="77777777" w:rsidTr="00371557">
        <w:trPr>
          <w:trHeight w:val="300"/>
        </w:trPr>
        <w:tc>
          <w:tcPr>
            <w:tcW w:w="455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15A989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9. Количество пробных площадей </w:t>
            </w:r>
          </w:p>
        </w:tc>
        <w:tc>
          <w:tcPr>
            <w:tcW w:w="16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7915B213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count_sample_area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5D83C7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шт.</w:t>
            </w:r>
          </w:p>
        </w:tc>
        <w:tc>
          <w:tcPr>
            <w:tcW w:w="4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955351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8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A2517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5DB4F3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3C711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288328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3C8745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5D7858" w:rsidRPr="000D00E4" w14:paraId="0A5244CB" w14:textId="77777777" w:rsidTr="00371557">
        <w:trPr>
          <w:trHeight w:val="630"/>
        </w:trPr>
        <w:tc>
          <w:tcPr>
            <w:tcW w:w="9571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1425D468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10. Координаты пробных площадей участка (в десятичных градусах с округлением до шестого знака): </w:t>
            </w:r>
          </w:p>
        </w:tc>
      </w:tr>
      <w:tr w:rsidR="005D7858" w:rsidRPr="000D00E4" w14:paraId="74A6320C" w14:textId="77777777" w:rsidTr="00371557">
        <w:trPr>
          <w:trHeight w:val="300"/>
        </w:trPr>
        <w:tc>
          <w:tcPr>
            <w:tcW w:w="9571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5DD44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5D7858" w:rsidRPr="000D00E4" w14:paraId="6209CC20" w14:textId="77777777" w:rsidTr="00371557">
        <w:trPr>
          <w:trHeight w:val="540"/>
        </w:trPr>
        <w:tc>
          <w:tcPr>
            <w:tcW w:w="1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6DAE6FA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№ пробной площади</w:t>
            </w:r>
          </w:p>
        </w:tc>
        <w:tc>
          <w:tcPr>
            <w:tcW w:w="5109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6DBDEF6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Широта</w:t>
            </w:r>
          </w:p>
        </w:tc>
        <w:tc>
          <w:tcPr>
            <w:tcW w:w="283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C054A8D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Долгота</w:t>
            </w:r>
          </w:p>
        </w:tc>
      </w:tr>
      <w:tr w:rsidR="005D7858" w:rsidRPr="0033007D" w14:paraId="7C8E7325" w14:textId="77777777" w:rsidTr="00371557">
        <w:trPr>
          <w:trHeight w:val="300"/>
        </w:trPr>
        <w:tc>
          <w:tcPr>
            <w:tcW w:w="9571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CE8DDB7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{%tr for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i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in samples %}</w:t>
            </w:r>
          </w:p>
        </w:tc>
      </w:tr>
      <w:tr w:rsidR="005D7858" w:rsidRPr="000D00E4" w14:paraId="0FF4AFA2" w14:textId="77777777" w:rsidTr="00371557">
        <w:trPr>
          <w:trHeight w:val="300"/>
        </w:trPr>
        <w:tc>
          <w:tcPr>
            <w:tcW w:w="1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E43F15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i.number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5109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551784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i.latitude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283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5740BC7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i.longitude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5D7858" w:rsidRPr="000D00E4" w14:paraId="368FEF6E" w14:textId="77777777" w:rsidTr="00371557">
        <w:trPr>
          <w:trHeight w:val="300"/>
        </w:trPr>
        <w:tc>
          <w:tcPr>
            <w:tcW w:w="9571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9028144" w14:textId="77777777" w:rsidR="005D7858" w:rsidRPr="00D04BC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{%tr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endfor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%}</w:t>
            </w:r>
          </w:p>
          <w:p w14:paraId="3025D603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</w:p>
        </w:tc>
      </w:tr>
      <w:tr w:rsidR="005D7858" w:rsidRPr="000D00E4" w14:paraId="4E455EA7" w14:textId="77777777" w:rsidTr="00371557">
        <w:trPr>
          <w:trHeight w:val="300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E12D98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9F09DE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4A67D5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7E3C95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E6F0AD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AC00CD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69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A79E27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6B045F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93B849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8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118117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922E83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0F4BA7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D62D5F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9757FA" w14:textId="77777777" w:rsidR="005D7858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</w:p>
          <w:p w14:paraId="5D16C9B7" w14:textId="77777777" w:rsidR="005D7858" w:rsidRPr="006D283A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</w:p>
        </w:tc>
      </w:tr>
      <w:tr w:rsidR="005D7858" w:rsidRPr="00BB0DBF" w14:paraId="15FDB90F" w14:textId="77777777" w:rsidTr="00371557">
        <w:trPr>
          <w:trHeight w:val="300"/>
        </w:trPr>
        <w:tc>
          <w:tcPr>
            <w:tcW w:w="71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4CF918" w14:textId="77777777" w:rsidR="005D7858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  <w:p w14:paraId="61FCF20C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918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DE9884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9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8DD7D8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5992" w:type="dxa"/>
            <w:gridSpan w:val="10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9E55C8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  <w:t>Характеристика  молодняка:</w:t>
            </w:r>
          </w:p>
        </w:tc>
        <w:tc>
          <w:tcPr>
            <w:tcW w:w="471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4DAB1B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A9EF4C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DEAD6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36DE5F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5D7858" w:rsidRPr="000D00E4" w14:paraId="65D4863D" w14:textId="77777777" w:rsidTr="00371557">
        <w:trPr>
          <w:trHeight w:val="300"/>
        </w:trPr>
        <w:tc>
          <w:tcPr>
            <w:tcW w:w="2291" w:type="dxa"/>
            <w:gridSpan w:val="4"/>
            <w:shd w:val="clear" w:color="auto" w:fill="auto"/>
            <w:noWrap/>
            <w:vAlign w:val="bottom"/>
          </w:tcPr>
          <w:p w14:paraId="41B1200F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11. Породный состав</w:t>
            </w:r>
          </w:p>
        </w:tc>
        <w:tc>
          <w:tcPr>
            <w:tcW w:w="2739" w:type="dxa"/>
            <w:gridSpan w:val="4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327AE59" w14:textId="77777777" w:rsidR="005D7858" w:rsidRPr="008D58ED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breed_composition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  <w:t>,</w:t>
            </w:r>
          </w:p>
        </w:tc>
        <w:tc>
          <w:tcPr>
            <w:tcW w:w="1954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458706F" w14:textId="77777777" w:rsidR="005D7858" w:rsidRPr="008D58ED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</w:t>
            </w:r>
            <w:r w:rsidRPr="008D58ED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 w:rsidRPr="008D58ED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economy_sapling</w:t>
            </w:r>
            <w:proofErr w:type="spellEnd"/>
            <w:r w:rsidRPr="008D58ED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1311" w:type="dxa"/>
            <w:gridSpan w:val="3"/>
            <w:shd w:val="clear" w:color="auto" w:fill="auto"/>
            <w:vAlign w:val="bottom"/>
          </w:tcPr>
          <w:p w14:paraId="2FDE45F1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276" w:type="dxa"/>
            <w:gridSpan w:val="4"/>
            <w:shd w:val="clear" w:color="auto" w:fill="auto"/>
            <w:vAlign w:val="bottom"/>
          </w:tcPr>
          <w:p w14:paraId="7D2DEC70" w14:textId="77777777" w:rsidR="005D7858" w:rsidRPr="008D58ED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хозяйство,</w:t>
            </w:r>
          </w:p>
        </w:tc>
      </w:tr>
      <w:tr w:rsidR="005D7858" w:rsidRPr="000D00E4" w14:paraId="586ABE3B" w14:textId="77777777" w:rsidTr="00371557">
        <w:trPr>
          <w:trHeight w:val="300"/>
        </w:trPr>
        <w:tc>
          <w:tcPr>
            <w:tcW w:w="2728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2EAE40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полнота (сомкнутость крон)</w:t>
            </w:r>
          </w:p>
        </w:tc>
        <w:tc>
          <w:tcPr>
            <w:tcW w:w="182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ADF89CC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 xml:space="preserve">{{ </w:t>
            </w:r>
            <w:proofErr w:type="spellStart"/>
            <w:r w:rsidRPr="002328D4"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>completeness</w:t>
            </w:r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>_sapling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 xml:space="preserve">  }}</w:t>
            </w:r>
          </w:p>
        </w:tc>
        <w:tc>
          <w:tcPr>
            <w:tcW w:w="1699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B60198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  <w:t>,</w:t>
            </w:r>
          </w:p>
        </w:tc>
        <w:tc>
          <w:tcPr>
            <w:tcW w:w="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67FDAF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запас</w:t>
            </w:r>
          </w:p>
        </w:tc>
        <w:tc>
          <w:tcPr>
            <w:tcW w:w="1320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97BF7C5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>stock_sapling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 xml:space="preserve"> }}</w:t>
            </w:r>
          </w:p>
        </w:tc>
        <w:tc>
          <w:tcPr>
            <w:tcW w:w="602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73DD0832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м³/га</w:t>
            </w:r>
          </w:p>
        </w:tc>
        <w:tc>
          <w:tcPr>
            <w:tcW w:w="225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9058E2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AE8D2D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5D7858" w:rsidRPr="000D00E4" w14:paraId="774C333C" w14:textId="77777777" w:rsidTr="00371557">
        <w:trPr>
          <w:trHeight w:val="210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10BC55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9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15D169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0F7C65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23DA99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60A5B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F4818C1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  <w:t> </w:t>
            </w:r>
          </w:p>
        </w:tc>
        <w:tc>
          <w:tcPr>
            <w:tcW w:w="169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EA79D5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lang w:eastAsia="ru-RU"/>
              </w:rPr>
            </w:pP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50B26E" w14:textId="77777777" w:rsidR="005D7858" w:rsidRPr="000D00E4" w:rsidRDefault="005D7858" w:rsidP="0037155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4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D9D577" w14:textId="77777777" w:rsidR="005D7858" w:rsidRPr="000D00E4" w:rsidRDefault="005D7858" w:rsidP="0037155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8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EDF1637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  <w:t> </w:t>
            </w:r>
          </w:p>
        </w:tc>
        <w:tc>
          <w:tcPr>
            <w:tcW w:w="4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6F6409AE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6BD43FE9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A4B678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F8F7ED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5D7858" w:rsidRPr="000D00E4" w14:paraId="2FEE2452" w14:textId="77777777" w:rsidTr="00371557">
        <w:trPr>
          <w:trHeight w:val="885"/>
        </w:trPr>
        <w:tc>
          <w:tcPr>
            <w:tcW w:w="1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56739E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Коэффициент состава</w:t>
            </w:r>
          </w:p>
        </w:tc>
        <w:tc>
          <w:tcPr>
            <w:tcW w:w="8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9E40C0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Порода</w:t>
            </w:r>
          </w:p>
        </w:tc>
        <w:tc>
          <w:tcPr>
            <w:tcW w:w="204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26E31C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Возраст, лет</w:t>
            </w:r>
          </w:p>
        </w:tc>
        <w:tc>
          <w:tcPr>
            <w:tcW w:w="218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E38F73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Средняя высота, м</w:t>
            </w:r>
          </w:p>
        </w:tc>
        <w:tc>
          <w:tcPr>
            <w:tcW w:w="131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03064B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Средний диаметр, см</w:t>
            </w:r>
          </w:p>
        </w:tc>
        <w:tc>
          <w:tcPr>
            <w:tcW w:w="152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154B15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0D00E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Количество учтенных древесных растений, шт./га</w:t>
            </w:r>
          </w:p>
        </w:tc>
      </w:tr>
      <w:tr w:rsidR="005D7858" w:rsidRPr="0033007D" w14:paraId="798BD53F" w14:textId="77777777" w:rsidTr="00371557">
        <w:trPr>
          <w:trHeight w:val="300"/>
        </w:trPr>
        <w:tc>
          <w:tcPr>
            <w:tcW w:w="9571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F42066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{%tr for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in saplings %}</w:t>
            </w:r>
          </w:p>
        </w:tc>
      </w:tr>
      <w:tr w:rsidR="005D7858" w:rsidRPr="000D00E4" w14:paraId="1FB90027" w14:textId="77777777" w:rsidTr="00371557">
        <w:trPr>
          <w:trHeight w:val="300"/>
        </w:trPr>
        <w:tc>
          <w:tcPr>
            <w:tcW w:w="1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80DD2F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>
              <w:t xml:space="preserve"> </w:t>
            </w:r>
            <w:proofErr w:type="spellStart"/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ratio_composition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}}</w:t>
            </w:r>
          </w:p>
        </w:tc>
        <w:tc>
          <w:tcPr>
            <w:tcW w:w="8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B1FAF6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i.breed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204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F5939E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i.age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218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2D15F4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proofErr w:type="spellStart"/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avg_height</w:t>
            </w:r>
            <w:proofErr w:type="spellEnd"/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 }}</w:t>
            </w:r>
          </w:p>
        </w:tc>
        <w:tc>
          <w:tcPr>
            <w:tcW w:w="131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FE75D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i.diameter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}}</w:t>
            </w:r>
          </w:p>
        </w:tc>
        <w:tc>
          <w:tcPr>
            <w:tcW w:w="152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4BBDB1" w14:textId="77777777" w:rsidR="005D7858" w:rsidRPr="000D00E4" w:rsidRDefault="005D7858" w:rsidP="003715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i.count_of_plants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 xml:space="preserve"> }}</w:t>
            </w:r>
          </w:p>
        </w:tc>
      </w:tr>
      <w:tr w:rsidR="005D7858" w:rsidRPr="000D00E4" w14:paraId="2EB6AB43" w14:textId="77777777" w:rsidTr="00371557">
        <w:trPr>
          <w:trHeight w:val="300"/>
        </w:trPr>
        <w:tc>
          <w:tcPr>
            <w:tcW w:w="9571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478B46" w14:textId="77777777" w:rsidR="005D7858" w:rsidRPr="000D00E4" w:rsidRDefault="005D7858" w:rsidP="0037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{%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tr</w:t>
            </w:r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endfor</w:t>
            </w:r>
            <w:proofErr w:type="spellEnd"/>
            <w:r w:rsidRPr="002328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 %}</w:t>
            </w:r>
          </w:p>
        </w:tc>
      </w:tr>
    </w:tbl>
    <w:p w14:paraId="30D4F0F9" w14:textId="77777777" w:rsidR="00C62D0D" w:rsidRDefault="00C62D0D"/>
    <w:p w14:paraId="742D4CCE" w14:textId="77777777" w:rsidR="00C62D0D" w:rsidRPr="008E788B" w:rsidRDefault="00C62D0D" w:rsidP="00C62D0D">
      <w:pPr>
        <w:rPr>
          <w:lang w:val="en-US"/>
        </w:rPr>
      </w:pPr>
    </w:p>
    <w:p w14:paraId="08E87E90" w14:textId="77777777" w:rsidR="00C62D0D" w:rsidRPr="000A07AD" w:rsidRDefault="00C62D0D">
      <w:pPr>
        <w:rPr>
          <w:lang w:val="en-US"/>
        </w:rPr>
      </w:pPr>
      <w:r>
        <w:br w:type="page"/>
      </w:r>
    </w:p>
    <w:p w14:paraId="5A4C1A60" w14:textId="77777777" w:rsidR="00C62D0D" w:rsidRPr="00C62D0D" w:rsidRDefault="00C62D0D" w:rsidP="00C62D0D">
      <w:pPr>
        <w:tabs>
          <w:tab w:val="left" w:pos="937"/>
        </w:tabs>
        <w:jc w:val="center"/>
        <w:rPr>
          <w:rFonts w:ascii="Times New Roman" w:hAnsi="Times New Roman" w:cs="Times New Roman"/>
          <w:b/>
          <w:i/>
        </w:rPr>
      </w:pPr>
      <w:r w:rsidRPr="00C62D0D">
        <w:rPr>
          <w:rFonts w:ascii="Times New Roman" w:hAnsi="Times New Roman" w:cs="Times New Roman"/>
          <w:b/>
          <w:i/>
        </w:rPr>
        <w:lastRenderedPageBreak/>
        <w:t>Заключение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86"/>
        <w:gridCol w:w="1158"/>
        <w:gridCol w:w="719"/>
        <w:gridCol w:w="2265"/>
        <w:gridCol w:w="4343"/>
      </w:tblGrid>
      <w:tr w:rsidR="00C62D0D" w14:paraId="7BA5001A" w14:textId="77777777" w:rsidTr="00C62D0D"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49CBA54" w14:textId="77777777" w:rsidR="00C62D0D" w:rsidRPr="00C62D0D" w:rsidRDefault="00C62D0D" w:rsidP="00C62D0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12. Участок критериям и требованиям к молоднякам, площади которых подлежат отнесению к землям, на которых расположены леса, указанным в Правилах лесовосстановления, утвержденных приказом Минприроды России от {{ 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number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order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}}  (с изменениями) или лесохозяйственном регламенте лесничества:</w:t>
            </w:r>
          </w:p>
        </w:tc>
      </w:tr>
      <w:tr w:rsidR="00C62D0D" w14:paraId="59C52C9A" w14:textId="77777777" w:rsidTr="00C62D0D"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01F29D" w14:textId="77777777" w:rsidR="00C62D0D" w:rsidRDefault="00C62D0D" w:rsidP="00C62D0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</w:tr>
      <w:tr w:rsidR="00C62D0D" w14:paraId="30049AEC" w14:textId="77777777" w:rsidTr="00C62D0D">
        <w:trPr>
          <w:trHeight w:val="364"/>
        </w:trPr>
        <w:tc>
          <w:tcPr>
            <w:tcW w:w="957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4CF94B" w14:textId="77777777" w:rsidR="00C62D0D" w:rsidRPr="00C62D0D" w:rsidRDefault="00C62D0D" w:rsidP="00C62D0D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conclusion }}</w:t>
            </w:r>
          </w:p>
        </w:tc>
      </w:tr>
      <w:tr w:rsidR="00C62D0D" w14:paraId="21B58E5F" w14:textId="77777777" w:rsidTr="00C62D0D">
        <w:tc>
          <w:tcPr>
            <w:tcW w:w="957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BB82022" w14:textId="77777777" w:rsidR="00C62D0D" w:rsidRPr="00C62D0D" w:rsidRDefault="00C62D0D" w:rsidP="00C62D0D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</w:p>
        </w:tc>
      </w:tr>
      <w:tr w:rsidR="00C62D0D" w14:paraId="69DA69EC" w14:textId="77777777" w:rsidTr="00C62D0D"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239A11" w14:textId="77777777" w:rsidR="00C62D0D" w:rsidRPr="00C62D0D" w:rsidRDefault="00C62D0D" w:rsidP="00C62D0D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Участок хозяйству при отнесении к землям, на которых расположены леса, указанному в Акте отнесения земель, предназначенных для лесовосстановления, к землям, на которых расположены леса,  </w:t>
            </w:r>
          </w:p>
        </w:tc>
      </w:tr>
      <w:tr w:rsidR="00C62D0D" w14:paraId="3C1C45A0" w14:textId="77777777" w:rsidTr="00C62D0D">
        <w:tc>
          <w:tcPr>
            <w:tcW w:w="1142" w:type="dxa"/>
            <w:tcBorders>
              <w:top w:val="nil"/>
              <w:left w:val="nil"/>
              <w:bottom w:val="nil"/>
              <w:right w:val="nil"/>
            </w:tcBorders>
          </w:tcPr>
          <w:p w14:paraId="7B1E6436" w14:textId="77777777" w:rsidR="00C62D0D" w:rsidRPr="00C62D0D" w:rsidRDefault="00C62D0D" w:rsidP="00C62D0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от</w:t>
            </w:r>
          </w:p>
        </w:tc>
        <w:tc>
          <w:tcPr>
            <w:tcW w:w="76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F777E2" w14:textId="77777777" w:rsidR="00C62D0D" w:rsidRPr="00C62D0D" w:rsidRDefault="006864AB" w:rsidP="00C62D0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point7date</w:t>
            </w:r>
            <w:r w:rsidR="00C62D0D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762" w:type="dxa"/>
            <w:tcBorders>
              <w:top w:val="nil"/>
              <w:left w:val="nil"/>
              <w:bottom w:val="nil"/>
              <w:right w:val="nil"/>
            </w:tcBorders>
          </w:tcPr>
          <w:p w14:paraId="4BBEF424" w14:textId="77777777" w:rsidR="00C62D0D" w:rsidRPr="003F1A46" w:rsidRDefault="00C62D0D" w:rsidP="00C62D0D">
            <w:pP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</w:p>
        </w:tc>
        <w:tc>
          <w:tcPr>
            <w:tcW w:w="23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A8D726" w14:textId="77777777" w:rsidR="00C62D0D" w:rsidRPr="00C62D0D" w:rsidRDefault="00C62D0D" w:rsidP="006864AB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№ </w:t>
            </w:r>
            <w:r w:rsidR="006864AB"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point7number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  <w:t>,</w:t>
            </w:r>
          </w:p>
        </w:tc>
        <w:tc>
          <w:tcPr>
            <w:tcW w:w="4570" w:type="dxa"/>
            <w:tcBorders>
              <w:top w:val="nil"/>
              <w:left w:val="nil"/>
              <w:bottom w:val="nil"/>
              <w:right w:val="nil"/>
            </w:tcBorders>
          </w:tcPr>
          <w:p w14:paraId="2352D759" w14:textId="77777777" w:rsidR="00C62D0D" w:rsidRPr="00C62D0D" w:rsidRDefault="00C62D0D" w:rsidP="00C62D0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утвержденному</w:t>
            </w:r>
          </w:p>
        </w:tc>
      </w:tr>
      <w:tr w:rsidR="00C62D0D" w14:paraId="7D047282" w14:textId="77777777" w:rsidTr="000106DF">
        <w:tc>
          <w:tcPr>
            <w:tcW w:w="957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A7F23A" w14:textId="77777777" w:rsidR="00C62D0D" w:rsidRDefault="00C62D0D" w:rsidP="00C62D0D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{{ point7agreed }}</w:t>
            </w:r>
          </w:p>
        </w:tc>
      </w:tr>
      <w:tr w:rsidR="00C62D0D" w14:paraId="46AE2077" w14:textId="77777777" w:rsidTr="000106DF">
        <w:tc>
          <w:tcPr>
            <w:tcW w:w="9571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EA9E475" w14:textId="77777777" w:rsidR="00C62D0D" w:rsidRPr="00C62D0D" w:rsidRDefault="00C62D0D" w:rsidP="00C62D0D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respond_farm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0106DF" w14:paraId="6E1367E4" w14:textId="77777777" w:rsidTr="000106DF">
        <w:tc>
          <w:tcPr>
            <w:tcW w:w="957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1204568" w14:textId="77777777" w:rsidR="000106DF" w:rsidRPr="000106DF" w:rsidRDefault="000106DF" w:rsidP="000106DF">
            <w:pPr>
              <w:jc w:val="both"/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13. В случае несоответствия участка критериям и требованиям к молоднякам, площади которых подлежат отнесению к землям, на которых расположены леса, указанным в Правилах лесовосстановления, утвержденных приказом Минприроды России от {{ 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number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order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}} (с изменениями) или лесохозяйственном регламенте лесничества, указать категорию земель лесного фонда, к которой относится участок</w:t>
            </w:r>
          </w:p>
        </w:tc>
      </w:tr>
      <w:tr w:rsidR="000106DF" w14:paraId="13F66CCC" w14:textId="77777777" w:rsidTr="000106DF">
        <w:tc>
          <w:tcPr>
            <w:tcW w:w="957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985901C" w14:textId="77777777" w:rsidR="000106DF" w:rsidRDefault="000106DF" w:rsidP="000106DF">
            <w:pPr>
              <w:jc w:val="both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plot_farm_referring_land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C326AA" w14:paraId="7D64F71E" w14:textId="77777777" w:rsidTr="000106DF">
        <w:tc>
          <w:tcPr>
            <w:tcW w:w="957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FB893DD" w14:textId="77777777" w:rsidR="00C326AA" w:rsidRPr="00C326AA" w:rsidRDefault="00C326AA" w:rsidP="00C326AA">
            <w:pPr>
              <w:jc w:val="both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C326AA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14.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 xml:space="preserve"> В случае отсутствия критериев для перевода в Правилах лесовосстановления необходимо внести реквизиты лесохозяйственного регламента:</w:t>
            </w:r>
          </w:p>
          <w:p w14:paraId="170D899D" w14:textId="77777777" w:rsidR="00C326AA" w:rsidRPr="00250C49" w:rsidRDefault="00250C49" w:rsidP="00250C49">
            <w:pPr>
              <w:pStyle w:val="HTML"/>
              <w:shd w:val="clear" w:color="auto" w:fill="FFFFFF"/>
              <w:jc w:val="center"/>
              <w:rPr>
                <w:rFonts w:ascii="Times New Roman" w:hAnsi="Times New Roman" w:cs="Times New Roman"/>
                <w:color w:val="080808"/>
                <w:sz w:val="22"/>
                <w:szCs w:val="22"/>
                <w:lang w:val="en-US"/>
              </w:rPr>
            </w:pPr>
            <w:r w:rsidRPr="00250C49">
              <w:rPr>
                <w:rFonts w:ascii="Times New Roman" w:hAnsi="Times New Roman" w:cs="Times New Roman"/>
                <w:color w:val="000000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250C49">
              <w:rPr>
                <w:rFonts w:ascii="Times New Roman" w:hAnsi="Times New Roman" w:cs="Times New Roman"/>
                <w:color w:val="080808"/>
                <w:sz w:val="22"/>
                <w:szCs w:val="22"/>
              </w:rPr>
              <w:t>details_regulations</w:t>
            </w:r>
            <w:proofErr w:type="spellEnd"/>
            <w:r w:rsidRPr="00250C49">
              <w:rPr>
                <w:rFonts w:ascii="Times New Roman" w:hAnsi="Times New Roman" w:cs="Times New Roman"/>
                <w:color w:val="080808"/>
                <w:sz w:val="22"/>
                <w:szCs w:val="22"/>
                <w:lang w:val="en-US"/>
              </w:rPr>
              <w:t xml:space="preserve"> }}</w:t>
            </w:r>
          </w:p>
        </w:tc>
      </w:tr>
      <w:tr w:rsidR="000106DF" w14:paraId="4DB38E20" w14:textId="77777777" w:rsidTr="000106DF">
        <w:tc>
          <w:tcPr>
            <w:tcW w:w="957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6924C0" w14:textId="77777777" w:rsidR="000106DF" w:rsidRDefault="00C326AA" w:rsidP="000106DF">
            <w:pPr>
              <w:jc w:val="both"/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5</w:t>
            </w:r>
            <w:r w:rsidR="000106D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. Рекомендации</w:t>
            </w:r>
          </w:p>
        </w:tc>
      </w:tr>
      <w:tr w:rsidR="000106DF" w14:paraId="12A5381B" w14:textId="77777777" w:rsidTr="000106DF">
        <w:tc>
          <w:tcPr>
            <w:tcW w:w="957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603A30" w14:textId="77777777" w:rsidR="000106DF" w:rsidRDefault="000106DF" w:rsidP="000106DF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>recomendation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  <w:t xml:space="preserve"> }}</w:t>
            </w:r>
          </w:p>
        </w:tc>
      </w:tr>
      <w:tr w:rsidR="000106DF" w14:paraId="5189E959" w14:textId="77777777" w:rsidTr="000106DF">
        <w:tc>
          <w:tcPr>
            <w:tcW w:w="957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66103D" w14:textId="77777777" w:rsidR="000106DF" w:rsidRDefault="00C326AA" w:rsidP="000106DF">
            <w:pPr>
              <w:jc w:val="both"/>
              <w:rPr>
                <w:rFonts w:ascii="Times New Roman" w:eastAsia="Times New Roman" w:hAnsi="Times New Roman" w:cs="Times New Roman"/>
                <w:i/>
                <w:iCs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>6</w:t>
            </w:r>
            <w:r w:rsidR="000106DF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. Особенности участка</w:t>
            </w:r>
          </w:p>
        </w:tc>
      </w:tr>
      <w:tr w:rsidR="000106DF" w14:paraId="048244F8" w14:textId="77777777" w:rsidTr="000106DF">
        <w:tc>
          <w:tcPr>
            <w:tcW w:w="957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C9D878" w14:textId="77777777" w:rsidR="000106DF" w:rsidRDefault="000106DF" w:rsidP="000106DF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plot_features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</w:tbl>
    <w:p w14:paraId="149C9B9D" w14:textId="77777777" w:rsidR="00C62D0D" w:rsidRPr="000106DF" w:rsidRDefault="00C62D0D" w:rsidP="00C62D0D"/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2393"/>
        <w:gridCol w:w="1196"/>
        <w:gridCol w:w="1197"/>
      </w:tblGrid>
      <w:tr w:rsidR="000106DF" w14:paraId="1C3E1EA0" w14:textId="77777777" w:rsidTr="000106DF">
        <w:tc>
          <w:tcPr>
            <w:tcW w:w="4785" w:type="dxa"/>
          </w:tcPr>
          <w:p w14:paraId="570A8E61" w14:textId="77777777" w:rsidR="000106DF" w:rsidRPr="000106DF" w:rsidRDefault="000106DF" w:rsidP="00C62D0D">
            <w:pPr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Обследование</w:t>
            </w:r>
            <w: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провел</w:t>
            </w:r>
          </w:p>
        </w:tc>
        <w:tc>
          <w:tcPr>
            <w:tcW w:w="4786" w:type="dxa"/>
            <w:gridSpan w:val="3"/>
            <w:tcBorders>
              <w:bottom w:val="single" w:sz="4" w:space="0" w:color="auto"/>
            </w:tcBorders>
          </w:tcPr>
          <w:p w14:paraId="4B050FDB" w14:textId="77777777" w:rsidR="000106DF" w:rsidRDefault="000106DF" w:rsidP="00C62D0D"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site_survey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</w:tr>
      <w:tr w:rsidR="000106DF" w14:paraId="4B1A7433" w14:textId="77777777" w:rsidTr="000106DF">
        <w:tc>
          <w:tcPr>
            <w:tcW w:w="4785" w:type="dxa"/>
          </w:tcPr>
          <w:p w14:paraId="1629A057" w14:textId="77777777" w:rsidR="000106DF" w:rsidRPr="000106DF" w:rsidRDefault="000106DF" w:rsidP="00C62D0D">
            <w:pPr>
              <w:rPr>
                <w:rFonts w:ascii="Times New Roman" w:eastAsia="Times New Roman" w:hAnsi="Times New Roman" w:cs="Times New Roman"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В присутствии</w:t>
            </w:r>
          </w:p>
        </w:tc>
        <w:tc>
          <w:tcPr>
            <w:tcW w:w="4786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5F8F6A1" w14:textId="77777777" w:rsidR="000106DF" w:rsidRDefault="000106DF" w:rsidP="000106DF">
            <w:pPr>
              <w:tabs>
                <w:tab w:val="center" w:pos="2285"/>
              </w:tabs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in_front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ab/>
            </w:r>
          </w:p>
        </w:tc>
      </w:tr>
      <w:tr w:rsidR="00541898" w14:paraId="4F4EA40A" w14:textId="77777777" w:rsidTr="00D10A6D">
        <w:tc>
          <w:tcPr>
            <w:tcW w:w="4785" w:type="dxa"/>
          </w:tcPr>
          <w:p w14:paraId="50E8B014" w14:textId="77777777" w:rsidR="00541898" w:rsidRPr="000106DF" w:rsidRDefault="00541898" w:rsidP="00C62D0D">
            <w:pPr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Дата и время натурного обследования</w:t>
            </w:r>
          </w:p>
        </w:tc>
        <w:tc>
          <w:tcPr>
            <w:tcW w:w="2393" w:type="dxa"/>
            <w:tcBorders>
              <w:top w:val="single" w:sz="4" w:space="0" w:color="auto"/>
              <w:bottom w:val="single" w:sz="4" w:space="0" w:color="auto"/>
            </w:tcBorders>
          </w:tcPr>
          <w:p w14:paraId="09B7CA28" w14:textId="77777777" w:rsidR="00541898" w:rsidRDefault="00541898" w:rsidP="00C62D0D"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{{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>date_and_time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lang w:val="en-US" w:eastAsia="ru-RU"/>
              </w:rPr>
              <w:t xml:space="preserve"> }}</w:t>
            </w:r>
          </w:p>
        </w:tc>
        <w:tc>
          <w:tcPr>
            <w:tcW w:w="1196" w:type="dxa"/>
            <w:tcBorders>
              <w:top w:val="single" w:sz="4" w:space="0" w:color="auto"/>
              <w:bottom w:val="single" w:sz="4" w:space="0" w:color="auto"/>
            </w:tcBorders>
          </w:tcPr>
          <w:p w14:paraId="6AD320AB" w14:textId="77777777" w:rsidR="00541898" w:rsidRPr="00541898" w:rsidRDefault="00541898" w:rsidP="00C62D0D">
            <w:r>
              <w:t xml:space="preserve">с </w:t>
            </w:r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start_at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  <w:tc>
          <w:tcPr>
            <w:tcW w:w="1197" w:type="dxa"/>
            <w:tcBorders>
              <w:top w:val="single" w:sz="4" w:space="0" w:color="auto"/>
              <w:bottom w:val="single" w:sz="4" w:space="0" w:color="auto"/>
            </w:tcBorders>
          </w:tcPr>
          <w:p w14:paraId="40992C8B" w14:textId="77777777" w:rsidR="00541898" w:rsidRPr="00541898" w:rsidRDefault="00B20358" w:rsidP="00C62D0D">
            <w:r>
              <w:t>по</w:t>
            </w:r>
            <w:r w:rsidR="00541898">
              <w:t xml:space="preserve"> </w:t>
            </w:r>
            <w:r w:rsidR="00541898">
              <w:rPr>
                <w:lang w:val="en-US"/>
              </w:rPr>
              <w:t xml:space="preserve">{{ </w:t>
            </w:r>
            <w:proofErr w:type="spellStart"/>
            <w:r w:rsidR="00541898">
              <w:rPr>
                <w:lang w:val="en-US"/>
              </w:rPr>
              <w:t>end_at</w:t>
            </w:r>
            <w:proofErr w:type="spellEnd"/>
            <w:r w:rsidR="00541898">
              <w:rPr>
                <w:lang w:val="en-US"/>
              </w:rPr>
              <w:t xml:space="preserve"> }}</w:t>
            </w:r>
            <w:r w:rsidR="00541898">
              <w:t xml:space="preserve"> </w:t>
            </w:r>
          </w:p>
        </w:tc>
      </w:tr>
    </w:tbl>
    <w:p w14:paraId="16F801C8" w14:textId="77777777" w:rsidR="00C62D0D" w:rsidRPr="000106DF" w:rsidRDefault="00C62D0D" w:rsidP="00C62D0D"/>
    <w:p w14:paraId="43690995" w14:textId="77777777" w:rsidR="00C62D0D" w:rsidRPr="000106DF" w:rsidRDefault="00C62D0D" w:rsidP="00C62D0D"/>
    <w:p w14:paraId="2FA16E40" w14:textId="77777777" w:rsidR="00C62D0D" w:rsidRPr="00C62D0D" w:rsidRDefault="00C62D0D" w:rsidP="00C62D0D"/>
    <w:p w14:paraId="5F0F4DE9" w14:textId="77777777" w:rsidR="00C62D0D" w:rsidRPr="00C62D0D" w:rsidRDefault="00C62D0D" w:rsidP="00C62D0D"/>
    <w:p w14:paraId="692CDA7B" w14:textId="77777777" w:rsidR="00C62D0D" w:rsidRPr="00C62D0D" w:rsidRDefault="00C62D0D" w:rsidP="00C62D0D"/>
    <w:p w14:paraId="4E1C5C25" w14:textId="41B2B2D0" w:rsidR="00C62D0D" w:rsidRPr="00D15FAE" w:rsidRDefault="00C62D0D" w:rsidP="00C62D0D">
      <w:pPr>
        <w:rPr>
          <w:lang w:val="en-US"/>
        </w:rPr>
      </w:pPr>
    </w:p>
    <w:p w14:paraId="20BD5153" w14:textId="15F95A97" w:rsidR="00B64ECF" w:rsidRDefault="0066341B" w:rsidP="00C62D0D">
      <w:pPr>
        <w:rPr>
          <w:lang w:val="en-US"/>
        </w:rPr>
      </w:pPr>
      <w:r>
        <w:rPr>
          <w:lang w:val="en-US"/>
        </w:rPr>
        <w:t>{</w:t>
      </w:r>
      <w:r w:rsidR="0012193D">
        <w:rPr>
          <w:lang w:val="en-US"/>
        </w:rPr>
        <w:t xml:space="preserve">% for image in </w:t>
      </w:r>
      <w:r>
        <w:rPr>
          <w:lang w:val="en-US"/>
        </w:rPr>
        <w:t xml:space="preserve"> images </w:t>
      </w:r>
      <w:r w:rsidR="0012193D">
        <w:rPr>
          <w:lang w:val="en-US"/>
        </w:rPr>
        <w:t>%</w:t>
      </w:r>
      <w:r>
        <w:rPr>
          <w:lang w:val="en-US"/>
        </w:rPr>
        <w:t>}</w:t>
      </w:r>
    </w:p>
    <w:p w14:paraId="37DC6BCC" w14:textId="68E80C58" w:rsidR="0012193D" w:rsidRDefault="0012193D" w:rsidP="00C62D0D">
      <w:pPr>
        <w:rPr>
          <w:lang w:val="en-US"/>
        </w:rPr>
      </w:pPr>
      <w:r>
        <w:rPr>
          <w:lang w:val="en-US"/>
        </w:rPr>
        <w:t>{{ image }}</w:t>
      </w:r>
    </w:p>
    <w:p w14:paraId="76EA2681" w14:textId="19D75DCD" w:rsidR="0012193D" w:rsidRPr="0066341B" w:rsidRDefault="0012193D" w:rsidP="00C62D0D">
      <w:pPr>
        <w:rPr>
          <w:lang w:val="en-US"/>
        </w:rPr>
      </w:pPr>
      <w:r>
        <w:rPr>
          <w:lang w:val="en-US"/>
        </w:rPr>
        <w:t xml:space="preserve">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51A70D7E" w14:textId="77777777" w:rsidR="00C62D0D" w:rsidRPr="00C62D0D" w:rsidRDefault="00C62D0D" w:rsidP="00C62D0D"/>
    <w:p w14:paraId="10BD78D0" w14:textId="77777777" w:rsidR="00C62D0D" w:rsidRPr="00C62D0D" w:rsidRDefault="00C62D0D" w:rsidP="00C62D0D"/>
    <w:p w14:paraId="4FD07577" w14:textId="77777777" w:rsidR="00C62D0D" w:rsidRPr="00C62D0D" w:rsidRDefault="00C62D0D" w:rsidP="00C62D0D"/>
    <w:p w14:paraId="0B372F06" w14:textId="77777777" w:rsidR="00C62D0D" w:rsidRPr="00C62D0D" w:rsidRDefault="00C62D0D" w:rsidP="00C62D0D"/>
    <w:p w14:paraId="5F13B605" w14:textId="77777777" w:rsidR="00C62D0D" w:rsidRPr="00C62D0D" w:rsidRDefault="00C62D0D" w:rsidP="00C62D0D"/>
    <w:p w14:paraId="123ACA8A" w14:textId="77777777" w:rsidR="00C62D0D" w:rsidRPr="00C62D0D" w:rsidRDefault="00C62D0D" w:rsidP="00C62D0D"/>
    <w:p w14:paraId="7478D91C" w14:textId="77777777" w:rsidR="00C62D0D" w:rsidRPr="00C62D0D" w:rsidRDefault="00C62D0D" w:rsidP="00C62D0D"/>
    <w:p w14:paraId="5B2E043A" w14:textId="77777777" w:rsidR="00C62D0D" w:rsidRPr="00C62D0D" w:rsidRDefault="00C62D0D" w:rsidP="00C62D0D"/>
    <w:p w14:paraId="0F65050F" w14:textId="77777777" w:rsidR="00C62D0D" w:rsidRPr="00C62D0D" w:rsidRDefault="00C62D0D" w:rsidP="00C62D0D"/>
    <w:p w14:paraId="317FB7B6" w14:textId="77777777" w:rsidR="00C62D0D" w:rsidRPr="00C62D0D" w:rsidRDefault="00C62D0D" w:rsidP="00C62D0D"/>
    <w:p w14:paraId="0BB7A1DA" w14:textId="77777777" w:rsidR="00C62D0D" w:rsidRPr="00C62D0D" w:rsidRDefault="00C62D0D" w:rsidP="00C62D0D"/>
    <w:p w14:paraId="1EC8EEC8" w14:textId="77777777" w:rsidR="00C62D0D" w:rsidRPr="00C62D0D" w:rsidRDefault="00C62D0D" w:rsidP="00C62D0D"/>
    <w:p w14:paraId="1D7D262E" w14:textId="77777777" w:rsidR="00C62D0D" w:rsidRPr="00C62D0D" w:rsidRDefault="00C62D0D" w:rsidP="00C62D0D"/>
    <w:p w14:paraId="652E7D0A" w14:textId="77777777" w:rsidR="00C62D0D" w:rsidRPr="00C62D0D" w:rsidRDefault="00C62D0D" w:rsidP="00C62D0D"/>
    <w:p w14:paraId="437FC9AA" w14:textId="77777777" w:rsidR="00C62D0D" w:rsidRPr="00C62D0D" w:rsidRDefault="00C62D0D" w:rsidP="00C62D0D"/>
    <w:p w14:paraId="18686137" w14:textId="77777777" w:rsidR="00C62D0D" w:rsidRPr="00C62D0D" w:rsidRDefault="00C62D0D" w:rsidP="00C62D0D"/>
    <w:p w14:paraId="77664861" w14:textId="77777777" w:rsidR="00C62D0D" w:rsidRPr="00C62D0D" w:rsidRDefault="00C62D0D" w:rsidP="00C62D0D"/>
    <w:sectPr w:rsidR="00C62D0D" w:rsidRPr="00C62D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7EC459" w14:textId="77777777" w:rsidR="006A25D9" w:rsidRDefault="006A25D9" w:rsidP="000838FA">
      <w:pPr>
        <w:spacing w:after="0" w:line="240" w:lineRule="auto"/>
      </w:pPr>
      <w:r>
        <w:separator/>
      </w:r>
    </w:p>
  </w:endnote>
  <w:endnote w:type="continuationSeparator" w:id="0">
    <w:p w14:paraId="5EFDE61E" w14:textId="77777777" w:rsidR="006A25D9" w:rsidRDefault="006A25D9" w:rsidP="000838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5EB79" w14:textId="77777777" w:rsidR="006A25D9" w:rsidRDefault="006A25D9" w:rsidP="000838FA">
      <w:pPr>
        <w:spacing w:after="0" w:line="240" w:lineRule="auto"/>
      </w:pPr>
      <w:r>
        <w:separator/>
      </w:r>
    </w:p>
  </w:footnote>
  <w:footnote w:type="continuationSeparator" w:id="0">
    <w:p w14:paraId="31EEFCD7" w14:textId="77777777" w:rsidR="006A25D9" w:rsidRDefault="006A25D9" w:rsidP="000838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813B10"/>
    <w:multiLevelType w:val="hybridMultilevel"/>
    <w:tmpl w:val="50FE8C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00797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7A81"/>
    <w:rsid w:val="000106DF"/>
    <w:rsid w:val="00031072"/>
    <w:rsid w:val="000320B1"/>
    <w:rsid w:val="00047A81"/>
    <w:rsid w:val="00050837"/>
    <w:rsid w:val="00062817"/>
    <w:rsid w:val="000838FA"/>
    <w:rsid w:val="000879EE"/>
    <w:rsid w:val="00090D22"/>
    <w:rsid w:val="000A07AD"/>
    <w:rsid w:val="000B39A6"/>
    <w:rsid w:val="000D00E4"/>
    <w:rsid w:val="000D2545"/>
    <w:rsid w:val="0012193D"/>
    <w:rsid w:val="00154238"/>
    <w:rsid w:val="00160BC4"/>
    <w:rsid w:val="00173132"/>
    <w:rsid w:val="001B1ED6"/>
    <w:rsid w:val="002328D4"/>
    <w:rsid w:val="00232AA4"/>
    <w:rsid w:val="00244B94"/>
    <w:rsid w:val="00250C49"/>
    <w:rsid w:val="00251265"/>
    <w:rsid w:val="00263400"/>
    <w:rsid w:val="002977D2"/>
    <w:rsid w:val="002A068A"/>
    <w:rsid w:val="002A386D"/>
    <w:rsid w:val="002C5D56"/>
    <w:rsid w:val="002C720A"/>
    <w:rsid w:val="002C7A75"/>
    <w:rsid w:val="002E6BB9"/>
    <w:rsid w:val="003059F9"/>
    <w:rsid w:val="0030605F"/>
    <w:rsid w:val="00320E8E"/>
    <w:rsid w:val="0033007D"/>
    <w:rsid w:val="003347DD"/>
    <w:rsid w:val="00335EEA"/>
    <w:rsid w:val="003432F2"/>
    <w:rsid w:val="0034596A"/>
    <w:rsid w:val="00351DD6"/>
    <w:rsid w:val="003522B7"/>
    <w:rsid w:val="0035756E"/>
    <w:rsid w:val="00371557"/>
    <w:rsid w:val="003E395E"/>
    <w:rsid w:val="003F1A46"/>
    <w:rsid w:val="003F58A0"/>
    <w:rsid w:val="00414922"/>
    <w:rsid w:val="00436BB6"/>
    <w:rsid w:val="004370FF"/>
    <w:rsid w:val="00464255"/>
    <w:rsid w:val="004A2E47"/>
    <w:rsid w:val="004E4AFE"/>
    <w:rsid w:val="005068C5"/>
    <w:rsid w:val="00541898"/>
    <w:rsid w:val="005502D6"/>
    <w:rsid w:val="00571172"/>
    <w:rsid w:val="005A219C"/>
    <w:rsid w:val="005C39AA"/>
    <w:rsid w:val="005C41FA"/>
    <w:rsid w:val="005D7858"/>
    <w:rsid w:val="005F51A9"/>
    <w:rsid w:val="00603F9B"/>
    <w:rsid w:val="006230D0"/>
    <w:rsid w:val="0066341B"/>
    <w:rsid w:val="00675018"/>
    <w:rsid w:val="006864AB"/>
    <w:rsid w:val="006A25D9"/>
    <w:rsid w:val="006B7827"/>
    <w:rsid w:val="006C0DF1"/>
    <w:rsid w:val="006C1DB5"/>
    <w:rsid w:val="006C30EF"/>
    <w:rsid w:val="006D283A"/>
    <w:rsid w:val="006D2943"/>
    <w:rsid w:val="006F5379"/>
    <w:rsid w:val="0071673D"/>
    <w:rsid w:val="00754607"/>
    <w:rsid w:val="00754C8B"/>
    <w:rsid w:val="00787CD0"/>
    <w:rsid w:val="00795B38"/>
    <w:rsid w:val="007A01DA"/>
    <w:rsid w:val="007C598C"/>
    <w:rsid w:val="007C65B8"/>
    <w:rsid w:val="007F1EFF"/>
    <w:rsid w:val="007F46A1"/>
    <w:rsid w:val="008025CB"/>
    <w:rsid w:val="00820970"/>
    <w:rsid w:val="00894BB2"/>
    <w:rsid w:val="008A529A"/>
    <w:rsid w:val="008A795B"/>
    <w:rsid w:val="008B41D3"/>
    <w:rsid w:val="008C10BD"/>
    <w:rsid w:val="008D1012"/>
    <w:rsid w:val="008D58ED"/>
    <w:rsid w:val="008E788B"/>
    <w:rsid w:val="009133C3"/>
    <w:rsid w:val="009139BA"/>
    <w:rsid w:val="009179A2"/>
    <w:rsid w:val="00921493"/>
    <w:rsid w:val="009235A3"/>
    <w:rsid w:val="009457F1"/>
    <w:rsid w:val="009515F0"/>
    <w:rsid w:val="00975640"/>
    <w:rsid w:val="009F5225"/>
    <w:rsid w:val="00A03D69"/>
    <w:rsid w:val="00A114E9"/>
    <w:rsid w:val="00A17648"/>
    <w:rsid w:val="00A25783"/>
    <w:rsid w:val="00A263DD"/>
    <w:rsid w:val="00A5417B"/>
    <w:rsid w:val="00A87438"/>
    <w:rsid w:val="00AA6E24"/>
    <w:rsid w:val="00AC4E06"/>
    <w:rsid w:val="00AE09A9"/>
    <w:rsid w:val="00AE6C7B"/>
    <w:rsid w:val="00AF6C12"/>
    <w:rsid w:val="00B20358"/>
    <w:rsid w:val="00B411BC"/>
    <w:rsid w:val="00B53BE7"/>
    <w:rsid w:val="00B55CD0"/>
    <w:rsid w:val="00B63595"/>
    <w:rsid w:val="00B64ECF"/>
    <w:rsid w:val="00B73C58"/>
    <w:rsid w:val="00B766EC"/>
    <w:rsid w:val="00BB0DBF"/>
    <w:rsid w:val="00BB7612"/>
    <w:rsid w:val="00BC65D6"/>
    <w:rsid w:val="00BF16EF"/>
    <w:rsid w:val="00BF2636"/>
    <w:rsid w:val="00C31054"/>
    <w:rsid w:val="00C31693"/>
    <w:rsid w:val="00C326AA"/>
    <w:rsid w:val="00C4744F"/>
    <w:rsid w:val="00C53C2F"/>
    <w:rsid w:val="00C56A7E"/>
    <w:rsid w:val="00C62D0D"/>
    <w:rsid w:val="00C70C71"/>
    <w:rsid w:val="00C83A41"/>
    <w:rsid w:val="00C92FFE"/>
    <w:rsid w:val="00CA0D31"/>
    <w:rsid w:val="00CA3AA9"/>
    <w:rsid w:val="00CA485F"/>
    <w:rsid w:val="00CB2582"/>
    <w:rsid w:val="00CC6CB3"/>
    <w:rsid w:val="00CE3642"/>
    <w:rsid w:val="00D04BC4"/>
    <w:rsid w:val="00D15FAE"/>
    <w:rsid w:val="00D60C89"/>
    <w:rsid w:val="00D82233"/>
    <w:rsid w:val="00D92109"/>
    <w:rsid w:val="00DA42FF"/>
    <w:rsid w:val="00DC1D8B"/>
    <w:rsid w:val="00E048E9"/>
    <w:rsid w:val="00E07762"/>
    <w:rsid w:val="00E24111"/>
    <w:rsid w:val="00E32B86"/>
    <w:rsid w:val="00E51C2A"/>
    <w:rsid w:val="00E51FF6"/>
    <w:rsid w:val="00E52BDF"/>
    <w:rsid w:val="00E9429F"/>
    <w:rsid w:val="00EB2C0E"/>
    <w:rsid w:val="00EC0741"/>
    <w:rsid w:val="00EE3188"/>
    <w:rsid w:val="00EF2E39"/>
    <w:rsid w:val="00F03EE7"/>
    <w:rsid w:val="00F2264C"/>
    <w:rsid w:val="00F321BA"/>
    <w:rsid w:val="00F37770"/>
    <w:rsid w:val="00F4748F"/>
    <w:rsid w:val="00F47E27"/>
    <w:rsid w:val="00F613F8"/>
    <w:rsid w:val="00F826B9"/>
    <w:rsid w:val="00F91564"/>
    <w:rsid w:val="00F93E74"/>
    <w:rsid w:val="00F957BD"/>
    <w:rsid w:val="00FB05E3"/>
    <w:rsid w:val="00FC2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64E81"/>
  <w15:docId w15:val="{61EFEA96-0E12-42C4-80DA-D94AE02FE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838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838FA"/>
  </w:style>
  <w:style w:type="paragraph" w:styleId="a5">
    <w:name w:val="footer"/>
    <w:basedOn w:val="a"/>
    <w:link w:val="a6"/>
    <w:uiPriority w:val="99"/>
    <w:unhideWhenUsed/>
    <w:rsid w:val="000838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838FA"/>
  </w:style>
  <w:style w:type="table" w:styleId="a7">
    <w:name w:val="Table Grid"/>
    <w:basedOn w:val="a1"/>
    <w:uiPriority w:val="59"/>
    <w:rsid w:val="00754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2977D2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6C30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C30EF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14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5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2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61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00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49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7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50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2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6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91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2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2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88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5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7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15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42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75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65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51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7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48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6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8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22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8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4</Pages>
  <Words>658</Words>
  <Characters>3752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kudi</dc:creator>
  <cp:keywords/>
  <dc:description/>
  <cp:lastModifiedBy>Павел Иванов</cp:lastModifiedBy>
  <cp:revision>160</cp:revision>
  <dcterms:created xsi:type="dcterms:W3CDTF">2023-07-09T12:32:00Z</dcterms:created>
  <dcterms:modified xsi:type="dcterms:W3CDTF">2025-07-06T09:28:00Z</dcterms:modified>
</cp:coreProperties>
</file>