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C5182" w14:textId="7D07B048" w:rsidR="4FFB778C" w:rsidRDefault="4FFB778C" w:rsidP="4FFB778C">
      <w:pPr>
        <w:jc w:val="center"/>
        <w:rPr>
          <w:rFonts w:ascii="Times New Roman" w:eastAsia="Times New Roman" w:hAnsi="Times New Roman" w:cs="Times New Roman"/>
        </w:rPr>
      </w:pPr>
      <w:r w:rsidRPr="4FFB778C">
        <w:rPr>
          <w:rFonts w:ascii="Times New Roman" w:eastAsia="Times New Roman" w:hAnsi="Times New Roman" w:cs="Times New Roman"/>
        </w:rPr>
        <w:t xml:space="preserve"> </w:t>
      </w:r>
      <w:r w:rsidRPr="4FFB778C">
        <w:rPr>
          <w:rFonts w:ascii="Times New Roman" w:eastAsia="Times New Roman" w:hAnsi="Times New Roman" w:cs="Times New Roman"/>
          <w:sz w:val="36"/>
          <w:szCs w:val="36"/>
        </w:rPr>
        <w:t>Wniosek o rezerwacje sal</w:t>
      </w:r>
    </w:p>
    <w:p w14:paraId="41945F35" w14:textId="3F67D06B" w:rsidR="4FFB778C" w:rsidRDefault="4FFB778C" w:rsidP="4FFB778C">
      <w:pPr>
        <w:jc w:val="center"/>
        <w:rPr>
          <w:rFonts w:ascii="Times New Roman" w:eastAsia="Times New Roman" w:hAnsi="Times New Roman" w:cs="Times New Roman"/>
        </w:rPr>
      </w:pPr>
      <w:r w:rsidRPr="4FFB778C">
        <w:rPr>
          <w:rFonts w:ascii="Times New Roman" w:eastAsia="Times New Roman" w:hAnsi="Times New Roman" w:cs="Times New Roman"/>
        </w:rPr>
        <w:t xml:space="preserve"> </w:t>
      </w:r>
    </w:p>
    <w:p w14:paraId="64E05FF0" w14:textId="6CC45A3A" w:rsidR="4FFB778C" w:rsidRDefault="4FFB778C" w:rsidP="4FFB778C">
      <w:pPr>
        <w:jc w:val="both"/>
        <w:rPr>
          <w:rFonts w:ascii="Times New Roman" w:eastAsia="Times New Roman" w:hAnsi="Times New Roman" w:cs="Times New Roman"/>
        </w:rPr>
      </w:pPr>
      <w:r w:rsidRPr="4FFB778C">
        <w:rPr>
          <w:rFonts w:ascii="Times New Roman" w:eastAsia="Times New Roman" w:hAnsi="Times New Roman" w:cs="Times New Roman"/>
        </w:rPr>
        <w:t>Proszę o rezerwacje sal od 11.03.2017 do końca semestru w każdą sobotę dla Studenckiego Koła Naukowego Junior .NET PŚ. Wnioskowane sale:</w:t>
      </w:r>
    </w:p>
    <w:p w14:paraId="68CCB635" w14:textId="0043AB4D" w:rsidR="4FFB778C" w:rsidRDefault="4FFB778C" w:rsidP="4FFB778C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4FFB778C">
        <w:rPr>
          <w:rFonts w:ascii="Times New Roman" w:eastAsia="Times New Roman" w:hAnsi="Times New Roman" w:cs="Times New Roman"/>
        </w:rPr>
        <w:t>Aula C – od 10:00 do 11:30.</w:t>
      </w:r>
    </w:p>
    <w:p w14:paraId="101FA095" w14:textId="27792580" w:rsidR="4FFB778C" w:rsidRDefault="5D176866" w:rsidP="5D176866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5D176866">
        <w:rPr>
          <w:rFonts w:ascii="Times New Roman" w:eastAsia="Times New Roman" w:hAnsi="Times New Roman" w:cs="Times New Roman"/>
        </w:rPr>
        <w:t>Laboratorium 527 – od 11:30 do 13:00</w:t>
      </w:r>
    </w:p>
    <w:p w14:paraId="53257781" w14:textId="4086BFC8" w:rsidR="4FFB778C" w:rsidRDefault="5D176866" w:rsidP="5D176866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5D176866">
        <w:rPr>
          <w:rFonts w:ascii="Times New Roman" w:eastAsia="Times New Roman" w:hAnsi="Times New Roman" w:cs="Times New Roman"/>
        </w:rPr>
        <w:t xml:space="preserve">Laboratorium 528 – od 11:30 do 13:00 </w:t>
      </w:r>
    </w:p>
    <w:p w14:paraId="162196CF" w14:textId="4236D4BF" w:rsidR="4FFB778C" w:rsidRDefault="4FFB778C" w:rsidP="4FFB778C">
      <w:pPr>
        <w:jc w:val="both"/>
        <w:rPr>
          <w:rFonts w:ascii="Times New Roman" w:eastAsia="Times New Roman" w:hAnsi="Times New Roman" w:cs="Times New Roman"/>
        </w:rPr>
      </w:pPr>
      <w:r w:rsidRPr="4FFB778C">
        <w:rPr>
          <w:rFonts w:ascii="Times New Roman" w:eastAsia="Times New Roman" w:hAnsi="Times New Roman" w:cs="Times New Roman"/>
        </w:rPr>
        <w:t>Koło naukowe będzie prowadzić cotygodniowe zajęcia/spotkania grupy w wyżej wymienionych salach.</w:t>
      </w:r>
    </w:p>
    <w:p w14:paraId="79C0B04A" w14:textId="34ECD11C" w:rsidR="4FFB778C" w:rsidRDefault="4FFB778C" w:rsidP="4FFB778C">
      <w:pPr>
        <w:jc w:val="both"/>
        <w:rPr>
          <w:rFonts w:ascii="Times New Roman" w:eastAsia="Times New Roman" w:hAnsi="Times New Roman" w:cs="Times New Roman"/>
        </w:rPr>
      </w:pPr>
      <w:r w:rsidRPr="4FFB778C">
        <w:rPr>
          <w:rFonts w:ascii="Times New Roman" w:eastAsia="Times New Roman" w:hAnsi="Times New Roman" w:cs="Times New Roman"/>
        </w:rPr>
        <w:t xml:space="preserve">Osobą odpowiedzialną za sale będzie przewodniczący studenckiego koła naukowego Pan Bartosz Kowalski. </w:t>
      </w:r>
    </w:p>
    <w:p w14:paraId="162D55A7" w14:textId="77777777" w:rsidR="00145F87" w:rsidRPr="00250D55" w:rsidRDefault="00145F87" w:rsidP="00145F87">
      <w:pPr>
        <w:ind w:left="708" w:firstLine="5671"/>
        <w:rPr>
          <w:sz w:val="24"/>
        </w:rPr>
      </w:pPr>
      <w:r w:rsidRPr="00250D55">
        <w:rPr>
          <w:sz w:val="24"/>
        </w:rPr>
        <w:t>Z wyrazami szacunku</w:t>
      </w:r>
    </w:p>
    <w:p w14:paraId="643BAF39" w14:textId="77777777" w:rsidR="00145F87" w:rsidRPr="00250D55" w:rsidRDefault="00145F87" w:rsidP="00145F87">
      <w:pPr>
        <w:ind w:left="708" w:firstLine="5671"/>
        <w:rPr>
          <w:sz w:val="24"/>
        </w:rPr>
      </w:pPr>
    </w:p>
    <w:p w14:paraId="60BE0974" w14:textId="5ABDC7CF" w:rsidR="00145F87" w:rsidRPr="00250D55" w:rsidRDefault="00145F87" w:rsidP="00145F87">
      <w:pPr>
        <w:spacing w:after="100" w:afterAutospacing="1"/>
        <w:ind w:left="708" w:firstLine="5671"/>
        <w:contextualSpacing/>
        <w:rPr>
          <w:sz w:val="24"/>
          <w:szCs w:val="24"/>
        </w:rPr>
      </w:pPr>
      <w:r w:rsidRPr="00250D55">
        <w:rPr>
          <w:sz w:val="24"/>
          <w:szCs w:val="24"/>
        </w:rPr>
        <w:t>………………………</w:t>
      </w:r>
      <w:r>
        <w:rPr>
          <w:sz w:val="24"/>
          <w:szCs w:val="24"/>
        </w:rPr>
        <w:t>……………</w:t>
      </w:r>
      <w:r w:rsidRPr="00250D55">
        <w:rPr>
          <w:sz w:val="24"/>
          <w:szCs w:val="24"/>
        </w:rPr>
        <w:t xml:space="preserve">  </w:t>
      </w:r>
    </w:p>
    <w:p w14:paraId="757D889F" w14:textId="77777777" w:rsidR="00145F87" w:rsidRPr="00250D55" w:rsidRDefault="00145F87" w:rsidP="00145F87">
      <w:pPr>
        <w:spacing w:after="100" w:afterAutospacing="1"/>
        <w:ind w:left="5954"/>
        <w:contextualSpacing/>
        <w:jc w:val="center"/>
        <w:rPr>
          <w:sz w:val="24"/>
        </w:rPr>
      </w:pPr>
      <w:r w:rsidRPr="00250D55">
        <w:rPr>
          <w:sz w:val="24"/>
        </w:rPr>
        <w:t>dr inż. Krzysztof Simiński</w:t>
      </w:r>
    </w:p>
    <w:p w14:paraId="6BEF21A9" w14:textId="77777777" w:rsidR="00145F87" w:rsidRPr="00250D55" w:rsidRDefault="00145F87" w:rsidP="00145F87">
      <w:pPr>
        <w:ind w:left="5954"/>
        <w:jc w:val="center"/>
        <w:rPr>
          <w:sz w:val="24"/>
        </w:rPr>
      </w:pPr>
      <w:bookmarkStart w:id="0" w:name="_GoBack"/>
      <w:bookmarkEnd w:id="0"/>
      <w:r w:rsidRPr="00250D55">
        <w:rPr>
          <w:sz w:val="24"/>
        </w:rPr>
        <w:t>Opiekun SKN</w:t>
      </w:r>
      <w:r w:rsidRPr="00250D55">
        <w:rPr>
          <w:sz w:val="24"/>
        </w:rPr>
        <w:br/>
        <w:t>Junior .NET PŚ</w:t>
      </w:r>
    </w:p>
    <w:p w14:paraId="6E887A02" w14:textId="04BD91AC" w:rsidR="00145F87" w:rsidRPr="00250D55" w:rsidRDefault="00145F87" w:rsidP="00145F87">
      <w:pPr>
        <w:rPr>
          <w:sz w:val="24"/>
        </w:rPr>
      </w:pPr>
    </w:p>
    <w:p w14:paraId="53A84820" w14:textId="498E9AD6" w:rsidR="00145F87" w:rsidRPr="00250D55" w:rsidRDefault="00145F87" w:rsidP="00145F87">
      <w:pPr>
        <w:spacing w:after="100" w:afterAutospacing="1"/>
        <w:ind w:left="708" w:firstLine="5671"/>
        <w:contextualSpacing/>
        <w:rPr>
          <w:sz w:val="24"/>
          <w:szCs w:val="24"/>
        </w:rPr>
      </w:pPr>
      <w:r w:rsidRPr="00250D55">
        <w:rPr>
          <w:sz w:val="24"/>
          <w:szCs w:val="24"/>
        </w:rPr>
        <w:t>……………………….</w:t>
      </w:r>
      <w:r>
        <w:rPr>
          <w:sz w:val="24"/>
          <w:szCs w:val="24"/>
        </w:rPr>
        <w:t>.……..…..</w:t>
      </w:r>
    </w:p>
    <w:p w14:paraId="79E3C3B8" w14:textId="77777777" w:rsidR="00145F87" w:rsidRPr="00250D55" w:rsidRDefault="00145F87" w:rsidP="00145F87">
      <w:pPr>
        <w:spacing w:after="100" w:afterAutospacing="1"/>
        <w:ind w:left="5954"/>
        <w:contextualSpacing/>
        <w:jc w:val="center"/>
        <w:rPr>
          <w:sz w:val="24"/>
        </w:rPr>
      </w:pPr>
      <w:r w:rsidRPr="00250D55">
        <w:rPr>
          <w:sz w:val="24"/>
        </w:rPr>
        <w:t>Bartosz Kowalski</w:t>
      </w:r>
    </w:p>
    <w:p w14:paraId="31D870B7" w14:textId="77777777" w:rsidR="00145F87" w:rsidRPr="00250D55" w:rsidRDefault="00145F87" w:rsidP="00145F87">
      <w:pPr>
        <w:ind w:left="5954"/>
        <w:jc w:val="center"/>
        <w:rPr>
          <w:sz w:val="24"/>
        </w:rPr>
      </w:pPr>
      <w:r w:rsidRPr="00250D55">
        <w:rPr>
          <w:sz w:val="24"/>
        </w:rPr>
        <w:t>Przewodniczący SKN</w:t>
      </w:r>
      <w:r w:rsidRPr="00250D55">
        <w:rPr>
          <w:sz w:val="24"/>
        </w:rPr>
        <w:br/>
        <w:t>Junior .NET PŚ</w:t>
      </w:r>
    </w:p>
    <w:p w14:paraId="656A6CAD" w14:textId="62876313" w:rsidR="00145F87" w:rsidRPr="4FFB778C" w:rsidRDefault="00145F87" w:rsidP="00145F87">
      <w:pPr>
        <w:jc w:val="right"/>
        <w:rPr>
          <w:rFonts w:ascii="Times New Roman" w:eastAsia="Times New Roman" w:hAnsi="Times New Roman" w:cs="Times New Roman"/>
          <w:i/>
          <w:iCs/>
        </w:rPr>
      </w:pPr>
    </w:p>
    <w:p w14:paraId="5E14FD6A" w14:textId="74810F1A" w:rsidR="4FFB778C" w:rsidRDefault="4FFB778C" w:rsidP="4FFB778C">
      <w:pPr>
        <w:ind w:left="4245" w:firstLine="705"/>
        <w:jc w:val="right"/>
        <w:rPr>
          <w:rFonts w:ascii="Times New Roman" w:eastAsia="Times New Roman" w:hAnsi="Times New Roman" w:cs="Times New Roman"/>
        </w:rPr>
      </w:pPr>
      <w:r w:rsidRPr="4FFB778C">
        <w:rPr>
          <w:rFonts w:ascii="Times New Roman" w:eastAsia="Times New Roman" w:hAnsi="Times New Roman" w:cs="Times New Roman"/>
        </w:rPr>
        <w:t xml:space="preserve"> </w:t>
      </w:r>
    </w:p>
    <w:p w14:paraId="32ABB596" w14:textId="02B9F879" w:rsidR="4FFB778C" w:rsidRDefault="4FFB778C" w:rsidP="4FFB778C">
      <w:pPr>
        <w:rPr>
          <w:rFonts w:ascii="Times New Roman" w:eastAsia="Times New Roman" w:hAnsi="Times New Roman" w:cs="Times New Roman"/>
        </w:rPr>
      </w:pPr>
    </w:p>
    <w:sectPr w:rsidR="4FFB7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04AD6"/>
    <w:multiLevelType w:val="hybridMultilevel"/>
    <w:tmpl w:val="593A9A68"/>
    <w:lvl w:ilvl="0" w:tplc="13C84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3C0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3A6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AA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41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04A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1E4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7C6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5C5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FB778C"/>
    <w:rsid w:val="00145F87"/>
    <w:rsid w:val="4FFB778C"/>
    <w:rsid w:val="5D17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067D"/>
  <w15:chartTrackingRefBased/>
  <w15:docId w15:val="{3E87F9DF-068E-4C8E-83D4-3489340B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Kowalski</dc:creator>
  <cp:keywords/>
  <dc:description/>
  <cp:lastModifiedBy>Bartosz Kowalski</cp:lastModifiedBy>
  <cp:revision>2</cp:revision>
  <dcterms:created xsi:type="dcterms:W3CDTF">2017-03-15T12:25:00Z</dcterms:created>
  <dcterms:modified xsi:type="dcterms:W3CDTF">2017-03-15T12:25:00Z</dcterms:modified>
</cp:coreProperties>
</file>