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 una función f_listado_categorias() que devuelva varchar(600) con el código HTML de una tabla con dos columnas: código y categoría, con los datos que aparecen en la base de datos.</w:t>
      </w:r>
    </w:p>
    <w:p w:rsidR="00000000" w:rsidDel="00000000" w:rsidP="00000000" w:rsidRDefault="00000000" w:rsidRPr="00000000" w14:paraId="00000002">
      <w:pPr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9588" cy="1033676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033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  <w:t xml:space="preserve">TABLA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3. Nuestro comercio ha ganado mucho dinero y no sabe qué hacer con él. Por lo que ha decidido repartir una gratificación a los empleados, usando el siguiente criterio:</w:t>
        <w:br w:type="textWrapping"/>
        <w:t xml:space="preserve">    </w:t>
        <w:br w:type="textWrapping"/>
        <w:t xml:space="preserve">    * Un 10% sobre las ventas realizadas a los empleados que han vendido más que el promedio de ventas realizadas por empleado</w:t>
      </w:r>
    </w:p>
    <w:p w:rsidR="00000000" w:rsidDel="00000000" w:rsidP="00000000" w:rsidRDefault="00000000" w:rsidRPr="00000000" w14:paraId="00000009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     * Un 5% sobre las ventas realizadas a los empleados que NO han vendido más que el promedio de ventas realizadas por empleado</w:t>
        <w:br w:type="textWrapping"/>
        <w:br w:type="textWrapping"/>
        <w:t xml:space="preserve">Para ello, hay que crear dos nuevas columnas, llamadas: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240" w:lineRule="auto"/>
        <w:ind w:left="11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gratificación: importe de la gratificación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240" w:before="0" w:beforeAutospacing="0" w:lineRule="auto"/>
        <w:ind w:left="11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pct_gratificacion : porcentaje (5 ó 10)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PACTO GRATIFICACION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 PARA REALIZARLO: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Calcular el promedio de ventas por empleado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788341" cy="1851561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341" cy="1851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693236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693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0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Consultar los empleados, con el importe de ventas que ha realizado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cada empleado:</w:t>
      </w:r>
    </w:p>
    <w:p w:rsidR="00000000" w:rsidDel="00000000" w:rsidP="00000000" w:rsidRDefault="00000000" w:rsidRPr="00000000" w14:paraId="0000001C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¿El importe de ventas del empleado &gt; promedio?</w:t>
      </w:r>
    </w:p>
    <w:p w:rsidR="00000000" w:rsidDel="00000000" w:rsidP="00000000" w:rsidRDefault="00000000" w:rsidRPr="00000000" w14:paraId="0000001D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SI: Aplicar un 10%</w:t>
      </w:r>
    </w:p>
    <w:p w:rsidR="00000000" w:rsidDel="00000000" w:rsidP="00000000" w:rsidRDefault="00000000" w:rsidRPr="00000000" w14:paraId="0000001E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NO: Aplicar un 5%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EQUIPOS DE FÚTBOL: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Crear un procedimiento denominado sp_actualizar_puntuacion que, usando un cursor, actualice las siguientes columnas de la tabla equipo: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goles_favor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goles_contra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00463" cy="1657807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657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Dentro del procedimiento: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48213" cy="209016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09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partidos_ganados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partidos_empatados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partidos_perdidos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48288" cy="3829877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829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puntos: 3 puntos por cada partido ganado, 1 punto por cada partido empatado, 0 puntos por partido perdido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 un procedimiento llamado: sp_realizar_operaciones que, mediante un cursor, recorra todas las operaciones de la tabla y realice lo siguiente:</w:t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operación="suma", hace que resultado=valor1 + valor2</w:t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operación="resta", hace que resultado=valor1 - valor2</w:t>
      </w:r>
    </w:p>
    <w:p w:rsidR="00000000" w:rsidDel="00000000" w:rsidP="00000000" w:rsidRDefault="00000000" w:rsidRPr="00000000" w14:paraId="00000049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operación="producto", hace que resultado=valor1 * valor2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OPERACION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83135" cy="40436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135" cy="40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31451" cy="295751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451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crea una tabla de nombre personal con las columnas: id_personal, nombre, salario, pct_gratificacion, gratificacion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Mediante un cursor, rellena la columna gratificacion usando el pct_gratificacion sobre el salario (porcentaje de gratificación sobre el salario) 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22197" cy="4761737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197" cy="476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PORCENTAJE DE SALARIO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Finalmente, debes crear un procedimiento que realice lo siguiente: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Mediante un cursor, recorra todas las infracciones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Localiza el id_vehiculo, usando la matrícula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54946" cy="101265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946" cy="101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Calcula el exceso de velocidad del vehículo (v_vehiculo - v_maxima) y busca la gravedad de la infracción y el importe de la sanción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Inserta una SANCIÓN con los datos encontrados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 la información del PROPIETARIO, añadiendo uno al NUMERO_SANCIONES y la cantidad adecuada al IMPORTE_TOTAL_SANCIONES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El procedimiento a crear se denomina sp_generar_recibos() y realiza lo siguiente: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Mediante un cursor, selecciona todos los clientes Inserta una fila en la tabla RECIBOS, teniendo en cuenta que: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 importe_PLAN es el correspondiente al PLAN del cliente</w:t>
        <w:br w:type="textWrapping"/>
        <w:t xml:space="preserve">Si el cliente tiene algún PCT_DESCUENTO, se aplica ese porcentaje de descuento. Se rellena en RECBO el PCT_DESCUENTO y IMPORTE_DESCUENTO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 Importe_RECIBO = IMPORTE_PLAN - IMPORTE_DESCUENTO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ULTIMO NUMERO</w:t>
      </w:r>
    </w:p>
    <w:p w:rsidR="00000000" w:rsidDel="00000000" w:rsidP="00000000" w:rsidRDefault="00000000" w:rsidRPr="00000000" w14:paraId="0000006D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Crear un procedimiento llamado sp_emitir_recibos(a_fecha date) que recibe un argumento de tipo fecha y que realiza los siguientes pasos: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Busca el último número de recibo_ivtm emitido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Mediante un cursor, recorre todos los vehículos e inserta en la tabla recibos_ivtm, numerando los recibos a partir del último emitido. EL importe, será igual para todos: 100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05285" cy="326831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285" cy="326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67338" cy="3730009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730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w1vturb1ehi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Función f_abrir_mesa(a_cod_mesa char(2)) return 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Esta función tiene como objeto abrir la mesa. Para ello, realiza las siguientes acciones:</w:t>
      </w:r>
    </w:p>
    <w:p w:rsidR="00000000" w:rsidDel="00000000" w:rsidP="00000000" w:rsidRDefault="00000000" w:rsidRPr="00000000" w14:paraId="00000074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 indicada como argumento exista. Si no existe, la función devuelve -1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 no esté abierta (abierta='N'). Si estuviera abierta, devuelve -2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 el registro de la mesa indicado, poniendo abierta='S'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Inserta un TICKET, indicando el cod_mesa, y abierto='S'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Tras insertar el TICKET, devuelve el valor de la función de sistema last_insert_id() que permite obtener el ID_TICKET del nuevo ticket insertado</w:t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05350" cy="425767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ABRIR MESA</w:t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ydrhzp7k9rn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Inventar comandas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Cuando tengas creada la BD y también hayas creado la función f_abrir_mesa, utiliza este fichero, que contiene un procedimiento llamado sp_invernta_comanda(a_cod_mesa):</w:t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2063" cy="4271654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427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10063" cy="115415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15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jpxx4cj2qwb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Función f_cerar_mesa(a_cod_mesa char(2)) return decimal(10,2)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Esta función tiene como objeto cerrar la mesa. Para ello, realiza las siguientes acciones: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 indicada como argumento exista. Si no existe, la función devuelve -1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 esté abierta (abierta='S'). Si estuviera cerrada, devuelve -2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 el registro de la mesa indicado, poniendo abierta='N'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Obtiene el id_ticket de la mesa (max(id_ticket) from ticket where abierto='S' and cod_mesa=...)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Añade tantos ticket_detalle como sean necesarios, usando las comanda_detalle de la mesa indicada.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Ten en cuenta que todos los campos de ticket_detalle deben estar completamente rellenos, así como los importes totales del ticket.</w:t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 el ticket y lo cierra (abierto='N')</w:t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retorna el importe_total del 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4867275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w1vx4mqsgsz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Función f_ingreso(a_cod_entidad, a_cod_oficina, a_num_cuenta, a_importe)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devuelve INTEGER.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realiza las siguientes operaciones: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existe la cuenta indicada. Si no existe, la función retorna -1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actualiza el SALDO de la cuenta, incrementándolo en a_importe.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inserta una fila en la tabla MOVIMIENTO, usando la fecha actual curdate()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retorna el ID_MOVIMIENTO (que se obtiene usando LAST_INSERT_ID())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00630" cy="3104624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630" cy="3104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84b12qc8mfr" w:id="4"/>
      <w:bookmarkEnd w:id="4"/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4514850" cy="4095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fbb69ik152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iig9g1p43w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sehynw70bi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6o2se39rf2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buoa3dwd9k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pt25wy4ee6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901vhuuy1rl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Función f_retirada(a_cod_entidad, a_cod_oficina, a_num_cuenta, a_importe)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devuelve INTEGER.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realiza las siguientes operaciones: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existe la cuenta indicada. Si no existe, la función retorna -1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el saldo sea suficiente saldo &gt;= a_importe. Si no es suficiente, la función retorna -2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actualiza el SALDO de la cuenta, disminuyendo en a_importe.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inserta una fila en la tabla MOVIMIENTO, usando la fecha actual curdate() y apuntando el IMPORTE que se retira en negativo.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retorna el ID_MOVIMIENTO (que se obtiene usando LAST_INSERT_ID())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52438" cy="4011499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2438" cy="401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72013" cy="146679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46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Podemos ver como le resta 2000 a su salario</w:t>
      </w:r>
    </w:p>
    <w:p w:rsidR="00000000" w:rsidDel="00000000" w:rsidP="00000000" w:rsidRDefault="00000000" w:rsidRPr="00000000" w14:paraId="000000B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ylkkb1qztue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Función f_cambiar_mesa(a_cod_mesa_origen, a_cod_mesa_destino char(2)) return int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mesa_origen indicada como argumento exista. Si no existe, la función devuelve -1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mesa_origen  esté abierta (abierta='S'). Si estuviera cerrada, devuelve -2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mesa_destino indicada como argumento exista. Si no existe, la función devuelve -3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la mesa_destino no esté abierta (abierta='N'). Si estuviera abierta, devuelve -4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Obtiene el id_ticket de la mesa_origen (max(id_ticket) from ticket where abierto='S' and cod_mesa=...)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Cambia el cod_mesa de las comandas de dicho ticket desde a_cod_mesa_origen a a_cod_mesa_destino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Cambia cod_mesa de dicho ticket desde a_cod_mesa_origen a a_cod_mesa_destino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Cierra la mesa_origen, cambiando abierta='S' a abierta='N'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devuelve el ID_TICKET de la mesa</w:t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05538" cy="4775008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477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2tcrmacens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cpigtikmb7o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Función f_descuento_ticket(a_id_ticket integer, a_pct_descuento decimal(4,2)) return decimal(10,2)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Esta función aplica el porcentaje de descuento indicado al ticket indicado. Para ello, calcula importe_descuento como resultado de aplicar el pct al importe bruto.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a_id_ticket exista,  Si no existe, la función devuelve -1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devuelve el importe_descuento de dicho ticket.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función f_add_producto(a_nombre, a_cantidad, a_precio) returns int</w:t>
      </w:r>
    </w:p>
    <w:p w:rsidR="00000000" w:rsidDel="00000000" w:rsidP="00000000" w:rsidRDefault="00000000" w:rsidRPr="00000000" w14:paraId="000000D4">
      <w:pPr>
        <w:numPr>
          <w:ilvl w:val="1"/>
          <w:numId w:val="16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comprueba si ya existe un producto con el a_nombre indicado.</w:t>
      </w:r>
    </w:p>
    <w:p w:rsidR="00000000" w:rsidDel="00000000" w:rsidP="00000000" w:rsidRDefault="00000000" w:rsidRPr="00000000" w14:paraId="000000D5">
      <w:pPr>
        <w:numPr>
          <w:ilvl w:val="2"/>
          <w:numId w:val="16"/>
        </w:numPr>
        <w:spacing w:after="0" w:after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existe, actualiza la cantidad sumando a_cantidad y el precio con el menor del precio existente o el indicado como argumento</w:t>
      </w:r>
    </w:p>
    <w:p w:rsidR="00000000" w:rsidDel="00000000" w:rsidP="00000000" w:rsidRDefault="00000000" w:rsidRPr="00000000" w14:paraId="000000D6">
      <w:pPr>
        <w:numPr>
          <w:ilvl w:val="2"/>
          <w:numId w:val="16"/>
        </w:numPr>
        <w:spacing w:after="0" w:after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no existe, se inserta el producto con los datos proporcionados como argumento</w:t>
      </w:r>
    </w:p>
    <w:p w:rsidR="00000000" w:rsidDel="00000000" w:rsidP="00000000" w:rsidRDefault="00000000" w:rsidRPr="00000000" w14:paraId="000000D7">
      <w:pPr>
        <w:numPr>
          <w:ilvl w:val="2"/>
          <w:numId w:val="16"/>
        </w:numPr>
        <w:spacing w:after="24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 ambos casos, devuelve el id_producto (el existente o el last_insert_id, según corresponda)</w:t>
      </w:r>
    </w:p>
    <w:p w:rsidR="00000000" w:rsidDel="00000000" w:rsidP="00000000" w:rsidRDefault="00000000" w:rsidRPr="00000000" w14:paraId="000000D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53833" cy="4305826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833" cy="4305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24275" cy="3905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6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función f_comprar_producto(a_id_producto, a_cantidad) returns int</w:t>
      </w:r>
    </w:p>
    <w:p w:rsidR="00000000" w:rsidDel="00000000" w:rsidP="00000000" w:rsidRDefault="00000000" w:rsidRPr="00000000" w14:paraId="000000E1">
      <w:pPr>
        <w:numPr>
          <w:ilvl w:val="1"/>
          <w:numId w:val="16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comprueba que exista el producto indicado como argumento. Si no existe, devuelve -1</w:t>
      </w:r>
    </w:p>
    <w:p w:rsidR="00000000" w:rsidDel="00000000" w:rsidP="00000000" w:rsidRDefault="00000000" w:rsidRPr="00000000" w14:paraId="000000E2">
      <w:pPr>
        <w:numPr>
          <w:ilvl w:val="1"/>
          <w:numId w:val="16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añade una fila en la tabla producto_compras, usando curdate() para la fecha</w:t>
      </w:r>
    </w:p>
    <w:p w:rsidR="00000000" w:rsidDel="00000000" w:rsidP="00000000" w:rsidRDefault="00000000" w:rsidRPr="00000000" w14:paraId="000000E3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 actualiza la cantidad en producto, sumándole a_cantidad</w:t>
      </w:r>
    </w:p>
    <w:p w:rsidR="00000000" w:rsidDel="00000000" w:rsidP="00000000" w:rsidRDefault="00000000" w:rsidRPr="00000000" w14:paraId="000000E4">
      <w:pPr>
        <w:numPr>
          <w:ilvl w:val="1"/>
          <w:numId w:val="16"/>
        </w:numPr>
        <w:spacing w:after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devuelve la nueva cantidad de producto</w:t>
      </w:r>
    </w:p>
    <w:p w:rsidR="00000000" w:rsidDel="00000000" w:rsidP="00000000" w:rsidRDefault="00000000" w:rsidRPr="00000000" w14:paraId="000000E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3048000" cy="352425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6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función f_vender_producto(a_id_producto, a_cantidad) returns int</w:t>
      </w:r>
    </w:p>
    <w:p w:rsidR="00000000" w:rsidDel="00000000" w:rsidP="00000000" w:rsidRDefault="00000000" w:rsidRPr="00000000" w14:paraId="000000F0">
      <w:pPr>
        <w:numPr>
          <w:ilvl w:val="1"/>
          <w:numId w:val="16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comprueba que exista el producto indicado como argumento. Si no existe, devuelve -1</w:t>
      </w:r>
    </w:p>
    <w:p w:rsidR="00000000" w:rsidDel="00000000" w:rsidP="00000000" w:rsidRDefault="00000000" w:rsidRPr="00000000" w14:paraId="000000F1">
      <w:pPr>
        <w:numPr>
          <w:ilvl w:val="1"/>
          <w:numId w:val="16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comprueba que la cantidad de producto indicado sea superior o igual a la indicada como argumento. Si no lo fuera, devuelve -2</w:t>
      </w:r>
    </w:p>
    <w:p w:rsidR="00000000" w:rsidDel="00000000" w:rsidP="00000000" w:rsidRDefault="00000000" w:rsidRPr="00000000" w14:paraId="000000F2">
      <w:pPr>
        <w:numPr>
          <w:ilvl w:val="1"/>
          <w:numId w:val="16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añade una fila en la tabla producto_ventas, usando curdate() para la fecha</w:t>
      </w:r>
    </w:p>
    <w:p w:rsidR="00000000" w:rsidDel="00000000" w:rsidP="00000000" w:rsidRDefault="00000000" w:rsidRPr="00000000" w14:paraId="000000F3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 actualiza la cantidad en producto, restándole a_cantidad</w:t>
      </w:r>
    </w:p>
    <w:p w:rsidR="00000000" w:rsidDel="00000000" w:rsidP="00000000" w:rsidRDefault="00000000" w:rsidRPr="00000000" w14:paraId="000000F4">
      <w:pPr>
        <w:numPr>
          <w:ilvl w:val="1"/>
          <w:numId w:val="16"/>
        </w:numPr>
        <w:spacing w:after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función devuelve la nueva cantidad de producto</w:t>
      </w:r>
    </w:p>
    <w:p w:rsidR="00000000" w:rsidDel="00000000" w:rsidP="00000000" w:rsidRDefault="00000000" w:rsidRPr="00000000" w14:paraId="000000F5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5"/>
        <w:keepNext w:val="0"/>
        <w:keepLines w:val="0"/>
        <w:spacing w:after="40" w:before="220" w:lineRule="auto"/>
        <w:rPr>
          <w:b w:val="1"/>
          <w:color w:val="000000"/>
        </w:rPr>
      </w:pPr>
      <w:bookmarkStart w:colFirst="0" w:colLast="0" w:name="_8uvovr79ymln" w:id="15"/>
      <w:bookmarkEnd w:id="15"/>
      <w:r w:rsidDel="00000000" w:rsidR="00000000" w:rsidRPr="00000000">
        <w:rPr>
          <w:b w:val="1"/>
          <w:color w:val="000000"/>
          <w:rtl w:val="0"/>
        </w:rPr>
        <w:t xml:space="preserve">BIBLIOTECA</w:t>
      </w:r>
    </w:p>
    <w:p w:rsidR="00000000" w:rsidDel="00000000" w:rsidP="00000000" w:rsidRDefault="00000000" w:rsidRPr="00000000" w14:paraId="000000F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hy8jjhxqt56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el52i4snz9lc" w:id="17"/>
      <w:bookmarkEnd w:id="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Función f_crear_usuario(a_dni, a_apellidos, a_nombre) returns int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si existe algún usuario con el mismo DNI. Si es así, la función devuelve -1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Inserta una fila en la tabla USUARIO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Devuelve el nuevo id_usuario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78820" cy="3348351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820" cy="3348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pku7gdzsarf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a7nsm74t8yul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Función f_prestar(a_id_libro, a_id_usuario, a_fecha_prestamo) returns int</w:t>
      </w:r>
    </w:p>
    <w:p w:rsidR="00000000" w:rsidDel="00000000" w:rsidP="00000000" w:rsidRDefault="00000000" w:rsidRPr="00000000" w14:paraId="00000111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exista el libro indicado. Si no es así, devuelve -1</w:t>
      </w:r>
    </w:p>
    <w:p w:rsidR="00000000" w:rsidDel="00000000" w:rsidP="00000000" w:rsidRDefault="00000000" w:rsidRPr="00000000" w14:paraId="0000011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el libro no está prestado (prestado='N'). Si estuviera prestado, devuelve -2</w:t>
      </w:r>
    </w:p>
    <w:p w:rsidR="00000000" w:rsidDel="00000000" w:rsidP="00000000" w:rsidRDefault="00000000" w:rsidRPr="00000000" w14:paraId="0000011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exista el usuario indicado. Si no es así, devuelve -3</w:t>
      </w:r>
    </w:p>
    <w:p w:rsidR="00000000" w:rsidDel="00000000" w:rsidP="00000000" w:rsidRDefault="00000000" w:rsidRPr="00000000" w14:paraId="0000011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el usuario no esté en periodo de sanción: si a_fecha_prestamo &lt;= fecha_fin_sancion, devuelve -4</w:t>
      </w:r>
    </w:p>
    <w:p w:rsidR="00000000" w:rsidDel="00000000" w:rsidP="00000000" w:rsidRDefault="00000000" w:rsidRPr="00000000" w14:paraId="0000011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Cambia el libro, poniendo prestado='S'.</w:t>
      </w:r>
    </w:p>
    <w:p w:rsidR="00000000" w:rsidDel="00000000" w:rsidP="00000000" w:rsidRDefault="00000000" w:rsidRPr="00000000" w14:paraId="0000011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Inserta una fila en PRESTAMO, con fecha_maxima = fecha_prestamo + 15 días</w:t>
      </w:r>
    </w:p>
    <w:p w:rsidR="00000000" w:rsidDel="00000000" w:rsidP="00000000" w:rsidRDefault="00000000" w:rsidRPr="00000000" w14:paraId="00000117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Devuelve id_prestamo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msy42ibtiu6" w:id="20"/>
      <w:bookmarkEnd w:id="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Función f_devolver(a_id_prestamo, a_fecha_devolucion) returns int</w:t>
      </w:r>
    </w:p>
    <w:p w:rsidR="00000000" w:rsidDel="00000000" w:rsidP="00000000" w:rsidRDefault="00000000" w:rsidRPr="00000000" w14:paraId="0000011B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exista el préstamo indicado. Si no es así, devuelve -1</w:t>
      </w:r>
    </w:p>
    <w:p w:rsidR="00000000" w:rsidDel="00000000" w:rsidP="00000000" w:rsidRDefault="00000000" w:rsidRPr="00000000" w14:paraId="0000011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Comprueba que el préstamo no esté devuelto (fecha_devolucion is null). Si estuviera devuelto, retorna -2</w:t>
      </w:r>
    </w:p>
    <w:p w:rsidR="00000000" w:rsidDel="00000000" w:rsidP="00000000" w:rsidRDefault="00000000" w:rsidRPr="00000000" w14:paraId="0000011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 el libro a prestado='N'</w:t>
      </w:r>
    </w:p>
    <w:p w:rsidR="00000000" w:rsidDel="00000000" w:rsidP="00000000" w:rsidRDefault="00000000" w:rsidRPr="00000000" w14:paraId="0000011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Actualiza el préstamo con la fecha_devolución</w:t>
      </w:r>
    </w:p>
    <w:p w:rsidR="00000000" w:rsidDel="00000000" w:rsidP="00000000" w:rsidRDefault="00000000" w:rsidRPr="00000000" w14:paraId="0000011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fecha_devolucion&gt;fecha_maxima, penaliza al usuario 1 semana sin poder coger libros (fecha_fin_sancion=fecha_devolución + 7 días)</w:t>
      </w:r>
    </w:p>
    <w:p w:rsidR="00000000" w:rsidDel="00000000" w:rsidP="00000000" w:rsidRDefault="00000000" w:rsidRPr="00000000" w14:paraId="00000120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Devuelve id_prestamo</w:t>
      </w:r>
    </w:p>
    <w:p w:rsidR="00000000" w:rsidDel="00000000" w:rsidP="00000000" w:rsidRDefault="00000000" w:rsidRPr="00000000" w14:paraId="0000012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67313" cy="385703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85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76863" cy="274202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742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5"/>
        <w:keepNext w:val="0"/>
        <w:keepLines w:val="0"/>
        <w:shd w:fill="ffffff" w:val="clear"/>
        <w:spacing w:after="40" w:before="0" w:line="288" w:lineRule="auto"/>
        <w:rPr>
          <w:b w:val="1"/>
          <w:color w:val="455a64"/>
          <w:sz w:val="20"/>
          <w:szCs w:val="20"/>
        </w:rPr>
      </w:pPr>
      <w:bookmarkStart w:colFirst="0" w:colLast="0" w:name="_zi6ry63maqiu" w:id="21"/>
      <w:bookmarkEnd w:id="21"/>
      <w:r w:rsidDel="00000000" w:rsidR="00000000" w:rsidRPr="00000000">
        <w:rPr>
          <w:b w:val="1"/>
          <w:color w:val="455a64"/>
          <w:sz w:val="20"/>
          <w:szCs w:val="20"/>
          <w:rtl w:val="0"/>
        </w:rPr>
        <w:t xml:space="preserve">Función f_reservar(a_id_libro, a_id_usuario, a_fecha_reserva) returns int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d2125"/>
          <w:rtl w:val="0"/>
        </w:rPr>
        <w:t xml:space="preserve">Comprueba que exista el libro indicado. Si no es así, devuelve -1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d2125"/>
          <w:rtl w:val="0"/>
        </w:rPr>
        <w:t xml:space="preserve">Comprueba que el libro esté en préstamo (prestado='S'). Si no estuviera prestado, devuelve -2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d2125"/>
          <w:rtl w:val="0"/>
        </w:rPr>
        <w:t xml:space="preserve">Comprueba que exista el usuario indicado. Si no es así, devuelve -3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d2125"/>
          <w:rtl w:val="0"/>
        </w:rPr>
        <w:t xml:space="preserve">Comprueba que el usuario no tenga una reserva activa sobre el libro (fecha_disponibilidad is null or fecha_fin_reserva &gt; a_fecha_reserva). Si tuviera, se devuelve -4</w:t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d2125"/>
          <w:rtl w:val="0"/>
        </w:rPr>
        <w:t xml:space="preserve">Inserta una fila en RESERVA, con fecha_reserva = a_fecha_reserva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d2125"/>
          <w:rtl w:val="0"/>
        </w:rPr>
        <w:t xml:space="preserve">Devuelve id_reserva</w:t>
      </w:r>
    </w:p>
    <w:p w:rsidR="00000000" w:rsidDel="00000000" w:rsidP="00000000" w:rsidRDefault="00000000" w:rsidRPr="00000000" w14:paraId="0000012A">
      <w:pPr>
        <w:shd w:fill="ffffff" w:val="clear"/>
        <w:spacing w:after="240" w:lineRule="auto"/>
        <w:ind w:left="0" w:firstLine="0"/>
        <w:rPr>
          <w:color w:val="1d2125"/>
        </w:rPr>
      </w:pPr>
      <w:r w:rsidDel="00000000" w:rsidR="00000000" w:rsidRPr="00000000">
        <w:rPr>
          <w:color w:val="1d2125"/>
        </w:rPr>
        <w:drawing>
          <wp:inline distB="114300" distT="114300" distL="114300" distR="114300">
            <wp:extent cx="5691188" cy="3364297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36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240" w:lineRule="auto"/>
        <w:rPr/>
      </w:pPr>
      <w:r w:rsidDel="00000000" w:rsidR="00000000" w:rsidRPr="00000000">
        <w:rPr>
          <w:color w:val="1d2125"/>
        </w:rPr>
        <w:drawing>
          <wp:inline distB="114300" distT="114300" distL="114300" distR="114300">
            <wp:extent cx="5991892" cy="3021729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892" cy="3021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5"/>
        <w:keepNext w:val="0"/>
        <w:keepLines w:val="0"/>
        <w:spacing w:after="40" w:before="0" w:line="288" w:lineRule="auto"/>
        <w:rPr>
          <w:b w:val="1"/>
          <w:color w:val="455a64"/>
          <w:sz w:val="20"/>
          <w:szCs w:val="20"/>
        </w:rPr>
      </w:pPr>
      <w:bookmarkStart w:colFirst="0" w:colLast="0" w:name="_3qh9kik8x12n" w:id="22"/>
      <w:bookmarkEnd w:id="22"/>
      <w:r w:rsidDel="00000000" w:rsidR="00000000" w:rsidRPr="00000000">
        <w:rPr>
          <w:b w:val="1"/>
          <w:color w:val="455a64"/>
          <w:sz w:val="20"/>
          <w:szCs w:val="20"/>
          <w:rtl w:val="0"/>
        </w:rPr>
        <w:t xml:space="preserve">Modificaciones a la función f_devolver</w:t>
      </w:r>
    </w:p>
    <w:p w:rsidR="00000000" w:rsidDel="00000000" w:rsidP="00000000" w:rsidRDefault="00000000" w:rsidRPr="00000000" w14:paraId="0000012D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 realizan las siguientes modificaciones a la función, después  de asignar la fecha de sanción (en su caso) y antes de devolver el id_prestamo:</w:t>
      </w:r>
    </w:p>
    <w:p w:rsidR="00000000" w:rsidDel="00000000" w:rsidP="00000000" w:rsidRDefault="00000000" w:rsidRPr="00000000" w14:paraId="0000012E">
      <w:pPr>
        <w:numPr>
          <w:ilvl w:val="0"/>
          <w:numId w:val="14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comprueba si existe una reserva para el libro que se está devolviendo. Como puede haber varias, se elige la más antigua (min(id_reserva) con fecha_reserva &lt;= fecha_devolucion and fecha_disponibilidad is null and avisado='N')</w:t>
      </w:r>
    </w:p>
    <w:p w:rsidR="00000000" w:rsidDel="00000000" w:rsidP="00000000" w:rsidRDefault="00000000" w:rsidRPr="00000000" w14:paraId="0000012F">
      <w:pPr>
        <w:numPr>
          <w:ilvl w:val="0"/>
          <w:numId w:val="14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no existe reserva, se sale de la función, devolviendo id_reserva.</w:t>
      </w:r>
    </w:p>
    <w:p w:rsidR="00000000" w:rsidDel="00000000" w:rsidP="00000000" w:rsidRDefault="00000000" w:rsidRPr="00000000" w14:paraId="00000130">
      <w:pPr>
        <w:numPr>
          <w:ilvl w:val="0"/>
          <w:numId w:val="14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 existe reserva, se modifica: se asigna la fecha_devolución a la fecha_disponibilidad y 7 días más a la fecha_fin_reserva. Se cambia avisado a 'S'</w:t>
      </w:r>
    </w:p>
    <w:p w:rsidR="00000000" w:rsidDel="00000000" w:rsidP="00000000" w:rsidRDefault="00000000" w:rsidRPr="00000000" w14:paraId="00000131">
      <w:pPr>
        <w:numPr>
          <w:ilvl w:val="0"/>
          <w:numId w:val="14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 devuelve id_reserva</w:t>
      </w:r>
    </w:p>
    <w:p w:rsidR="00000000" w:rsidDel="00000000" w:rsidP="00000000" w:rsidRDefault="00000000" w:rsidRPr="00000000" w14:paraId="0000013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562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63708" cy="383381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708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5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d2125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9.png"/><Relationship Id="rId41" Type="http://schemas.openxmlformats.org/officeDocument/2006/relationships/image" Target="media/image41.png"/><Relationship Id="rId44" Type="http://schemas.openxmlformats.org/officeDocument/2006/relationships/image" Target="media/image7.png"/><Relationship Id="rId43" Type="http://schemas.openxmlformats.org/officeDocument/2006/relationships/image" Target="media/image24.png"/><Relationship Id="rId46" Type="http://schemas.openxmlformats.org/officeDocument/2006/relationships/image" Target="media/image31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22.png"/><Relationship Id="rId47" Type="http://schemas.openxmlformats.org/officeDocument/2006/relationships/image" Target="media/image30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23.png"/><Relationship Id="rId8" Type="http://schemas.openxmlformats.org/officeDocument/2006/relationships/image" Target="media/image36.png"/><Relationship Id="rId31" Type="http://schemas.openxmlformats.org/officeDocument/2006/relationships/image" Target="media/image6.png"/><Relationship Id="rId30" Type="http://schemas.openxmlformats.org/officeDocument/2006/relationships/image" Target="media/image26.png"/><Relationship Id="rId33" Type="http://schemas.openxmlformats.org/officeDocument/2006/relationships/image" Target="media/image13.png"/><Relationship Id="rId32" Type="http://schemas.openxmlformats.org/officeDocument/2006/relationships/image" Target="media/image18.png"/><Relationship Id="rId35" Type="http://schemas.openxmlformats.org/officeDocument/2006/relationships/image" Target="media/image40.png"/><Relationship Id="rId34" Type="http://schemas.openxmlformats.org/officeDocument/2006/relationships/image" Target="media/image43.png"/><Relationship Id="rId37" Type="http://schemas.openxmlformats.org/officeDocument/2006/relationships/image" Target="media/image16.png"/><Relationship Id="rId36" Type="http://schemas.openxmlformats.org/officeDocument/2006/relationships/image" Target="media/image39.png"/><Relationship Id="rId39" Type="http://schemas.openxmlformats.org/officeDocument/2006/relationships/image" Target="media/image33.png"/><Relationship Id="rId38" Type="http://schemas.openxmlformats.org/officeDocument/2006/relationships/image" Target="media/image44.png"/><Relationship Id="rId20" Type="http://schemas.openxmlformats.org/officeDocument/2006/relationships/image" Target="media/image19.png"/><Relationship Id="rId22" Type="http://schemas.openxmlformats.org/officeDocument/2006/relationships/image" Target="media/image27.png"/><Relationship Id="rId21" Type="http://schemas.openxmlformats.org/officeDocument/2006/relationships/image" Target="media/image38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26" Type="http://schemas.openxmlformats.org/officeDocument/2006/relationships/image" Target="media/image34.png"/><Relationship Id="rId25" Type="http://schemas.openxmlformats.org/officeDocument/2006/relationships/image" Target="media/image28.png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29" Type="http://schemas.openxmlformats.org/officeDocument/2006/relationships/image" Target="media/image14.png"/><Relationship Id="rId50" Type="http://schemas.openxmlformats.org/officeDocument/2006/relationships/header" Target="header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29.png"/><Relationship Id="rId12" Type="http://schemas.openxmlformats.org/officeDocument/2006/relationships/image" Target="media/image10.png"/><Relationship Id="rId15" Type="http://schemas.openxmlformats.org/officeDocument/2006/relationships/image" Target="media/image35.png"/><Relationship Id="rId14" Type="http://schemas.openxmlformats.org/officeDocument/2006/relationships/image" Target="media/image5.png"/><Relationship Id="rId17" Type="http://schemas.openxmlformats.org/officeDocument/2006/relationships/image" Target="media/image42.png"/><Relationship Id="rId16" Type="http://schemas.openxmlformats.org/officeDocument/2006/relationships/image" Target="media/image32.png"/><Relationship Id="rId19" Type="http://schemas.openxmlformats.org/officeDocument/2006/relationships/image" Target="media/image3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