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PRÁCTICA 3 SOBRE PERMISOS NTFS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148263" cy="2608339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48263" cy="260833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129213" cy="74978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29213" cy="7497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2919413" cy="414689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19413" cy="41468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3309938" cy="3874227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09938" cy="387422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En este enlace podrás comprobar los permisos del usuario user1 sobre las carpetas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https://youtu.be/pAMptjv7ook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