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consectetur quiquia ipsum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