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tempora neque dolorem sit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