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umquam amet labore dolor etincidunt num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