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adipisci dolore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