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 etincidunt dolore dolore adipisci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