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voluptatem ipsu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