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met eius porro dolore ame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