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dolorem adipisci quisquam dolore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