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main 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clrscr();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float radius, area, volume;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const float pi = 3.14;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printf("Radius: 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scanf("%f", &amp;radius);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area = 4 * pi * radius * radius;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volume = 4/3 * pi * radius * radius * radius;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printf("area of the sphere is %.2f \n", area);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printf("volume of the sphere is %.2f \n", volume);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getch();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