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4413" w:rsidRPr="00B47532" w:rsidRDefault="00000000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47532">
        <w:rPr>
          <w:rFonts w:ascii="Times New Roman" w:hAnsi="Times New Roman" w:cs="Times New Roman"/>
          <w:b/>
          <w:sz w:val="34"/>
          <w:szCs w:val="34"/>
        </w:rPr>
        <w:t>Meeting Minutes</w:t>
      </w:r>
    </w:p>
    <w:p w14:paraId="00000002" w14:textId="77777777" w:rsidR="00784413" w:rsidRPr="00B47532" w:rsidRDefault="00784413">
      <w:pPr>
        <w:rPr>
          <w:rFonts w:ascii="Times New Roman" w:hAnsi="Times New Roman" w:cs="Times New Roman"/>
          <w:b/>
          <w:sz w:val="34"/>
          <w:szCs w:val="34"/>
        </w:rPr>
      </w:pPr>
    </w:p>
    <w:p w14:paraId="00000003" w14:textId="77777777" w:rsidR="00784413" w:rsidRPr="00B47532" w:rsidRDefault="00000000">
      <w:p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Agenda: </w:t>
      </w:r>
      <w:r w:rsidRPr="00B47532">
        <w:rPr>
          <w:rFonts w:ascii="Times New Roman" w:hAnsi="Times New Roman" w:cs="Times New Roman"/>
          <w:sz w:val="28"/>
          <w:szCs w:val="28"/>
        </w:rPr>
        <w:t>Requirements Gathering.</w:t>
      </w:r>
    </w:p>
    <w:p w14:paraId="00000004" w14:textId="77777777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05" w14:textId="77777777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Title: </w:t>
      </w:r>
      <w:r w:rsidRPr="00B47532">
        <w:rPr>
          <w:rFonts w:ascii="Times New Roman" w:hAnsi="Times New Roman" w:cs="Times New Roman"/>
          <w:sz w:val="28"/>
          <w:szCs w:val="28"/>
        </w:rPr>
        <w:t>Second Trust</w:t>
      </w:r>
      <w:r w:rsidRPr="00B475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07" w14:textId="5CD6CEBA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Owner: </w:t>
      </w:r>
      <w:r w:rsidRPr="00B47532">
        <w:rPr>
          <w:rFonts w:ascii="Times New Roman" w:hAnsi="Times New Roman" w:cs="Times New Roman"/>
          <w:sz w:val="28"/>
          <w:szCs w:val="28"/>
        </w:rPr>
        <w:t>Amad Irfan (2021-CS-25)</w:t>
      </w:r>
      <w:r w:rsidRPr="00B475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8" w14:textId="58B74FEF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09" w14:textId="72B6505F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Developer: </w:t>
      </w:r>
      <w:r w:rsidRPr="00B47532">
        <w:rPr>
          <w:rFonts w:ascii="Times New Roman" w:hAnsi="Times New Roman" w:cs="Times New Roman"/>
          <w:sz w:val="28"/>
          <w:szCs w:val="28"/>
        </w:rPr>
        <w:t>Subhan Anjum (2021-CS-13)</w:t>
      </w:r>
      <w:r w:rsidRPr="00B475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A" w14:textId="05600C1C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0B" w14:textId="2475257B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>Discussion:</w:t>
      </w:r>
    </w:p>
    <w:p w14:paraId="3F617BDF" w14:textId="77777777" w:rsidR="00203D9C" w:rsidRDefault="00203D9C" w:rsidP="00203D9C">
      <w:pPr>
        <w:rPr>
          <w:rFonts w:ascii="Times New Roman" w:hAnsi="Times New Roman" w:cs="Times New Roman"/>
          <w:sz w:val="28"/>
          <w:szCs w:val="28"/>
        </w:rPr>
      </w:pPr>
    </w:p>
    <w:p w14:paraId="5C34193E" w14:textId="78BBDBBD" w:rsidR="00203D9C" w:rsidRDefault="00203D9C" w:rsidP="00203D9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proofErr w:type="gramStart"/>
      <w:r w:rsidRPr="00B4753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owner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</w:t>
      </w:r>
      <w:r w:rsidRPr="00B47532">
        <w:rPr>
          <w:rFonts w:ascii="Times New Roman" w:hAnsi="Times New Roman" w:cs="Times New Roman"/>
          <w:sz w:val="32"/>
          <w:szCs w:val="32"/>
        </w:rPr>
        <w:t xml:space="preserve"> </w:t>
      </w:r>
      <w:r w:rsidRPr="00B47532">
        <w:rPr>
          <w:rFonts w:ascii="Times New Roman" w:hAnsi="Times New Roman" w:cs="Times New Roman"/>
          <w:sz w:val="28"/>
          <w:szCs w:val="28"/>
        </w:rPr>
        <w:t>complete overview about the requirements</w:t>
      </w:r>
      <w:r>
        <w:rPr>
          <w:rFonts w:ascii="Times New Roman" w:hAnsi="Times New Roman" w:cs="Times New Roman"/>
          <w:sz w:val="28"/>
          <w:szCs w:val="28"/>
        </w:rPr>
        <w:t xml:space="preserve"> or project to me developer</w:t>
      </w:r>
      <w:r w:rsidRPr="00B47532">
        <w:rPr>
          <w:rFonts w:ascii="Times New Roman" w:hAnsi="Times New Roman" w:cs="Times New Roman"/>
          <w:sz w:val="28"/>
          <w:szCs w:val="28"/>
        </w:rPr>
        <w:t xml:space="preserve">, what he </w:t>
      </w:r>
      <w:r>
        <w:rPr>
          <w:rFonts w:ascii="Times New Roman" w:hAnsi="Times New Roman" w:cs="Times New Roman"/>
          <w:sz w:val="28"/>
          <w:szCs w:val="28"/>
        </w:rPr>
        <w:t>have to do</w:t>
      </w:r>
      <w:r w:rsidRPr="00B47532">
        <w:rPr>
          <w:rFonts w:ascii="Times New Roman" w:hAnsi="Times New Roman" w:cs="Times New Roman"/>
          <w:sz w:val="28"/>
          <w:szCs w:val="28"/>
        </w:rPr>
        <w:t xml:space="preserve"> in project</w:t>
      </w:r>
      <w:r>
        <w:rPr>
          <w:rFonts w:ascii="Times New Roman" w:hAnsi="Times New Roman" w:cs="Times New Roman"/>
          <w:sz w:val="28"/>
          <w:szCs w:val="28"/>
        </w:rPr>
        <w:t xml:space="preserve"> the requirements are</w:t>
      </w:r>
      <w:r>
        <w:rPr>
          <w:rFonts w:ascii="Times New Roman" w:hAnsi="Times New Roman" w:cs="Times New Roman"/>
          <w:sz w:val="28"/>
          <w:szCs w:val="28"/>
        </w:rPr>
        <w:t xml:space="preserve"> followings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D8B99" w14:textId="77777777" w:rsidR="001A0B9B" w:rsidRPr="001A0B9B" w:rsidRDefault="001A0B9B" w:rsidP="001A0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Based on the meeting agenda and the provided project description, here are the requirements for your "2nd Trust" Second-hand Goods Buying and Selling Platform:</w:t>
      </w:r>
    </w:p>
    <w:p w14:paraId="6E751D10" w14:textId="77777777" w:rsidR="001A0B9B" w:rsidRPr="001A0B9B" w:rsidRDefault="001A0B9B" w:rsidP="001A0B9B">
      <w:pPr>
        <w:rPr>
          <w:rFonts w:ascii="Times New Roman" w:hAnsi="Times New Roman" w:cs="Times New Roman"/>
          <w:sz w:val="28"/>
          <w:szCs w:val="28"/>
        </w:rPr>
      </w:pPr>
    </w:p>
    <w:p w14:paraId="1CA4914C" w14:textId="77777777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</w:p>
    <w:p w14:paraId="538A541F" w14:textId="17FA46B9" w:rsidR="001A0B9B" w:rsidRPr="001A0B9B" w:rsidRDefault="001A0B9B" w:rsidP="001A0B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Users can register and log in using either email or phone authentication.</w:t>
      </w:r>
    </w:p>
    <w:p w14:paraId="3009A722" w14:textId="6E38FEDB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Product Listing:</w:t>
      </w:r>
    </w:p>
    <w:p w14:paraId="7D5D83DD" w14:textId="11715837" w:rsidR="001A0B9B" w:rsidRPr="001A0B9B" w:rsidRDefault="001A0B9B" w:rsidP="001A0B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Users, including shopkeepers and customers, can post products for sale with details such as pictures, price, and a short description.</w:t>
      </w:r>
    </w:p>
    <w:p w14:paraId="74710B3F" w14:textId="77777777" w:rsidR="001A0B9B" w:rsidRPr="001A0B9B" w:rsidRDefault="001A0B9B" w:rsidP="001A0B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Shopkeepers can upload multiple pictures for a single product.</w:t>
      </w:r>
    </w:p>
    <w:p w14:paraId="04F9564E" w14:textId="29E294BE" w:rsidR="001A0B9B" w:rsidRPr="001A0B9B" w:rsidRDefault="001A0B9B" w:rsidP="001A0B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Shopkeepers can distinguish between brand new and used items when listing products.</w:t>
      </w:r>
    </w:p>
    <w:p w14:paraId="051F3B0F" w14:textId="3EC727FB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User Dashboard:</w:t>
      </w:r>
    </w:p>
    <w:p w14:paraId="5DC02110" w14:textId="53817191" w:rsidR="001A0B9B" w:rsidRPr="001A0B9B" w:rsidRDefault="001A0B9B" w:rsidP="001A0B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Registered users have access to a dashboard to view details like product history, visited products, and earned coins.</w:t>
      </w:r>
    </w:p>
    <w:p w14:paraId="4B344B4F" w14:textId="4F99A3AC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Coin Management:</w:t>
      </w:r>
    </w:p>
    <w:p w14:paraId="3039E0C7" w14:textId="7997DF6E" w:rsidR="001A0B9B" w:rsidRPr="001A0B9B" w:rsidRDefault="001A0B9B" w:rsidP="001A0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Users earn coins after selling products.</w:t>
      </w:r>
    </w:p>
    <w:p w14:paraId="37710C48" w14:textId="4BCB660D" w:rsidR="001A0B9B" w:rsidRPr="001A0B9B" w:rsidRDefault="001A0B9B" w:rsidP="001A0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After accumulating a certain number of coins, users can purchase products at a discount.</w:t>
      </w:r>
      <w:r w:rsidRPr="001A0B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70159" w14:textId="6947326C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Payment Management:</w:t>
      </w:r>
    </w:p>
    <w:p w14:paraId="5B7BA8AB" w14:textId="743610D7" w:rsidR="001A0B9B" w:rsidRPr="001A0B9B" w:rsidRDefault="001A0B9B" w:rsidP="001A0B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lastRenderedPageBreak/>
        <w:t>Implement payment management for both shopkeepers and customers.</w:t>
      </w:r>
    </w:p>
    <w:p w14:paraId="32029332" w14:textId="36568FBA" w:rsidR="001A0B9B" w:rsidRPr="001A0B9B" w:rsidRDefault="001A0B9B" w:rsidP="001A0B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Integrate the Stripe payment gateway for processing payments.</w:t>
      </w:r>
    </w:p>
    <w:p w14:paraId="4B8C57E0" w14:textId="2CAC0A44" w:rsidR="001A0B9B" w:rsidRPr="001A0B9B" w:rsidRDefault="001A0B9B" w:rsidP="001A0B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b/>
          <w:bCs/>
          <w:sz w:val="28"/>
          <w:szCs w:val="28"/>
        </w:rPr>
        <w:t>Location Tracking:</w:t>
      </w:r>
    </w:p>
    <w:p w14:paraId="6214040A" w14:textId="445F6AF0" w:rsidR="001A0B9B" w:rsidRPr="001A0B9B" w:rsidRDefault="001A0B9B" w:rsidP="001A0B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Users must add their location when listing a product.</w:t>
      </w:r>
    </w:p>
    <w:p w14:paraId="34EBE167" w14:textId="68052F3F" w:rsidR="001A0B9B" w:rsidRPr="001A0B9B" w:rsidRDefault="001A0B9B" w:rsidP="001A0B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Customers can view the location of product sellers.</w:t>
      </w:r>
    </w:p>
    <w:p w14:paraId="2BBB6691" w14:textId="3D751A6C" w:rsidR="001A0B9B" w:rsidRPr="00B47532" w:rsidRDefault="001A0B9B" w:rsidP="001A0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0B9B">
        <w:rPr>
          <w:rFonts w:ascii="Times New Roman" w:hAnsi="Times New Roman" w:cs="Times New Roman"/>
          <w:sz w:val="28"/>
          <w:szCs w:val="28"/>
        </w:rPr>
        <w:t>These requirements cover the essential functionalities needed for your "2nd Trust" Second-hand Goods Buying and Selling Platform.</w:t>
      </w:r>
    </w:p>
    <w:p w14:paraId="0000000C" w14:textId="44560ABD" w:rsidR="00784413" w:rsidRPr="00B47532" w:rsidRDefault="00784413">
      <w:pPr>
        <w:rPr>
          <w:rFonts w:ascii="Times New Roman" w:hAnsi="Times New Roman" w:cs="Times New Roman"/>
          <w:sz w:val="28"/>
          <w:szCs w:val="28"/>
        </w:rPr>
      </w:pPr>
    </w:p>
    <w:p w14:paraId="0000000E" w14:textId="33E6BC98" w:rsidR="00784413" w:rsidRPr="00B47532" w:rsidRDefault="00203D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1EE9CB" wp14:editId="0F258D15">
            <wp:simplePos x="0" y="0"/>
            <wp:positionH relativeFrom="column">
              <wp:posOffset>3429000</wp:posOffset>
            </wp:positionH>
            <wp:positionV relativeFrom="paragraph">
              <wp:posOffset>213360</wp:posOffset>
            </wp:positionV>
            <wp:extent cx="1038225" cy="816610"/>
            <wp:effectExtent l="0" t="0" r="0" b="0"/>
            <wp:wrapTopAndBottom/>
            <wp:docPr id="1753865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5250" name="Picture 17538652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63F43" w14:textId="35DDD515" w:rsidR="00203D9C" w:rsidRPr="00203D9C" w:rsidRDefault="00203D9C" w:rsidP="00203D9C">
      <w:pPr>
        <w:tabs>
          <w:tab w:val="left" w:pos="1125"/>
        </w:tabs>
        <w:ind w:firstLine="720"/>
        <w:rPr>
          <w:rFonts w:ascii="Times New Roman" w:hAnsi="Times New Roman" w:cs="Times New Roman"/>
          <w:sz w:val="28"/>
          <w:szCs w:val="28"/>
        </w:rPr>
        <w:sectPr w:rsidR="00203D9C" w:rsidRPr="00203D9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11" w14:textId="0728951B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>Developers Signatures:</w:t>
      </w:r>
    </w:p>
    <w:p w14:paraId="00000012" w14:textId="6D80CF07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13" w14:textId="3663873D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>Owner</w:t>
      </w:r>
      <w:r w:rsidR="002D46E2" w:rsidRPr="00B47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532">
        <w:rPr>
          <w:rFonts w:ascii="Times New Roman" w:hAnsi="Times New Roman" w:cs="Times New Roman"/>
          <w:b/>
          <w:sz w:val="28"/>
          <w:szCs w:val="28"/>
        </w:rPr>
        <w:t xml:space="preserve">Signatures: </w:t>
      </w:r>
    </w:p>
    <w:p w14:paraId="3635BE57" w14:textId="77777777" w:rsidR="00203D9C" w:rsidRDefault="00203D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 w:rsidR="00203D9C" w:rsidSect="00203D9C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0000014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784413" w:rsidRDefault="00784413">
      <w:pPr>
        <w:rPr>
          <w:rFonts w:ascii="Times New Roman" w:hAnsi="Times New Roman" w:cs="Times New Roman"/>
          <w:sz w:val="28"/>
          <w:szCs w:val="28"/>
        </w:rPr>
      </w:pPr>
    </w:p>
    <w:p w14:paraId="7C0EC83C" w14:textId="77777777" w:rsidR="007D0C78" w:rsidRDefault="007D0C78">
      <w:pPr>
        <w:rPr>
          <w:rFonts w:ascii="Times New Roman" w:hAnsi="Times New Roman" w:cs="Times New Roman"/>
          <w:sz w:val="28"/>
          <w:szCs w:val="28"/>
        </w:rPr>
      </w:pPr>
    </w:p>
    <w:p w14:paraId="3D1595C9" w14:textId="77777777" w:rsidR="007D0C78" w:rsidRDefault="007D0C78">
      <w:pPr>
        <w:rPr>
          <w:rFonts w:ascii="Times New Roman" w:hAnsi="Times New Roman" w:cs="Times New Roman"/>
          <w:sz w:val="28"/>
          <w:szCs w:val="28"/>
        </w:rPr>
      </w:pPr>
    </w:p>
    <w:p w14:paraId="6C9AE6ED" w14:textId="77777777" w:rsidR="007D0C78" w:rsidRDefault="007D0C78">
      <w:pPr>
        <w:rPr>
          <w:rFonts w:ascii="Times New Roman" w:hAnsi="Times New Roman" w:cs="Times New Roman"/>
          <w:sz w:val="28"/>
          <w:szCs w:val="28"/>
        </w:rPr>
      </w:pPr>
    </w:p>
    <w:p w14:paraId="66E30063" w14:textId="77777777" w:rsidR="007D0C78" w:rsidRDefault="007D0C78">
      <w:pPr>
        <w:rPr>
          <w:rFonts w:ascii="Times New Roman" w:hAnsi="Times New Roman" w:cs="Times New Roman"/>
          <w:sz w:val="28"/>
          <w:szCs w:val="28"/>
        </w:rPr>
      </w:pPr>
    </w:p>
    <w:p w14:paraId="7382B48F" w14:textId="77777777" w:rsidR="007D0C78" w:rsidRPr="00B47532" w:rsidRDefault="007D0C78">
      <w:pPr>
        <w:rPr>
          <w:rFonts w:ascii="Times New Roman" w:hAnsi="Times New Roman" w:cs="Times New Roman"/>
          <w:sz w:val="28"/>
          <w:szCs w:val="28"/>
        </w:rPr>
      </w:pPr>
    </w:p>
    <w:p w14:paraId="00000022" w14:textId="77777777" w:rsidR="00784413" w:rsidRPr="00B47532" w:rsidRDefault="00000000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47532">
        <w:rPr>
          <w:rFonts w:ascii="Times New Roman" w:hAnsi="Times New Roman" w:cs="Times New Roman"/>
          <w:b/>
          <w:sz w:val="34"/>
          <w:szCs w:val="34"/>
        </w:rPr>
        <w:lastRenderedPageBreak/>
        <w:t>Meeting Minutes</w:t>
      </w:r>
    </w:p>
    <w:p w14:paraId="00000023" w14:textId="77777777" w:rsidR="00784413" w:rsidRPr="00B47532" w:rsidRDefault="00784413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0000024" w14:textId="77777777" w:rsidR="00784413" w:rsidRPr="00B47532" w:rsidRDefault="00000000">
      <w:p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Agenda: </w:t>
      </w:r>
      <w:r w:rsidRPr="00B47532">
        <w:rPr>
          <w:rFonts w:ascii="Times New Roman" w:hAnsi="Times New Roman" w:cs="Times New Roman"/>
          <w:sz w:val="28"/>
          <w:szCs w:val="28"/>
        </w:rPr>
        <w:t>Requirements Gathering.</w:t>
      </w:r>
    </w:p>
    <w:p w14:paraId="00000026" w14:textId="77777777" w:rsidR="00784413" w:rsidRPr="00B47532" w:rsidRDefault="00000000">
      <w:p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Title: </w:t>
      </w:r>
      <w:proofErr w:type="spellStart"/>
      <w:r w:rsidRPr="00B47532">
        <w:rPr>
          <w:rFonts w:ascii="Times New Roman" w:hAnsi="Times New Roman" w:cs="Times New Roman"/>
          <w:sz w:val="28"/>
          <w:szCs w:val="28"/>
        </w:rPr>
        <w:t>Manags</w:t>
      </w:r>
      <w:proofErr w:type="spellEnd"/>
      <w:r w:rsidRPr="00B47532">
        <w:rPr>
          <w:rFonts w:ascii="Times New Roman" w:hAnsi="Times New Roman" w:cs="Times New Roman"/>
          <w:sz w:val="28"/>
          <w:szCs w:val="28"/>
        </w:rPr>
        <w:t xml:space="preserve"> Verse</w:t>
      </w:r>
    </w:p>
    <w:p w14:paraId="00000028" w14:textId="72BA9C6E" w:rsidR="00784413" w:rsidRPr="00B47532" w:rsidRDefault="00000000">
      <w:p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Owner: </w:t>
      </w:r>
      <w:r w:rsidRPr="00B47532">
        <w:rPr>
          <w:rFonts w:ascii="Times New Roman" w:hAnsi="Times New Roman" w:cs="Times New Roman"/>
          <w:sz w:val="28"/>
          <w:szCs w:val="28"/>
        </w:rPr>
        <w:t>Shahbaz Rafiq (2021-CS-16)</w:t>
      </w:r>
    </w:p>
    <w:p w14:paraId="0000002A" w14:textId="1687CC70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 xml:space="preserve">Project Developer:  </w:t>
      </w:r>
      <w:r w:rsidRPr="00B47532">
        <w:rPr>
          <w:rFonts w:ascii="Times New Roman" w:hAnsi="Times New Roman" w:cs="Times New Roman"/>
          <w:sz w:val="28"/>
          <w:szCs w:val="28"/>
        </w:rPr>
        <w:t>Amad Irfan (2021-CS-25)</w:t>
      </w:r>
    </w:p>
    <w:p w14:paraId="2F77A8CA" w14:textId="77777777" w:rsidR="00B47532" w:rsidRPr="00B47532" w:rsidRDefault="00B47532" w:rsidP="00B475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 xml:space="preserve">Type of Meeting: </w:t>
      </w:r>
      <w:r w:rsidRPr="00B47532">
        <w:rPr>
          <w:rFonts w:ascii="Times New Roman" w:hAnsi="Times New Roman" w:cs="Times New Roman"/>
          <w:sz w:val="28"/>
          <w:szCs w:val="28"/>
        </w:rPr>
        <w:t>Physical</w:t>
      </w:r>
    </w:p>
    <w:p w14:paraId="1C9309C7" w14:textId="77777777" w:rsidR="00B47532" w:rsidRPr="00B47532" w:rsidRDefault="00B47532" w:rsidP="00B47532">
      <w:pPr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 xml:space="preserve">Location: </w:t>
      </w:r>
      <w:r w:rsidRPr="00B47532">
        <w:rPr>
          <w:rFonts w:ascii="Times New Roman" w:hAnsi="Times New Roman" w:cs="Times New Roman"/>
          <w:sz w:val="28"/>
          <w:szCs w:val="28"/>
        </w:rPr>
        <w:t xml:space="preserve">Physical </w:t>
      </w:r>
      <w:proofErr w:type="gramStart"/>
      <w:r w:rsidRPr="00B47532">
        <w:rPr>
          <w:rFonts w:ascii="Times New Roman" w:hAnsi="Times New Roman" w:cs="Times New Roman"/>
          <w:sz w:val="28"/>
          <w:szCs w:val="28"/>
        </w:rPr>
        <w:t>Location(</w:t>
      </w:r>
      <w:proofErr w:type="gramEnd"/>
      <w:r w:rsidRPr="00B47532">
        <w:rPr>
          <w:rFonts w:ascii="Times New Roman" w:hAnsi="Times New Roman" w:cs="Times New Roman"/>
          <w:sz w:val="28"/>
          <w:szCs w:val="28"/>
        </w:rPr>
        <w:t>Lab 3, Computer Science Department)</w:t>
      </w:r>
    </w:p>
    <w:p w14:paraId="167C8923" w14:textId="77777777" w:rsidR="00B47532" w:rsidRPr="00B47532" w:rsidRDefault="00B47532">
      <w:pPr>
        <w:rPr>
          <w:rFonts w:ascii="Times New Roman" w:hAnsi="Times New Roman" w:cs="Times New Roman"/>
          <w:b/>
          <w:sz w:val="28"/>
          <w:szCs w:val="28"/>
        </w:rPr>
      </w:pPr>
    </w:p>
    <w:p w14:paraId="0000002C" w14:textId="77777777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>Discussion:</w:t>
      </w:r>
    </w:p>
    <w:p w14:paraId="0000002D" w14:textId="77777777" w:rsidR="00784413" w:rsidRPr="00B47532" w:rsidRDefault="00784413">
      <w:pPr>
        <w:rPr>
          <w:rFonts w:ascii="Times New Roman" w:hAnsi="Times New Roman" w:cs="Times New Roman"/>
          <w:sz w:val="28"/>
          <w:szCs w:val="28"/>
        </w:rPr>
      </w:pPr>
    </w:p>
    <w:p w14:paraId="7ECB9082" w14:textId="7340DC33" w:rsidR="00B47532" w:rsidRPr="00B47532" w:rsidRDefault="00B47532" w:rsidP="00203D9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As a</w:t>
      </w:r>
      <w:r>
        <w:rPr>
          <w:rFonts w:ascii="Times New Roman" w:hAnsi="Times New Roman" w:cs="Times New Roman"/>
          <w:sz w:val="28"/>
          <w:szCs w:val="28"/>
        </w:rPr>
        <w:t xml:space="preserve"> developer I tool</w:t>
      </w:r>
      <w:r w:rsidRPr="00B47532">
        <w:rPr>
          <w:rFonts w:ascii="Times New Roman" w:hAnsi="Times New Roman" w:cs="Times New Roman"/>
          <w:sz w:val="32"/>
          <w:szCs w:val="32"/>
        </w:rPr>
        <w:t xml:space="preserve"> </w:t>
      </w:r>
      <w:r w:rsidRPr="00B47532">
        <w:rPr>
          <w:rFonts w:ascii="Times New Roman" w:hAnsi="Times New Roman" w:cs="Times New Roman"/>
          <w:sz w:val="28"/>
          <w:szCs w:val="28"/>
        </w:rPr>
        <w:t>complete overview about the requirements, what are the requirements, what he want in his project</w:t>
      </w:r>
      <w:r>
        <w:rPr>
          <w:rFonts w:ascii="Times New Roman" w:hAnsi="Times New Roman" w:cs="Times New Roman"/>
          <w:sz w:val="28"/>
          <w:szCs w:val="28"/>
        </w:rPr>
        <w:t xml:space="preserve"> the requirements are.</w:t>
      </w:r>
    </w:p>
    <w:p w14:paraId="48AF95B6" w14:textId="77777777" w:rsidR="00B47532" w:rsidRPr="00B47532" w:rsidRDefault="00B47532" w:rsidP="00B47532">
      <w:pPr>
        <w:rPr>
          <w:rFonts w:ascii="Times New Roman" w:hAnsi="Times New Roman" w:cs="Times New Roman"/>
          <w:sz w:val="28"/>
          <w:szCs w:val="28"/>
        </w:rPr>
      </w:pPr>
    </w:p>
    <w:p w14:paraId="130F44A1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User Registration &amp; Authentication:</w:t>
      </w:r>
    </w:p>
    <w:p w14:paraId="4BC8A257" w14:textId="5C168EF8" w:rsidR="00B47532" w:rsidRPr="00B47532" w:rsidRDefault="00B47532" w:rsidP="00B4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Users can register with their name, email, date of birth, unique name, optional</w:t>
      </w:r>
      <w:r w:rsidRPr="00B47532">
        <w:rPr>
          <w:rFonts w:ascii="Times New Roman" w:hAnsi="Times New Roman" w:cs="Times New Roman"/>
          <w:sz w:val="28"/>
          <w:szCs w:val="28"/>
        </w:rPr>
        <w:t xml:space="preserve"> </w:t>
      </w:r>
      <w:r w:rsidRPr="00B47532">
        <w:rPr>
          <w:rFonts w:ascii="Times New Roman" w:hAnsi="Times New Roman" w:cs="Times New Roman"/>
          <w:sz w:val="28"/>
          <w:szCs w:val="28"/>
        </w:rPr>
        <w:t>profile image, and password.</w:t>
      </w:r>
    </w:p>
    <w:p w14:paraId="6B08B2E1" w14:textId="11991BAC" w:rsidR="00B47532" w:rsidRPr="00B47532" w:rsidRDefault="00B47532" w:rsidP="00B4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After registration, a verification email with a 6-digit code is sent for email confirmation.</w:t>
      </w:r>
    </w:p>
    <w:p w14:paraId="47C34252" w14:textId="77777777" w:rsidR="00B47532" w:rsidRPr="00B47532" w:rsidRDefault="00B47532" w:rsidP="00B47532">
      <w:pPr>
        <w:rPr>
          <w:rFonts w:ascii="Times New Roman" w:hAnsi="Times New Roman" w:cs="Times New Roman"/>
          <w:sz w:val="28"/>
          <w:szCs w:val="28"/>
        </w:rPr>
      </w:pPr>
    </w:p>
    <w:p w14:paraId="28D422E0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User Portal:</w:t>
      </w:r>
    </w:p>
    <w:p w14:paraId="6D4AB21B" w14:textId="77777777" w:rsidR="00B47532" w:rsidRPr="00B47532" w:rsidRDefault="00B47532" w:rsidP="00B4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Users can view and read comics and novels in PDF or DOCX format.</w:t>
      </w:r>
    </w:p>
    <w:p w14:paraId="659FA1A1" w14:textId="77777777" w:rsidR="00B47532" w:rsidRPr="00B47532" w:rsidRDefault="00B47532" w:rsidP="00B4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Comics are categorized under "Comics," and novels are categorized under "Novels."</w:t>
      </w:r>
    </w:p>
    <w:p w14:paraId="2E2ED5AC" w14:textId="77777777" w:rsidR="00B47532" w:rsidRDefault="00B47532" w:rsidP="00B4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Multiple chapters are available for each comic and novel.</w:t>
      </w:r>
    </w:p>
    <w:p w14:paraId="3A0A09D7" w14:textId="2CC21F13" w:rsidR="00B47532" w:rsidRPr="00B47532" w:rsidRDefault="00B47532" w:rsidP="00B4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Users can see updates, displaying the 10 most recently published comics/novels.</w:t>
      </w:r>
    </w:p>
    <w:p w14:paraId="2E285466" w14:textId="77777777" w:rsidR="00B47532" w:rsidRPr="00B47532" w:rsidRDefault="00B47532" w:rsidP="00B47532">
      <w:pPr>
        <w:rPr>
          <w:rFonts w:ascii="Times New Roman" w:hAnsi="Times New Roman" w:cs="Times New Roman"/>
          <w:sz w:val="28"/>
          <w:szCs w:val="28"/>
        </w:rPr>
      </w:pPr>
    </w:p>
    <w:p w14:paraId="5C3A97FB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Admin Portal:</w:t>
      </w:r>
    </w:p>
    <w:p w14:paraId="4EE56A99" w14:textId="62D512AE" w:rsidR="00B47532" w:rsidRPr="00B47532" w:rsidRDefault="00B47532" w:rsidP="00B475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Dashboard displaying user activity in the last 24 hours and new user registrations.</w:t>
      </w:r>
    </w:p>
    <w:p w14:paraId="5237576F" w14:textId="64C5715A" w:rsidR="00B47532" w:rsidRPr="00B47532" w:rsidRDefault="00B47532" w:rsidP="00B475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Admin can manage publishers and staff (add, update, delete, view).</w:t>
      </w:r>
    </w:p>
    <w:p w14:paraId="30220DB9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Publisher Portal:</w:t>
      </w:r>
    </w:p>
    <w:p w14:paraId="2575483A" w14:textId="396EED6F" w:rsidR="00B47532" w:rsidRPr="00B47532" w:rsidRDefault="00B47532" w:rsidP="00B475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lastRenderedPageBreak/>
        <w:t>Publishers can manage comics/novels (add, update, view, delete) with details like name, genre, category, summary, and publication date.</w:t>
      </w:r>
    </w:p>
    <w:p w14:paraId="1F60A0A1" w14:textId="496E62A6" w:rsidR="00B47532" w:rsidRPr="00B47532" w:rsidRDefault="00B47532" w:rsidP="00B475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Publishers can manage chapters within comics/novels (add, update, view, delete).</w:t>
      </w:r>
    </w:p>
    <w:p w14:paraId="58FF05DF" w14:textId="77777777" w:rsidR="00B47532" w:rsidRPr="00B47532" w:rsidRDefault="00B47532" w:rsidP="00B47532">
      <w:pPr>
        <w:rPr>
          <w:rFonts w:ascii="Times New Roman" w:hAnsi="Times New Roman" w:cs="Times New Roman"/>
          <w:sz w:val="28"/>
          <w:szCs w:val="28"/>
        </w:rPr>
      </w:pPr>
    </w:p>
    <w:p w14:paraId="4A911D7E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Staff Portal:</w:t>
      </w:r>
    </w:p>
    <w:p w14:paraId="3C2550AD" w14:textId="7E97BA1B" w:rsidR="00B47532" w:rsidRPr="00B47532" w:rsidRDefault="00B47532" w:rsidP="00B4753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Staff can manage users (delete, freeze accounts temporarily or permanently).</w:t>
      </w:r>
    </w:p>
    <w:p w14:paraId="7E94D7E2" w14:textId="6268AF1C" w:rsidR="00B47532" w:rsidRPr="00B47532" w:rsidRDefault="00B47532" w:rsidP="00B4753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Staff can manage user reviews, including the ability to delete reviews with inappropriate content.</w:t>
      </w:r>
    </w:p>
    <w:p w14:paraId="2F2AED8B" w14:textId="77777777" w:rsidR="00B47532" w:rsidRPr="00B47532" w:rsidRDefault="00B47532" w:rsidP="00B47532">
      <w:pPr>
        <w:rPr>
          <w:rFonts w:ascii="Times New Roman" w:hAnsi="Times New Roman" w:cs="Times New Roman"/>
          <w:sz w:val="28"/>
          <w:szCs w:val="28"/>
        </w:rPr>
      </w:pPr>
    </w:p>
    <w:p w14:paraId="1CE7AB77" w14:textId="77777777" w:rsidR="00B47532" w:rsidRPr="00B47532" w:rsidRDefault="00B47532" w:rsidP="00B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7EA9B005" w14:textId="096B938D" w:rsidR="00B47532" w:rsidRPr="00B47532" w:rsidRDefault="00B47532" w:rsidP="00B4753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Security: Implement API key authentication for data security.</w:t>
      </w:r>
    </w:p>
    <w:p w14:paraId="4ED2AE12" w14:textId="4CC4949F" w:rsidR="00B47532" w:rsidRPr="00B47532" w:rsidRDefault="00B47532" w:rsidP="00B4753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7532">
        <w:rPr>
          <w:rFonts w:ascii="Times New Roman" w:hAnsi="Times New Roman" w:cs="Times New Roman"/>
          <w:sz w:val="28"/>
          <w:szCs w:val="28"/>
        </w:rPr>
        <w:t>Performance: Ensure fast loading and responsive user interactions.</w:t>
      </w:r>
    </w:p>
    <w:p w14:paraId="0000002E" w14:textId="38662F7E" w:rsidR="00784413" w:rsidRPr="00B47532" w:rsidRDefault="00784413" w:rsidP="00203D9C">
      <w:pPr>
        <w:rPr>
          <w:rFonts w:ascii="Times New Roman" w:hAnsi="Times New Roman" w:cs="Times New Roman"/>
          <w:sz w:val="28"/>
          <w:szCs w:val="28"/>
        </w:rPr>
      </w:pPr>
    </w:p>
    <w:p w14:paraId="0000002F" w14:textId="3B68F461" w:rsidR="00784413" w:rsidRPr="00B47532" w:rsidRDefault="00203D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741145" wp14:editId="2E41033A">
            <wp:simplePos x="0" y="0"/>
            <wp:positionH relativeFrom="column">
              <wp:posOffset>3406775</wp:posOffset>
            </wp:positionH>
            <wp:positionV relativeFrom="paragraph">
              <wp:posOffset>386080</wp:posOffset>
            </wp:positionV>
            <wp:extent cx="1059815" cy="752475"/>
            <wp:effectExtent l="0" t="0" r="0" b="0"/>
            <wp:wrapTopAndBottom/>
            <wp:docPr id="190032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2741" name="Picture 190032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1E2AC7" wp14:editId="2AF904FC">
            <wp:simplePos x="0" y="0"/>
            <wp:positionH relativeFrom="column">
              <wp:posOffset>342900</wp:posOffset>
            </wp:positionH>
            <wp:positionV relativeFrom="paragraph">
              <wp:posOffset>243840</wp:posOffset>
            </wp:positionV>
            <wp:extent cx="958850" cy="754380"/>
            <wp:effectExtent l="0" t="0" r="0" b="0"/>
            <wp:wrapTopAndBottom/>
            <wp:docPr id="15760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06735" name="Picture 15760067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30" w14:textId="41DAC43B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F3871C" w14:textId="77777777" w:rsidR="00203D9C" w:rsidRDefault="00203D9C">
      <w:pPr>
        <w:rPr>
          <w:rFonts w:ascii="Times New Roman" w:hAnsi="Times New Roman" w:cs="Times New Roman"/>
          <w:b/>
          <w:sz w:val="28"/>
          <w:szCs w:val="28"/>
        </w:rPr>
        <w:sectPr w:rsidR="00203D9C" w:rsidSect="00203D9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1" w14:textId="12E53658" w:rsidR="00784413" w:rsidRPr="00B4753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47532">
        <w:rPr>
          <w:rFonts w:ascii="Times New Roman" w:hAnsi="Times New Roman" w:cs="Times New Roman"/>
          <w:b/>
          <w:sz w:val="28"/>
          <w:szCs w:val="28"/>
        </w:rPr>
        <w:t>Developers Signatures:</w:t>
      </w:r>
    </w:p>
    <w:p w14:paraId="00000032" w14:textId="1468BF61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63932DF0" w14:textId="250C8A74" w:rsidR="00203D9C" w:rsidRDefault="00000000">
      <w:pPr>
        <w:rPr>
          <w:rFonts w:ascii="Times New Roman" w:hAnsi="Times New Roman" w:cs="Times New Roman"/>
          <w:b/>
          <w:sz w:val="28"/>
          <w:szCs w:val="28"/>
        </w:rPr>
        <w:sectPr w:rsidR="00203D9C" w:rsidSect="00203D9C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B47532">
        <w:rPr>
          <w:rFonts w:ascii="Times New Roman" w:hAnsi="Times New Roman" w:cs="Times New Roman"/>
          <w:b/>
          <w:sz w:val="28"/>
          <w:szCs w:val="28"/>
        </w:rPr>
        <w:t>Owner</w:t>
      </w:r>
      <w:r w:rsidR="002D46E2" w:rsidRPr="00B47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D9C" w:rsidRPr="00B47532">
        <w:rPr>
          <w:rFonts w:ascii="Times New Roman" w:hAnsi="Times New Roman" w:cs="Times New Roman"/>
          <w:b/>
          <w:sz w:val="28"/>
          <w:szCs w:val="28"/>
        </w:rPr>
        <w:t>Signature</w:t>
      </w:r>
      <w:r w:rsidR="00203D9C">
        <w:rPr>
          <w:rFonts w:ascii="Times New Roman" w:hAnsi="Times New Roman" w:cs="Times New Roman"/>
          <w:b/>
          <w:sz w:val="28"/>
          <w:szCs w:val="28"/>
        </w:rPr>
        <w:t>s:</w:t>
      </w:r>
    </w:p>
    <w:p w14:paraId="00000033" w14:textId="20563831" w:rsidR="00784413" w:rsidRPr="00B47532" w:rsidRDefault="00784413">
      <w:pPr>
        <w:rPr>
          <w:rFonts w:ascii="Times New Roman" w:hAnsi="Times New Roman" w:cs="Times New Roman"/>
          <w:b/>
          <w:sz w:val="28"/>
          <w:szCs w:val="28"/>
        </w:rPr>
      </w:pPr>
    </w:p>
    <w:p w14:paraId="00000034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5" w14:textId="36E109FC" w:rsidR="00784413" w:rsidRPr="00B47532" w:rsidRDefault="00784413" w:rsidP="00203D9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000036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7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8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A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B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C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D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E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3F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40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41" w14:textId="77777777" w:rsidR="00784413" w:rsidRPr="00B47532" w:rsidRDefault="0078441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784413" w:rsidRPr="00B47532" w:rsidSect="00203D9C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E09F" w14:textId="77777777" w:rsidR="00C60729" w:rsidRDefault="00C60729">
      <w:pPr>
        <w:spacing w:line="240" w:lineRule="auto"/>
      </w:pPr>
      <w:r>
        <w:separator/>
      </w:r>
    </w:p>
  </w:endnote>
  <w:endnote w:type="continuationSeparator" w:id="0">
    <w:p w14:paraId="68CF4884" w14:textId="77777777" w:rsidR="00C60729" w:rsidRDefault="00C60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33A1" w14:textId="77777777" w:rsidR="00C60729" w:rsidRDefault="00C60729">
      <w:pPr>
        <w:spacing w:line="240" w:lineRule="auto"/>
      </w:pPr>
      <w:r>
        <w:separator/>
      </w:r>
    </w:p>
  </w:footnote>
  <w:footnote w:type="continuationSeparator" w:id="0">
    <w:p w14:paraId="03B3463A" w14:textId="77777777" w:rsidR="00C60729" w:rsidRDefault="00C607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01C"/>
    <w:multiLevelType w:val="hybridMultilevel"/>
    <w:tmpl w:val="AB9C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5CC9"/>
    <w:multiLevelType w:val="hybridMultilevel"/>
    <w:tmpl w:val="8F54E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1286"/>
    <w:multiLevelType w:val="hybridMultilevel"/>
    <w:tmpl w:val="DD1C0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0931"/>
    <w:multiLevelType w:val="hybridMultilevel"/>
    <w:tmpl w:val="B270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7C6C"/>
    <w:multiLevelType w:val="hybridMultilevel"/>
    <w:tmpl w:val="081C6E3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68318F4"/>
    <w:multiLevelType w:val="hybridMultilevel"/>
    <w:tmpl w:val="F48E8EF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71D3C28"/>
    <w:multiLevelType w:val="hybridMultilevel"/>
    <w:tmpl w:val="217C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F3213"/>
    <w:multiLevelType w:val="hybridMultilevel"/>
    <w:tmpl w:val="5A38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2ED9"/>
    <w:multiLevelType w:val="hybridMultilevel"/>
    <w:tmpl w:val="0E8ED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658C9"/>
    <w:multiLevelType w:val="hybridMultilevel"/>
    <w:tmpl w:val="B260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40F6D"/>
    <w:multiLevelType w:val="hybridMultilevel"/>
    <w:tmpl w:val="D98C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603AE"/>
    <w:multiLevelType w:val="hybridMultilevel"/>
    <w:tmpl w:val="C604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B0D0B"/>
    <w:multiLevelType w:val="hybridMultilevel"/>
    <w:tmpl w:val="FF1A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D4F5D"/>
    <w:multiLevelType w:val="hybridMultilevel"/>
    <w:tmpl w:val="AB62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30246"/>
    <w:multiLevelType w:val="hybridMultilevel"/>
    <w:tmpl w:val="F044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31464"/>
    <w:multiLevelType w:val="hybridMultilevel"/>
    <w:tmpl w:val="D8DC2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72937"/>
    <w:multiLevelType w:val="hybridMultilevel"/>
    <w:tmpl w:val="1C8E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3A08F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88962">
    <w:abstractNumId w:val="3"/>
  </w:num>
  <w:num w:numId="2" w16cid:durableId="2088727211">
    <w:abstractNumId w:val="13"/>
  </w:num>
  <w:num w:numId="3" w16cid:durableId="892928559">
    <w:abstractNumId w:val="16"/>
  </w:num>
  <w:num w:numId="4" w16cid:durableId="10029921">
    <w:abstractNumId w:val="7"/>
  </w:num>
  <w:num w:numId="5" w16cid:durableId="1217232686">
    <w:abstractNumId w:val="2"/>
  </w:num>
  <w:num w:numId="6" w16cid:durableId="1019088477">
    <w:abstractNumId w:val="9"/>
  </w:num>
  <w:num w:numId="7" w16cid:durableId="1933197405">
    <w:abstractNumId w:val="15"/>
  </w:num>
  <w:num w:numId="8" w16cid:durableId="395127047">
    <w:abstractNumId w:val="6"/>
  </w:num>
  <w:num w:numId="9" w16cid:durableId="740520217">
    <w:abstractNumId w:val="1"/>
  </w:num>
  <w:num w:numId="10" w16cid:durableId="6755677">
    <w:abstractNumId w:val="12"/>
  </w:num>
  <w:num w:numId="11" w16cid:durableId="1360741575">
    <w:abstractNumId w:val="10"/>
  </w:num>
  <w:num w:numId="12" w16cid:durableId="303891817">
    <w:abstractNumId w:val="8"/>
  </w:num>
  <w:num w:numId="13" w16cid:durableId="1496990444">
    <w:abstractNumId w:val="5"/>
  </w:num>
  <w:num w:numId="14" w16cid:durableId="353657418">
    <w:abstractNumId w:val="0"/>
  </w:num>
  <w:num w:numId="15" w16cid:durableId="678894714">
    <w:abstractNumId w:val="4"/>
  </w:num>
  <w:num w:numId="16" w16cid:durableId="1880045770">
    <w:abstractNumId w:val="11"/>
  </w:num>
  <w:num w:numId="17" w16cid:durableId="686063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13"/>
    <w:rsid w:val="001A0B9B"/>
    <w:rsid w:val="00203D9C"/>
    <w:rsid w:val="002D46E2"/>
    <w:rsid w:val="00784413"/>
    <w:rsid w:val="007D0C78"/>
    <w:rsid w:val="008727FA"/>
    <w:rsid w:val="00B47532"/>
    <w:rsid w:val="00C5635A"/>
    <w:rsid w:val="00C60729"/>
    <w:rsid w:val="00F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A14"/>
  <w15:docId w15:val="{EB4C4495-AD69-43EA-99EE-E3CB266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imad irfan</cp:lastModifiedBy>
  <cp:revision>9</cp:revision>
  <dcterms:created xsi:type="dcterms:W3CDTF">2023-09-12T10:55:00Z</dcterms:created>
  <dcterms:modified xsi:type="dcterms:W3CDTF">2023-09-16T09:02:00Z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2023-09-12T10:57:17Z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fea90178-4152-4a3b-bf6a-8691e1228679</vt:lpwstr>
  </property>
  <property fmtid="{D5CDD505-2E9C-101B-9397-08002B2CF9AE}" pid="7" name="MSIP_Label_defa4170-0d19-0005-0000-bc88714345d2_ActionId">
    <vt:lpwstr>c395aa9b-83f0-4675-90ab-67bdd9857df5</vt:lpwstr>
  </property>
  <property fmtid="{D5CDD505-2E9C-101B-9397-08002B2CF9AE}" pid="8" name="MSIP_Label_defa4170-0d19-0005-0000-bc88714345d2_ContentBits">
    <vt:lpwstr>0</vt:lpwstr>
  </property>
</Properties>
</file>