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B5E61" w14:textId="77777777" w:rsidR="000624E1" w:rsidRDefault="000624E1"/>
    <w:p w14:paraId="0C650369" w14:textId="38EC4E43" w:rsidR="007974F1" w:rsidRDefault="007974F1">
      <w:r>
        <w:t>2016-02-21</w:t>
      </w:r>
    </w:p>
    <w:p w14:paraId="1A40899F" w14:textId="77777777" w:rsidR="007974F1" w:rsidRDefault="007974F1">
      <w:pPr>
        <w:rPr>
          <w:rFonts w:hint="eastAsia"/>
        </w:rPr>
      </w:pPr>
    </w:p>
    <w:p w14:paraId="5C832E57" w14:textId="3F007E55" w:rsidR="007974F1" w:rsidRDefault="007974F1" w:rsidP="007974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常态</w:t>
      </w:r>
      <w:r>
        <w:t>工作机制</w:t>
      </w:r>
    </w:p>
    <w:p w14:paraId="6BB94E5F" w14:textId="55D73241" w:rsidR="007974F1" w:rsidRDefault="007974F1" w:rsidP="007974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  <w:r>
        <w:t>路线：</w:t>
      </w:r>
      <w:r>
        <w:rPr>
          <w:rFonts w:hint="eastAsia"/>
        </w:rPr>
        <w:t>以太坊</w:t>
      </w:r>
      <w:r>
        <w:t xml:space="preserve"> </w:t>
      </w:r>
      <w:r>
        <w:rPr>
          <w:rFonts w:hint="eastAsia"/>
        </w:rPr>
        <w:t>私有</w:t>
      </w:r>
      <w:r>
        <w:t>链</w:t>
      </w:r>
      <w:r w:rsidR="00B15260">
        <w:t xml:space="preserve">    </w:t>
      </w:r>
      <w:r w:rsidR="00D2738E">
        <w:t>3</w:t>
      </w:r>
      <w:r w:rsidR="00D2738E">
        <w:rPr>
          <w:rFonts w:hint="eastAsia"/>
        </w:rPr>
        <w:t>月</w:t>
      </w:r>
      <w:r w:rsidR="00D2738E">
        <w:t>20</w:t>
      </w:r>
      <w:r w:rsidR="00D2738E">
        <w:rPr>
          <w:rFonts w:hint="eastAsia"/>
        </w:rPr>
        <w:t>日</w:t>
      </w:r>
      <w:r w:rsidR="00D2738E">
        <w:t xml:space="preserve">  </w:t>
      </w:r>
      <w:bookmarkStart w:id="0" w:name="_GoBack"/>
      <w:bookmarkEnd w:id="0"/>
      <w:r w:rsidR="00B15260">
        <w:t>毛道明</w:t>
      </w:r>
    </w:p>
    <w:p w14:paraId="30B312C5" w14:textId="1F25C7F1" w:rsidR="007974F1" w:rsidRDefault="007974F1" w:rsidP="007974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落地</w:t>
      </w:r>
      <w:r>
        <w:t>应用点：司法、</w:t>
      </w:r>
      <w:r>
        <w:rPr>
          <w:rFonts w:hint="eastAsia"/>
        </w:rPr>
        <w:t>金融</w:t>
      </w:r>
      <w:r>
        <w:t>领域</w:t>
      </w:r>
    </w:p>
    <w:p w14:paraId="077428C5" w14:textId="0F1B0558" w:rsidR="007974F1" w:rsidRDefault="007974F1" w:rsidP="007974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万向</w:t>
      </w:r>
      <w:r>
        <w:t>区块链基金项目申请</w:t>
      </w:r>
      <w:r w:rsidR="00B15260">
        <w:t xml:space="preserve">   </w:t>
      </w:r>
      <w:r w:rsidR="00B15260">
        <w:rPr>
          <w:rFonts w:hint="eastAsia"/>
        </w:rPr>
        <w:t>黄步添</w:t>
      </w:r>
    </w:p>
    <w:p w14:paraId="1C5A0F31" w14:textId="68E7EC7F" w:rsidR="007974F1" w:rsidRDefault="007974F1" w:rsidP="007974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发明</w:t>
      </w:r>
      <w:r>
        <w:t>专利申请</w:t>
      </w:r>
      <w:r w:rsidR="00B15260">
        <w:t xml:space="preserve">     </w:t>
      </w:r>
      <w:r w:rsidR="007C7B44">
        <w:t xml:space="preserve">   </w:t>
      </w:r>
      <w:r w:rsidR="00855CB6">
        <w:t>3</w:t>
      </w:r>
      <w:r w:rsidR="00855CB6">
        <w:rPr>
          <w:rFonts w:hint="eastAsia"/>
        </w:rPr>
        <w:t>月</w:t>
      </w:r>
      <w:r w:rsidR="00855CB6">
        <w:t>7</w:t>
      </w:r>
      <w:r w:rsidR="00855CB6">
        <w:rPr>
          <w:rFonts w:hint="eastAsia"/>
        </w:rPr>
        <w:t>日</w:t>
      </w:r>
      <w:r w:rsidR="00855CB6">
        <w:t>前完成</w:t>
      </w:r>
      <w:r w:rsidR="007C7B44">
        <w:t xml:space="preserve"> </w:t>
      </w:r>
      <w:r w:rsidR="00B15260">
        <w:rPr>
          <w:rFonts w:hint="eastAsia"/>
        </w:rPr>
        <w:t>黄步添</w:t>
      </w:r>
    </w:p>
    <w:p w14:paraId="4E53192E" w14:textId="436BEBF1" w:rsidR="007974F1" w:rsidRDefault="007974F1" w:rsidP="007974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加入</w:t>
      </w:r>
      <w:r>
        <w:t>国内区块链协会或相关机构</w:t>
      </w:r>
      <w:r w:rsidR="00B15260">
        <w:t xml:space="preserve">  </w:t>
      </w:r>
      <w:r w:rsidR="00B15260">
        <w:rPr>
          <w:rFonts w:hint="eastAsia"/>
        </w:rPr>
        <w:t>王</w:t>
      </w:r>
      <w:r w:rsidR="00B15260">
        <w:t>毅</w:t>
      </w:r>
    </w:p>
    <w:p w14:paraId="2AB4A4D3" w14:textId="309F1973" w:rsidR="007974F1" w:rsidRDefault="007974F1" w:rsidP="007974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云象区块链</w:t>
      </w:r>
      <w:r>
        <w:rPr>
          <w:rFonts w:hint="eastAsia"/>
        </w:rPr>
        <w:t>公众</w:t>
      </w:r>
      <w:r>
        <w:t>号</w:t>
      </w:r>
      <w:r w:rsidR="00B15260">
        <w:t xml:space="preserve">   </w:t>
      </w:r>
      <w:r w:rsidR="00B15260">
        <w:rPr>
          <w:rFonts w:hint="eastAsia"/>
        </w:rPr>
        <w:t>王毅</w:t>
      </w:r>
    </w:p>
    <w:sectPr w:rsidR="007974F1" w:rsidSect="00BB10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B1854"/>
    <w:multiLevelType w:val="hybridMultilevel"/>
    <w:tmpl w:val="2E5E3856"/>
    <w:lvl w:ilvl="0" w:tplc="CBFAB30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B5"/>
    <w:rsid w:val="000261B5"/>
    <w:rsid w:val="000624E1"/>
    <w:rsid w:val="001E33BA"/>
    <w:rsid w:val="007974F1"/>
    <w:rsid w:val="007C7B44"/>
    <w:rsid w:val="00855CB6"/>
    <w:rsid w:val="00B15260"/>
    <w:rsid w:val="00BB1043"/>
    <w:rsid w:val="00D2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E22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974F1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7974F1"/>
  </w:style>
  <w:style w:type="paragraph" w:styleId="a5">
    <w:name w:val="List Paragraph"/>
    <w:basedOn w:val="a"/>
    <w:uiPriority w:val="34"/>
    <w:qFormat/>
    <w:rsid w:val="00797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2016-02-21T01:01:00Z</dcterms:created>
  <dcterms:modified xsi:type="dcterms:W3CDTF">2016-02-21T03:31:00Z</dcterms:modified>
</cp:coreProperties>
</file>