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0AE" w:rsidRDefault="00C550AE">
      <w:r>
        <w:t xml:space="preserve">Tasks </w:t>
      </w:r>
    </w:p>
    <w:p w:rsidR="00C550AE" w:rsidRDefault="00C550AE">
      <w:r>
        <w:t xml:space="preserve">Failed transactions should show error message </w:t>
      </w:r>
    </w:p>
    <w:p w:rsidR="00C550AE" w:rsidRDefault="00C550AE">
      <w:proofErr w:type="spellStart"/>
      <w:proofErr w:type="gramStart"/>
      <w:r>
        <w:t>Api</w:t>
      </w:r>
      <w:proofErr w:type="spellEnd"/>
      <w:proofErr w:type="gramEnd"/>
      <w:r>
        <w:t xml:space="preserve"> for pages takes time to load </w:t>
      </w:r>
    </w:p>
    <w:p w:rsidR="00C550AE" w:rsidRDefault="00C550AE">
      <w:r>
        <w:t>Error message should be shown</w:t>
      </w:r>
    </w:p>
    <w:p w:rsidR="00C550AE" w:rsidRDefault="00C550AE">
      <w:r>
        <w:t>Repres</w:t>
      </w:r>
      <w:r>
        <w:t xml:space="preserve">ent failed as response message </w:t>
      </w:r>
      <w:bookmarkStart w:id="0" w:name="_GoBack"/>
      <w:bookmarkEnd w:id="0"/>
    </w:p>
    <w:p w:rsidR="00C550AE" w:rsidRDefault="00C550AE"/>
    <w:p w:rsidR="00C550AE" w:rsidRDefault="00C550AE">
      <w:r>
        <w:t xml:space="preserve">Account Opening </w:t>
      </w:r>
    </w:p>
    <w:p w:rsidR="00C550AE" w:rsidRDefault="00C550AE">
      <w:r>
        <w:t>View modal for details of transaction</w:t>
      </w:r>
    </w:p>
    <w:p w:rsidR="00C550AE" w:rsidRDefault="00C550AE">
      <w:r>
        <w:t>Status should show failed</w:t>
      </w:r>
    </w:p>
    <w:p w:rsidR="00C550AE" w:rsidRDefault="00C550AE">
      <w:r>
        <w:t xml:space="preserve">Duplicate transaction should be removed and only reflect final status of transaction </w:t>
      </w:r>
    </w:p>
    <w:p w:rsidR="00C550AE" w:rsidRDefault="00C550AE"/>
    <w:p w:rsidR="00C550AE" w:rsidRDefault="00C550AE">
      <w:r>
        <w:t>Complaints</w:t>
      </w:r>
    </w:p>
    <w:p w:rsidR="00C550AE" w:rsidRDefault="00C550AE">
      <w:r>
        <w:t>Image not showing on complaint issue</w:t>
      </w:r>
    </w:p>
    <w:p w:rsidR="00C550AE" w:rsidRDefault="00C550AE">
      <w:r>
        <w:t xml:space="preserve">Pagination not working </w:t>
      </w:r>
    </w:p>
    <w:p w:rsidR="00C550AE" w:rsidRDefault="00C550AE">
      <w:r>
        <w:t xml:space="preserve">Represent failed as response message </w:t>
      </w:r>
    </w:p>
    <w:p w:rsidR="00C550AE" w:rsidRDefault="00C550AE">
      <w:r>
        <w:t xml:space="preserve">Export functionality </w:t>
      </w:r>
    </w:p>
    <w:p w:rsidR="00C550AE" w:rsidRDefault="00C550AE">
      <w:r>
        <w:t xml:space="preserve">Filter/Search by status, date </w:t>
      </w:r>
    </w:p>
    <w:p w:rsidR="00C550AE" w:rsidRDefault="00C550AE"/>
    <w:p w:rsidR="00C550AE" w:rsidRDefault="00C550AE">
      <w:r>
        <w:t>Transactions</w:t>
      </w:r>
    </w:p>
    <w:p w:rsidR="00C550AE" w:rsidRDefault="00C550AE">
      <w:r>
        <w:t>A column to represent channels Terminal/Mobile</w:t>
      </w:r>
    </w:p>
    <w:p w:rsidR="00C550AE" w:rsidRDefault="00C550AE">
      <w:r>
        <w:t>A dropdown to represent channels</w:t>
      </w:r>
    </w:p>
    <w:sectPr w:rsidR="00C55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98F"/>
    <w:rsid w:val="00C550AE"/>
    <w:rsid w:val="00F53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2513D9-5313-47EF-8108-506787D49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Chiamaka Okenwa</dc:creator>
  <cp:keywords/>
  <dc:description/>
  <cp:lastModifiedBy>Chiamaka Okenwa</cp:lastModifiedBy>
  <cp:revision>1</cp:revision>
  <dcterms:created xsi:type="dcterms:W3CDTF">2020-07-13T14:30:00Z</dcterms:created>
  <dcterms:modified xsi:type="dcterms:W3CDTF">2020-07-16T06:55:00Z</dcterms:modified>
</cp:coreProperties>
</file>