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938213" cy="68443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8213" cy="684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b w:val="1"/>
          <w:u w:val="single"/>
          <w:rtl w:val="0"/>
        </w:rPr>
        <w:t xml:space="preserve">To whomsoever It May Concern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is to certify that Mr. Aman Chopra completed his 8 weeks internship with our organization as an intern.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Start Date: 23/05/2016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End Date:  18/07/2016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During the internship he was very actively involved in android application development. He worked for projects of Humble’s clients and has also contributed to open-source and community project of Humble.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Regards,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Jyoti Puri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Manager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Humble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http://humble.net.in/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 35/5 MANDAWALI FAZALPUR NEAR JOSHI COLONY DELHI 110092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