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EF92B" w14:textId="79404F73" w:rsidR="00DC4EB6" w:rsidRPr="00DC4EB6" w:rsidRDefault="00DC4EB6" w:rsidP="00DC4EB6">
      <w:pPr>
        <w:rPr>
          <w:b/>
          <w:bCs/>
          <w:sz w:val="32"/>
          <w:szCs w:val="32"/>
        </w:rPr>
      </w:pPr>
      <w:r w:rsidRPr="00DC4EB6">
        <w:rPr>
          <w:b/>
          <w:bCs/>
          <w:sz w:val="32"/>
          <w:szCs w:val="32"/>
        </w:rPr>
        <w:t>Feature selection</w:t>
      </w:r>
    </w:p>
    <w:p w14:paraId="04899A1A" w14:textId="77777777" w:rsidR="00DC4EB6" w:rsidRDefault="00DC4EB6" w:rsidP="00DC4EB6">
      <w:r>
        <w:t>Feature selection is an essential step in machine learning that involves choosing the most relevant and informative features from a dataset to improve model performance and interpretability. If you're struggling with this concept, here's a short guidance note to help you understand feature selection techniques:</w:t>
      </w:r>
    </w:p>
    <w:p w14:paraId="2DE982C1" w14:textId="77777777" w:rsidR="00DC4EB6" w:rsidRDefault="00DC4EB6" w:rsidP="00DC4EB6"/>
    <w:p w14:paraId="7249FF80" w14:textId="77777777" w:rsidR="00DC4EB6" w:rsidRPr="00DC4EB6" w:rsidRDefault="00DC4EB6" w:rsidP="00DC4EB6">
      <w:pPr>
        <w:rPr>
          <w:b/>
          <w:bCs/>
        </w:rPr>
      </w:pPr>
      <w:r w:rsidRPr="00DC4EB6">
        <w:rPr>
          <w:b/>
          <w:bCs/>
        </w:rPr>
        <w:t>1. Importance of Feature Selection:</w:t>
      </w:r>
    </w:p>
    <w:p w14:paraId="1BDBC617" w14:textId="77777777" w:rsidR="00DC4EB6" w:rsidRDefault="00DC4EB6" w:rsidP="00DC4EB6">
      <w:r>
        <w:t xml:space="preserve">   Feature selection is crucial because not all features in a dataset contribute equally to the prediction task. Including irrelevant or redundant features can lead to overfitting, increased computational complexity, and decreased model interpretability. Feature selection helps in focusing on the most informative features, reducing noise, and improving model accuracy.</w:t>
      </w:r>
    </w:p>
    <w:p w14:paraId="594B2C1B" w14:textId="77777777" w:rsidR="00DC4EB6" w:rsidRDefault="00DC4EB6" w:rsidP="00DC4EB6"/>
    <w:p w14:paraId="33E7FA26" w14:textId="77777777" w:rsidR="00DC4EB6" w:rsidRPr="00DC4EB6" w:rsidRDefault="00DC4EB6" w:rsidP="00DC4EB6">
      <w:pPr>
        <w:rPr>
          <w:b/>
          <w:bCs/>
        </w:rPr>
      </w:pPr>
      <w:r w:rsidRPr="00DC4EB6">
        <w:rPr>
          <w:b/>
          <w:bCs/>
        </w:rPr>
        <w:t>2. Types of Feature Selection Techniques:</w:t>
      </w:r>
    </w:p>
    <w:p w14:paraId="657464AF" w14:textId="77777777" w:rsidR="00DC4EB6" w:rsidRDefault="00DC4EB6" w:rsidP="00DC4EB6">
      <w:r>
        <w:t xml:space="preserve">   </w:t>
      </w:r>
      <w:r w:rsidRPr="00DC4EB6">
        <w:rPr>
          <w:b/>
          <w:bCs/>
        </w:rPr>
        <w:t>a. Filter Methods:</w:t>
      </w:r>
      <w:r>
        <w:t xml:space="preserve"> These techniques assess the relevance of features by examining their statistical properties, such as correlation, variance, or mutual information with the target variable. Filter methods are computationally efficient and independent of the machine learning algorithm. Examples include correlation-based feature selection, chi-square test, and information gain.</w:t>
      </w:r>
    </w:p>
    <w:p w14:paraId="3D478875" w14:textId="77777777" w:rsidR="00DC4EB6" w:rsidRDefault="00DC4EB6" w:rsidP="00DC4EB6"/>
    <w:p w14:paraId="7C4AC625" w14:textId="77777777" w:rsidR="00DC4EB6" w:rsidRDefault="00DC4EB6" w:rsidP="00DC4EB6">
      <w:r>
        <w:t xml:space="preserve">   </w:t>
      </w:r>
      <w:r w:rsidRPr="00DC4EB6">
        <w:rPr>
          <w:b/>
          <w:bCs/>
        </w:rPr>
        <w:t>b. Wrapper Methods:</w:t>
      </w:r>
      <w:r>
        <w:t xml:space="preserve"> These techniques evaluate feature subsets using a specific machine learning algorithm. Wrapper methods create multiple subsets of features, train the model on each subset, and assess their performance. This approach is computationally expensive but can capture feature interactions and dependencies. Recursive Feature Elimination (RFE) and Sequential Feature Selection (SFS) are common wrapper methods.</w:t>
      </w:r>
    </w:p>
    <w:p w14:paraId="5BA06AE2" w14:textId="77777777" w:rsidR="00DC4EB6" w:rsidRDefault="00DC4EB6" w:rsidP="00DC4EB6"/>
    <w:p w14:paraId="34313A3E" w14:textId="77777777" w:rsidR="00DC4EB6" w:rsidRDefault="00DC4EB6" w:rsidP="00DC4EB6">
      <w:r w:rsidRPr="00DC4EB6">
        <w:rPr>
          <w:b/>
          <w:bCs/>
        </w:rPr>
        <w:t xml:space="preserve">   c. Embedded Methods</w:t>
      </w:r>
      <w:r>
        <w:t>: These techniques incorporate feature selection within the model training process. They consider feature importance or coefficients derived from the model itself. Embedded methods, such as Lasso and Ridge regression, decision tree-based feature importance, or regularization techniques, combine feature selection with model training, making it more efficient.</w:t>
      </w:r>
    </w:p>
    <w:p w14:paraId="5F9423B4" w14:textId="77777777" w:rsidR="00DC4EB6" w:rsidRDefault="00DC4EB6" w:rsidP="00DC4EB6"/>
    <w:p w14:paraId="512A9FA9" w14:textId="77777777" w:rsidR="00DC4EB6" w:rsidRDefault="00DC4EB6" w:rsidP="00DC4EB6">
      <w:r>
        <w:t>3. Considerations for Feature Selection:</w:t>
      </w:r>
    </w:p>
    <w:p w14:paraId="6B3BE61E" w14:textId="77777777" w:rsidR="00DC4EB6" w:rsidRDefault="00DC4EB6" w:rsidP="00DC4EB6">
      <w:r>
        <w:t xml:space="preserve">   When selecting features, keep the following points in mind:</w:t>
      </w:r>
    </w:p>
    <w:p w14:paraId="73F7F0ED" w14:textId="77777777" w:rsidR="00DC4EB6" w:rsidRDefault="00DC4EB6" w:rsidP="00DC4EB6">
      <w:r>
        <w:t xml:space="preserve">   - Relevance: Choose features that have a direct relationship with the target variable. Irrelevant features add noise and can degrade model performance.</w:t>
      </w:r>
    </w:p>
    <w:p w14:paraId="09E2A0D2" w14:textId="77777777" w:rsidR="00DC4EB6" w:rsidRDefault="00DC4EB6" w:rsidP="00DC4EB6">
      <w:r>
        <w:t xml:space="preserve">   - Redundancy: Remove highly correlated features, as they provide similar information and might cause multicollinearity issues.</w:t>
      </w:r>
    </w:p>
    <w:p w14:paraId="56406158" w14:textId="77777777" w:rsidR="00DC4EB6" w:rsidRDefault="00DC4EB6" w:rsidP="00DC4EB6">
      <w:r>
        <w:t xml:space="preserve">   - Overfitting: Avoid selecting features that cause overfitting. These are typically noisy or outliers that don't generalize well to new data.</w:t>
      </w:r>
    </w:p>
    <w:p w14:paraId="7EE34AA0" w14:textId="77777777" w:rsidR="00DC4EB6" w:rsidRDefault="00DC4EB6" w:rsidP="00DC4EB6">
      <w:r>
        <w:lastRenderedPageBreak/>
        <w:t xml:space="preserve">   - Computational Complexity: Large datasets with numerous features can be computationally expensive. Consider using feature selection techniques to reduce dimensionality and improve efficiency.</w:t>
      </w:r>
    </w:p>
    <w:p w14:paraId="70B2DE46" w14:textId="77777777" w:rsidR="00DC4EB6" w:rsidRDefault="00DC4EB6" w:rsidP="00DC4EB6"/>
    <w:p w14:paraId="190610E7" w14:textId="77777777" w:rsidR="00DC4EB6" w:rsidRDefault="00DC4EB6" w:rsidP="00DC4EB6">
      <w:r>
        <w:t>4. Iterative Approach:</w:t>
      </w:r>
    </w:p>
    <w:p w14:paraId="18C32FEF" w14:textId="3F6B2202" w:rsidR="00DC4EB6" w:rsidRDefault="00DC4EB6" w:rsidP="00DC4EB6">
      <w:r>
        <w:t xml:space="preserve">   Feature selection is an iterative process. Start with a comprehensive set of features, apply different techniques, evaluate performance metrics, and iterate until reaching an optimal feature subset. Experiment with different combinations and techniques to find the best set of features for specific problem.</w:t>
      </w:r>
    </w:p>
    <w:p w14:paraId="13129847" w14:textId="77777777" w:rsidR="00DC4EB6" w:rsidRDefault="00DC4EB6" w:rsidP="00DC4EB6"/>
    <w:p w14:paraId="4B6894F6" w14:textId="4740A2AD" w:rsidR="00DC4EB6" w:rsidRDefault="00DC4EB6" w:rsidP="00DC4EB6">
      <w:r>
        <w:t>F</w:t>
      </w:r>
      <w:r>
        <w:t xml:space="preserve">eature selection is both an art and a science. It requires domain knowledge, intuition, and an understanding of the problem at hand. Experimentation and practice will help </w:t>
      </w:r>
      <w:r>
        <w:t>us</w:t>
      </w:r>
      <w:r>
        <w:t xml:space="preserve"> gain proficiency in choosing the most relevant features for  machine learning models.</w:t>
      </w:r>
    </w:p>
    <w:p w14:paraId="062791EA" w14:textId="77777777" w:rsidR="00DC4EB6" w:rsidRDefault="00DC4EB6" w:rsidP="00DC4EB6"/>
    <w:p w14:paraId="685C0A0A" w14:textId="15AD94DA" w:rsidR="00344AAA" w:rsidRDefault="00344AAA" w:rsidP="00DC4EB6"/>
    <w:sectPr w:rsidR="00344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B6"/>
    <w:rsid w:val="00344AAA"/>
    <w:rsid w:val="00DC4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2B04"/>
  <w15:chartTrackingRefBased/>
  <w15:docId w15:val="{CCDFC017-BF9D-44C1-865D-B6D64597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Amanatullah</dc:creator>
  <cp:keywords/>
  <dc:description/>
  <cp:lastModifiedBy>Md Amanatullah</cp:lastModifiedBy>
  <cp:revision>1</cp:revision>
  <dcterms:created xsi:type="dcterms:W3CDTF">2023-07-13T03:16:00Z</dcterms:created>
  <dcterms:modified xsi:type="dcterms:W3CDTF">2023-07-13T03:19:00Z</dcterms:modified>
</cp:coreProperties>
</file>