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A802B" w14:textId="77777777" w:rsidR="000053D0" w:rsidRDefault="000053D0" w:rsidP="000053D0">
      <w:pPr>
        <w:spacing w:line="240" w:lineRule="auto"/>
        <w:jc w:val="center"/>
      </w:pPr>
      <w:r>
        <w:rPr>
          <w:rFonts w:ascii="Arial" w:eastAsia="Times New Roman" w:hAnsi="Arial" w:cs="Arial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87F5401" wp14:editId="07C682A2">
            <wp:extent cx="3501390" cy="1053465"/>
            <wp:effectExtent l="0" t="0" r="3810" b="0"/>
            <wp:docPr id="1243702239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BF3F" w14:textId="77777777" w:rsidR="000053D0" w:rsidRDefault="000053D0" w:rsidP="000053D0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706CB49E" w14:textId="77777777" w:rsidR="000053D0" w:rsidRPr="000053D0" w:rsidRDefault="000053D0" w:rsidP="000053D0">
      <w:pPr>
        <w:jc w:val="center"/>
        <w:rPr>
          <w:rFonts w:asciiTheme="majorHAnsi" w:hAnsiTheme="majorHAnsi" w:cstheme="majorHAnsi"/>
          <w:sz w:val="40"/>
          <w:szCs w:val="40"/>
        </w:rPr>
      </w:pPr>
      <w:r w:rsidRPr="000053D0">
        <w:rPr>
          <w:rFonts w:asciiTheme="majorHAnsi" w:hAnsiTheme="majorHAnsi" w:cstheme="majorHAnsi"/>
          <w:sz w:val="40"/>
          <w:szCs w:val="40"/>
        </w:rPr>
        <w:t xml:space="preserve">Assignment on </w:t>
      </w:r>
    </w:p>
    <w:p w14:paraId="1559FE59" w14:textId="77777777" w:rsidR="000053D0" w:rsidRPr="000053D0" w:rsidRDefault="000053D0" w:rsidP="000053D0">
      <w:pPr>
        <w:jc w:val="center"/>
        <w:rPr>
          <w:rFonts w:asciiTheme="majorHAnsi" w:hAnsiTheme="majorHAnsi" w:cstheme="majorHAnsi"/>
          <w:sz w:val="40"/>
          <w:szCs w:val="40"/>
        </w:rPr>
      </w:pPr>
      <w:r w:rsidRPr="000053D0">
        <w:rPr>
          <w:rFonts w:asciiTheme="majorHAnsi" w:hAnsiTheme="majorHAnsi" w:cstheme="majorHAnsi"/>
          <w:sz w:val="40"/>
          <w:szCs w:val="40"/>
        </w:rPr>
        <w:t>Internet Technologies</w:t>
      </w:r>
    </w:p>
    <w:p w14:paraId="053A395F" w14:textId="77777777" w:rsidR="000053D0" w:rsidRPr="000053D0" w:rsidRDefault="000053D0" w:rsidP="000053D0">
      <w:pPr>
        <w:rPr>
          <w:rFonts w:asciiTheme="majorHAnsi" w:hAnsiTheme="majorHAnsi" w:cstheme="majorHAnsi"/>
          <w:sz w:val="40"/>
          <w:szCs w:val="40"/>
        </w:rPr>
      </w:pPr>
      <w:r w:rsidRPr="000053D0">
        <w:rPr>
          <w:rFonts w:asciiTheme="majorHAnsi" w:hAnsiTheme="majorHAnsi" w:cstheme="majorHAnsi"/>
          <w:sz w:val="40"/>
          <w:szCs w:val="40"/>
        </w:rPr>
        <w:t xml:space="preserve">                          Corse: BSc (Hons) CS &amp; DF </w:t>
      </w:r>
    </w:p>
    <w:p w14:paraId="25B7B5B3" w14:textId="43A9F9C2" w:rsidR="000053D0" w:rsidRPr="000053D0" w:rsidRDefault="000053D0" w:rsidP="000053D0">
      <w:pPr>
        <w:jc w:val="center"/>
        <w:rPr>
          <w:rFonts w:asciiTheme="majorHAnsi" w:hAnsiTheme="majorHAnsi" w:cstheme="majorHAnsi"/>
          <w:sz w:val="40"/>
          <w:szCs w:val="40"/>
        </w:rPr>
      </w:pPr>
      <w:r w:rsidRPr="000053D0">
        <w:rPr>
          <w:rFonts w:asciiTheme="majorHAnsi" w:hAnsiTheme="majorHAnsi" w:cstheme="majorHAnsi"/>
          <w:sz w:val="40"/>
          <w:szCs w:val="40"/>
        </w:rPr>
        <w:t>(</w:t>
      </w:r>
      <w:r w:rsidRPr="000053D0">
        <w:rPr>
          <w:rFonts w:asciiTheme="majorHAnsi" w:hAnsiTheme="majorHAnsi" w:cstheme="majorHAnsi"/>
          <w:sz w:val="40"/>
          <w:szCs w:val="40"/>
        </w:rPr>
        <w:t>Sem_2</w:t>
      </w:r>
      <w:r w:rsidRPr="000053D0">
        <w:rPr>
          <w:rFonts w:asciiTheme="majorHAnsi" w:hAnsiTheme="majorHAnsi" w:cstheme="majorHAnsi"/>
          <w:sz w:val="40"/>
          <w:szCs w:val="40"/>
        </w:rPr>
        <w:t>)</w:t>
      </w:r>
    </w:p>
    <w:p w14:paraId="6ADF6788" w14:textId="1793C75E" w:rsidR="000053D0" w:rsidRDefault="000053D0" w:rsidP="000053D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9CADEF" w14:textId="77777777" w:rsidR="000053D0" w:rsidRPr="00F27A4B" w:rsidRDefault="000053D0" w:rsidP="000053D0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NAME: AMAN YADAV</w:t>
      </w:r>
    </w:p>
    <w:p w14:paraId="33C98829" w14:textId="6FC5F7CF" w:rsidR="000053D0" w:rsidRDefault="000053D0" w:rsidP="000053D0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STUDENT ID: 10722</w:t>
      </w:r>
    </w:p>
    <w:p w14:paraId="18C0BE15" w14:textId="70297613" w:rsidR="000053D0" w:rsidRDefault="000053D0" w:rsidP="000053D0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 xml:space="preserve">                                                                 </w:t>
      </w:r>
      <w:r w:rsidRPr="000053D0">
        <w:rPr>
          <w:b/>
          <w:bCs/>
          <w:sz w:val="36"/>
          <w:szCs w:val="36"/>
        </w:rPr>
        <w:t>Week 9</w:t>
      </w:r>
    </w:p>
    <w:p w14:paraId="01A3B0AA" w14:textId="1B42926D" w:rsidR="000053D0" w:rsidRDefault="000053D0" w:rsidP="000053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1:</w:t>
      </w:r>
    </w:p>
    <w:p w14:paraId="63F80E93" w14:textId="523B66FB" w:rsidR="000053D0" w:rsidRDefault="000053D0" w:rsidP="000053D0">
      <w:pPr>
        <w:rPr>
          <w:sz w:val="36"/>
          <w:szCs w:val="36"/>
        </w:rPr>
      </w:pPr>
      <w:r w:rsidRPr="000053D0">
        <w:rPr>
          <w:sz w:val="36"/>
          <w:szCs w:val="36"/>
        </w:rPr>
        <w:t>Reproduce the following table using CSS positioning (relative or absolute) instead of &lt;table&gt;.</w:t>
      </w:r>
    </w:p>
    <w:p w14:paraId="4BEA8CBD" w14:textId="4954C99A" w:rsidR="000053D0" w:rsidRDefault="000053D0" w:rsidP="000053D0">
      <w:pPr>
        <w:rPr>
          <w:sz w:val="36"/>
          <w:szCs w:val="36"/>
        </w:rPr>
      </w:pPr>
    </w:p>
    <w:p w14:paraId="54C707FD" w14:textId="43024822" w:rsidR="000053D0" w:rsidRDefault="000053D0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lastRenderedPageBreak/>
        <w:drawing>
          <wp:inline distT="0" distB="0" distL="0" distR="0" wp14:anchorId="18C4AAE9" wp14:editId="76E1799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15B2" w14:textId="0F28F6A8" w:rsidR="000053D0" w:rsidRDefault="000053D0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drawing>
          <wp:inline distT="0" distB="0" distL="0" distR="0" wp14:anchorId="27123A65" wp14:editId="1F5B5DC4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4554" w14:textId="43CC619B" w:rsidR="000053D0" w:rsidRDefault="000053D0" w:rsidP="000053D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2C95A38" w14:textId="6F3D7ADC" w:rsidR="000053D0" w:rsidRDefault="000053D0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lastRenderedPageBreak/>
        <w:drawing>
          <wp:inline distT="0" distB="0" distL="0" distR="0" wp14:anchorId="34E569E1" wp14:editId="27E74B38">
            <wp:extent cx="5943600" cy="1960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9C2" w14:textId="758AABC8" w:rsidR="000053D0" w:rsidRDefault="000053D0" w:rsidP="000053D0">
      <w:pPr>
        <w:rPr>
          <w:sz w:val="36"/>
          <w:szCs w:val="36"/>
        </w:rPr>
      </w:pPr>
      <w:r>
        <w:rPr>
          <w:sz w:val="36"/>
          <w:szCs w:val="36"/>
        </w:rPr>
        <w:t>Task 2:</w:t>
      </w:r>
    </w:p>
    <w:p w14:paraId="63ED09EC" w14:textId="4851E5FF" w:rsidR="000053D0" w:rsidRDefault="000053D0" w:rsidP="000053D0">
      <w:pPr>
        <w:rPr>
          <w:sz w:val="36"/>
          <w:szCs w:val="36"/>
        </w:rPr>
      </w:pPr>
      <w:r>
        <w:rPr>
          <w:sz w:val="36"/>
          <w:szCs w:val="36"/>
        </w:rPr>
        <w:t>Question no 2:</w:t>
      </w:r>
    </w:p>
    <w:p w14:paraId="0BCD59EC" w14:textId="77777777" w:rsidR="000053D0" w:rsidRPr="000053D0" w:rsidRDefault="000053D0" w:rsidP="000053D0">
      <w:pPr>
        <w:rPr>
          <w:sz w:val="36"/>
          <w:szCs w:val="36"/>
        </w:rPr>
      </w:pPr>
      <w:r w:rsidRPr="000053D0">
        <w:rPr>
          <w:sz w:val="36"/>
          <w:szCs w:val="36"/>
        </w:rPr>
        <w:t>Write the appropriate CSS to change the presentation of the webpage to that shown in figure below. The new page</w:t>
      </w:r>
    </w:p>
    <w:p w14:paraId="5FFF7472" w14:textId="77777777" w:rsidR="000053D0" w:rsidRPr="000053D0" w:rsidRDefault="000053D0" w:rsidP="000053D0">
      <w:pPr>
        <w:rPr>
          <w:sz w:val="36"/>
          <w:szCs w:val="36"/>
        </w:rPr>
      </w:pPr>
      <w:r w:rsidRPr="000053D0">
        <w:rPr>
          <w:sz w:val="36"/>
          <w:szCs w:val="36"/>
        </w:rPr>
        <w:t>layout includes a header section, two columns (one for navigation menu and one for the main content) and a footer</w:t>
      </w:r>
    </w:p>
    <w:p w14:paraId="08F1357E" w14:textId="1F16530C" w:rsidR="000053D0" w:rsidRDefault="000053D0" w:rsidP="000053D0">
      <w:pPr>
        <w:rPr>
          <w:sz w:val="36"/>
          <w:szCs w:val="36"/>
        </w:rPr>
      </w:pPr>
      <w:r w:rsidRPr="000053D0">
        <w:rPr>
          <w:sz w:val="36"/>
          <w:szCs w:val="36"/>
        </w:rPr>
        <w:t>section.</w:t>
      </w:r>
    </w:p>
    <w:p w14:paraId="367CA50A" w14:textId="7133708B" w:rsidR="000053D0" w:rsidRDefault="000053D0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lastRenderedPageBreak/>
        <w:drawing>
          <wp:inline distT="0" distB="0" distL="0" distR="0" wp14:anchorId="042E28EB" wp14:editId="70C92F96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9CB" w14:textId="7BF1FC03" w:rsidR="000053D0" w:rsidRDefault="000053D0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drawing>
          <wp:inline distT="0" distB="0" distL="0" distR="0" wp14:anchorId="6B2562C6" wp14:editId="16A2BB2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F82D" w14:textId="40EC5196" w:rsidR="000053D0" w:rsidRDefault="000053D0" w:rsidP="000053D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502C753" w14:textId="193F0DF9" w:rsidR="000053D0" w:rsidRDefault="000053D0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lastRenderedPageBreak/>
        <w:drawing>
          <wp:inline distT="0" distB="0" distL="0" distR="0" wp14:anchorId="332D7A7C" wp14:editId="49D2060D">
            <wp:extent cx="5943600" cy="4657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B67E" w14:textId="39DE6C42" w:rsidR="000053D0" w:rsidRDefault="000053D0" w:rsidP="000053D0">
      <w:pPr>
        <w:rPr>
          <w:sz w:val="36"/>
          <w:szCs w:val="36"/>
        </w:rPr>
      </w:pPr>
      <w:r>
        <w:rPr>
          <w:sz w:val="36"/>
          <w:szCs w:val="36"/>
        </w:rPr>
        <w:t>Task 3:</w:t>
      </w:r>
    </w:p>
    <w:p w14:paraId="24EC0369" w14:textId="5AEE1EB6" w:rsidR="000053D0" w:rsidRDefault="000053D0" w:rsidP="000053D0">
      <w:pPr>
        <w:rPr>
          <w:sz w:val="36"/>
          <w:szCs w:val="36"/>
        </w:rPr>
      </w:pPr>
      <w:r>
        <w:rPr>
          <w:sz w:val="36"/>
          <w:szCs w:val="36"/>
        </w:rPr>
        <w:t>Question 3:</w:t>
      </w:r>
    </w:p>
    <w:p w14:paraId="7C1D0D85" w14:textId="5E472C6A" w:rsidR="000053D0" w:rsidRDefault="000053D0" w:rsidP="000053D0">
      <w:pPr>
        <w:rPr>
          <w:sz w:val="36"/>
          <w:szCs w:val="36"/>
        </w:rPr>
      </w:pPr>
      <w:r w:rsidRPr="000053D0">
        <w:rPr>
          <w:sz w:val="36"/>
          <w:szCs w:val="36"/>
        </w:rPr>
        <w:t>Create the following layout by HTML AND CSS</w:t>
      </w:r>
    </w:p>
    <w:p w14:paraId="6B7FC6A8" w14:textId="1926BB4A" w:rsidR="000053D0" w:rsidRDefault="00AC1B11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lastRenderedPageBreak/>
        <w:drawing>
          <wp:inline distT="0" distB="0" distL="0" distR="0" wp14:anchorId="4BE60AED" wp14:editId="1B86B05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1A2" w14:textId="671D26D9" w:rsidR="00AC1B11" w:rsidRDefault="00AC1B11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drawing>
          <wp:inline distT="0" distB="0" distL="0" distR="0" wp14:anchorId="3806FBD6" wp14:editId="6EC3C302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4E3D" w14:textId="79B38910" w:rsidR="00AC1B11" w:rsidRDefault="00AC1B11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lastRenderedPageBreak/>
        <w:drawing>
          <wp:inline distT="0" distB="0" distL="0" distR="0" wp14:anchorId="566CD5CC" wp14:editId="47F76A3D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2205" w14:textId="2480F14B" w:rsidR="00AC1B11" w:rsidRDefault="00AC1B11" w:rsidP="000053D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1B58DC3" w14:textId="6FE40286" w:rsidR="00AC1B11" w:rsidRDefault="00AC1B11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drawing>
          <wp:inline distT="0" distB="0" distL="0" distR="0" wp14:anchorId="36375A9C" wp14:editId="2F1C688F">
            <wp:extent cx="5943600" cy="3686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C0F3" w14:textId="65B4C686" w:rsidR="00AC1B11" w:rsidRDefault="00AC1B11" w:rsidP="000053D0">
      <w:pPr>
        <w:rPr>
          <w:sz w:val="36"/>
          <w:szCs w:val="36"/>
        </w:rPr>
      </w:pPr>
      <w:r>
        <w:rPr>
          <w:noProof/>
          <w:sz w:val="36"/>
          <w:szCs w:val="36"/>
          <w14:ligatures w14:val="none"/>
        </w:rPr>
        <w:lastRenderedPageBreak/>
        <w:drawing>
          <wp:inline distT="0" distB="0" distL="0" distR="0" wp14:anchorId="6330FA30" wp14:editId="0446D4AC">
            <wp:extent cx="6324600" cy="2223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886" cy="22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F12D" w14:textId="77777777" w:rsidR="000053D0" w:rsidRPr="000053D0" w:rsidRDefault="000053D0" w:rsidP="000053D0">
      <w:pPr>
        <w:rPr>
          <w:sz w:val="36"/>
          <w:szCs w:val="36"/>
        </w:rPr>
      </w:pPr>
    </w:p>
    <w:p w14:paraId="1B541779" w14:textId="77777777" w:rsidR="000053D0" w:rsidRDefault="000053D0" w:rsidP="000053D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2D4FD7" w14:textId="77777777" w:rsidR="009E1CF5" w:rsidRDefault="009E1CF5"/>
    <w:sectPr w:rsidR="009E1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3D0"/>
    <w:rsid w:val="000053D0"/>
    <w:rsid w:val="009E1CF5"/>
    <w:rsid w:val="00AC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C89E7"/>
  <w15:chartTrackingRefBased/>
  <w15:docId w15:val="{F247FC95-477E-41E4-85CA-F996F9D5A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3D0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1</cp:revision>
  <dcterms:created xsi:type="dcterms:W3CDTF">2024-06-27T09:34:00Z</dcterms:created>
  <dcterms:modified xsi:type="dcterms:W3CDTF">2024-06-27T09:52:00Z</dcterms:modified>
</cp:coreProperties>
</file>