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5172" w14:textId="77777777" w:rsidR="00A9047A" w:rsidRPr="00B15783" w:rsidRDefault="00A9047A" w:rsidP="00A9047A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B15783">
        <w:rPr>
          <w:rFonts w:asciiTheme="minorHAnsi" w:hAnsiTheme="minorHAnsi" w:cstheme="minorHAnsi"/>
          <w:b/>
          <w:bCs/>
        </w:rPr>
        <w:t>CS 575</w:t>
      </w:r>
    </w:p>
    <w:p w14:paraId="16C3A6F3" w14:textId="77777777" w:rsidR="00A9047A" w:rsidRPr="00B15783" w:rsidRDefault="00A9047A" w:rsidP="00A9047A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B15783">
        <w:rPr>
          <w:rFonts w:asciiTheme="minorHAnsi" w:hAnsiTheme="minorHAnsi" w:cstheme="minorHAnsi"/>
          <w:b/>
          <w:bCs/>
        </w:rPr>
        <w:t>Project #3</w:t>
      </w:r>
    </w:p>
    <w:p w14:paraId="21EC4703" w14:textId="77777777" w:rsidR="00A9047A" w:rsidRPr="00B15783" w:rsidRDefault="00A9047A" w:rsidP="00A9047A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B15783">
        <w:rPr>
          <w:rFonts w:asciiTheme="minorHAnsi" w:hAnsiTheme="minorHAnsi" w:cstheme="minorHAnsi"/>
          <w:b/>
          <w:bCs/>
        </w:rPr>
        <w:t>Functional Decomposition</w:t>
      </w:r>
    </w:p>
    <w:p w14:paraId="6E98D80D" w14:textId="77777777" w:rsidR="00A9047A" w:rsidRPr="00B15783" w:rsidRDefault="00A9047A" w:rsidP="00A9047A">
      <w:pPr>
        <w:pStyle w:val="Heading1"/>
        <w:jc w:val="center"/>
        <w:rPr>
          <w:rFonts w:asciiTheme="minorHAnsi" w:hAnsiTheme="minorHAnsi" w:cstheme="minorHAnsi"/>
          <w:b/>
          <w:bCs/>
        </w:rPr>
      </w:pPr>
    </w:p>
    <w:p w14:paraId="7C856912" w14:textId="77777777" w:rsidR="00A9047A" w:rsidRPr="00B15783" w:rsidRDefault="00A9047A" w:rsidP="00A9047A">
      <w:pPr>
        <w:pStyle w:val="Heading1"/>
        <w:jc w:val="center"/>
        <w:rPr>
          <w:rFonts w:asciiTheme="minorHAnsi" w:hAnsiTheme="minorHAnsi" w:cstheme="minorHAnsi"/>
          <w:b/>
          <w:bCs/>
        </w:rPr>
      </w:pPr>
    </w:p>
    <w:p w14:paraId="5DCFAE4E" w14:textId="77777777" w:rsidR="00A9047A" w:rsidRPr="00B15783" w:rsidRDefault="00A9047A" w:rsidP="00A9047A">
      <w:pPr>
        <w:pStyle w:val="Heading1"/>
        <w:jc w:val="center"/>
        <w:rPr>
          <w:rFonts w:asciiTheme="minorHAnsi" w:hAnsiTheme="minorHAnsi" w:cstheme="minorHAnsi"/>
          <w:b/>
          <w:bCs/>
        </w:rPr>
      </w:pPr>
    </w:p>
    <w:p w14:paraId="7CC2E1E0" w14:textId="552EC790" w:rsidR="00A9047A" w:rsidRPr="00B15783" w:rsidRDefault="00A9047A" w:rsidP="00A9047A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B15783">
        <w:rPr>
          <w:rFonts w:asciiTheme="minorHAnsi" w:hAnsiTheme="minorHAnsi" w:cstheme="minorHAnsi"/>
          <w:b/>
          <w:bCs/>
        </w:rPr>
        <w:t>Submitted By: Aman Pandita</w:t>
      </w:r>
    </w:p>
    <w:p w14:paraId="05F974A5" w14:textId="77777777" w:rsidR="00B15783" w:rsidRDefault="00A9047A" w:rsidP="00A9047A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B15783">
        <w:rPr>
          <w:rFonts w:asciiTheme="minorHAnsi" w:hAnsiTheme="minorHAnsi" w:cstheme="minorHAnsi"/>
          <w:b/>
          <w:bCs/>
        </w:rPr>
        <w:t xml:space="preserve">ONID: </w:t>
      </w:r>
      <w:hyperlink r:id="rId5" w:history="1">
        <w:r w:rsidRPr="00B15783">
          <w:rPr>
            <w:rStyle w:val="Hyperlink"/>
            <w:rFonts w:asciiTheme="minorHAnsi" w:hAnsiTheme="minorHAnsi" w:cstheme="minorHAnsi"/>
            <w:b/>
            <w:bCs/>
          </w:rPr>
          <w:t>panditaa@oregonstate.edu</w:t>
        </w:r>
      </w:hyperlink>
    </w:p>
    <w:p w14:paraId="148FC47A" w14:textId="4595C349" w:rsidR="00A9047A" w:rsidRDefault="00B15783" w:rsidP="00A9047A">
      <w:pPr>
        <w:pStyle w:val="Heading1"/>
        <w:jc w:val="center"/>
      </w:pPr>
      <w:r>
        <w:rPr>
          <w:rFonts w:asciiTheme="minorHAnsi" w:hAnsiTheme="minorHAnsi" w:cstheme="minorHAnsi"/>
          <w:b/>
          <w:bCs/>
        </w:rPr>
        <w:t>OsuID: 934-456-235</w:t>
      </w:r>
      <w:r w:rsidR="00247B44">
        <w:br w:type="column"/>
      </w:r>
    </w:p>
    <w:p w14:paraId="123D9639" w14:textId="77777777" w:rsidR="00A9047A" w:rsidRDefault="00A9047A" w:rsidP="00A9047A"/>
    <w:p w14:paraId="35BAF277" w14:textId="6785C759" w:rsidR="00F810CF" w:rsidRPr="00A9047A" w:rsidRDefault="00247B44" w:rsidP="00A9047A">
      <w:pPr>
        <w:pStyle w:val="ListParagraph"/>
        <w:numPr>
          <w:ilvl w:val="0"/>
          <w:numId w:val="2"/>
        </w:numPr>
        <w:rPr>
          <w:b/>
          <w:bCs/>
        </w:rPr>
      </w:pPr>
      <w:r w:rsidRPr="00A9047A">
        <w:rPr>
          <w:b/>
          <w:bCs/>
        </w:rPr>
        <w:t>What your own-choice quantity was and how it fits into the simulation.</w:t>
      </w:r>
    </w:p>
    <w:p w14:paraId="2A707555" w14:textId="77777777" w:rsidR="009110C6" w:rsidRDefault="009110C6" w:rsidP="009110C6">
      <w:pPr>
        <w:pStyle w:val="ListParagraph"/>
        <w:jc w:val="both"/>
      </w:pPr>
    </w:p>
    <w:p w14:paraId="7BD075DA" w14:textId="755C6867" w:rsidR="00247B44" w:rsidRDefault="00247B44" w:rsidP="002B45E0">
      <w:pPr>
        <w:pStyle w:val="ListParagraph"/>
        <w:jc w:val="both"/>
      </w:pPr>
      <w:r>
        <w:t>I took the deer parasite as my simulation agent. These parasites grow in number when there is a increase in the number of deers and decrease when there is reduction in the number of deers. I wanted to make this simulation as realistic as it can.</w:t>
      </w:r>
    </w:p>
    <w:p w14:paraId="4282A390" w14:textId="28C9AA40" w:rsidR="00247B44" w:rsidRDefault="00247B44" w:rsidP="002B45E0">
      <w:pPr>
        <w:pStyle w:val="ListParagraph"/>
        <w:jc w:val="both"/>
      </w:pPr>
    </w:p>
    <w:p w14:paraId="18195F91" w14:textId="445812C3" w:rsidR="002B45E0" w:rsidRPr="00A9047A" w:rsidRDefault="00247B44" w:rsidP="00A904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9047A">
        <w:rPr>
          <w:b/>
          <w:bCs/>
        </w:rPr>
        <w:t>A table showing values for temperature, precipitation, number of deer, height of the grain, and</w:t>
      </w:r>
      <w:r>
        <w:t xml:space="preserve"> </w:t>
      </w:r>
      <w:r w:rsidRPr="00A9047A">
        <w:rPr>
          <w:b/>
          <w:bCs/>
        </w:rPr>
        <w:t>your own-choice quantity as a function of month number.</w:t>
      </w:r>
    </w:p>
    <w:p w14:paraId="1C33689E" w14:textId="77777777" w:rsidR="002B45E0" w:rsidRDefault="002B45E0" w:rsidP="002B45E0">
      <w:pPr>
        <w:pStyle w:val="ListParagraph"/>
        <w:jc w:val="both"/>
      </w:pPr>
    </w:p>
    <w:tbl>
      <w:tblPr>
        <w:tblW w:w="93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336"/>
        <w:gridCol w:w="1376"/>
        <w:gridCol w:w="1316"/>
        <w:gridCol w:w="1496"/>
        <w:gridCol w:w="1222"/>
        <w:gridCol w:w="1376"/>
      </w:tblGrid>
      <w:tr w:rsidR="00247B44" w:rsidRPr="00247B44" w14:paraId="3180FB14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1EF89AA" w14:textId="77777777" w:rsidR="00247B44" w:rsidRPr="00247B44" w:rsidRDefault="00247B44" w:rsidP="0024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NowYear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D810EB5" w14:textId="77777777" w:rsidR="00247B44" w:rsidRPr="00247B44" w:rsidRDefault="00247B44" w:rsidP="0024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NowMonth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B1E0852" w14:textId="77777777" w:rsidR="00247B44" w:rsidRPr="00247B44" w:rsidRDefault="00247B44" w:rsidP="0024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NowTemp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A32386F" w14:textId="77777777" w:rsidR="00247B44" w:rsidRPr="00247B44" w:rsidRDefault="00247B44" w:rsidP="0024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NowPrecip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3ABE3E7" w14:textId="77777777" w:rsidR="00247B44" w:rsidRPr="00247B44" w:rsidRDefault="00247B44" w:rsidP="0024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NowNumDeer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452C5C5" w14:textId="77777777" w:rsidR="00247B44" w:rsidRPr="00247B44" w:rsidRDefault="00247B44" w:rsidP="0024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NowHeight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67A00E4" w14:textId="77777777" w:rsidR="00247B44" w:rsidRPr="00247B44" w:rsidRDefault="00247B44" w:rsidP="00247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DeerParasite</w:t>
            </w:r>
          </w:p>
        </w:tc>
      </w:tr>
      <w:tr w:rsidR="00247B44" w:rsidRPr="00247B44" w14:paraId="121F15D9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C2CF65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3F3842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020D0F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-17.7778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5FE3C1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553674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BAE592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A9FDE4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183DB282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D95E75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AD8053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C4BD87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-3.40706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4BBC81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29.0594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2F6D33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21106A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238CDD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47B44" w:rsidRPr="00247B44" w14:paraId="75B74BDF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1F5F34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383B52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EC96D6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10.8421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0764F1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25.967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5C54DA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D408B6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031E8A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47B44" w:rsidRPr="00247B44" w14:paraId="387E975D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3E697D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05C917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A46359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15.8029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28298C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31.328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72BE99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AAD949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02A0E9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47B44" w:rsidRPr="00247B44" w14:paraId="24B45E31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B81A2D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75062E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1EF014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17.0551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910AD9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31.094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FE0B84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B0937C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BADC6E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47B44" w:rsidRPr="00247B44" w14:paraId="7B25C9D9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68E423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A8EE53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6FD23E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22.6451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85777D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17.501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E9C3C0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AB8C89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DF42B1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1BB76DE6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3BD886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9260FD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43B594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17.9658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3DD5B1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11.8952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DFBD70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2174C2F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7686A0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50FE3368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6FFD99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04C135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18E7FA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15.0069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2C48A2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2.79151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8F4E9D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6BCFE2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B6F1ED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47B44" w:rsidRPr="00247B44" w14:paraId="67853348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30703C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7F29ECA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6695F7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13.3624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380687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034905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B9173A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60DB92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47B44" w:rsidRPr="00247B44" w14:paraId="630BCDC7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C0D45B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4397C2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C5C3D2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10.2948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9A202D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753C28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359A4E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1.19617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11739A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47B44" w:rsidRPr="00247B44" w14:paraId="2F319D5A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56E22CC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DDC8DD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139FF6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-0.536864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90879F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9.18078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53B1D1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7D7F5F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7.24523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302D85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47B44" w:rsidRPr="00247B44" w14:paraId="41DF2207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D6E5E3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E201EC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149426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3.2568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2857DA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7.75224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63147E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BA04E8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17.9544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FF129D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47B44" w:rsidRPr="00247B44" w14:paraId="5C6A685F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829493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2EAF20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A5342E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2.84843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73B057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16.6934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E4C923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A935EB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32.0505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2A4840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47B44" w:rsidRPr="00247B44" w14:paraId="7E9AD6F0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932DE3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F8334A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786BFC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7.28243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77742F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30.5709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5505D6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71D608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43.2578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D0C5EB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47B44" w:rsidRPr="00247B44" w14:paraId="56862E75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534BF6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3A0BDB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89C199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5.61657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78F4B9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34.8226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F54ACF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E7D2F6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55.1144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390D69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72322827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4B12E2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C44340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F8C003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17.6411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8F1803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33.6168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3CFD0D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268A7C7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48.8292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9D52D2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0ABD5032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93B4B1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2BC92F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75FC16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22.4393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F8AC5C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29.7045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9D198A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8DA8EE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41.2098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3A8B89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47B44" w:rsidRPr="00247B44" w14:paraId="3F741403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BBA468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42FD9D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AC50D8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21.2373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4A500F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23.9927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923909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46E26C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32.322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0D17B4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47B44" w:rsidRPr="00247B44" w14:paraId="060B55E0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330852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771807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8591CE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15.8361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DB6D06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7.01421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9664E1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4CDE10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22.3416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93EB75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47B44" w:rsidRPr="00247B44" w14:paraId="569B47CC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BEA35B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31C527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093E80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22.2335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538739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4.55651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1B719A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861206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10.9119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124AA0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47B44" w:rsidRPr="00247B44" w14:paraId="785348BA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E1E4FF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BEEEEC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84A402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13.9781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38BCA1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4D3ED5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14492B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1.14523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EBD899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47B44" w:rsidRPr="00247B44" w14:paraId="7DBCCAF3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E1A0BA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83E81F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10C378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11.6061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CBAC6E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1.2248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46D60B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324FDC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D29F58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47B44" w:rsidRPr="00247B44" w14:paraId="2140FECF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EC2D22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305D29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16D380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3.57864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60A8B4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5.6702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D8EFC5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1744B2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3.22773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5733EE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47B44" w:rsidRPr="00247B44" w14:paraId="398C9C9A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557C0B5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2CBCEA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FC4233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0.711952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2884F4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16.2062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255024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245F25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8.22763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06F513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4CDC4D96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2609B0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F29637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1DAB8D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0.616199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EF197F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16.8254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560081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022617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14.4251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2031F8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532BEB7E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A99566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7946EE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46F8AA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4.90082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6280B3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28.5357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9439DF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0210DEA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30.4932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C3AB48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47B44" w:rsidRPr="00247B44" w14:paraId="169DFD73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56F632D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E0840E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DAFF5D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12.301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2769A2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34.0233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B04F00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77A4F2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27.8641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A3AA37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3CF4968A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610E9D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1E888E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0D8893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15.8044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E14DC8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30.5795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15CB67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0CD1503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21.8119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4FE5AF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0E7DBA85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E3FF9B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75A885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72D3C4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17.6309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D6F803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27.8307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996657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9BF7BD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14.2639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1FFD43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47B44" w:rsidRPr="00247B44" w14:paraId="4815FB80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869470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9D7832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BD0642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20.1305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49F5AA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23.7244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0667A5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67006C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5.38088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2C058A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47B44" w:rsidRPr="00247B44" w14:paraId="271ED1C5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E5E288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lastRenderedPageBreak/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D44AFE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F1C54D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19.445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CEF402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8.51047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17CEAA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043551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223812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47B44" w:rsidRPr="00247B44" w14:paraId="2F20F22B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4623E2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7F7F30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E33339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23.1764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D4F6F8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4.26414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B76DDD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0A288F3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10B073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72DD568A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DF73B0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09F77F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0CA406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10.1229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A16A5E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1E7AF7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044321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341802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02DF7200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04DE33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711C0C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F1D039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5.22886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7203A6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1.49184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A6E881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D67DD6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4.40275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4A5ACB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47B44" w:rsidRPr="00247B44" w14:paraId="52DB1F00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5125201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84D3E7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66254D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1.33035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55D8E6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9.24909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12BE3A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BC92AE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11.7682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F8094D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47B44" w:rsidRPr="00247B44" w14:paraId="15672065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B41187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B557D4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9B3EF0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-2.56736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6E5980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11.3057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1068FD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3C8638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13.5348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99FE02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47B44" w:rsidRPr="00247B44" w14:paraId="7DFCD484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0528F9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A5A957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0244C9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-1.80107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B9A572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19.3146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B0F46E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41F883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16.4164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8BAB6A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47B44" w:rsidRPr="00247B44" w14:paraId="329E5260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771B53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04253D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B97AD9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-3.29719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4EC043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27.8069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D6AF4A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B38340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15.4951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6310BC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47B44" w:rsidRPr="00247B44" w14:paraId="1AC3E478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ECAE85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941408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75567E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9.18822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28052E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31.384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FFA1C8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926078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19.687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2FB38E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51DE991C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820998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5AF746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711D73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13.714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279D7C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29.6377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757F11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23C8EC9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14.5582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E29BA5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587D858D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3A4AA9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F31B13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068213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19.0036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5CFD29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25.618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0CFA66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92EACC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6.95932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EA8457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47B44" w:rsidRPr="00247B44" w14:paraId="3E4F1988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279493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1FA986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5B55D9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22.8858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9D4503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16.9884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115DFB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F35317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0.609618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6B6CFC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1D27937B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B934E5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D3275C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3DDBA2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21.9329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C3B0FA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15.6637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0D38CC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ECD4AD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4BE21E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2898EBB2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251932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E860A5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748868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17.2117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45D9C5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8.23251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644AC3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390CE8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54F91C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47B44" w:rsidRPr="00247B44" w14:paraId="41AD4F5C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D96C21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B9FB4B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8E455E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13.2191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ABF4F3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4.19292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84EA67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C558AA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8B638C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47B44" w:rsidRPr="00247B44" w14:paraId="517E4AD4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0CA5C2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E3F2FC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9196BD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6.983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F4B02E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BBC268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C1FAAA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4.79668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5E230F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47B44" w:rsidRPr="00247B44" w14:paraId="0003CC8F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509769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71754F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522BCE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0.0460095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0B4CBF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7.45642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301C6D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263595C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11.3878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0BF8FF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47B44" w:rsidRPr="00247B44" w14:paraId="03F75EA0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CCB2FF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9FAE78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991D9F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4.69132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B638A5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10.3645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4C0323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C52F10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24.4031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4F6326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47B44" w:rsidRPr="00247B44" w14:paraId="1F4A8701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3F5DA1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9BDA15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AE45F4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1.41833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627EF3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16.0898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512368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6C2AF9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35.0675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5D6DF8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47B44" w:rsidRPr="00247B44" w14:paraId="5BCA19A0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929EAF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828932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7A2DFB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4.53565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E6D5C6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25.2186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47F9F7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F16227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51.571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F347DC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47B44" w:rsidRPr="00247B44" w14:paraId="1EF4DD96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346034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5FF8100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A8B018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5.95744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1C5977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30.0322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45095C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28E120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64.7412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F56C5F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74458B71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2E582F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9DDC51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BDE3C1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17.1907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7B46EE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30.4906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00ED23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3A309A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58.4923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0B53F2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767D9818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B03760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ED477E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808FF6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14.9426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C3B29D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26.4386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4C1476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5DDA8B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51.443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39D597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47B44" w:rsidRPr="00247B44" w14:paraId="4D49FAF2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B40D2B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0E0BC6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8A79F6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17.7639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19B9EF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22.0614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A2E546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E69CC9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42.6167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BDB75F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47B44" w:rsidRPr="00247B44" w14:paraId="1D11D251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A2CEAC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838D95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7F5FBA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23.5538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2C304F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13.5193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EA32BE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4D866D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32.4568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CEEB7E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47B44" w:rsidRPr="00247B44" w14:paraId="1F98CBD2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FBE264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CD0064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38DB55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20.6825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E73E6B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0.460438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F66AED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14EE02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21.0283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9F8F9E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47B44" w:rsidRPr="00247B44" w14:paraId="1A18A692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3CFFF2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D7C0FB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B73170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15.7559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947289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1.97222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9ECA91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71F530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8.46571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7C05F6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47B44" w:rsidRPr="00247B44" w14:paraId="6665659F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EBAF2B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4FD97B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FB132E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9.74448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BFA73F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0.132361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240102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EB90D0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0.0757597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C34887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47B44" w:rsidRPr="00247B44" w14:paraId="65FA760C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5AF87DC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09FDD5D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A00984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0.930019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3DFB8F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4.73977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8C779E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079D5AA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AABA58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47B44" w:rsidRPr="00247B44" w14:paraId="660CEEE8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548F9F2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4DA3BA5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32EE88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-1.33873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99C719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14.0655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1BE9E2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28C6E28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0ED98D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47B44" w:rsidRPr="00247B44" w14:paraId="3505D142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93617B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B38B4B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97A16F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-4.95745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BCFE1F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23.8977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11B96B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0A71E53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E7336B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47B44" w:rsidRPr="00247B44" w14:paraId="0A64483E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B39AA3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E43E6A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DF3A8D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-2.59047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7A1581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26.7154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3BC1F6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730C7D3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12D856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027A17C4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4343B5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2D5DAD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13845B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4.10349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6D7436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30.3023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B4118D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B63AAC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14.4234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99C767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5538CEA6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0EE6DF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75FDFD5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BEDDF0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11.5562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F93091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32.0992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6D135AA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30480F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14.2951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ED46524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47B44" w:rsidRPr="00247B44" w14:paraId="7642A3E3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F5C957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DDEC3E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60F693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15.1466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845129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28.6553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CE704F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5B771D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9.70388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9964E3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1F3A7FD1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5961F7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B43117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702FE3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21.4606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8DE7B7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21.2485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A3339C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A3D68C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3.35554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0EA7FE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47B44" w:rsidRPr="00247B44" w14:paraId="6E8C0BF7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2462AC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78E4C4F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B648D3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25.3953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B8B842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15.4525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25A878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360EA72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B2E695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47B44" w:rsidRPr="00247B44" w14:paraId="63208E9E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DB3E929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A04890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B0AE30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21.7949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BB3A66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0.426731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603C61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29D31FD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3788F5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47B44" w:rsidRPr="00247B44" w14:paraId="31FF8017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30C273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448CDA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8058E4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18.3588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83100A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4AF2067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41EEE53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4DD1F1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47B44" w:rsidRPr="00247B44" w14:paraId="7B99934A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1E1C30E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3D04BB9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99E537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4.9804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9F50FD7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0.719311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96D7EA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58A09473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6.56135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36BDA11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47B44" w:rsidRPr="00247B44" w14:paraId="1382F1FC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DB48B4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224FCCF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A7776C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3.98093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4146F9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3.99994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F0A79CF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6FEFAE46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16.4838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8FD967C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47B44" w:rsidRPr="00247B44" w14:paraId="7BDC314E" w14:textId="77777777" w:rsidTr="00247B44">
        <w:trPr>
          <w:trHeight w:val="290"/>
        </w:trPr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18A0958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79542A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42B81D2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-2.47098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4203E1D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13.4748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3FBBCC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2" w:type="dxa"/>
            <w:shd w:val="clear" w:color="auto" w:fill="auto"/>
            <w:noWrap/>
            <w:vAlign w:val="bottom"/>
            <w:hideMark/>
          </w:tcPr>
          <w:p w14:paraId="1B86A4EB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18.6753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77197E0" w14:textId="77777777" w:rsidR="00247B44" w:rsidRPr="00247B44" w:rsidRDefault="00247B44" w:rsidP="00247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7B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0322400" w14:textId="77777777" w:rsidR="00247B44" w:rsidRDefault="00247B44" w:rsidP="00247B44">
      <w:pPr>
        <w:pStyle w:val="ListParagraph"/>
      </w:pPr>
    </w:p>
    <w:p w14:paraId="17DAB1CB" w14:textId="1219D611" w:rsidR="00247B44" w:rsidRPr="00A9047A" w:rsidRDefault="00247B44" w:rsidP="00A904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br w:type="column"/>
      </w:r>
      <w:r w:rsidR="002B45E0" w:rsidRPr="00A9047A">
        <w:rPr>
          <w:b/>
          <w:bCs/>
        </w:rPr>
        <w:lastRenderedPageBreak/>
        <w:t>A graph showing temperature, precipitation, number of deer, height of the grain, and your own-choice quantity as a function of month number. Note: if you change the units to °C and</w:t>
      </w:r>
      <w:r w:rsidR="002B45E0">
        <w:t xml:space="preserve"> </w:t>
      </w:r>
      <w:r w:rsidR="002B45E0" w:rsidRPr="00A9047A">
        <w:rPr>
          <w:b/>
          <w:bCs/>
        </w:rPr>
        <w:t>centimeters, the quantities might fit better on the same set of axes.</w:t>
      </w:r>
    </w:p>
    <w:p w14:paraId="0436029A" w14:textId="270E78CE" w:rsidR="002B45E0" w:rsidRDefault="002B45E0" w:rsidP="002B45E0">
      <w:pPr>
        <w:pStyle w:val="ListParagraph"/>
      </w:pPr>
    </w:p>
    <w:p w14:paraId="713D4CC7" w14:textId="57B7553E" w:rsidR="002B45E0" w:rsidRDefault="002B45E0" w:rsidP="002B45E0">
      <w:pPr>
        <w:pStyle w:val="ListParagraph"/>
      </w:pPr>
    </w:p>
    <w:p w14:paraId="2F4E1B8B" w14:textId="62836C2D" w:rsidR="002B45E0" w:rsidRDefault="002B45E0" w:rsidP="002B45E0">
      <w:pPr>
        <w:pStyle w:val="ListParagraph"/>
      </w:pPr>
    </w:p>
    <w:p w14:paraId="66D9DB87" w14:textId="27466E7E" w:rsidR="002B45E0" w:rsidRDefault="002B45E0" w:rsidP="002B45E0">
      <w:pPr>
        <w:pStyle w:val="ListParagraph"/>
      </w:pPr>
      <w:r>
        <w:rPr>
          <w:noProof/>
        </w:rPr>
        <w:drawing>
          <wp:inline distT="0" distB="0" distL="0" distR="0" wp14:anchorId="66F8F7C6" wp14:editId="78464377">
            <wp:extent cx="5043237" cy="3697707"/>
            <wp:effectExtent l="0" t="0" r="508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36B06D-0FA4-44EA-A42F-63181BE7F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098F98" w14:textId="1B968981" w:rsidR="002B45E0" w:rsidRDefault="002B45E0" w:rsidP="002B45E0">
      <w:pPr>
        <w:pStyle w:val="ListParagraph"/>
      </w:pPr>
    </w:p>
    <w:p w14:paraId="7925C7A4" w14:textId="4C1D1A14" w:rsidR="002B45E0" w:rsidRPr="00A9047A" w:rsidRDefault="002B45E0" w:rsidP="00A904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A9047A">
        <w:rPr>
          <w:b/>
          <w:bCs/>
        </w:rPr>
        <w:t>A commentary about the patterns in the graph and why they turned out that way. What</w:t>
      </w:r>
      <w:r>
        <w:t xml:space="preserve"> </w:t>
      </w:r>
      <w:r w:rsidRPr="00A9047A">
        <w:rPr>
          <w:b/>
          <w:bCs/>
        </w:rPr>
        <w:t>evidence in the curves proves that your own quantity is actually affecting the simulation</w:t>
      </w:r>
      <w:r>
        <w:t xml:space="preserve"> </w:t>
      </w:r>
      <w:r w:rsidRPr="00A9047A">
        <w:rPr>
          <w:b/>
          <w:bCs/>
        </w:rPr>
        <w:t>correctly?</w:t>
      </w:r>
    </w:p>
    <w:p w14:paraId="137E40BB" w14:textId="77777777" w:rsidR="009110C6" w:rsidRPr="009110C6" w:rsidRDefault="009110C6" w:rsidP="009110C6">
      <w:pPr>
        <w:pStyle w:val="ListParagraph"/>
        <w:jc w:val="both"/>
        <w:rPr>
          <w:b/>
          <w:bCs/>
        </w:rPr>
      </w:pPr>
    </w:p>
    <w:p w14:paraId="58D4333F" w14:textId="711557CA" w:rsidR="002B45E0" w:rsidRDefault="002B45E0" w:rsidP="009110C6">
      <w:pPr>
        <w:pStyle w:val="ListParagraph"/>
        <w:jc w:val="both"/>
      </w:pPr>
      <w:r>
        <w:t>From the graph we can see how the “deer parasite” is directly proportional to the population of deers at a particular amount of time. And talking about the population of deers, the grain height reduces as there are a greater number of deers in the area and increases as there is less number of deers. This successfully simulated our results.</w:t>
      </w:r>
    </w:p>
    <w:sectPr w:rsidR="002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7D6A"/>
    <w:multiLevelType w:val="hybridMultilevel"/>
    <w:tmpl w:val="119E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84F28"/>
    <w:multiLevelType w:val="hybridMultilevel"/>
    <w:tmpl w:val="09A4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F8"/>
    <w:rsid w:val="00247B44"/>
    <w:rsid w:val="002B45E0"/>
    <w:rsid w:val="00454043"/>
    <w:rsid w:val="007F36DC"/>
    <w:rsid w:val="009110C6"/>
    <w:rsid w:val="00A9047A"/>
    <w:rsid w:val="00B15783"/>
    <w:rsid w:val="00B5545A"/>
    <w:rsid w:val="00F345F8"/>
    <w:rsid w:val="00F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D715"/>
  <w15:chartTrackingRefBased/>
  <w15:docId w15:val="{4BEF4FA1-F0B9-47B4-872B-947F5AE1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0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panditaa@oregonstate.edu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users\panditaa\o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out!$C$1</c:f>
              <c:strCache>
                <c:ptCount val="1"/>
                <c:pt idx="0">
                  <c:v>NowTemp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out!$B$2:$B$73</c:f>
              <c:numCache>
                <c:formatCode>General</c:formatCode>
                <c:ptCount val="7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</c:numCache>
            </c:numRef>
          </c:xVal>
          <c:yVal>
            <c:numRef>
              <c:f>out!$C$2:$C$73</c:f>
              <c:numCache>
                <c:formatCode>General</c:formatCode>
                <c:ptCount val="72"/>
                <c:pt idx="0">
                  <c:v>-17.777799999999999</c:v>
                </c:pt>
                <c:pt idx="1">
                  <c:v>-3.40706</c:v>
                </c:pt>
                <c:pt idx="2">
                  <c:v>10.8421</c:v>
                </c:pt>
                <c:pt idx="3">
                  <c:v>15.802899999999999</c:v>
                </c:pt>
                <c:pt idx="4">
                  <c:v>17.055099999999999</c:v>
                </c:pt>
                <c:pt idx="5">
                  <c:v>22.645099999999999</c:v>
                </c:pt>
                <c:pt idx="6">
                  <c:v>17.965800000000002</c:v>
                </c:pt>
                <c:pt idx="7">
                  <c:v>15.0069</c:v>
                </c:pt>
                <c:pt idx="8">
                  <c:v>13.362399999999999</c:v>
                </c:pt>
                <c:pt idx="9">
                  <c:v>10.2948</c:v>
                </c:pt>
                <c:pt idx="10">
                  <c:v>-0.53686400000000001</c:v>
                </c:pt>
                <c:pt idx="11">
                  <c:v>3.2568000000000001</c:v>
                </c:pt>
                <c:pt idx="12">
                  <c:v>2.84843</c:v>
                </c:pt>
                <c:pt idx="13">
                  <c:v>7.2824299999999997</c:v>
                </c:pt>
                <c:pt idx="14">
                  <c:v>5.6165700000000003</c:v>
                </c:pt>
                <c:pt idx="15">
                  <c:v>17.641100000000002</c:v>
                </c:pt>
                <c:pt idx="16">
                  <c:v>22.439299999999999</c:v>
                </c:pt>
                <c:pt idx="17">
                  <c:v>21.237300000000001</c:v>
                </c:pt>
                <c:pt idx="18">
                  <c:v>15.8361</c:v>
                </c:pt>
                <c:pt idx="19">
                  <c:v>22.233499999999999</c:v>
                </c:pt>
                <c:pt idx="20">
                  <c:v>13.9781</c:v>
                </c:pt>
                <c:pt idx="21">
                  <c:v>11.6061</c:v>
                </c:pt>
                <c:pt idx="22">
                  <c:v>3.57864</c:v>
                </c:pt>
                <c:pt idx="23">
                  <c:v>0.71195200000000003</c:v>
                </c:pt>
                <c:pt idx="24">
                  <c:v>0.61619900000000005</c:v>
                </c:pt>
                <c:pt idx="25">
                  <c:v>4.9008200000000004</c:v>
                </c:pt>
                <c:pt idx="26">
                  <c:v>12.301</c:v>
                </c:pt>
                <c:pt idx="27">
                  <c:v>15.804399999999999</c:v>
                </c:pt>
                <c:pt idx="28">
                  <c:v>17.6309</c:v>
                </c:pt>
                <c:pt idx="29">
                  <c:v>20.130500000000001</c:v>
                </c:pt>
                <c:pt idx="30">
                  <c:v>19.445</c:v>
                </c:pt>
                <c:pt idx="31">
                  <c:v>23.176400000000001</c:v>
                </c:pt>
                <c:pt idx="32">
                  <c:v>10.1229</c:v>
                </c:pt>
                <c:pt idx="33">
                  <c:v>5.2288600000000001</c:v>
                </c:pt>
                <c:pt idx="34">
                  <c:v>1.3303499999999999</c:v>
                </c:pt>
                <c:pt idx="35">
                  <c:v>-2.5673599999999999</c:v>
                </c:pt>
                <c:pt idx="36">
                  <c:v>-1.8010699999999999</c:v>
                </c:pt>
                <c:pt idx="37">
                  <c:v>-3.2971900000000001</c:v>
                </c:pt>
                <c:pt idx="38">
                  <c:v>9.1882199999999994</c:v>
                </c:pt>
                <c:pt idx="39">
                  <c:v>13.714</c:v>
                </c:pt>
                <c:pt idx="40">
                  <c:v>19.003599999999999</c:v>
                </c:pt>
                <c:pt idx="41">
                  <c:v>22.8858</c:v>
                </c:pt>
                <c:pt idx="42">
                  <c:v>21.9329</c:v>
                </c:pt>
                <c:pt idx="43">
                  <c:v>17.2117</c:v>
                </c:pt>
                <c:pt idx="44">
                  <c:v>13.219099999999999</c:v>
                </c:pt>
                <c:pt idx="45">
                  <c:v>6.9829999999999997</c:v>
                </c:pt>
                <c:pt idx="46">
                  <c:v>4.6009500000000002E-2</c:v>
                </c:pt>
                <c:pt idx="47">
                  <c:v>4.6913200000000002</c:v>
                </c:pt>
                <c:pt idx="48">
                  <c:v>1.4183300000000001</c:v>
                </c:pt>
                <c:pt idx="49">
                  <c:v>4.5356500000000004</c:v>
                </c:pt>
                <c:pt idx="50">
                  <c:v>5.9574400000000001</c:v>
                </c:pt>
                <c:pt idx="51">
                  <c:v>17.1907</c:v>
                </c:pt>
                <c:pt idx="52">
                  <c:v>14.942600000000001</c:v>
                </c:pt>
                <c:pt idx="53">
                  <c:v>17.7639</c:v>
                </c:pt>
                <c:pt idx="54">
                  <c:v>23.553799999999999</c:v>
                </c:pt>
                <c:pt idx="55">
                  <c:v>20.682500000000001</c:v>
                </c:pt>
                <c:pt idx="56">
                  <c:v>15.7559</c:v>
                </c:pt>
                <c:pt idx="57">
                  <c:v>9.7444799999999994</c:v>
                </c:pt>
                <c:pt idx="58">
                  <c:v>0.93001900000000004</c:v>
                </c:pt>
                <c:pt idx="59">
                  <c:v>-1.33873</c:v>
                </c:pt>
                <c:pt idx="60">
                  <c:v>-4.9574499999999997</c:v>
                </c:pt>
                <c:pt idx="61">
                  <c:v>-2.5904699999999998</c:v>
                </c:pt>
                <c:pt idx="62">
                  <c:v>4.1034899999999999</c:v>
                </c:pt>
                <c:pt idx="63">
                  <c:v>11.5562</c:v>
                </c:pt>
                <c:pt idx="64">
                  <c:v>15.146599999999999</c:v>
                </c:pt>
                <c:pt idx="65">
                  <c:v>21.460599999999999</c:v>
                </c:pt>
                <c:pt idx="66">
                  <c:v>25.395299999999999</c:v>
                </c:pt>
                <c:pt idx="67">
                  <c:v>21.794899999999998</c:v>
                </c:pt>
                <c:pt idx="68">
                  <c:v>18.358799999999999</c:v>
                </c:pt>
                <c:pt idx="69">
                  <c:v>4.9804000000000004</c:v>
                </c:pt>
                <c:pt idx="70">
                  <c:v>3.9809299999999999</c:v>
                </c:pt>
                <c:pt idx="71">
                  <c:v>-2.47098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40-4892-A2D3-AA6E109FE2EF}"/>
            </c:ext>
          </c:extLst>
        </c:ser>
        <c:ser>
          <c:idx val="1"/>
          <c:order val="1"/>
          <c:tx>
            <c:strRef>
              <c:f>out!$D$1</c:f>
              <c:strCache>
                <c:ptCount val="1"/>
                <c:pt idx="0">
                  <c:v>NowPrecip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out!$B$2:$B$73</c:f>
              <c:numCache>
                <c:formatCode>General</c:formatCode>
                <c:ptCount val="7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</c:numCache>
            </c:numRef>
          </c:xVal>
          <c:yVal>
            <c:numRef>
              <c:f>out!$D$2:$D$73</c:f>
              <c:numCache>
                <c:formatCode>General</c:formatCode>
                <c:ptCount val="72"/>
                <c:pt idx="0">
                  <c:v>0</c:v>
                </c:pt>
                <c:pt idx="1">
                  <c:v>29.0594</c:v>
                </c:pt>
                <c:pt idx="2">
                  <c:v>25.966999999999999</c:v>
                </c:pt>
                <c:pt idx="3">
                  <c:v>31.327999999999999</c:v>
                </c:pt>
                <c:pt idx="4">
                  <c:v>31.094000000000001</c:v>
                </c:pt>
                <c:pt idx="5">
                  <c:v>17.501000000000001</c:v>
                </c:pt>
                <c:pt idx="6">
                  <c:v>11.895200000000001</c:v>
                </c:pt>
                <c:pt idx="7">
                  <c:v>2.7915100000000002</c:v>
                </c:pt>
                <c:pt idx="8">
                  <c:v>0</c:v>
                </c:pt>
                <c:pt idx="9">
                  <c:v>0</c:v>
                </c:pt>
                <c:pt idx="10">
                  <c:v>9.1807800000000004</c:v>
                </c:pt>
                <c:pt idx="11">
                  <c:v>7.7522399999999996</c:v>
                </c:pt>
                <c:pt idx="12">
                  <c:v>16.6934</c:v>
                </c:pt>
                <c:pt idx="13">
                  <c:v>30.570900000000002</c:v>
                </c:pt>
                <c:pt idx="14">
                  <c:v>34.822600000000001</c:v>
                </c:pt>
                <c:pt idx="15">
                  <c:v>33.616799999999998</c:v>
                </c:pt>
                <c:pt idx="16">
                  <c:v>29.704499999999999</c:v>
                </c:pt>
                <c:pt idx="17">
                  <c:v>23.992699999999999</c:v>
                </c:pt>
                <c:pt idx="18">
                  <c:v>7.0142100000000003</c:v>
                </c:pt>
                <c:pt idx="19">
                  <c:v>4.5565100000000003</c:v>
                </c:pt>
                <c:pt idx="20">
                  <c:v>0</c:v>
                </c:pt>
                <c:pt idx="21">
                  <c:v>1.2248000000000001</c:v>
                </c:pt>
                <c:pt idx="22">
                  <c:v>5.6702000000000004</c:v>
                </c:pt>
                <c:pt idx="23">
                  <c:v>16.206199999999999</c:v>
                </c:pt>
                <c:pt idx="24">
                  <c:v>16.825399999999998</c:v>
                </c:pt>
                <c:pt idx="25">
                  <c:v>28.535699999999999</c:v>
                </c:pt>
                <c:pt idx="26">
                  <c:v>34.023299999999999</c:v>
                </c:pt>
                <c:pt idx="27">
                  <c:v>30.579499999999999</c:v>
                </c:pt>
                <c:pt idx="28">
                  <c:v>27.8307</c:v>
                </c:pt>
                <c:pt idx="29">
                  <c:v>23.724399999999999</c:v>
                </c:pt>
                <c:pt idx="30">
                  <c:v>8.5104699999999998</c:v>
                </c:pt>
                <c:pt idx="31">
                  <c:v>4.2641400000000003</c:v>
                </c:pt>
                <c:pt idx="32">
                  <c:v>0</c:v>
                </c:pt>
                <c:pt idx="33">
                  <c:v>1.4918400000000001</c:v>
                </c:pt>
                <c:pt idx="34">
                  <c:v>9.2490900000000007</c:v>
                </c:pt>
                <c:pt idx="35">
                  <c:v>11.3057</c:v>
                </c:pt>
                <c:pt idx="36">
                  <c:v>19.314599999999999</c:v>
                </c:pt>
                <c:pt idx="37">
                  <c:v>27.806899999999999</c:v>
                </c:pt>
                <c:pt idx="38">
                  <c:v>31.384</c:v>
                </c:pt>
                <c:pt idx="39">
                  <c:v>29.637699999999999</c:v>
                </c:pt>
                <c:pt idx="40">
                  <c:v>25.617999999999999</c:v>
                </c:pt>
                <c:pt idx="41">
                  <c:v>16.988399999999999</c:v>
                </c:pt>
                <c:pt idx="42">
                  <c:v>15.6637</c:v>
                </c:pt>
                <c:pt idx="43">
                  <c:v>8.2325099999999996</c:v>
                </c:pt>
                <c:pt idx="44">
                  <c:v>4.19292</c:v>
                </c:pt>
                <c:pt idx="45">
                  <c:v>0</c:v>
                </c:pt>
                <c:pt idx="46">
                  <c:v>7.4564199999999996</c:v>
                </c:pt>
                <c:pt idx="47">
                  <c:v>10.3645</c:v>
                </c:pt>
                <c:pt idx="48">
                  <c:v>16.0898</c:v>
                </c:pt>
                <c:pt idx="49">
                  <c:v>25.218599999999999</c:v>
                </c:pt>
                <c:pt idx="50">
                  <c:v>30.0322</c:v>
                </c:pt>
                <c:pt idx="51">
                  <c:v>30.490600000000001</c:v>
                </c:pt>
                <c:pt idx="52">
                  <c:v>26.438600000000001</c:v>
                </c:pt>
                <c:pt idx="53">
                  <c:v>22.061399999999999</c:v>
                </c:pt>
                <c:pt idx="54">
                  <c:v>13.519299999999999</c:v>
                </c:pt>
                <c:pt idx="55">
                  <c:v>0.46043800000000001</c:v>
                </c:pt>
                <c:pt idx="56">
                  <c:v>1.9722200000000001</c:v>
                </c:pt>
                <c:pt idx="57">
                  <c:v>0.13236100000000001</c:v>
                </c:pt>
                <c:pt idx="58">
                  <c:v>4.73977</c:v>
                </c:pt>
                <c:pt idx="59">
                  <c:v>14.0655</c:v>
                </c:pt>
                <c:pt idx="60">
                  <c:v>23.8977</c:v>
                </c:pt>
                <c:pt idx="61">
                  <c:v>26.715399999999999</c:v>
                </c:pt>
                <c:pt idx="62">
                  <c:v>30.302299999999999</c:v>
                </c:pt>
                <c:pt idx="63">
                  <c:v>32.099200000000003</c:v>
                </c:pt>
                <c:pt idx="64">
                  <c:v>28.6553</c:v>
                </c:pt>
                <c:pt idx="65">
                  <c:v>21.2485</c:v>
                </c:pt>
                <c:pt idx="66">
                  <c:v>15.452500000000001</c:v>
                </c:pt>
                <c:pt idx="67">
                  <c:v>0.42673100000000003</c:v>
                </c:pt>
                <c:pt idx="68">
                  <c:v>0</c:v>
                </c:pt>
                <c:pt idx="69">
                  <c:v>0.71931100000000003</c:v>
                </c:pt>
                <c:pt idx="70">
                  <c:v>3.9999400000000001</c:v>
                </c:pt>
                <c:pt idx="71">
                  <c:v>13.4748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40-4892-A2D3-AA6E109FE2EF}"/>
            </c:ext>
          </c:extLst>
        </c:ser>
        <c:ser>
          <c:idx val="2"/>
          <c:order val="2"/>
          <c:tx>
            <c:strRef>
              <c:f>out!$E$1</c:f>
              <c:strCache>
                <c:ptCount val="1"/>
                <c:pt idx="0">
                  <c:v>NowNumDeer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out!$B$2:$B$73</c:f>
              <c:numCache>
                <c:formatCode>General</c:formatCode>
                <c:ptCount val="7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</c:numCache>
            </c:numRef>
          </c:xVal>
          <c:yVal>
            <c:numRef>
              <c:f>out!$E$2:$E$73</c:f>
              <c:numCache>
                <c:formatCode>General</c:formatCode>
                <c:ptCount val="72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  <c:pt idx="19">
                  <c:v>8</c:v>
                </c:pt>
                <c:pt idx="20">
                  <c:v>7</c:v>
                </c:pt>
                <c:pt idx="21">
                  <c:v>6</c:v>
                </c:pt>
                <c:pt idx="22">
                  <c:v>5</c:v>
                </c:pt>
                <c:pt idx="23">
                  <c:v>4</c:v>
                </c:pt>
                <c:pt idx="24">
                  <c:v>3</c:v>
                </c:pt>
                <c:pt idx="25">
                  <c:v>4</c:v>
                </c:pt>
                <c:pt idx="26">
                  <c:v>5</c:v>
                </c:pt>
                <c:pt idx="27">
                  <c:v>6</c:v>
                </c:pt>
                <c:pt idx="28">
                  <c:v>7</c:v>
                </c:pt>
                <c:pt idx="29">
                  <c:v>6</c:v>
                </c:pt>
                <c:pt idx="30">
                  <c:v>5</c:v>
                </c:pt>
                <c:pt idx="31">
                  <c:v>4</c:v>
                </c:pt>
                <c:pt idx="32">
                  <c:v>3</c:v>
                </c:pt>
                <c:pt idx="33">
                  <c:v>2</c:v>
                </c:pt>
                <c:pt idx="34">
                  <c:v>1</c:v>
                </c:pt>
                <c:pt idx="35">
                  <c:v>2</c:v>
                </c:pt>
                <c:pt idx="36">
                  <c:v>3</c:v>
                </c:pt>
                <c:pt idx="37">
                  <c:v>4</c:v>
                </c:pt>
                <c:pt idx="38">
                  <c:v>5</c:v>
                </c:pt>
                <c:pt idx="39">
                  <c:v>6</c:v>
                </c:pt>
                <c:pt idx="40">
                  <c:v>5</c:v>
                </c:pt>
                <c:pt idx="41">
                  <c:v>4</c:v>
                </c:pt>
                <c:pt idx="42">
                  <c:v>3</c:v>
                </c:pt>
                <c:pt idx="43">
                  <c:v>2</c:v>
                </c:pt>
                <c:pt idx="44">
                  <c:v>1</c:v>
                </c:pt>
                <c:pt idx="45">
                  <c:v>0</c:v>
                </c:pt>
                <c:pt idx="46">
                  <c:v>1</c:v>
                </c:pt>
                <c:pt idx="47">
                  <c:v>2</c:v>
                </c:pt>
                <c:pt idx="48">
                  <c:v>3</c:v>
                </c:pt>
                <c:pt idx="49">
                  <c:v>4</c:v>
                </c:pt>
                <c:pt idx="50">
                  <c:v>5</c:v>
                </c:pt>
                <c:pt idx="51">
                  <c:v>6</c:v>
                </c:pt>
                <c:pt idx="52">
                  <c:v>7</c:v>
                </c:pt>
                <c:pt idx="53">
                  <c:v>8</c:v>
                </c:pt>
                <c:pt idx="54">
                  <c:v>9</c:v>
                </c:pt>
                <c:pt idx="55">
                  <c:v>10</c:v>
                </c:pt>
                <c:pt idx="56">
                  <c:v>9</c:v>
                </c:pt>
                <c:pt idx="57">
                  <c:v>8</c:v>
                </c:pt>
                <c:pt idx="58">
                  <c:v>7</c:v>
                </c:pt>
                <c:pt idx="59">
                  <c:v>6</c:v>
                </c:pt>
                <c:pt idx="60">
                  <c:v>5</c:v>
                </c:pt>
                <c:pt idx="61">
                  <c:v>4</c:v>
                </c:pt>
                <c:pt idx="62">
                  <c:v>3</c:v>
                </c:pt>
                <c:pt idx="63">
                  <c:v>4</c:v>
                </c:pt>
                <c:pt idx="64">
                  <c:v>5</c:v>
                </c:pt>
                <c:pt idx="65">
                  <c:v>4</c:v>
                </c:pt>
                <c:pt idx="66">
                  <c:v>3</c:v>
                </c:pt>
                <c:pt idx="67">
                  <c:v>2</c:v>
                </c:pt>
                <c:pt idx="68">
                  <c:v>1</c:v>
                </c:pt>
                <c:pt idx="69">
                  <c:v>0</c:v>
                </c:pt>
                <c:pt idx="70">
                  <c:v>1</c:v>
                </c:pt>
                <c:pt idx="71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40-4892-A2D3-AA6E109FE2EF}"/>
            </c:ext>
          </c:extLst>
        </c:ser>
        <c:ser>
          <c:idx val="3"/>
          <c:order val="3"/>
          <c:tx>
            <c:strRef>
              <c:f>out!$F$1</c:f>
              <c:strCache>
                <c:ptCount val="1"/>
                <c:pt idx="0">
                  <c:v>NowHeight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out!$B$2:$B$73</c:f>
              <c:numCache>
                <c:formatCode>General</c:formatCode>
                <c:ptCount val="7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</c:numCache>
            </c:numRef>
          </c:xVal>
          <c:yVal>
            <c:numRef>
              <c:f>out!$F$2:$F$73</c:f>
              <c:numCache>
                <c:formatCode>General</c:formatCode>
                <c:ptCount val="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1.19617</c:v>
                </c:pt>
                <c:pt idx="10">
                  <c:v>7.2452300000000003</c:v>
                </c:pt>
                <c:pt idx="11">
                  <c:v>17.9544</c:v>
                </c:pt>
                <c:pt idx="12">
                  <c:v>32.0505</c:v>
                </c:pt>
                <c:pt idx="13">
                  <c:v>43.257800000000003</c:v>
                </c:pt>
                <c:pt idx="14">
                  <c:v>55.114400000000003</c:v>
                </c:pt>
                <c:pt idx="15">
                  <c:v>48.8292</c:v>
                </c:pt>
                <c:pt idx="16">
                  <c:v>41.209800000000001</c:v>
                </c:pt>
                <c:pt idx="17">
                  <c:v>32.322000000000003</c:v>
                </c:pt>
                <c:pt idx="18">
                  <c:v>22.3416</c:v>
                </c:pt>
                <c:pt idx="19">
                  <c:v>10.911899999999999</c:v>
                </c:pt>
                <c:pt idx="20">
                  <c:v>1.14523</c:v>
                </c:pt>
                <c:pt idx="21">
                  <c:v>0</c:v>
                </c:pt>
                <c:pt idx="22">
                  <c:v>3.2277300000000002</c:v>
                </c:pt>
                <c:pt idx="23">
                  <c:v>8.2276299999999996</c:v>
                </c:pt>
                <c:pt idx="24">
                  <c:v>14.4251</c:v>
                </c:pt>
                <c:pt idx="25">
                  <c:v>30.493200000000002</c:v>
                </c:pt>
                <c:pt idx="26">
                  <c:v>27.864100000000001</c:v>
                </c:pt>
                <c:pt idx="27">
                  <c:v>21.811900000000001</c:v>
                </c:pt>
                <c:pt idx="28">
                  <c:v>14.2639</c:v>
                </c:pt>
                <c:pt idx="29">
                  <c:v>5.3808800000000003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4.4027500000000002</c:v>
                </c:pt>
                <c:pt idx="34">
                  <c:v>11.7682</c:v>
                </c:pt>
                <c:pt idx="35">
                  <c:v>13.534800000000001</c:v>
                </c:pt>
                <c:pt idx="36">
                  <c:v>16.416399999999999</c:v>
                </c:pt>
                <c:pt idx="37">
                  <c:v>15.495100000000001</c:v>
                </c:pt>
                <c:pt idx="38">
                  <c:v>19.687000000000001</c:v>
                </c:pt>
                <c:pt idx="39">
                  <c:v>14.558199999999999</c:v>
                </c:pt>
                <c:pt idx="40">
                  <c:v>6.95932</c:v>
                </c:pt>
                <c:pt idx="41">
                  <c:v>0.60961799999999999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4.7966800000000003</c:v>
                </c:pt>
                <c:pt idx="46">
                  <c:v>11.3878</c:v>
                </c:pt>
                <c:pt idx="47">
                  <c:v>24.403099999999998</c:v>
                </c:pt>
                <c:pt idx="48">
                  <c:v>35.067500000000003</c:v>
                </c:pt>
                <c:pt idx="49">
                  <c:v>51.570999999999998</c:v>
                </c:pt>
                <c:pt idx="50">
                  <c:v>64.741200000000006</c:v>
                </c:pt>
                <c:pt idx="51">
                  <c:v>58.4923</c:v>
                </c:pt>
                <c:pt idx="52">
                  <c:v>51.442999999999998</c:v>
                </c:pt>
                <c:pt idx="53">
                  <c:v>42.616700000000002</c:v>
                </c:pt>
                <c:pt idx="54">
                  <c:v>32.456800000000001</c:v>
                </c:pt>
                <c:pt idx="55">
                  <c:v>21.028300000000002</c:v>
                </c:pt>
                <c:pt idx="56">
                  <c:v>8.4657099999999996</c:v>
                </c:pt>
                <c:pt idx="57">
                  <c:v>7.5759699999999999E-2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14.423400000000001</c:v>
                </c:pt>
                <c:pt idx="63">
                  <c:v>14.2951</c:v>
                </c:pt>
                <c:pt idx="64">
                  <c:v>9.7038799999999998</c:v>
                </c:pt>
                <c:pt idx="65">
                  <c:v>3.35554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6.56135</c:v>
                </c:pt>
                <c:pt idx="70">
                  <c:v>16.483799999999999</c:v>
                </c:pt>
                <c:pt idx="71">
                  <c:v>18.6753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340-4892-A2D3-AA6E109FE2EF}"/>
            </c:ext>
          </c:extLst>
        </c:ser>
        <c:ser>
          <c:idx val="4"/>
          <c:order val="4"/>
          <c:tx>
            <c:strRef>
              <c:f>out!$G$1</c:f>
              <c:strCache>
                <c:ptCount val="1"/>
                <c:pt idx="0">
                  <c:v>DeerParasite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out!$B$2:$B$73</c:f>
              <c:numCache>
                <c:formatCode>General</c:formatCode>
                <c:ptCount val="7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</c:numCache>
            </c:numRef>
          </c:xVal>
          <c:yVal>
            <c:numRef>
              <c:f>out!$G$2:$G$73</c:f>
              <c:numCache>
                <c:formatCode>General</c:formatCode>
                <c:ptCount val="72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8</c:v>
                </c:pt>
                <c:pt idx="21">
                  <c:v>7</c:v>
                </c:pt>
                <c:pt idx="22">
                  <c:v>6</c:v>
                </c:pt>
                <c:pt idx="23">
                  <c:v>5</c:v>
                </c:pt>
                <c:pt idx="24">
                  <c:v>4</c:v>
                </c:pt>
                <c:pt idx="25">
                  <c:v>3</c:v>
                </c:pt>
                <c:pt idx="26">
                  <c:v>4</c:v>
                </c:pt>
                <c:pt idx="27">
                  <c:v>5</c:v>
                </c:pt>
                <c:pt idx="28">
                  <c:v>6</c:v>
                </c:pt>
                <c:pt idx="29">
                  <c:v>7</c:v>
                </c:pt>
                <c:pt idx="30">
                  <c:v>6</c:v>
                </c:pt>
                <c:pt idx="31">
                  <c:v>5</c:v>
                </c:pt>
                <c:pt idx="32">
                  <c:v>4</c:v>
                </c:pt>
                <c:pt idx="33">
                  <c:v>3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4</c:v>
                </c:pt>
                <c:pt idx="39">
                  <c:v>5</c:v>
                </c:pt>
                <c:pt idx="40">
                  <c:v>6</c:v>
                </c:pt>
                <c:pt idx="41">
                  <c:v>5</c:v>
                </c:pt>
                <c:pt idx="42">
                  <c:v>4</c:v>
                </c:pt>
                <c:pt idx="43">
                  <c:v>3</c:v>
                </c:pt>
                <c:pt idx="44">
                  <c:v>2</c:v>
                </c:pt>
                <c:pt idx="45">
                  <c:v>1</c:v>
                </c:pt>
                <c:pt idx="46">
                  <c:v>0</c:v>
                </c:pt>
                <c:pt idx="47">
                  <c:v>1</c:v>
                </c:pt>
                <c:pt idx="48">
                  <c:v>2</c:v>
                </c:pt>
                <c:pt idx="49">
                  <c:v>3</c:v>
                </c:pt>
                <c:pt idx="50">
                  <c:v>4</c:v>
                </c:pt>
                <c:pt idx="51">
                  <c:v>5</c:v>
                </c:pt>
                <c:pt idx="52">
                  <c:v>6</c:v>
                </c:pt>
                <c:pt idx="53">
                  <c:v>7</c:v>
                </c:pt>
                <c:pt idx="54">
                  <c:v>8</c:v>
                </c:pt>
                <c:pt idx="55">
                  <c:v>9</c:v>
                </c:pt>
                <c:pt idx="56">
                  <c:v>10</c:v>
                </c:pt>
                <c:pt idx="57">
                  <c:v>9</c:v>
                </c:pt>
                <c:pt idx="58">
                  <c:v>8</c:v>
                </c:pt>
                <c:pt idx="59">
                  <c:v>7</c:v>
                </c:pt>
                <c:pt idx="60">
                  <c:v>6</c:v>
                </c:pt>
                <c:pt idx="61">
                  <c:v>5</c:v>
                </c:pt>
                <c:pt idx="62">
                  <c:v>4</c:v>
                </c:pt>
                <c:pt idx="63">
                  <c:v>3</c:v>
                </c:pt>
                <c:pt idx="64">
                  <c:v>4</c:v>
                </c:pt>
                <c:pt idx="65">
                  <c:v>5</c:v>
                </c:pt>
                <c:pt idx="66">
                  <c:v>4</c:v>
                </c:pt>
                <c:pt idx="67">
                  <c:v>3</c:v>
                </c:pt>
                <c:pt idx="68">
                  <c:v>2</c:v>
                </c:pt>
                <c:pt idx="69">
                  <c:v>1</c:v>
                </c:pt>
                <c:pt idx="70">
                  <c:v>0</c:v>
                </c:pt>
                <c:pt idx="7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340-4892-A2D3-AA6E109FE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031248"/>
        <c:axId val="719014608"/>
      </c:scatterChart>
      <c:valAx>
        <c:axId val="71903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014608"/>
        <c:crosses val="autoZero"/>
        <c:crossBetween val="midCat"/>
      </c:valAx>
      <c:valAx>
        <c:axId val="71901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031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Pandita, Aman</dc:creator>
  <cp:keywords/>
  <dc:description/>
  <cp:lastModifiedBy>Pandita, Aman</cp:lastModifiedBy>
  <cp:revision>4</cp:revision>
  <dcterms:created xsi:type="dcterms:W3CDTF">2022-05-05T08:41:00Z</dcterms:created>
  <dcterms:modified xsi:type="dcterms:W3CDTF">2022-05-05T09:13:00Z</dcterms:modified>
</cp:coreProperties>
</file>