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BE33" w14:textId="77777777" w:rsidR="00C839AB" w:rsidRPr="00C839AB" w:rsidRDefault="00C839AB" w:rsidP="00C83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209445200"/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tuple with numbers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1, 2, 3, 4, 5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</w:t>
      </w:r>
      <w:bookmarkStart w:id="1" w:name="_GoBack"/>
      <w:bookmarkEnd w:id="1"/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t its length.</w:t>
      </w:r>
    </w:p>
    <w:p w14:paraId="46F47947" w14:textId="77777777" w:rsidR="00C839AB" w:rsidRPr="00C839AB" w:rsidRDefault="00C839AB" w:rsidP="00C83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access the 3rd element from the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(10, 20, 30, 40, 50)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BDD6EF6" w14:textId="77777777" w:rsidR="00C839AB" w:rsidRPr="00C839AB" w:rsidRDefault="00C839AB" w:rsidP="00C83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Python code to slice a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(1, 2, 3, 4, 5, 6)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(3, 4, 5)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F6A8DC" w14:textId="77777777" w:rsidR="00C839AB" w:rsidRPr="00C839AB" w:rsidRDefault="00C839AB" w:rsidP="00C83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you change the 2nd element of a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(100, 200, 300)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? Why or why not?</w:t>
      </w:r>
    </w:p>
    <w:p w14:paraId="59B8E36D" w14:textId="77777777" w:rsidR="00C839AB" w:rsidRPr="00C839AB" w:rsidRDefault="00C839AB" w:rsidP="00C83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code to check whether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50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in the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(10, 20, 30, 40, 50)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173E91" w14:textId="77777777" w:rsidR="00C839AB" w:rsidRPr="00C839AB" w:rsidRDefault="00C839AB" w:rsidP="00C83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Concatenate two tuples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(1, 2, 3)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(4, 5, 6)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C8127F" w14:textId="77777777" w:rsidR="00C839AB" w:rsidRPr="00C839AB" w:rsidRDefault="00C839AB" w:rsidP="00C83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the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(7, 8)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three times.</w:t>
      </w:r>
    </w:p>
    <w:p w14:paraId="2E7A7977" w14:textId="77777777" w:rsidR="00C839AB" w:rsidRPr="00C839AB" w:rsidRDefault="00C839AB" w:rsidP="00C83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index of element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25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(10, 20, 25, 30, 25, 40)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92904A" w14:textId="77777777" w:rsidR="00C839AB" w:rsidRPr="00C839AB" w:rsidRDefault="00C839AB" w:rsidP="00C83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how many times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 in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(5, 10, 15, 5, 20, 5)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B63A5B" w14:textId="77777777" w:rsidR="00C839AB" w:rsidRPr="00C839AB" w:rsidRDefault="00C839AB" w:rsidP="00C839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convert a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(1, 2, 3)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list, append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convert back to a tuple.</w:t>
      </w:r>
    </w:p>
    <w:p w14:paraId="187165FB" w14:textId="77777777" w:rsidR="00C839AB" w:rsidRPr="00C839AB" w:rsidRDefault="00C839AB" w:rsidP="00C83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the value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20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(10, (20, 30), 40)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621271" w14:textId="77777777" w:rsidR="00C839AB" w:rsidRPr="00C839AB" w:rsidRDefault="00C839AB" w:rsidP="00C83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Swap two variables using tuple unpacking: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a = 5, b = 10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6A6519" w14:textId="77777777" w:rsidR="00C839AB" w:rsidRPr="00C839AB" w:rsidRDefault="00C839AB" w:rsidP="00C83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("Alice", 25, "Engineer")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unpack and print values with labels like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Name: Alice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B54713" w14:textId="77777777" w:rsidR="00C839AB" w:rsidRPr="00C839AB" w:rsidRDefault="00C839AB" w:rsidP="00C83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the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(5, 2, 9, 1)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ascending order (hint: convert to list first).</w:t>
      </w:r>
    </w:p>
    <w:p w14:paraId="2B747952" w14:textId="77777777" w:rsidR="00C839AB" w:rsidRPr="00C839AB" w:rsidRDefault="00C839AB" w:rsidP="00C839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two lists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["a", "b", "c"]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[1, 2, 3]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create a list of tuples like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[("a",1), ("b",2), ("c",3)]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B3A458" w14:textId="77777777" w:rsidR="00C839AB" w:rsidRPr="00C839AB" w:rsidRDefault="00C839AB" w:rsidP="00C83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tuple of student marks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(85, 92, 78, 90)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 Find the maximum and minimum marks.</w:t>
      </w:r>
    </w:p>
    <w:p w14:paraId="58B4C60B" w14:textId="77777777" w:rsidR="00C839AB" w:rsidRPr="00C839AB" w:rsidRDefault="00C839AB" w:rsidP="00C83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check if a tuple is empty.</w:t>
      </w:r>
    </w:p>
    <w:p w14:paraId="2A1E7A6D" w14:textId="77777777" w:rsidR="00C839AB" w:rsidRPr="00C839AB" w:rsidRDefault="00C839AB" w:rsidP="00C83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dictionary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{"a": 1, "b": 2}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convert it into a list of tuples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[("a", 1), ("b", 2)]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4B66AF" w14:textId="77777777" w:rsidR="00C839AB" w:rsidRPr="00C839AB" w:rsidRDefault="00C839AB" w:rsidP="00C83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list of tuples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[("John", 90), ("Emma", 85), ("Bob", 95)]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, sort by marks in descending order.</w:t>
      </w:r>
    </w:p>
    <w:p w14:paraId="5DAF4587" w14:textId="77777777" w:rsidR="00C839AB" w:rsidRPr="00C839AB" w:rsidRDefault="00C839AB" w:rsidP="00C83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Python code to return the sum of all numbers in the tuple </w:t>
      </w:r>
      <w:r w:rsidRPr="00C839AB">
        <w:rPr>
          <w:rFonts w:ascii="Courier New" w:eastAsia="Times New Roman" w:hAnsi="Courier New" w:cs="Courier New"/>
          <w:sz w:val="20"/>
          <w:szCs w:val="20"/>
          <w:lang w:eastAsia="en-IN"/>
        </w:rPr>
        <w:t>(1, 2, 3, 4, 5)</w:t>
      </w:r>
      <w:r w:rsidRPr="00C839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bookmarkEnd w:id="0"/>
    <w:p w14:paraId="17E3A298" w14:textId="77777777" w:rsidR="00C839AB" w:rsidRDefault="00C839AB"/>
    <w:sectPr w:rsidR="00C839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6F261" w14:textId="77777777" w:rsidR="0082351A" w:rsidRDefault="0082351A" w:rsidP="003E769C">
      <w:pPr>
        <w:spacing w:after="0" w:line="240" w:lineRule="auto"/>
      </w:pPr>
      <w:r>
        <w:separator/>
      </w:r>
    </w:p>
  </w:endnote>
  <w:endnote w:type="continuationSeparator" w:id="0">
    <w:p w14:paraId="6557400D" w14:textId="77777777" w:rsidR="0082351A" w:rsidRDefault="0082351A" w:rsidP="003E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28897" w14:textId="77777777" w:rsidR="0082351A" w:rsidRDefault="0082351A" w:rsidP="003E769C">
      <w:pPr>
        <w:spacing w:after="0" w:line="240" w:lineRule="auto"/>
      </w:pPr>
      <w:r>
        <w:separator/>
      </w:r>
    </w:p>
  </w:footnote>
  <w:footnote w:type="continuationSeparator" w:id="0">
    <w:p w14:paraId="4AB60E95" w14:textId="77777777" w:rsidR="0082351A" w:rsidRDefault="0082351A" w:rsidP="003E7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1D2F1" w14:textId="77777777" w:rsidR="003E769C" w:rsidRDefault="003E769C" w:rsidP="003E769C">
    <w:pPr>
      <w:pStyle w:val="Header"/>
      <w:jc w:val="center"/>
      <w:rPr>
        <w:b/>
        <w:bCs/>
        <w:sz w:val="28"/>
        <w:szCs w:val="28"/>
        <w:lang w:val="en-US"/>
      </w:rPr>
    </w:pPr>
    <w:bookmarkStart w:id="2" w:name="_Hlk209445183"/>
    <w:r w:rsidRPr="008D0619">
      <w:rPr>
        <w:b/>
        <w:bCs/>
        <w:sz w:val="28"/>
        <w:szCs w:val="28"/>
        <w:lang w:val="en-US"/>
      </w:rPr>
      <w:t>D</w:t>
    </w:r>
    <w:r>
      <w:rPr>
        <w:b/>
        <w:bCs/>
        <w:sz w:val="28"/>
        <w:szCs w:val="28"/>
        <w:lang w:val="en-US"/>
      </w:rPr>
      <w:t>epartment</w:t>
    </w:r>
    <w:r w:rsidRPr="008D0619">
      <w:rPr>
        <w:b/>
        <w:bCs/>
        <w:sz w:val="28"/>
        <w:szCs w:val="28"/>
        <w:lang w:val="en-US"/>
      </w:rPr>
      <w:t xml:space="preserve"> </w:t>
    </w:r>
    <w:r>
      <w:rPr>
        <w:b/>
        <w:bCs/>
        <w:sz w:val="28"/>
        <w:szCs w:val="28"/>
        <w:lang w:val="en-US"/>
      </w:rPr>
      <w:t>of</w:t>
    </w:r>
    <w:r w:rsidRPr="008D0619">
      <w:rPr>
        <w:b/>
        <w:bCs/>
        <w:sz w:val="28"/>
        <w:szCs w:val="28"/>
        <w:lang w:val="en-US"/>
      </w:rPr>
      <w:t xml:space="preserve"> C</w:t>
    </w:r>
    <w:r>
      <w:rPr>
        <w:b/>
        <w:bCs/>
        <w:sz w:val="28"/>
        <w:szCs w:val="28"/>
        <w:lang w:val="en-US"/>
      </w:rPr>
      <w:t>omputer</w:t>
    </w:r>
    <w:r w:rsidRPr="008D0619">
      <w:rPr>
        <w:b/>
        <w:bCs/>
        <w:sz w:val="28"/>
        <w:szCs w:val="28"/>
        <w:lang w:val="en-US"/>
      </w:rPr>
      <w:t xml:space="preserve"> S</w:t>
    </w:r>
    <w:r>
      <w:rPr>
        <w:b/>
        <w:bCs/>
        <w:sz w:val="28"/>
        <w:szCs w:val="28"/>
        <w:lang w:val="en-US"/>
      </w:rPr>
      <w:t>cience</w:t>
    </w:r>
  </w:p>
  <w:p w14:paraId="74C61F5F" w14:textId="77777777" w:rsidR="003E769C" w:rsidRDefault="003E769C" w:rsidP="003E769C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Course: MSc (AI and ML)</w:t>
    </w:r>
  </w:p>
  <w:p w14:paraId="6FAE65B6" w14:textId="77777777" w:rsidR="003E769C" w:rsidRDefault="003E769C" w:rsidP="003E769C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Semester: 1</w:t>
    </w:r>
  </w:p>
  <w:p w14:paraId="1080EE08" w14:textId="15B47B16" w:rsidR="003E769C" w:rsidRDefault="003E769C" w:rsidP="003E769C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Subject: Problem Solving with Python</w:t>
    </w:r>
  </w:p>
  <w:p w14:paraId="47E2B270" w14:textId="025FB5E9" w:rsidR="003412EE" w:rsidRDefault="003412EE" w:rsidP="003E769C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Assignment- 3 – 2025</w:t>
    </w:r>
  </w:p>
  <w:p w14:paraId="7A22DF49" w14:textId="646F3896" w:rsidR="003412EE" w:rsidRDefault="003412EE" w:rsidP="003E769C">
    <w:pPr>
      <w:pStyle w:val="Head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(Practical)</w:t>
    </w:r>
  </w:p>
  <w:p w14:paraId="49CEC0D8" w14:textId="0DC43518" w:rsidR="003E769C" w:rsidRDefault="003E769C" w:rsidP="003E769C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ab/>
    </w:r>
    <w:r>
      <w:rPr>
        <w:b/>
        <w:bCs/>
        <w:sz w:val="28"/>
        <w:szCs w:val="28"/>
        <w:lang w:val="en-US"/>
      </w:rPr>
      <w:tab/>
    </w:r>
  </w:p>
  <w:p w14:paraId="3B3592E4" w14:textId="1D8678DA" w:rsidR="003E769C" w:rsidRDefault="003E769C" w:rsidP="003E769C">
    <w:pPr>
      <w:pStyle w:val="Header"/>
      <w:rPr>
        <w:b/>
        <w:bCs/>
        <w:sz w:val="28"/>
        <w:szCs w:val="28"/>
        <w:lang w:val="en-US"/>
      </w:rPr>
    </w:pPr>
    <w:r>
      <w:rPr>
        <w:b/>
        <w:bCs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26EF6" wp14:editId="3D10DADE">
              <wp:simplePos x="0" y="0"/>
              <wp:positionH relativeFrom="column">
                <wp:posOffset>-114300</wp:posOffset>
              </wp:positionH>
              <wp:positionV relativeFrom="paragraph">
                <wp:posOffset>111760</wp:posOffset>
              </wp:positionV>
              <wp:extent cx="61341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C5B8E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8.8pt" to="47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" strokecolor="black [3213]" strokeweight="1.5pt">
              <v:stroke joinstyle="miter"/>
            </v:line>
          </w:pict>
        </mc:Fallback>
      </mc:AlternateContent>
    </w:r>
  </w:p>
  <w:bookmarkEnd w:id="2"/>
  <w:p w14:paraId="6B53C2D2" w14:textId="5990A7E9" w:rsidR="003E769C" w:rsidRDefault="003E769C" w:rsidP="003E7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A7C1A"/>
    <w:multiLevelType w:val="multilevel"/>
    <w:tmpl w:val="7B4C86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726A2"/>
    <w:multiLevelType w:val="multilevel"/>
    <w:tmpl w:val="AA783E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15FB7"/>
    <w:multiLevelType w:val="multilevel"/>
    <w:tmpl w:val="94D431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D038E"/>
    <w:multiLevelType w:val="multilevel"/>
    <w:tmpl w:val="2BD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AB"/>
    <w:rsid w:val="003412EE"/>
    <w:rsid w:val="003E769C"/>
    <w:rsid w:val="006D784B"/>
    <w:rsid w:val="0082351A"/>
    <w:rsid w:val="00C8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0EDD"/>
  <w15:chartTrackingRefBased/>
  <w15:docId w15:val="{D5B41787-2E1B-433F-A679-86CAA79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39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39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3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9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7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69C"/>
  </w:style>
  <w:style w:type="paragraph" w:styleId="Footer">
    <w:name w:val="footer"/>
    <w:basedOn w:val="Normal"/>
    <w:link w:val="FooterChar"/>
    <w:uiPriority w:val="99"/>
    <w:unhideWhenUsed/>
    <w:rsid w:val="003E7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2025-09-22T10:02:00Z</cp:lastPrinted>
  <dcterms:created xsi:type="dcterms:W3CDTF">2025-09-22T08:46:00Z</dcterms:created>
  <dcterms:modified xsi:type="dcterms:W3CDTF">2025-09-22T12:15:00Z</dcterms:modified>
</cp:coreProperties>
</file>