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1909AA" w:rsidRDefault="007E6FD3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1909AA" w:rsidRDefault="001909AA"/>
    <w:p w14:paraId="00000003" w14:textId="763DDDBC" w:rsidR="001909AA" w:rsidRDefault="007E6FD3">
      <w:pPr>
        <w:numPr>
          <w:ilvl w:val="0"/>
          <w:numId w:val="1"/>
        </w:numPr>
      </w:pPr>
      <w:r>
        <w:t xml:space="preserve">Os contatos </w:t>
      </w:r>
      <w:r w:rsidR="00420ABE">
        <w:t>entre os integrantes do grupo será via WhatsApp.</w:t>
      </w:r>
    </w:p>
    <w:p w14:paraId="00000004" w14:textId="38D12743" w:rsidR="001909AA" w:rsidRDefault="00420ABE">
      <w:pPr>
        <w:numPr>
          <w:ilvl w:val="0"/>
          <w:numId w:val="1"/>
        </w:numPr>
      </w:pPr>
      <w:r>
        <w:t xml:space="preserve">Reuniões online através do Google </w:t>
      </w:r>
      <w:proofErr w:type="spellStart"/>
      <w:r>
        <w:t>Meet</w:t>
      </w:r>
      <w:proofErr w:type="spellEnd"/>
      <w:r w:rsidR="007E6FD3">
        <w:t xml:space="preserve"> devem o</w:t>
      </w:r>
      <w:r w:rsidR="007E6FD3">
        <w:t xml:space="preserve">correr </w:t>
      </w:r>
      <w:r>
        <w:t>pelo menos 3 vezes por semana</w:t>
      </w:r>
      <w:r w:rsidR="007E6FD3">
        <w:t xml:space="preserve"> entre os integrantes do grupo</w:t>
      </w:r>
      <w:r>
        <w:t>.</w:t>
      </w:r>
    </w:p>
    <w:p w14:paraId="4ADC0EE1" w14:textId="30417318" w:rsidR="007E6FD3" w:rsidRDefault="007E6FD3" w:rsidP="007E6FD3">
      <w:pPr>
        <w:numPr>
          <w:ilvl w:val="0"/>
          <w:numId w:val="1"/>
        </w:numPr>
      </w:pPr>
      <w:r>
        <w:t xml:space="preserve">Reuniões online através do Google </w:t>
      </w:r>
      <w:proofErr w:type="spellStart"/>
      <w:r>
        <w:t>Meet</w:t>
      </w:r>
      <w:proofErr w:type="spellEnd"/>
      <w:r>
        <w:t xml:space="preserve"> devem ocorrer pelo menos</w:t>
      </w:r>
      <w:r>
        <w:t xml:space="preserve"> 1 vezes a cada 15 dias entre os integrantes do grupo e o cliente.</w:t>
      </w:r>
      <w:bookmarkStart w:id="1" w:name="_GoBack"/>
      <w:bookmarkEnd w:id="1"/>
    </w:p>
    <w:p w14:paraId="65026E9E" w14:textId="44ED8EFC" w:rsidR="00420ABE" w:rsidRDefault="00420ABE" w:rsidP="00420ABE">
      <w:pPr>
        <w:numPr>
          <w:ilvl w:val="0"/>
          <w:numId w:val="1"/>
        </w:numPr>
      </w:pPr>
      <w:r>
        <w:t>Reuniões presenciais devem ocorrer durante os dias de aula.</w:t>
      </w:r>
    </w:p>
    <w:sectPr w:rsidR="00420AB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00776"/>
    <w:multiLevelType w:val="multilevel"/>
    <w:tmpl w:val="F190C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909AA"/>
    <w:rsid w:val="001909AA"/>
    <w:rsid w:val="00420ABE"/>
    <w:rsid w:val="007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1AF044-81EA-4230-8699-8A67979D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328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Lininky</cp:lastModifiedBy>
  <cp:revision>3</cp:revision>
  <dcterms:created xsi:type="dcterms:W3CDTF">2020-04-06T13:43:00Z</dcterms:created>
  <dcterms:modified xsi:type="dcterms:W3CDTF">2020-04-06T13:52:00Z</dcterms:modified>
</cp:coreProperties>
</file>