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E4164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t>Prompt Engineering Strategy and Rationale</w:t>
      </w:r>
    </w:p>
    <w:p w14:paraId="120F69CE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t>1. Page Summarization</w:t>
      </w:r>
    </w:p>
    <w:p w14:paraId="745ABA75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t>Prompt:</w:t>
      </w:r>
    </w:p>
    <w:p w14:paraId="5C9E78AD" w14:textId="755E39BB" w:rsidR="00832D9E" w:rsidRPr="00832D9E" w:rsidRDefault="00832D9E" w:rsidP="00832D9E">
      <w:pPr>
        <w:ind w:left="720"/>
      </w:pPr>
      <w:r w:rsidRPr="00832D9E">
        <w:t>Summarize the following medical content from page {</w:t>
      </w:r>
      <w:proofErr w:type="spellStart"/>
      <w:r w:rsidRPr="00832D9E">
        <w:t>page_number</w:t>
      </w:r>
      <w:proofErr w:type="spellEnd"/>
      <w:r w:rsidRPr="00832D9E">
        <w:t>} in 100-150 words:</w:t>
      </w:r>
    </w:p>
    <w:p w14:paraId="7D1D6422" w14:textId="3AD9BAB0" w:rsidR="00832D9E" w:rsidRPr="00832D9E" w:rsidRDefault="00832D9E" w:rsidP="00832D9E">
      <w:pPr>
        <w:ind w:left="720"/>
      </w:pPr>
      <w:r w:rsidRPr="00832D9E">
        <w:t>{</w:t>
      </w:r>
      <w:proofErr w:type="spellStart"/>
      <w:r w:rsidRPr="00832D9E">
        <w:t>page_content</w:t>
      </w:r>
      <w:proofErr w:type="spellEnd"/>
      <w:r w:rsidRPr="00832D9E">
        <w:t>}</w:t>
      </w:r>
    </w:p>
    <w:p w14:paraId="6B97758B" w14:textId="77777777" w:rsidR="00832D9E" w:rsidRPr="00832D9E" w:rsidRDefault="00832D9E" w:rsidP="00832D9E">
      <w:pPr>
        <w:ind w:left="720"/>
      </w:pPr>
      <w:r w:rsidRPr="00832D9E">
        <w:t>Focus on key cardiac physiology concepts, conduction system details, and any important diagrams or charts mentioned.</w:t>
      </w:r>
    </w:p>
    <w:p w14:paraId="2C8545D1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t>Rationale:</w:t>
      </w:r>
    </w:p>
    <w:p w14:paraId="0FD42132" w14:textId="77777777" w:rsidR="00832D9E" w:rsidRPr="00832D9E" w:rsidRDefault="00832D9E" w:rsidP="00832D9E">
      <w:pPr>
        <w:numPr>
          <w:ilvl w:val="0"/>
          <w:numId w:val="1"/>
        </w:numPr>
      </w:pPr>
      <w:r w:rsidRPr="00832D9E">
        <w:t>Specifies the desired length (100-150 words) to ensure concise summaries.</w:t>
      </w:r>
    </w:p>
    <w:p w14:paraId="580A2C77" w14:textId="77777777" w:rsidR="00832D9E" w:rsidRPr="00832D9E" w:rsidRDefault="00832D9E" w:rsidP="00832D9E">
      <w:pPr>
        <w:numPr>
          <w:ilvl w:val="0"/>
          <w:numId w:val="1"/>
        </w:numPr>
      </w:pPr>
      <w:r w:rsidRPr="00832D9E">
        <w:t>Focuses on key cardiac physiology concepts and conduction system details to capture the most relevant information.</w:t>
      </w:r>
    </w:p>
    <w:p w14:paraId="1958BF01" w14:textId="77777777" w:rsidR="00832D9E" w:rsidRPr="00832D9E" w:rsidRDefault="00832D9E" w:rsidP="00832D9E">
      <w:pPr>
        <w:numPr>
          <w:ilvl w:val="0"/>
          <w:numId w:val="1"/>
        </w:numPr>
      </w:pPr>
      <w:r w:rsidRPr="00832D9E">
        <w:t>Mentions diagrams and charts to ensure visual elements are not overlooked.</w:t>
      </w:r>
    </w:p>
    <w:p w14:paraId="7CA440CF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t>Potential Improvements:</w:t>
      </w:r>
    </w:p>
    <w:p w14:paraId="44572EEC" w14:textId="77777777" w:rsidR="00832D9E" w:rsidRPr="00832D9E" w:rsidRDefault="00832D9E" w:rsidP="00832D9E">
      <w:pPr>
        <w:numPr>
          <w:ilvl w:val="0"/>
          <w:numId w:val="2"/>
        </w:numPr>
      </w:pPr>
      <w:r w:rsidRPr="00832D9E">
        <w:t>Could add a request for bullet points or a structured format to make summaries more scannable.</w:t>
      </w:r>
    </w:p>
    <w:p w14:paraId="5FAFF8F6" w14:textId="77777777" w:rsidR="00832D9E" w:rsidRPr="00832D9E" w:rsidRDefault="00832D9E" w:rsidP="00832D9E">
      <w:pPr>
        <w:numPr>
          <w:ilvl w:val="0"/>
          <w:numId w:val="2"/>
        </w:numPr>
      </w:pPr>
      <w:r w:rsidRPr="00832D9E">
        <w:t>Might include a request to highlight any new terms or concepts introduced on the page.</w:t>
      </w:r>
    </w:p>
    <w:p w14:paraId="7CEEDE6A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t>2. Flashcard Generation</w:t>
      </w:r>
    </w:p>
    <w:p w14:paraId="72D77BAB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t>Prompt:</w:t>
      </w:r>
    </w:p>
    <w:p w14:paraId="5D9DDDA2" w14:textId="59ADF8F0" w:rsidR="00832D9E" w:rsidRPr="00832D9E" w:rsidRDefault="00832D9E" w:rsidP="00832D9E">
      <w:pPr>
        <w:ind w:left="720"/>
      </w:pPr>
      <w:r w:rsidRPr="00832D9E">
        <w:t>Create 5 flashcards (question-answer pairs) based on the following medical content from page {</w:t>
      </w:r>
      <w:proofErr w:type="spellStart"/>
      <w:r w:rsidRPr="00832D9E">
        <w:t>page_number</w:t>
      </w:r>
      <w:proofErr w:type="spellEnd"/>
      <w:r w:rsidRPr="00832D9E">
        <w:t>}:</w:t>
      </w:r>
    </w:p>
    <w:p w14:paraId="6D6ADB58" w14:textId="02340355" w:rsidR="00832D9E" w:rsidRPr="00832D9E" w:rsidRDefault="00832D9E" w:rsidP="00832D9E">
      <w:pPr>
        <w:ind w:left="720"/>
      </w:pPr>
      <w:r w:rsidRPr="00832D9E">
        <w:t>{</w:t>
      </w:r>
      <w:proofErr w:type="spellStart"/>
      <w:r w:rsidRPr="00832D9E">
        <w:t>page_content</w:t>
      </w:r>
      <w:proofErr w:type="spellEnd"/>
      <w:r w:rsidRPr="00832D9E">
        <w:t>}</w:t>
      </w:r>
    </w:p>
    <w:p w14:paraId="376DC16B" w14:textId="77777777" w:rsidR="00832D9E" w:rsidRPr="00832D9E" w:rsidRDefault="00832D9E" w:rsidP="00832D9E">
      <w:pPr>
        <w:ind w:left="720"/>
      </w:pPr>
      <w:r w:rsidRPr="00832D9E">
        <w:t>Ensure the flashcards cover key cardiac physiology concepts, conduction system details, and any important diagrams or charts mentioned.</w:t>
      </w:r>
    </w:p>
    <w:p w14:paraId="08A208DB" w14:textId="77777777" w:rsidR="00832D9E" w:rsidRPr="00832D9E" w:rsidRDefault="00832D9E" w:rsidP="00832D9E">
      <w:pPr>
        <w:ind w:left="720"/>
      </w:pPr>
      <w:r w:rsidRPr="00832D9E">
        <w:t>Format your response as a JSON array of objects, each with 'question' and 'answer' keys.</w:t>
      </w:r>
    </w:p>
    <w:p w14:paraId="4B3A6B03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t>Rationale:</w:t>
      </w:r>
    </w:p>
    <w:p w14:paraId="1B282770" w14:textId="77777777" w:rsidR="00832D9E" w:rsidRPr="00832D9E" w:rsidRDefault="00832D9E" w:rsidP="00832D9E">
      <w:pPr>
        <w:numPr>
          <w:ilvl w:val="0"/>
          <w:numId w:val="3"/>
        </w:numPr>
      </w:pPr>
      <w:r w:rsidRPr="00832D9E">
        <w:t>Specifies the number of flashcards (5) to ensure consistency across pages.</w:t>
      </w:r>
    </w:p>
    <w:p w14:paraId="6E7DA2E4" w14:textId="77777777" w:rsidR="00832D9E" w:rsidRPr="00832D9E" w:rsidRDefault="00832D9E" w:rsidP="00832D9E">
      <w:pPr>
        <w:numPr>
          <w:ilvl w:val="0"/>
          <w:numId w:val="3"/>
        </w:numPr>
      </w:pPr>
      <w:r w:rsidRPr="00832D9E">
        <w:t>Focuses on key concepts, details, and visual elements to capture the most important information.</w:t>
      </w:r>
    </w:p>
    <w:p w14:paraId="64DEEF4D" w14:textId="77777777" w:rsidR="00832D9E" w:rsidRPr="00832D9E" w:rsidRDefault="00832D9E" w:rsidP="00832D9E">
      <w:pPr>
        <w:numPr>
          <w:ilvl w:val="0"/>
          <w:numId w:val="3"/>
        </w:numPr>
      </w:pPr>
      <w:r w:rsidRPr="00832D9E">
        <w:t>Requests a specific JSON format for easy parsing and structuring of the output.</w:t>
      </w:r>
    </w:p>
    <w:p w14:paraId="578F3B28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t>Potential Improvements:</w:t>
      </w:r>
    </w:p>
    <w:p w14:paraId="2CDD53BC" w14:textId="77777777" w:rsidR="00832D9E" w:rsidRPr="00832D9E" w:rsidRDefault="00832D9E" w:rsidP="00832D9E">
      <w:pPr>
        <w:numPr>
          <w:ilvl w:val="0"/>
          <w:numId w:val="4"/>
        </w:numPr>
      </w:pPr>
      <w:r w:rsidRPr="00832D9E">
        <w:t>Could specify a maximum length for questions and answers to ensure conciseness.</w:t>
      </w:r>
    </w:p>
    <w:p w14:paraId="41E223D8" w14:textId="77777777" w:rsidR="00832D9E" w:rsidRPr="00832D9E" w:rsidRDefault="00832D9E" w:rsidP="00832D9E">
      <w:pPr>
        <w:numPr>
          <w:ilvl w:val="0"/>
          <w:numId w:val="4"/>
        </w:numPr>
      </w:pPr>
      <w:r w:rsidRPr="00832D9E">
        <w:t>Might request a mix of different question types (e.g., definitions, processes, comparisons) for variety.</w:t>
      </w:r>
    </w:p>
    <w:p w14:paraId="1B85F96D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lastRenderedPageBreak/>
        <w:t>3. Search Query Generation</w:t>
      </w:r>
    </w:p>
    <w:p w14:paraId="7DBE89E9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t>Prompt:</w:t>
      </w:r>
    </w:p>
    <w:p w14:paraId="74270A01" w14:textId="207075D3" w:rsidR="00832D9E" w:rsidRPr="00832D9E" w:rsidRDefault="00832D9E" w:rsidP="00832D9E">
      <w:pPr>
        <w:ind w:left="720"/>
      </w:pPr>
      <w:r w:rsidRPr="00832D9E">
        <w:t>Generate a short, general search query (5-7 words) to find medical images related to the cardiac physiology content on page {</w:t>
      </w:r>
      <w:proofErr w:type="spellStart"/>
      <w:r w:rsidRPr="00832D9E">
        <w:t>page_number</w:t>
      </w:r>
      <w:proofErr w:type="spellEnd"/>
      <w:r w:rsidRPr="00832D9E">
        <w:t>}:</w:t>
      </w:r>
    </w:p>
    <w:p w14:paraId="5E53EBE3" w14:textId="0CFBD246" w:rsidR="00832D9E" w:rsidRPr="00832D9E" w:rsidRDefault="00832D9E" w:rsidP="00832D9E">
      <w:pPr>
        <w:ind w:left="720"/>
      </w:pPr>
      <w:r w:rsidRPr="00832D9E">
        <w:t>{</w:t>
      </w:r>
      <w:proofErr w:type="spellStart"/>
      <w:r w:rsidRPr="00832D9E">
        <w:t>page_content</w:t>
      </w:r>
      <w:proofErr w:type="spellEnd"/>
      <w:r w:rsidRPr="00832D9E">
        <w:t>}</w:t>
      </w:r>
    </w:p>
    <w:p w14:paraId="548D4060" w14:textId="77777777" w:rsidR="00832D9E" w:rsidRPr="00832D9E" w:rsidRDefault="00832D9E" w:rsidP="00832D9E">
      <w:pPr>
        <w:ind w:left="720"/>
      </w:pPr>
      <w:r w:rsidRPr="00832D9E">
        <w:t>The query should be related to cardiac anatomy, physiology, or the heart's conduction system mentioned in the content.</w:t>
      </w:r>
    </w:p>
    <w:p w14:paraId="49EB85B5" w14:textId="77777777" w:rsidR="00832D9E" w:rsidRPr="00832D9E" w:rsidRDefault="00832D9E" w:rsidP="00832D9E">
      <w:pPr>
        <w:ind w:left="720"/>
      </w:pPr>
      <w:r w:rsidRPr="00832D9E">
        <w:t>Provide only the search query, without any additional text or quotation marks.</w:t>
      </w:r>
    </w:p>
    <w:p w14:paraId="6B753AA2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t>Rationale:</w:t>
      </w:r>
    </w:p>
    <w:p w14:paraId="0B573671" w14:textId="77777777" w:rsidR="00832D9E" w:rsidRPr="00832D9E" w:rsidRDefault="00832D9E" w:rsidP="00832D9E">
      <w:pPr>
        <w:numPr>
          <w:ilvl w:val="0"/>
          <w:numId w:val="5"/>
        </w:numPr>
      </w:pPr>
      <w:r w:rsidRPr="00832D9E">
        <w:t>Specifies the desired length (5-7 words) to create focused yet not overly specific queries.</w:t>
      </w:r>
    </w:p>
    <w:p w14:paraId="2BD03B95" w14:textId="77777777" w:rsidR="00832D9E" w:rsidRPr="00832D9E" w:rsidRDefault="00832D9E" w:rsidP="00832D9E">
      <w:pPr>
        <w:numPr>
          <w:ilvl w:val="0"/>
          <w:numId w:val="5"/>
        </w:numPr>
      </w:pPr>
      <w:r w:rsidRPr="00832D9E">
        <w:t>Directs the focus to cardiac anatomy, physiology, and the conduction system to ensure relevance.</w:t>
      </w:r>
    </w:p>
    <w:p w14:paraId="6E8A953F" w14:textId="77777777" w:rsidR="00832D9E" w:rsidRPr="00832D9E" w:rsidRDefault="00832D9E" w:rsidP="00832D9E">
      <w:pPr>
        <w:numPr>
          <w:ilvl w:val="0"/>
          <w:numId w:val="5"/>
        </w:numPr>
      </w:pPr>
      <w:r w:rsidRPr="00832D9E">
        <w:t>Requests only the query without additional text to simplify parsing.</w:t>
      </w:r>
    </w:p>
    <w:p w14:paraId="558C9516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t>Potential Improvements:</w:t>
      </w:r>
    </w:p>
    <w:p w14:paraId="0D4048EF" w14:textId="77777777" w:rsidR="00832D9E" w:rsidRPr="00832D9E" w:rsidRDefault="00832D9E" w:rsidP="00832D9E">
      <w:pPr>
        <w:numPr>
          <w:ilvl w:val="0"/>
          <w:numId w:val="6"/>
        </w:numPr>
      </w:pPr>
      <w:r w:rsidRPr="00832D9E">
        <w:t>Could request multiple queries per page to increase the chances of finding relevant images.</w:t>
      </w:r>
    </w:p>
    <w:p w14:paraId="763AA76D" w14:textId="77777777" w:rsidR="00832D9E" w:rsidRPr="00832D9E" w:rsidRDefault="00832D9E" w:rsidP="00832D9E">
      <w:pPr>
        <w:numPr>
          <w:ilvl w:val="0"/>
          <w:numId w:val="6"/>
        </w:numPr>
      </w:pPr>
      <w:r w:rsidRPr="00832D9E">
        <w:t>Might include a request to prioritize visual elements mentioned in the text (e.g., specific diagrams or structures).</w:t>
      </w:r>
    </w:p>
    <w:p w14:paraId="4336000D" w14:textId="77777777" w:rsidR="00832D9E" w:rsidRPr="00832D9E" w:rsidRDefault="00832D9E" w:rsidP="00832D9E">
      <w:pPr>
        <w:rPr>
          <w:b/>
          <w:bCs/>
        </w:rPr>
      </w:pPr>
      <w:r w:rsidRPr="00832D9E">
        <w:rPr>
          <w:b/>
          <w:bCs/>
        </w:rPr>
        <w:t>Iterations and Improvements</w:t>
      </w:r>
    </w:p>
    <w:p w14:paraId="09ACCB84" w14:textId="77777777" w:rsidR="00832D9E" w:rsidRPr="00832D9E" w:rsidRDefault="00832D9E" w:rsidP="00832D9E">
      <w:r w:rsidRPr="00832D9E">
        <w:t>During development, several iterations were made to refine the prompts:</w:t>
      </w:r>
    </w:p>
    <w:p w14:paraId="450843CB" w14:textId="77777777" w:rsidR="00832D9E" w:rsidRPr="00832D9E" w:rsidRDefault="00832D9E" w:rsidP="00832D9E">
      <w:pPr>
        <w:numPr>
          <w:ilvl w:val="0"/>
          <w:numId w:val="7"/>
        </w:numPr>
      </w:pPr>
      <w:r w:rsidRPr="00832D9E">
        <w:t>Added specific word counts and format instructions to improve consistency of outputs.</w:t>
      </w:r>
    </w:p>
    <w:p w14:paraId="691DAF77" w14:textId="77777777" w:rsidR="00832D9E" w:rsidRPr="00832D9E" w:rsidRDefault="00832D9E" w:rsidP="00832D9E">
      <w:pPr>
        <w:numPr>
          <w:ilvl w:val="0"/>
          <w:numId w:val="7"/>
        </w:numPr>
      </w:pPr>
      <w:r w:rsidRPr="00832D9E">
        <w:t>Included mentions of diagrams and charts in summarization and flashcard prompts to ensure visual information was captured.</w:t>
      </w:r>
    </w:p>
    <w:p w14:paraId="32E15793" w14:textId="77777777" w:rsidR="00832D9E" w:rsidRPr="00832D9E" w:rsidRDefault="00832D9E" w:rsidP="00832D9E">
      <w:pPr>
        <w:numPr>
          <w:ilvl w:val="0"/>
          <w:numId w:val="7"/>
        </w:numPr>
      </w:pPr>
      <w:r w:rsidRPr="00832D9E">
        <w:t>Refined the search query prompt to focus on generating queries that would yield relevant medical images.</w:t>
      </w:r>
    </w:p>
    <w:p w14:paraId="09E97919" w14:textId="77777777" w:rsidR="00832D9E" w:rsidRPr="00832D9E" w:rsidRDefault="00832D9E" w:rsidP="00832D9E">
      <w:pPr>
        <w:numPr>
          <w:ilvl w:val="0"/>
          <w:numId w:val="7"/>
        </w:numPr>
      </w:pPr>
      <w:r w:rsidRPr="00832D9E">
        <w:t>Adjusted the flashcard prompt to request JSON format output for easier processing.</w:t>
      </w:r>
    </w:p>
    <w:p w14:paraId="34C5B1CC" w14:textId="77777777" w:rsidR="00435A20" w:rsidRDefault="00435A20"/>
    <w:sectPr w:rsidR="0043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C60E6"/>
    <w:multiLevelType w:val="multilevel"/>
    <w:tmpl w:val="4536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51540"/>
    <w:multiLevelType w:val="multilevel"/>
    <w:tmpl w:val="E9C2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E658F"/>
    <w:multiLevelType w:val="multilevel"/>
    <w:tmpl w:val="D526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50C0A"/>
    <w:multiLevelType w:val="multilevel"/>
    <w:tmpl w:val="0C12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25761"/>
    <w:multiLevelType w:val="multilevel"/>
    <w:tmpl w:val="D0FC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F32AB"/>
    <w:multiLevelType w:val="multilevel"/>
    <w:tmpl w:val="097E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561FB"/>
    <w:multiLevelType w:val="multilevel"/>
    <w:tmpl w:val="6F4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261088">
    <w:abstractNumId w:val="3"/>
  </w:num>
  <w:num w:numId="2" w16cid:durableId="205486864">
    <w:abstractNumId w:val="6"/>
  </w:num>
  <w:num w:numId="3" w16cid:durableId="342512165">
    <w:abstractNumId w:val="4"/>
  </w:num>
  <w:num w:numId="4" w16cid:durableId="1204710512">
    <w:abstractNumId w:val="0"/>
  </w:num>
  <w:num w:numId="5" w16cid:durableId="2039623980">
    <w:abstractNumId w:val="2"/>
  </w:num>
  <w:num w:numId="6" w16cid:durableId="2078673418">
    <w:abstractNumId w:val="1"/>
  </w:num>
  <w:num w:numId="7" w16cid:durableId="1337685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9E"/>
    <w:rsid w:val="00435A20"/>
    <w:rsid w:val="00674ADF"/>
    <w:rsid w:val="0083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CD9A"/>
  <w15:chartTrackingRefBased/>
  <w15:docId w15:val="{CB440949-51A7-4033-BDC3-92987922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93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67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0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07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0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692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9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Pandey</dc:creator>
  <cp:keywords/>
  <dc:description/>
  <cp:lastModifiedBy>Aman Pandey</cp:lastModifiedBy>
  <cp:revision>1</cp:revision>
  <dcterms:created xsi:type="dcterms:W3CDTF">2024-09-18T09:29:00Z</dcterms:created>
  <dcterms:modified xsi:type="dcterms:W3CDTF">2024-09-18T09:34:00Z</dcterms:modified>
</cp:coreProperties>
</file>