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E7A269" w14:textId="77777777" w:rsidR="004772F4" w:rsidRPr="004772F4" w:rsidRDefault="004772F4" w:rsidP="004772F4">
      <w:pPr>
        <w:spacing w:after="0" w:line="276" w:lineRule="auto"/>
        <w:rPr>
          <w:rFonts w:ascii="Arial" w:eastAsia="Times New Roman" w:hAnsi="Arial" w:cs="Arial"/>
          <w:b/>
          <w:bCs/>
          <w:lang w:val="en"/>
        </w:rPr>
      </w:pPr>
      <w:r>
        <w:rPr>
          <w:rFonts w:ascii="Arial" w:eastAsia="Times New Roman" w:hAnsi="Arial" w:cs="Arial"/>
          <w:b/>
          <w:bCs/>
          <w:lang w:val="en"/>
        </w:rPr>
        <w:t>Project Tracker</w:t>
      </w:r>
      <w:r w:rsidRPr="004772F4">
        <w:rPr>
          <w:rFonts w:ascii="Arial" w:eastAsia="Times New Roman" w:hAnsi="Arial" w:cs="Arial"/>
          <w:b/>
          <w:bCs/>
          <w:lang w:val="en"/>
        </w:rPr>
        <w:t xml:space="preserve"> Application</w:t>
      </w:r>
    </w:p>
    <w:p w14:paraId="5A4E5BC0" w14:textId="77777777" w:rsidR="004772F4" w:rsidRPr="004772F4" w:rsidRDefault="004772F4" w:rsidP="004772F4">
      <w:pPr>
        <w:spacing w:after="0" w:line="276" w:lineRule="auto"/>
        <w:rPr>
          <w:rFonts w:ascii="Arial" w:eastAsia="Times New Roman" w:hAnsi="Arial" w:cs="Arial"/>
          <w:lang w:val="en"/>
        </w:rPr>
      </w:pPr>
    </w:p>
    <w:p w14:paraId="0B22CB24" w14:textId="77777777" w:rsidR="004772F4" w:rsidRDefault="004772F4" w:rsidP="004772F4">
      <w:pPr>
        <w:spacing w:after="0" w:line="276" w:lineRule="auto"/>
        <w:rPr>
          <w:rFonts w:ascii="Arial" w:eastAsia="Times New Roman" w:hAnsi="Arial" w:cs="Arial"/>
          <w:lang w:val="en"/>
        </w:rPr>
      </w:pPr>
      <w:r w:rsidRPr="004772F4">
        <w:rPr>
          <w:rFonts w:ascii="Arial" w:eastAsia="Times New Roman" w:hAnsi="Arial" w:cs="Arial"/>
          <w:lang w:val="en"/>
        </w:rPr>
        <w:t>This is a web app</w:t>
      </w:r>
      <w:r>
        <w:rPr>
          <w:rFonts w:ascii="Arial" w:eastAsia="Times New Roman" w:hAnsi="Arial" w:cs="Arial"/>
          <w:lang w:val="en"/>
        </w:rPr>
        <w:t>lication specifically built to manage the operations of any given project thus from the time the project was started to the end it was completed</w:t>
      </w:r>
      <w:r w:rsidRPr="004772F4">
        <w:rPr>
          <w:rFonts w:ascii="Arial" w:eastAsia="Times New Roman" w:hAnsi="Arial" w:cs="Arial"/>
          <w:lang w:val="en"/>
        </w:rPr>
        <w:t xml:space="preserve">. </w:t>
      </w:r>
      <w:r>
        <w:rPr>
          <w:rFonts w:ascii="Arial" w:eastAsia="Times New Roman" w:hAnsi="Arial" w:cs="Arial"/>
          <w:lang w:val="en"/>
        </w:rPr>
        <w:t xml:space="preserve">The application is made of the following modules </w:t>
      </w:r>
    </w:p>
    <w:p w14:paraId="50D7D741" w14:textId="77777777" w:rsidR="004772F4" w:rsidRDefault="004772F4" w:rsidP="004772F4">
      <w:pPr>
        <w:spacing w:after="0" w:line="276" w:lineRule="auto"/>
        <w:rPr>
          <w:rFonts w:ascii="Arial" w:eastAsia="Times New Roman" w:hAnsi="Arial" w:cs="Arial"/>
          <w:lang w:val="en"/>
        </w:rPr>
      </w:pPr>
    </w:p>
    <w:p w14:paraId="0369B4C7" w14:textId="77777777" w:rsidR="004772F4" w:rsidRPr="004772F4" w:rsidRDefault="004772F4" w:rsidP="004772F4">
      <w:pPr>
        <w:pStyle w:val="ListParagraph"/>
        <w:numPr>
          <w:ilvl w:val="0"/>
          <w:numId w:val="4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Users</w:t>
      </w:r>
    </w:p>
    <w:p w14:paraId="0948F9CF" w14:textId="77777777" w:rsidR="004772F4" w:rsidRPr="004772F4" w:rsidRDefault="004772F4" w:rsidP="004772F4">
      <w:pPr>
        <w:numPr>
          <w:ilvl w:val="0"/>
          <w:numId w:val="2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Projects</w:t>
      </w:r>
    </w:p>
    <w:p w14:paraId="4FA42090" w14:textId="77777777" w:rsidR="004772F4" w:rsidRPr="004772F4" w:rsidRDefault="004772F4" w:rsidP="004772F4">
      <w:pPr>
        <w:numPr>
          <w:ilvl w:val="0"/>
          <w:numId w:val="2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Tasks</w:t>
      </w:r>
    </w:p>
    <w:p w14:paraId="66820E26" w14:textId="77777777" w:rsidR="004772F4" w:rsidRPr="004772F4" w:rsidRDefault="004772F4" w:rsidP="004772F4">
      <w:pPr>
        <w:numPr>
          <w:ilvl w:val="0"/>
          <w:numId w:val="2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Chat</w:t>
      </w:r>
    </w:p>
    <w:p w14:paraId="2665BFD7" w14:textId="77777777" w:rsidR="004772F4" w:rsidRPr="004772F4" w:rsidRDefault="004772F4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87D747F" w14:textId="77777777" w:rsidR="004772F4" w:rsidRDefault="004772F4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 w:rsidRPr="004772F4">
        <w:rPr>
          <w:rFonts w:ascii="Arial" w:eastAsia="Times New Roman" w:hAnsi="Arial" w:cs="Arial"/>
          <w:lang w:val="en"/>
        </w:rPr>
        <w:t xml:space="preserve">Below are explanations of how the modules work with their attached pictures: </w:t>
      </w:r>
    </w:p>
    <w:p w14:paraId="6FEAFA5C" w14:textId="77777777" w:rsidR="0070757E" w:rsidRDefault="0070757E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4938D8A" w14:textId="77777777" w:rsidR="0070757E" w:rsidRDefault="0070757E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 xml:space="preserve">How to get access to the </w:t>
      </w:r>
      <w:r w:rsidR="002E6311">
        <w:rPr>
          <w:rFonts w:ascii="Arial" w:eastAsia="Times New Roman" w:hAnsi="Arial" w:cs="Arial"/>
          <w:lang w:val="en"/>
        </w:rPr>
        <w:t xml:space="preserve">web </w:t>
      </w:r>
      <w:r>
        <w:rPr>
          <w:rFonts w:ascii="Arial" w:eastAsia="Times New Roman" w:hAnsi="Arial" w:cs="Arial"/>
          <w:lang w:val="en"/>
        </w:rPr>
        <w:t>application:</w:t>
      </w:r>
    </w:p>
    <w:p w14:paraId="4BA9B32F" w14:textId="77777777" w:rsidR="002E6311" w:rsidRDefault="002E6311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Location (Office building</w:t>
      </w:r>
      <w:r w:rsidR="00FE22EA">
        <w:rPr>
          <w:rFonts w:ascii="Arial" w:eastAsia="Times New Roman" w:hAnsi="Arial" w:cs="Arial"/>
          <w:lang w:val="en"/>
        </w:rPr>
        <w:t xml:space="preserve"> and also using the office’s network(</w:t>
      </w:r>
      <w:r w:rsidR="00FE22EA" w:rsidRPr="00FE22EA">
        <w:rPr>
          <w:rFonts w:ascii="Arial" w:eastAsia="Times New Roman" w:hAnsi="Arial" w:cs="Arial"/>
          <w:b/>
          <w:lang w:val="en"/>
        </w:rPr>
        <w:t>WHITEWHEEL</w:t>
      </w:r>
      <w:r>
        <w:rPr>
          <w:rFonts w:ascii="Arial" w:eastAsia="Times New Roman" w:hAnsi="Arial" w:cs="Arial"/>
          <w:lang w:val="en"/>
        </w:rPr>
        <w:t>)</w:t>
      </w:r>
    </w:p>
    <w:p w14:paraId="484BF9ED" w14:textId="77777777" w:rsidR="002E6311" w:rsidRDefault="002E6311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 xml:space="preserve">Step 1: Type/copy and paste this url </w:t>
      </w:r>
      <w:r w:rsidR="00945ECE">
        <w:rPr>
          <w:rFonts w:ascii="Arial" w:eastAsia="Times New Roman" w:hAnsi="Arial" w:cs="Arial"/>
          <w:lang w:val="en"/>
        </w:rPr>
        <w:t>(</w:t>
      </w:r>
      <w:r w:rsidR="00945ECE" w:rsidRPr="00EE116C">
        <w:rPr>
          <w:rFonts w:ascii="Arial" w:eastAsia="Times New Roman" w:hAnsi="Arial" w:cs="Arial"/>
          <w:b/>
          <w:lang w:val="en"/>
        </w:rPr>
        <w:t>192.168.1.195:84/project_tracker</w:t>
      </w:r>
      <w:r w:rsidR="00EE116C" w:rsidRPr="00EE116C">
        <w:rPr>
          <w:rFonts w:ascii="Arial" w:eastAsia="Times New Roman" w:hAnsi="Arial" w:cs="Arial"/>
          <w:b/>
          <w:lang w:val="en"/>
        </w:rPr>
        <w:t>/</w:t>
      </w:r>
      <w:r w:rsidR="00945ECE">
        <w:rPr>
          <w:rFonts w:ascii="Arial" w:eastAsia="Times New Roman" w:hAnsi="Arial" w:cs="Arial"/>
          <w:lang w:val="en"/>
        </w:rPr>
        <w:t>)</w:t>
      </w:r>
      <w:r w:rsidR="00EE116C">
        <w:rPr>
          <w:rFonts w:ascii="Arial" w:eastAsia="Times New Roman" w:hAnsi="Arial" w:cs="Arial"/>
          <w:lang w:val="en"/>
        </w:rPr>
        <w:t xml:space="preserve"> </w:t>
      </w:r>
      <w:r>
        <w:rPr>
          <w:rFonts w:ascii="Arial" w:eastAsia="Times New Roman" w:hAnsi="Arial" w:cs="Arial"/>
          <w:lang w:val="en"/>
        </w:rPr>
        <w:t>into any web browser:</w:t>
      </w:r>
    </w:p>
    <w:p w14:paraId="25BFC97F" w14:textId="77777777" w:rsidR="00766112" w:rsidRDefault="00766112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Below is the screenshot for the landing interface after entering the url into any web browser</w:t>
      </w:r>
    </w:p>
    <w:p w14:paraId="49A1E327" w14:textId="77777777" w:rsidR="00EE116C" w:rsidRDefault="00EE116C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EE116C">
        <w:rPr>
          <w:rFonts w:ascii="Arial" w:eastAsia="Times New Roman" w:hAnsi="Arial" w:cs="Arial"/>
          <w:b/>
          <w:lang w:val="en"/>
        </w:rPr>
        <w:t>Screenshot for</w:t>
      </w:r>
      <w:r w:rsidR="00766112">
        <w:rPr>
          <w:rFonts w:ascii="Arial" w:eastAsia="Times New Roman" w:hAnsi="Arial" w:cs="Arial"/>
          <w:b/>
          <w:lang w:val="en"/>
        </w:rPr>
        <w:t xml:space="preserve"> the Landing page’s interface</w:t>
      </w:r>
      <w:r w:rsidRPr="00EE116C">
        <w:rPr>
          <w:rFonts w:ascii="Arial" w:eastAsia="Times New Roman" w:hAnsi="Arial" w:cs="Arial"/>
          <w:b/>
          <w:lang w:val="en"/>
        </w:rPr>
        <w:t>:</w:t>
      </w:r>
    </w:p>
    <w:p w14:paraId="62943D16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noProof/>
        </w:rPr>
        <w:drawing>
          <wp:inline distT="0" distB="0" distL="0" distR="0" wp14:anchorId="700298DD" wp14:editId="2EAF570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60BD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32A41425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BA58F0E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96DEE17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953D8AD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0AC231C" w14:textId="77777777" w:rsid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16CBE734" w14:textId="77777777" w:rsidR="0045637D" w:rsidRDefault="003146C5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>Step 2: Clic</w:t>
      </w:r>
      <w:r w:rsidR="00FD0F20">
        <w:rPr>
          <w:rFonts w:ascii="Arial" w:eastAsia="Times New Roman" w:hAnsi="Arial" w:cs="Arial"/>
          <w:lang w:val="en"/>
        </w:rPr>
        <w:t xml:space="preserve">k on the login </w:t>
      </w:r>
      <w:r w:rsidR="0045637D">
        <w:rPr>
          <w:rFonts w:ascii="Arial" w:eastAsia="Times New Roman" w:hAnsi="Arial" w:cs="Arial"/>
          <w:lang w:val="en"/>
        </w:rPr>
        <w:t>text. Below is the login interface after pressing the login text:</w:t>
      </w:r>
    </w:p>
    <w:p w14:paraId="27717D73" w14:textId="77777777" w:rsidR="00FD0F20" w:rsidRPr="00FD0F20" w:rsidRDefault="00FD0F20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 xml:space="preserve"> </w:t>
      </w:r>
    </w:p>
    <w:p w14:paraId="47E66A29" w14:textId="77777777" w:rsidR="00766112" w:rsidRDefault="0045637D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rFonts w:ascii="Arial" w:eastAsia="Times New Roman" w:hAnsi="Arial" w:cs="Arial"/>
          <w:b/>
          <w:lang w:val="en"/>
        </w:rPr>
        <w:t>Screenshot for the login interface</w:t>
      </w:r>
      <w:r w:rsidR="0077363F">
        <w:rPr>
          <w:rFonts w:ascii="Arial" w:eastAsia="Times New Roman" w:hAnsi="Arial" w:cs="Arial"/>
          <w:b/>
          <w:lang w:val="en"/>
        </w:rPr>
        <w:t>:</w:t>
      </w:r>
    </w:p>
    <w:p w14:paraId="6D838860" w14:textId="77777777" w:rsidR="00766112" w:rsidRPr="00EE116C" w:rsidRDefault="00766112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noProof/>
        </w:rPr>
        <w:drawing>
          <wp:inline distT="0" distB="0" distL="0" distR="0" wp14:anchorId="17A9EA54" wp14:editId="6C8F62F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B0C6" w14:textId="77777777" w:rsidR="00766112" w:rsidRDefault="00766112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10719D56" w14:textId="77777777" w:rsidR="00272B0F" w:rsidRDefault="00272B0F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(This is for those who have log</w:t>
      </w:r>
      <w:r w:rsidR="006348C4">
        <w:rPr>
          <w:rFonts w:ascii="Arial" w:eastAsia="Times New Roman" w:hAnsi="Arial" w:cs="Arial"/>
          <w:lang w:val="en"/>
        </w:rPr>
        <w:t xml:space="preserve">ged </w:t>
      </w:r>
      <w:r>
        <w:rPr>
          <w:rFonts w:ascii="Arial" w:eastAsia="Times New Roman" w:hAnsi="Arial" w:cs="Arial"/>
          <w:lang w:val="en"/>
        </w:rPr>
        <w:t>in before and have forgotten their password):</w:t>
      </w:r>
    </w:p>
    <w:p w14:paraId="71AD93F4" w14:textId="77777777" w:rsidR="00272B0F" w:rsidRDefault="00272B0F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Step 1</w:t>
      </w:r>
      <w:r w:rsidR="00EE116C">
        <w:rPr>
          <w:rFonts w:ascii="Arial" w:eastAsia="Times New Roman" w:hAnsi="Arial" w:cs="Arial"/>
          <w:lang w:val="en"/>
        </w:rPr>
        <w:t>:</w:t>
      </w:r>
      <w:r>
        <w:rPr>
          <w:rFonts w:ascii="Arial" w:eastAsia="Times New Roman" w:hAnsi="Arial" w:cs="Arial"/>
          <w:lang w:val="en"/>
        </w:rPr>
        <w:t xml:space="preserve"> Click on the forgot password text:</w:t>
      </w:r>
    </w:p>
    <w:p w14:paraId="2B11DBD2" w14:textId="77777777" w:rsidR="00272B0F" w:rsidRDefault="00272B0F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Below is the screenshot for the forgot password page:</w:t>
      </w:r>
    </w:p>
    <w:p w14:paraId="672ADB95" w14:textId="77777777" w:rsidR="00EE116C" w:rsidRPr="00272B0F" w:rsidRDefault="00272B0F" w:rsidP="002E6311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272B0F">
        <w:rPr>
          <w:rFonts w:ascii="Arial" w:eastAsia="Times New Roman" w:hAnsi="Arial" w:cs="Arial"/>
          <w:b/>
          <w:lang w:val="en"/>
        </w:rPr>
        <w:t>Screenshot for forgot password</w:t>
      </w:r>
      <w:r w:rsidR="006348C4">
        <w:rPr>
          <w:rFonts w:ascii="Arial" w:eastAsia="Times New Roman" w:hAnsi="Arial" w:cs="Arial"/>
          <w:b/>
          <w:lang w:val="en"/>
        </w:rPr>
        <w:t xml:space="preserve"> page</w:t>
      </w:r>
      <w:r w:rsidRPr="00272B0F">
        <w:rPr>
          <w:rFonts w:ascii="Arial" w:eastAsia="Times New Roman" w:hAnsi="Arial" w:cs="Arial"/>
          <w:b/>
          <w:lang w:val="en"/>
        </w:rPr>
        <w:t xml:space="preserve">: </w:t>
      </w:r>
    </w:p>
    <w:p w14:paraId="7236CA3A" w14:textId="77777777" w:rsidR="00272B0F" w:rsidRPr="004772F4" w:rsidRDefault="006348C4" w:rsidP="002E6311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53D5993E" wp14:editId="4464B9D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0E0" w14:textId="77777777" w:rsidR="004772F4" w:rsidRDefault="00536D90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 xml:space="preserve">Step 2: After the email has been entered in the Email textbox, a mail is sent to the email address entered thus if the email is found in the database. The mail sent contains the reset password link. </w:t>
      </w:r>
      <w:r w:rsidR="005314EE">
        <w:rPr>
          <w:rFonts w:ascii="Arial" w:eastAsia="Times New Roman" w:hAnsi="Arial" w:cs="Arial"/>
          <w:lang w:val="en"/>
        </w:rPr>
        <w:t>Below is the screenshot that comes after a mail as been sent to the valid email address:</w:t>
      </w:r>
    </w:p>
    <w:p w14:paraId="00093A52" w14:textId="77777777" w:rsidR="005314EE" w:rsidRDefault="005314EE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5314EE">
        <w:rPr>
          <w:rFonts w:ascii="Arial" w:eastAsia="Times New Roman" w:hAnsi="Arial" w:cs="Arial"/>
          <w:b/>
          <w:lang w:val="en"/>
        </w:rPr>
        <w:t xml:space="preserve">Screenshot of </w:t>
      </w:r>
      <w:r w:rsidR="00486FBE">
        <w:rPr>
          <w:rFonts w:ascii="Arial" w:eastAsia="Times New Roman" w:hAnsi="Arial" w:cs="Arial"/>
          <w:b/>
          <w:lang w:val="en"/>
        </w:rPr>
        <w:t>after mail has been sent</w:t>
      </w:r>
      <w:r w:rsidRPr="005314EE">
        <w:rPr>
          <w:rFonts w:ascii="Arial" w:eastAsia="Times New Roman" w:hAnsi="Arial" w:cs="Arial"/>
          <w:b/>
          <w:lang w:val="en"/>
        </w:rPr>
        <w:t>:</w:t>
      </w:r>
    </w:p>
    <w:p w14:paraId="7D0F0033" w14:textId="77777777" w:rsidR="00B15730" w:rsidRDefault="00B15730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387AF5F" w14:textId="77777777" w:rsidR="00B15730" w:rsidRPr="005314EE" w:rsidRDefault="00B15730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noProof/>
        </w:rPr>
        <w:drawing>
          <wp:inline distT="0" distB="0" distL="0" distR="0" wp14:anchorId="673935AE" wp14:editId="18CD3B3D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A6F4" w14:textId="77777777" w:rsidR="005314EE" w:rsidRDefault="005314EE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B94B782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350BA09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AFDD3DE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6B5DB5E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19AD7852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EEDAD18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F163A3F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42C57C7F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D45E67C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DA7EE6C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E729B18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DB4DD47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4E99ECC5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21D24B3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315A66B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09E23F9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DD6F4C7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A7950A8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B18191F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68876CE" w14:textId="77777777" w:rsidR="009367FE" w:rsidRDefault="009367FE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 xml:space="preserve">Below is the rest </w:t>
      </w:r>
      <w:r w:rsidR="00230BBA">
        <w:rPr>
          <w:rFonts w:ascii="Arial" w:eastAsia="Times New Roman" w:hAnsi="Arial" w:cs="Arial"/>
          <w:lang w:val="en"/>
        </w:rPr>
        <w:t>password page after the pas</w:t>
      </w:r>
      <w:r w:rsidR="002F336B">
        <w:rPr>
          <w:rFonts w:ascii="Arial" w:eastAsia="Times New Roman" w:hAnsi="Arial" w:cs="Arial"/>
          <w:lang w:val="en"/>
        </w:rPr>
        <w:t>s</w:t>
      </w:r>
      <w:r w:rsidR="00230BBA">
        <w:rPr>
          <w:rFonts w:ascii="Arial" w:eastAsia="Times New Roman" w:hAnsi="Arial" w:cs="Arial"/>
          <w:lang w:val="en"/>
        </w:rPr>
        <w:t>word reset link has been pasted in the web browser:</w:t>
      </w:r>
    </w:p>
    <w:p w14:paraId="2C428DAF" w14:textId="77777777" w:rsidR="00230BBA" w:rsidRDefault="00230BBA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230BBA">
        <w:rPr>
          <w:rFonts w:ascii="Arial" w:eastAsia="Times New Roman" w:hAnsi="Arial" w:cs="Arial"/>
          <w:b/>
          <w:lang w:val="en"/>
        </w:rPr>
        <w:t>Screenshot for password rest page:</w:t>
      </w:r>
    </w:p>
    <w:p w14:paraId="10424C0B" w14:textId="77777777" w:rsidR="002F336B" w:rsidRDefault="002F336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noProof/>
        </w:rPr>
        <w:drawing>
          <wp:inline distT="0" distB="0" distL="0" distR="0" wp14:anchorId="146663A3" wp14:editId="37091AD7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F0D3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A02BCA5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60BF8A8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244F2278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AEA1C7B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25347B7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FF317B0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BE09D79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305D8F7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2614370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864F301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3CB6CF7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3E202675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2703177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5268FB3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363AE67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6226803B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A1236F7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27D39246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A9F5AAC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E66711E" w14:textId="77777777" w:rsidR="00F86BFB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B0E76D2" w14:textId="77777777" w:rsidR="00F86BFB" w:rsidRPr="00230BBA" w:rsidRDefault="00F86BFB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4F137DA" w14:textId="77777777" w:rsidR="0032399A" w:rsidRDefault="004772F4" w:rsidP="004772F4">
      <w:pPr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>User</w:t>
      </w:r>
      <w:r w:rsidRPr="004772F4">
        <w:rPr>
          <w:rFonts w:ascii="Arial" w:eastAsia="Times New Roman" w:hAnsi="Arial" w:cs="Arial"/>
          <w:lang w:val="en"/>
        </w:rPr>
        <w:t>s: This module is mainly about t</w:t>
      </w:r>
      <w:r>
        <w:rPr>
          <w:rFonts w:ascii="Arial" w:eastAsia="Times New Roman" w:hAnsi="Arial" w:cs="Arial"/>
          <w:lang w:val="en"/>
        </w:rPr>
        <w:t>he employees of the organization in this case USG</w:t>
      </w:r>
      <w:r w:rsidR="00D42764">
        <w:rPr>
          <w:rFonts w:ascii="Arial" w:eastAsia="Times New Roman" w:hAnsi="Arial" w:cs="Arial"/>
          <w:lang w:val="en"/>
        </w:rPr>
        <w:t xml:space="preserve"> </w:t>
      </w:r>
      <w:r>
        <w:rPr>
          <w:rFonts w:ascii="Arial" w:eastAsia="Times New Roman" w:hAnsi="Arial" w:cs="Arial"/>
          <w:lang w:val="en"/>
        </w:rPr>
        <w:t>(Union Systems Global)</w:t>
      </w:r>
      <w:r w:rsidRPr="004772F4">
        <w:rPr>
          <w:rFonts w:ascii="Arial" w:eastAsia="Times New Roman" w:hAnsi="Arial" w:cs="Arial"/>
          <w:lang w:val="en"/>
        </w:rPr>
        <w:t>. This module can be used to</w:t>
      </w:r>
      <w:r>
        <w:rPr>
          <w:rFonts w:ascii="Arial" w:eastAsia="Times New Roman" w:hAnsi="Arial" w:cs="Arial"/>
          <w:lang w:val="en"/>
        </w:rPr>
        <w:t xml:space="preserve"> create, view and update user</w:t>
      </w:r>
      <w:r w:rsidRPr="004772F4">
        <w:rPr>
          <w:rFonts w:ascii="Arial" w:eastAsia="Times New Roman" w:hAnsi="Arial" w:cs="Arial"/>
          <w:lang w:val="en"/>
        </w:rPr>
        <w:t xml:space="preserve"> details</w:t>
      </w:r>
      <w:r>
        <w:rPr>
          <w:rFonts w:ascii="Arial" w:eastAsia="Times New Roman" w:hAnsi="Arial" w:cs="Arial"/>
          <w:lang w:val="en"/>
        </w:rPr>
        <w:t xml:space="preserve"> which can only be done the admin of the application</w:t>
      </w:r>
      <w:r w:rsidR="0032399A">
        <w:rPr>
          <w:rFonts w:ascii="Arial" w:eastAsia="Times New Roman" w:hAnsi="Arial" w:cs="Arial"/>
          <w:lang w:val="en"/>
        </w:rPr>
        <w:t>. The users module also has its types as well</w:t>
      </w:r>
      <w:r w:rsidR="00AF21D0">
        <w:rPr>
          <w:rFonts w:ascii="Arial" w:eastAsia="Times New Roman" w:hAnsi="Arial" w:cs="Arial"/>
          <w:lang w:val="en"/>
        </w:rPr>
        <w:t>,</w:t>
      </w:r>
      <w:r w:rsidR="0032399A">
        <w:rPr>
          <w:rFonts w:ascii="Arial" w:eastAsia="Times New Roman" w:hAnsi="Arial" w:cs="Arial"/>
          <w:lang w:val="en"/>
        </w:rPr>
        <w:t xml:space="preserve"> which includes the assigner, the developer, and a guest.</w:t>
      </w:r>
    </w:p>
    <w:p w14:paraId="34F84657" w14:textId="77777777" w:rsidR="0032399A" w:rsidRDefault="0032399A" w:rsidP="0032399A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3AF4E86" w14:textId="77777777" w:rsidR="0032399A" w:rsidRDefault="0032399A" w:rsidP="0032399A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Below are the screenshots of each user</w:t>
      </w:r>
      <w:r w:rsidR="005E351D">
        <w:rPr>
          <w:rFonts w:ascii="Arial" w:eastAsia="Times New Roman" w:hAnsi="Arial" w:cs="Arial"/>
          <w:lang w:val="en"/>
        </w:rPr>
        <w:t xml:space="preserve"> and their functionalities</w:t>
      </w:r>
      <w:r>
        <w:rPr>
          <w:rFonts w:ascii="Arial" w:eastAsia="Times New Roman" w:hAnsi="Arial" w:cs="Arial"/>
          <w:lang w:val="en"/>
        </w:rPr>
        <w:t xml:space="preserve"> in the application:</w:t>
      </w:r>
    </w:p>
    <w:p w14:paraId="67643921" w14:textId="77777777" w:rsidR="0032399A" w:rsidRDefault="0032399A" w:rsidP="0032399A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AF087A6" w14:textId="77777777" w:rsidR="000F120F" w:rsidRDefault="0032399A" w:rsidP="00335B19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 w:rsidRPr="0032399A">
        <w:rPr>
          <w:rFonts w:ascii="Arial" w:eastAsia="Times New Roman" w:hAnsi="Arial" w:cs="Arial"/>
          <w:b/>
          <w:lang w:val="en"/>
        </w:rPr>
        <w:t>The asigner</w:t>
      </w:r>
      <w:r>
        <w:rPr>
          <w:rFonts w:ascii="Arial" w:eastAsia="Times New Roman" w:hAnsi="Arial" w:cs="Arial"/>
          <w:b/>
          <w:lang w:val="en"/>
        </w:rPr>
        <w:t>:</w:t>
      </w:r>
      <w:r w:rsidR="005E351D">
        <w:rPr>
          <w:rFonts w:ascii="Arial" w:eastAsia="Times New Roman" w:hAnsi="Arial" w:cs="Arial"/>
          <w:b/>
          <w:lang w:val="en"/>
        </w:rPr>
        <w:t xml:space="preserve"> </w:t>
      </w:r>
      <w:r w:rsidR="005E351D">
        <w:rPr>
          <w:rFonts w:ascii="Arial" w:eastAsia="Times New Roman" w:hAnsi="Arial" w:cs="Arial"/>
          <w:lang w:val="en"/>
        </w:rPr>
        <w:t>This user has the ability to create projects in the application and also assign developers to each project created. The screenshot below is the dashboard of the assigner.</w:t>
      </w:r>
    </w:p>
    <w:p w14:paraId="4890AAEB" w14:textId="77777777" w:rsidR="00246140" w:rsidRDefault="00246140" w:rsidP="00335B19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70F9DB60" w14:textId="77777777" w:rsidR="0032399A" w:rsidRDefault="000F120F" w:rsidP="00246140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0F120F">
        <w:rPr>
          <w:rFonts w:ascii="Arial" w:eastAsia="Times New Roman" w:hAnsi="Arial" w:cs="Arial"/>
          <w:b/>
          <w:lang w:val="en"/>
        </w:rPr>
        <w:t>Screenshot for the assigner’s dashboard</w:t>
      </w:r>
      <w:r>
        <w:rPr>
          <w:rFonts w:ascii="Arial" w:eastAsia="Times New Roman" w:hAnsi="Arial" w:cs="Arial"/>
          <w:b/>
          <w:lang w:val="en"/>
        </w:rPr>
        <w:t>:</w:t>
      </w:r>
    </w:p>
    <w:p w14:paraId="3C61E231" w14:textId="77777777" w:rsidR="004772F4" w:rsidRPr="004772F4" w:rsidRDefault="0032399A" w:rsidP="0032399A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noProof/>
        </w:rPr>
        <w:drawing>
          <wp:inline distT="0" distB="0" distL="0" distR="0" wp14:anchorId="73576D8A" wp14:editId="7C12334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2F4" w:rsidRPr="004772F4">
        <w:rPr>
          <w:rFonts w:ascii="Arial" w:eastAsia="Times New Roman" w:hAnsi="Arial" w:cs="Arial"/>
          <w:b/>
          <w:lang w:val="en"/>
        </w:rPr>
        <w:t xml:space="preserve"> </w:t>
      </w:r>
    </w:p>
    <w:p w14:paraId="122F566F" w14:textId="77777777" w:rsidR="004772F4" w:rsidRPr="004772F4" w:rsidRDefault="004772F4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D1391A1" w14:textId="77777777" w:rsidR="007A68BA" w:rsidRDefault="007A68BA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2C694E5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74AF301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615930B9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35AF0E5C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17C6C181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3EFA42C9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21E0F974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ECEA836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69180DFC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5ADD6BBD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7B7B20C7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3DA55A72" w14:textId="77777777" w:rsidR="00335B19" w:rsidRDefault="00335B19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B8B8D7A" w14:textId="77777777" w:rsidR="004772F4" w:rsidRDefault="007A68BA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 w:rsidRPr="00571225">
        <w:rPr>
          <w:rFonts w:ascii="Arial" w:eastAsia="Times New Roman" w:hAnsi="Arial" w:cs="Arial"/>
          <w:b/>
          <w:lang w:val="en"/>
        </w:rPr>
        <w:lastRenderedPageBreak/>
        <w:t>Screenshot for project creation by the assigner</w:t>
      </w:r>
      <w:r>
        <w:rPr>
          <w:rFonts w:ascii="Arial" w:eastAsia="Times New Roman" w:hAnsi="Arial" w:cs="Arial"/>
          <w:lang w:val="en"/>
        </w:rPr>
        <w:t>:</w:t>
      </w:r>
    </w:p>
    <w:p w14:paraId="03BF2E6E" w14:textId="77777777" w:rsidR="007A68BA" w:rsidRDefault="007A68BA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614522A6" wp14:editId="344F12A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2C6" w14:textId="77777777" w:rsidR="0032399A" w:rsidRDefault="0032399A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3C27457" w14:textId="77777777" w:rsidR="000F120F" w:rsidRDefault="000F120F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45F60259" w14:textId="77777777" w:rsidR="000F120F" w:rsidRDefault="000F120F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09C4FAE2" w14:textId="77777777" w:rsidR="000F120F" w:rsidRDefault="000F120F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</w:p>
    <w:p w14:paraId="64D96ED1" w14:textId="77777777" w:rsidR="00B633B8" w:rsidRPr="00335B19" w:rsidRDefault="00B633B8" w:rsidP="00335B19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B633B8">
        <w:rPr>
          <w:rFonts w:ascii="Arial" w:eastAsia="Times New Roman" w:hAnsi="Arial" w:cs="Arial"/>
          <w:b/>
          <w:lang w:val="en"/>
        </w:rPr>
        <w:t>Screenshot for the task creation by assigner after project has been created.</w:t>
      </w:r>
    </w:p>
    <w:p w14:paraId="047D230B" w14:textId="77777777" w:rsidR="00B633B8" w:rsidRDefault="004F5C68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588B23B3" wp14:editId="6CE5691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0BAD" w14:textId="77777777" w:rsidR="00B633B8" w:rsidRDefault="00B633B8" w:rsidP="004772F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15EACBE9" w14:textId="77777777" w:rsidR="00B633B8" w:rsidRDefault="00B633B8" w:rsidP="00B633B8">
      <w:pPr>
        <w:spacing w:after="0" w:line="276" w:lineRule="auto"/>
        <w:rPr>
          <w:rFonts w:ascii="Arial" w:eastAsia="Times New Roman" w:hAnsi="Arial" w:cs="Arial"/>
          <w:lang w:val="en"/>
        </w:rPr>
      </w:pPr>
    </w:p>
    <w:p w14:paraId="63CD0265" w14:textId="7B77542D" w:rsidR="00CC2756" w:rsidRDefault="00CC2756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 w:rsidRPr="0032399A">
        <w:rPr>
          <w:rFonts w:ascii="Arial" w:eastAsia="Times New Roman" w:hAnsi="Arial" w:cs="Arial"/>
          <w:b/>
          <w:lang w:val="en"/>
        </w:rPr>
        <w:lastRenderedPageBreak/>
        <w:t xml:space="preserve">The </w:t>
      </w:r>
      <w:r>
        <w:rPr>
          <w:rFonts w:ascii="Arial" w:eastAsia="Times New Roman" w:hAnsi="Arial" w:cs="Arial"/>
          <w:b/>
          <w:lang w:val="en"/>
        </w:rPr>
        <w:t xml:space="preserve">Developer: </w:t>
      </w:r>
      <w:r>
        <w:rPr>
          <w:rFonts w:ascii="Arial" w:eastAsia="Times New Roman" w:hAnsi="Arial" w:cs="Arial"/>
          <w:lang w:val="en"/>
        </w:rPr>
        <w:t xml:space="preserve">This user has the ability to make updates on the tasks assigned to him/her by the assigner. This user also has the ability to change the status of the project which comes in </w:t>
      </w:r>
      <w:r w:rsidR="00397379">
        <w:rPr>
          <w:rFonts w:ascii="Arial" w:eastAsia="Times New Roman" w:hAnsi="Arial" w:cs="Arial"/>
          <w:lang w:val="en"/>
        </w:rPr>
        <w:t>four</w:t>
      </w:r>
      <w:r w:rsidR="00141D09">
        <w:rPr>
          <w:rFonts w:ascii="Arial" w:eastAsia="Times New Roman" w:hAnsi="Arial" w:cs="Arial"/>
          <w:lang w:val="en"/>
        </w:rPr>
        <w:t xml:space="preserve"> </w:t>
      </w:r>
      <w:r w:rsidR="00397379">
        <w:rPr>
          <w:rFonts w:ascii="Arial" w:eastAsia="Times New Roman" w:hAnsi="Arial" w:cs="Arial"/>
          <w:lang w:val="en"/>
        </w:rPr>
        <w:t>(4)</w:t>
      </w:r>
      <w:r>
        <w:rPr>
          <w:rFonts w:ascii="Arial" w:eastAsia="Times New Roman" w:hAnsi="Arial" w:cs="Arial"/>
          <w:lang w:val="en"/>
        </w:rPr>
        <w:t xml:space="preserve"> stages thus </w:t>
      </w:r>
      <w:r w:rsidR="00397379">
        <w:rPr>
          <w:rFonts w:ascii="Arial" w:eastAsia="Times New Roman" w:hAnsi="Arial" w:cs="Arial"/>
          <w:lang w:val="en"/>
        </w:rPr>
        <w:t>not started, in progress, suspended and completed</w:t>
      </w:r>
      <w:r>
        <w:rPr>
          <w:rFonts w:ascii="Arial" w:eastAsia="Times New Roman" w:hAnsi="Arial" w:cs="Arial"/>
          <w:lang w:val="en"/>
        </w:rPr>
        <w:t xml:space="preserve">. The screenshot below is the dashboard of the </w:t>
      </w:r>
      <w:r w:rsidR="00141D09">
        <w:rPr>
          <w:rFonts w:ascii="Arial" w:eastAsia="Times New Roman" w:hAnsi="Arial" w:cs="Arial"/>
          <w:lang w:val="en"/>
        </w:rPr>
        <w:t>developer</w:t>
      </w:r>
      <w:r>
        <w:rPr>
          <w:rFonts w:ascii="Arial" w:eastAsia="Times New Roman" w:hAnsi="Arial" w:cs="Arial"/>
          <w:lang w:val="en"/>
        </w:rPr>
        <w:t>.</w:t>
      </w:r>
    </w:p>
    <w:p w14:paraId="6B9D57DF" w14:textId="5A07441D" w:rsidR="0032399A" w:rsidRPr="004772F4" w:rsidRDefault="00A51B6F" w:rsidP="004772F4">
      <w:pPr>
        <w:spacing w:after="0" w:line="276" w:lineRule="auto"/>
        <w:ind w:left="720"/>
        <w:rPr>
          <w:rFonts w:ascii="Arial" w:eastAsia="Times New Roman" w:hAnsi="Arial" w:cs="Arial"/>
          <w:b/>
          <w:lang w:val="en"/>
        </w:rPr>
      </w:pPr>
      <w:r>
        <w:rPr>
          <w:rFonts w:ascii="Arial" w:eastAsia="Times New Roman" w:hAnsi="Arial" w:cs="Arial"/>
          <w:b/>
          <w:lang w:val="en"/>
        </w:rPr>
        <w:t>Screenshot for t</w:t>
      </w:r>
      <w:r w:rsidR="0032399A" w:rsidRPr="0032399A">
        <w:rPr>
          <w:rFonts w:ascii="Arial" w:eastAsia="Times New Roman" w:hAnsi="Arial" w:cs="Arial"/>
          <w:b/>
          <w:lang w:val="en"/>
        </w:rPr>
        <w:t>he developer</w:t>
      </w:r>
      <w:r w:rsidR="00571225">
        <w:rPr>
          <w:rFonts w:ascii="Arial" w:eastAsia="Times New Roman" w:hAnsi="Arial" w:cs="Arial"/>
          <w:b/>
          <w:lang w:val="en"/>
        </w:rPr>
        <w:t>’s</w:t>
      </w:r>
      <w:r w:rsidR="00AF21D0">
        <w:rPr>
          <w:rFonts w:ascii="Arial" w:eastAsia="Times New Roman" w:hAnsi="Arial" w:cs="Arial"/>
          <w:b/>
          <w:lang w:val="en"/>
        </w:rPr>
        <w:t xml:space="preserve"> dashboard</w:t>
      </w:r>
    </w:p>
    <w:p w14:paraId="0E4108FD" w14:textId="7F9C83DF" w:rsidR="004772F4" w:rsidRDefault="00D936B6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37FE4445" wp14:editId="308DD08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4D6" w14:textId="5AD26546" w:rsidR="00CB6FC5" w:rsidRDefault="00CB6FC5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4841EF9" w14:textId="0D10A431" w:rsidR="00CB6FC5" w:rsidRDefault="00CB6FC5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277B5FB" w14:textId="558D3147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4A85B7E" w14:textId="69CABD6C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1D1D178" w14:textId="095DBE64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C5DB4FA" w14:textId="61F4D2EE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84CD4E6" w14:textId="06902645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318C6B5" w14:textId="488BFCF3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D73BF08" w14:textId="1C747E0F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C14CB5C" w14:textId="04CA4DF6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01D790F" w14:textId="65BA121C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E5597F6" w14:textId="24B37F67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152B4D64" w14:textId="3944A6EE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19C4DBBE" w14:textId="302ED55A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FBBA28F" w14:textId="2C57F8A7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45EAFB0E" w14:textId="62AE2080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4D21B53A" w14:textId="21324D09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21C21961" w14:textId="2E54602D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75FA7230" w14:textId="23FBA575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8074376" w14:textId="19B3C40F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7CA8B3E" w14:textId="77777777" w:rsidR="00B94488" w:rsidRDefault="00B94488" w:rsidP="00AB7380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DFCAA59" w14:textId="0DD1F867" w:rsidR="00B94488" w:rsidRPr="00B94488" w:rsidRDefault="00CB6FC5" w:rsidP="00B94488">
      <w:pPr>
        <w:pStyle w:val="ListParagraph"/>
        <w:numPr>
          <w:ilvl w:val="0"/>
          <w:numId w:val="4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 xml:space="preserve">Projects: </w:t>
      </w:r>
      <w:r w:rsidRPr="004772F4">
        <w:rPr>
          <w:rFonts w:ascii="Arial" w:eastAsia="Times New Roman" w:hAnsi="Arial" w:cs="Arial"/>
          <w:lang w:val="en"/>
        </w:rPr>
        <w:t>This module is mainly about t</w:t>
      </w:r>
      <w:r>
        <w:rPr>
          <w:rFonts w:ascii="Arial" w:eastAsia="Times New Roman" w:hAnsi="Arial" w:cs="Arial"/>
          <w:lang w:val="en"/>
        </w:rPr>
        <w:t>he management of the actions of projects in the project tracker</w:t>
      </w:r>
      <w:r w:rsidRPr="004772F4">
        <w:rPr>
          <w:rFonts w:ascii="Arial" w:eastAsia="Times New Roman" w:hAnsi="Arial" w:cs="Arial"/>
          <w:lang w:val="en"/>
        </w:rPr>
        <w:t>. This module can be used to</w:t>
      </w:r>
      <w:r>
        <w:rPr>
          <w:rFonts w:ascii="Arial" w:eastAsia="Times New Roman" w:hAnsi="Arial" w:cs="Arial"/>
          <w:lang w:val="en"/>
        </w:rPr>
        <w:t xml:space="preserve"> create, view and update project</w:t>
      </w:r>
      <w:r w:rsidRPr="004772F4">
        <w:rPr>
          <w:rFonts w:ascii="Arial" w:eastAsia="Times New Roman" w:hAnsi="Arial" w:cs="Arial"/>
          <w:lang w:val="en"/>
        </w:rPr>
        <w:t xml:space="preserve"> details</w:t>
      </w:r>
      <w:r>
        <w:rPr>
          <w:rFonts w:ascii="Arial" w:eastAsia="Times New Roman" w:hAnsi="Arial" w:cs="Arial"/>
          <w:lang w:val="en"/>
        </w:rPr>
        <w:t xml:space="preserve"> which can be done by all users of any access right based. The projects module also has its status types as well, which includes drafts, u</w:t>
      </w:r>
      <w:r w:rsidR="0012109C">
        <w:rPr>
          <w:rFonts w:ascii="Arial" w:eastAsia="Times New Roman" w:hAnsi="Arial" w:cs="Arial"/>
          <w:lang w:val="en"/>
        </w:rPr>
        <w:t>napproved, and approved.</w:t>
      </w:r>
      <w:r w:rsidR="00B94488">
        <w:rPr>
          <w:rFonts w:ascii="Arial" w:eastAsia="Times New Roman" w:hAnsi="Arial" w:cs="Arial"/>
          <w:lang w:val="en"/>
        </w:rPr>
        <w:t xml:space="preserve"> Below are the screenshots of operations under the projects module:</w:t>
      </w:r>
    </w:p>
    <w:p w14:paraId="3BA33E24" w14:textId="311FDA58" w:rsidR="00B94488" w:rsidRDefault="00B94488" w:rsidP="00B94488">
      <w:pPr>
        <w:pStyle w:val="ListParagraph"/>
        <w:spacing w:after="0" w:line="276" w:lineRule="auto"/>
        <w:rPr>
          <w:rFonts w:ascii="Arial" w:eastAsia="Times New Roman" w:hAnsi="Arial" w:cs="Arial"/>
          <w:b/>
          <w:bCs/>
          <w:lang w:val="en"/>
        </w:rPr>
      </w:pPr>
      <w:r w:rsidRPr="00B94488">
        <w:rPr>
          <w:rFonts w:ascii="Arial" w:eastAsia="Times New Roman" w:hAnsi="Arial" w:cs="Arial"/>
          <w:b/>
          <w:bCs/>
          <w:lang w:val="en"/>
        </w:rPr>
        <w:t>Screenshot for the creation of projects</w:t>
      </w:r>
    </w:p>
    <w:p w14:paraId="69859E5A" w14:textId="7CDC0CC2" w:rsidR="00B94488" w:rsidRDefault="00B94488" w:rsidP="00B94488">
      <w:pPr>
        <w:pStyle w:val="ListParagraph"/>
        <w:spacing w:after="0" w:line="276" w:lineRule="auto"/>
        <w:rPr>
          <w:rFonts w:ascii="Arial" w:eastAsia="Times New Roman" w:hAnsi="Arial" w:cs="Arial"/>
          <w:b/>
          <w:bCs/>
          <w:lang w:val="en"/>
        </w:rPr>
      </w:pPr>
      <w:r>
        <w:rPr>
          <w:noProof/>
        </w:rPr>
        <w:drawing>
          <wp:inline distT="0" distB="0" distL="0" distR="0" wp14:anchorId="50065831" wp14:editId="38325D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6FBB" w14:textId="7CC0B425" w:rsidR="003624D3" w:rsidRDefault="003624D3" w:rsidP="00B94488">
      <w:pPr>
        <w:pStyle w:val="ListParagraph"/>
        <w:spacing w:after="0" w:line="276" w:lineRule="auto"/>
        <w:rPr>
          <w:rFonts w:ascii="Arial" w:eastAsia="Times New Roman" w:hAnsi="Arial" w:cs="Arial"/>
          <w:b/>
          <w:bCs/>
          <w:lang w:val="en"/>
        </w:rPr>
      </w:pPr>
    </w:p>
    <w:p w14:paraId="07CBFC63" w14:textId="10A47CBC" w:rsidR="00ED708F" w:rsidRDefault="00ED708F" w:rsidP="00B94488">
      <w:pPr>
        <w:pStyle w:val="ListParagraph"/>
        <w:spacing w:after="0" w:line="276" w:lineRule="auto"/>
        <w:rPr>
          <w:rFonts w:ascii="Arial" w:eastAsia="Times New Roman" w:hAnsi="Arial" w:cs="Arial"/>
          <w:b/>
          <w:bCs/>
          <w:lang w:val="en"/>
        </w:rPr>
      </w:pPr>
      <w:r>
        <w:rPr>
          <w:rFonts w:ascii="Arial" w:eastAsia="Times New Roman" w:hAnsi="Arial" w:cs="Arial"/>
          <w:b/>
          <w:bCs/>
          <w:lang w:val="en"/>
        </w:rPr>
        <w:t>Screenshot for project viewing</w:t>
      </w:r>
    </w:p>
    <w:p w14:paraId="1151F79D" w14:textId="24AE1E63" w:rsidR="00ED708F" w:rsidRDefault="00D01BC8" w:rsidP="00B94488">
      <w:pPr>
        <w:pStyle w:val="ListParagraph"/>
        <w:spacing w:after="0" w:line="276" w:lineRule="auto"/>
        <w:rPr>
          <w:rFonts w:ascii="Arial" w:eastAsia="Times New Roman" w:hAnsi="Arial" w:cs="Arial"/>
          <w:b/>
          <w:bCs/>
          <w:lang w:val="en"/>
        </w:rPr>
      </w:pPr>
      <w:r>
        <w:rPr>
          <w:noProof/>
        </w:rPr>
        <w:drawing>
          <wp:inline distT="0" distB="0" distL="0" distR="0" wp14:anchorId="46D0835F" wp14:editId="6F15891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5C83" w14:textId="47804A54" w:rsidR="00ED708F" w:rsidRDefault="00ED708F" w:rsidP="00ED708F">
      <w:pPr>
        <w:pStyle w:val="ListParagraph"/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>Now to edit the details of a project, kindly follow the instructions below:</w:t>
      </w:r>
    </w:p>
    <w:p w14:paraId="49D478AB" w14:textId="77777777" w:rsidR="00D33BB4" w:rsidRDefault="00ED708F" w:rsidP="00ED708F">
      <w:pPr>
        <w:pStyle w:val="ListParagraph"/>
        <w:numPr>
          <w:ilvl w:val="0"/>
          <w:numId w:val="5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Click on the project actions</w:t>
      </w:r>
      <w:r w:rsidR="00D33BB4">
        <w:rPr>
          <w:rFonts w:ascii="Arial" w:eastAsia="Times New Roman" w:hAnsi="Arial" w:cs="Arial"/>
          <w:lang w:val="en"/>
        </w:rPr>
        <w:t xml:space="preserve"> at the top right corner</w:t>
      </w:r>
    </w:p>
    <w:p w14:paraId="1FB05C79" w14:textId="1315E3E5" w:rsidR="00ED708F" w:rsidRDefault="00D33BB4" w:rsidP="00D33BB4">
      <w:pPr>
        <w:pStyle w:val="ListParagraph"/>
        <w:spacing w:after="0" w:line="276" w:lineRule="auto"/>
        <w:ind w:left="108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 xml:space="preserve"> </w:t>
      </w:r>
      <w:r>
        <w:rPr>
          <w:noProof/>
        </w:rPr>
        <w:drawing>
          <wp:inline distT="0" distB="0" distL="0" distR="0" wp14:anchorId="173A5D02" wp14:editId="350EC7DB">
            <wp:extent cx="163830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199F" w14:textId="3D40C8F8" w:rsidR="00D33BB4" w:rsidRDefault="00ED708F" w:rsidP="006F65EA">
      <w:pPr>
        <w:pStyle w:val="ListParagraph"/>
        <w:numPr>
          <w:ilvl w:val="0"/>
          <w:numId w:val="5"/>
        </w:numPr>
        <w:spacing w:after="0" w:line="276" w:lineRule="auto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>Then click on edit projec</w:t>
      </w:r>
      <w:r w:rsidR="006F65EA">
        <w:rPr>
          <w:rFonts w:ascii="Arial" w:eastAsia="Times New Roman" w:hAnsi="Arial" w:cs="Arial"/>
          <w:lang w:val="en"/>
        </w:rPr>
        <w:t>t from the project actions drop down.</w:t>
      </w:r>
    </w:p>
    <w:p w14:paraId="796AB49F" w14:textId="15E9CFD3" w:rsidR="00D33BB4" w:rsidRDefault="00D33BB4" w:rsidP="00D33BB4">
      <w:pPr>
        <w:pStyle w:val="ListParagraph"/>
        <w:spacing w:after="0" w:line="276" w:lineRule="auto"/>
        <w:ind w:left="108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05D77ECC" wp14:editId="372808E3">
            <wp:extent cx="21526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7F95" w14:textId="77777777" w:rsidR="00D33BB4" w:rsidRPr="00D33BB4" w:rsidRDefault="00D33BB4" w:rsidP="00D33BB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65A08235" w14:textId="3D614782" w:rsidR="006F65EA" w:rsidRPr="00D33BB4" w:rsidRDefault="006F65EA" w:rsidP="00D33BB4">
      <w:pPr>
        <w:spacing w:after="0" w:line="276" w:lineRule="auto"/>
        <w:ind w:firstLine="720"/>
        <w:rPr>
          <w:rFonts w:ascii="Arial" w:eastAsia="Times New Roman" w:hAnsi="Arial" w:cs="Arial"/>
          <w:lang w:val="en"/>
        </w:rPr>
      </w:pPr>
      <w:r w:rsidRPr="00D33BB4">
        <w:rPr>
          <w:rFonts w:ascii="Arial" w:eastAsia="Times New Roman" w:hAnsi="Arial" w:cs="Arial"/>
          <w:lang w:val="en"/>
        </w:rPr>
        <w:t xml:space="preserve"> Below is the screenshot of what the edit project screen looks like:</w:t>
      </w:r>
    </w:p>
    <w:p w14:paraId="128E3ECD" w14:textId="34123D8E" w:rsidR="006F65EA" w:rsidRDefault="006F65EA" w:rsidP="006F65EA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  <w:r>
        <w:rPr>
          <w:rFonts w:ascii="Arial" w:eastAsia="Times New Roman" w:hAnsi="Arial" w:cs="Arial"/>
          <w:b/>
          <w:bCs/>
          <w:lang w:val="en"/>
        </w:rPr>
        <w:t>Screenshot of edit project:</w:t>
      </w:r>
    </w:p>
    <w:p w14:paraId="3AD04A93" w14:textId="770B0552" w:rsidR="006F65EA" w:rsidRDefault="00D01BC8" w:rsidP="006F65EA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  <w:r>
        <w:rPr>
          <w:noProof/>
        </w:rPr>
        <w:drawing>
          <wp:inline distT="0" distB="0" distL="0" distR="0" wp14:anchorId="7CD8149E" wp14:editId="6FD611F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F339" w14:textId="24D8BA3C" w:rsidR="00D33BB4" w:rsidRDefault="00D33BB4" w:rsidP="006F65EA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</w:p>
    <w:p w14:paraId="296D522F" w14:textId="3BFCA731" w:rsidR="00D33BB4" w:rsidRDefault="00D33BB4" w:rsidP="006F65EA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</w:p>
    <w:p w14:paraId="66A6D8D1" w14:textId="29D8B7D9" w:rsidR="00E12B60" w:rsidRDefault="00E12B60" w:rsidP="006F65EA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</w:p>
    <w:p w14:paraId="26AEB6CD" w14:textId="77777777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1360CA10" w14:textId="77777777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F45393D" w14:textId="77777777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51A37869" w14:textId="77777777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70DC6E8" w14:textId="77777777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77F93F29" w14:textId="77777777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2484292" w14:textId="3694727F" w:rsidR="009D1B14" w:rsidRDefault="00CB0040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 xml:space="preserve">After the creation of projects, the </w:t>
      </w:r>
      <w:r w:rsidR="009D1B14">
        <w:rPr>
          <w:rFonts w:ascii="Arial" w:eastAsia="Times New Roman" w:hAnsi="Arial" w:cs="Arial"/>
          <w:lang w:val="en"/>
        </w:rPr>
        <w:t>application immediately opens the task screen where users are allowed to create tasks and also allow users to submit the project for approval. This means that if a project is created without a task, it can never be submitted for approval. Below is the screenshot for the creation of task:</w:t>
      </w:r>
    </w:p>
    <w:p w14:paraId="34FEA397" w14:textId="0DA4280A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  <w:r>
        <w:rPr>
          <w:rFonts w:ascii="Arial" w:eastAsia="Times New Roman" w:hAnsi="Arial" w:cs="Arial"/>
          <w:b/>
          <w:bCs/>
          <w:lang w:val="en"/>
        </w:rPr>
        <w:t>Screenshot of task creation screen:</w:t>
      </w:r>
    </w:p>
    <w:p w14:paraId="6DA0C2D3" w14:textId="73044343" w:rsidR="009D1B14" w:rsidRDefault="00D01BC8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05955CAD" wp14:editId="2029CFA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E203" w14:textId="624CF355" w:rsidR="009D1B14" w:rsidRDefault="009D1B14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3D200009" w14:textId="6E07780D" w:rsidR="009D1B14" w:rsidRDefault="0033084E" w:rsidP="009D1B14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  <w:r>
        <w:rPr>
          <w:rFonts w:ascii="Arial" w:eastAsia="Times New Roman" w:hAnsi="Arial" w:cs="Arial"/>
          <w:b/>
          <w:bCs/>
          <w:lang w:val="en"/>
        </w:rPr>
        <w:t>Screenshot of a project with task included:</w:t>
      </w:r>
    </w:p>
    <w:p w14:paraId="0CF75E6C" w14:textId="47D5B0F8" w:rsidR="0033084E" w:rsidRDefault="00D01BC8" w:rsidP="009D1B14">
      <w:pPr>
        <w:spacing w:after="0" w:line="276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6BF2EAB7" wp14:editId="1E318D5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4E" w:rsidRPr="0033084E">
        <w:rPr>
          <w:noProof/>
        </w:rPr>
        <w:t xml:space="preserve"> </w:t>
      </w:r>
    </w:p>
    <w:p w14:paraId="72E256AC" w14:textId="7023F433" w:rsidR="0033084E" w:rsidRDefault="0033084E" w:rsidP="009D1B14">
      <w:pPr>
        <w:spacing w:after="0" w:line="276" w:lineRule="auto"/>
        <w:ind w:left="720"/>
        <w:rPr>
          <w:noProof/>
        </w:rPr>
      </w:pPr>
    </w:p>
    <w:p w14:paraId="2E5C4223" w14:textId="6DBCCB87" w:rsidR="0033084E" w:rsidRDefault="007C612E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lastRenderedPageBreak/>
        <w:t>After the creation of task, now the project can be submitted for approval which is done by the head of the department who can approve.</w:t>
      </w:r>
    </w:p>
    <w:p w14:paraId="7ED8E51D" w14:textId="3C22AEF8" w:rsidR="007C612E" w:rsidRDefault="007C612E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rFonts w:ascii="Arial" w:eastAsia="Times New Roman" w:hAnsi="Arial" w:cs="Arial"/>
          <w:lang w:val="en"/>
        </w:rPr>
        <w:t xml:space="preserve">Below is a picture indicating the </w:t>
      </w:r>
      <w:r w:rsidRPr="001170B3">
        <w:rPr>
          <w:rFonts w:ascii="Arial" w:eastAsia="Times New Roman" w:hAnsi="Arial" w:cs="Arial"/>
          <w:b/>
          <w:bCs/>
          <w:lang w:val="en"/>
        </w:rPr>
        <w:t>submit for approval</w:t>
      </w:r>
      <w:r>
        <w:rPr>
          <w:rFonts w:ascii="Arial" w:eastAsia="Times New Roman" w:hAnsi="Arial" w:cs="Arial"/>
          <w:lang w:val="en"/>
        </w:rPr>
        <w:t>:</w:t>
      </w:r>
    </w:p>
    <w:p w14:paraId="29127F46" w14:textId="64965938" w:rsidR="007C612E" w:rsidRDefault="007C612E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  <w:r>
        <w:rPr>
          <w:noProof/>
        </w:rPr>
        <w:drawing>
          <wp:inline distT="0" distB="0" distL="0" distR="0" wp14:anchorId="09F824FD" wp14:editId="0FAFC146">
            <wp:extent cx="211455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9B6C" w14:textId="77777777" w:rsidR="007C612E" w:rsidRPr="007C612E" w:rsidRDefault="007C612E" w:rsidP="009D1B14">
      <w:pPr>
        <w:spacing w:after="0" w:line="276" w:lineRule="auto"/>
        <w:ind w:left="720"/>
        <w:rPr>
          <w:rFonts w:ascii="Arial" w:eastAsia="Times New Roman" w:hAnsi="Arial" w:cs="Arial"/>
          <w:lang w:val="en"/>
        </w:rPr>
      </w:pPr>
    </w:p>
    <w:p w14:paraId="05C984D9" w14:textId="1EFA347A" w:rsidR="00E12B60" w:rsidRDefault="00E12B60" w:rsidP="006F65EA">
      <w:pPr>
        <w:spacing w:after="0" w:line="276" w:lineRule="auto"/>
        <w:ind w:left="720"/>
        <w:rPr>
          <w:rFonts w:ascii="Arial" w:eastAsia="Times New Roman" w:hAnsi="Arial" w:cs="Arial"/>
          <w:b/>
          <w:bCs/>
          <w:lang w:val="en"/>
        </w:rPr>
      </w:pPr>
    </w:p>
    <w:p w14:paraId="348D15DB" w14:textId="7BCDCE28" w:rsidR="00E12B60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To save yourself from the stress of searching a list of proje</w:t>
      </w:r>
      <w:r w:rsidR="00C91447">
        <w:rPr>
          <w:rFonts w:ascii="Arial" w:eastAsia="Times New Roman" w:hAnsi="Arial" w:cs="Arial"/>
          <w:bCs/>
          <w:lang w:val="en"/>
        </w:rPr>
        <w:t>cts on the dashboard, y</w:t>
      </w:r>
      <w:r>
        <w:rPr>
          <w:rFonts w:ascii="Arial" w:eastAsia="Times New Roman" w:hAnsi="Arial" w:cs="Arial"/>
          <w:bCs/>
          <w:lang w:val="en"/>
        </w:rPr>
        <w:t>ou can use the search field in the top right corner of the screen immediately you login to the application.</w:t>
      </w:r>
    </w:p>
    <w:p w14:paraId="1DDDB001" w14:textId="0C2C90A2" w:rsidR="0052624D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 xml:space="preserve">Below is a picture crop of what the search field looks like </w:t>
      </w:r>
    </w:p>
    <w:p w14:paraId="24B5454F" w14:textId="6A1C33B9" w:rsidR="0052624D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6BFC37E0" wp14:editId="45F8853C">
            <wp:extent cx="4810125" cy="495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33BF" w14:textId="242DF623" w:rsidR="0052624D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57541269" w14:textId="041FB461" w:rsidR="0052624D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 xml:space="preserve">This field is on the left side of your user name of the application. It is used to search through the list of projects logged in the tracker. Below is </w:t>
      </w:r>
      <w:r w:rsidR="00370E16">
        <w:rPr>
          <w:rFonts w:ascii="Arial" w:eastAsia="Times New Roman" w:hAnsi="Arial" w:cs="Arial"/>
          <w:bCs/>
          <w:lang w:val="en"/>
        </w:rPr>
        <w:t>a screenshot of a search result</w:t>
      </w:r>
      <w:r>
        <w:rPr>
          <w:rFonts w:ascii="Arial" w:eastAsia="Times New Roman" w:hAnsi="Arial" w:cs="Arial"/>
          <w:bCs/>
          <w:lang w:val="en"/>
        </w:rPr>
        <w:t>:</w:t>
      </w:r>
    </w:p>
    <w:p w14:paraId="5ECD8D84" w14:textId="0EBAE5CF" w:rsidR="0052624D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330EFC68" w14:textId="24E4C033" w:rsidR="0052624D" w:rsidRDefault="0052624D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144FF391" wp14:editId="3CD4A9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2ABB" w14:textId="12AA4FB5" w:rsidR="00C91447" w:rsidRDefault="00C91447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2AC08B54" w14:textId="37DA1E83" w:rsidR="00C91447" w:rsidRPr="0052624D" w:rsidRDefault="00C91447" w:rsidP="0052624D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54B860A1" w14:textId="6C418F05" w:rsidR="00E12B60" w:rsidRDefault="00A20CA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lastRenderedPageBreak/>
        <w:t>To give an update on a particular task, kindly following the instructions listed below:</w:t>
      </w:r>
    </w:p>
    <w:p w14:paraId="2A189DAA" w14:textId="241F216C" w:rsidR="00A20CAD" w:rsidRDefault="00A20CA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In a project page, click on a particular task’s id number</w:t>
      </w:r>
    </w:p>
    <w:p w14:paraId="2311C7E0" w14:textId="5951EC39" w:rsidR="00A20CAD" w:rsidRDefault="00A20CA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4F3CB8E0" wp14:editId="29F7CA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2531" w14:textId="2CDB5DE0" w:rsidR="00A20CAD" w:rsidRDefault="00A20CA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42C372CB" w14:textId="2AE01D5B" w:rsidR="00741DD8" w:rsidRDefault="00741DD8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In a particular task page, there are status stages which includes the not started, in progress, suspended and completed which is a drop down.</w:t>
      </w:r>
    </w:p>
    <w:p w14:paraId="685FC48D" w14:textId="1F0A8ADF" w:rsidR="00741DD8" w:rsidRDefault="00741DD8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727E534B" wp14:editId="5975B32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59C" w14:textId="70BBC1DC" w:rsidR="00A20CAD" w:rsidRDefault="00A20CA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3DC9EF87" w14:textId="77777777" w:rsidR="00741DD8" w:rsidRDefault="00741DD8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682DF71A" w14:textId="77777777" w:rsidR="00741DD8" w:rsidRDefault="00741DD8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017D0041" w14:textId="4865F3DF" w:rsidR="00A20CAD" w:rsidRDefault="00741DD8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lastRenderedPageBreak/>
        <w:t>Click on a task status stage and click save update. After the save update button has been clicked</w:t>
      </w:r>
      <w:r w:rsidR="00787EE9">
        <w:rPr>
          <w:rFonts w:ascii="Arial" w:eastAsia="Times New Roman" w:hAnsi="Arial" w:cs="Arial"/>
          <w:bCs/>
          <w:lang w:val="en"/>
        </w:rPr>
        <w:t>,</w:t>
      </w:r>
      <w:r>
        <w:rPr>
          <w:rFonts w:ascii="Arial" w:eastAsia="Times New Roman" w:hAnsi="Arial" w:cs="Arial"/>
          <w:bCs/>
          <w:lang w:val="en"/>
        </w:rPr>
        <w:t xml:space="preserve"> the page reloads</w:t>
      </w:r>
      <w:r w:rsidR="00787EE9">
        <w:rPr>
          <w:rFonts w:ascii="Arial" w:eastAsia="Times New Roman" w:hAnsi="Arial" w:cs="Arial"/>
          <w:bCs/>
          <w:lang w:val="en"/>
        </w:rPr>
        <w:t xml:space="preserve"> and</w:t>
      </w:r>
      <w:r>
        <w:rPr>
          <w:rFonts w:ascii="Arial" w:eastAsia="Times New Roman" w:hAnsi="Arial" w:cs="Arial"/>
          <w:bCs/>
          <w:lang w:val="en"/>
        </w:rPr>
        <w:t xml:space="preserve"> displays a screen indicating the status drop down,</w:t>
      </w:r>
      <w:r w:rsidR="00787EE9">
        <w:rPr>
          <w:rFonts w:ascii="Arial" w:eastAsia="Times New Roman" w:hAnsi="Arial" w:cs="Arial"/>
          <w:bCs/>
          <w:lang w:val="en"/>
        </w:rPr>
        <w:t xml:space="preserve"> a go for testing button and</w:t>
      </w:r>
      <w:r>
        <w:rPr>
          <w:rFonts w:ascii="Arial" w:eastAsia="Times New Roman" w:hAnsi="Arial" w:cs="Arial"/>
          <w:bCs/>
          <w:lang w:val="en"/>
        </w:rPr>
        <w:t xml:space="preserve"> completion drop down. The completion drop down helps to indicate the percentage of completion for the current task you are working on.</w:t>
      </w:r>
    </w:p>
    <w:p w14:paraId="52F0C3C8" w14:textId="5AD908D6" w:rsidR="0043110E" w:rsidRDefault="0043110E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 w:rsidRPr="0043110E">
        <w:rPr>
          <w:rFonts w:ascii="Arial" w:eastAsia="Times New Roman" w:hAnsi="Arial" w:cs="Arial"/>
          <w:b/>
          <w:bCs/>
          <w:lang w:val="en"/>
        </w:rPr>
        <w:t>Screenshot of task screen after the save button is clicked</w:t>
      </w:r>
      <w:r>
        <w:rPr>
          <w:rFonts w:ascii="Arial" w:eastAsia="Times New Roman" w:hAnsi="Arial" w:cs="Arial"/>
          <w:bCs/>
          <w:lang w:val="en"/>
        </w:rPr>
        <w:t>:</w:t>
      </w:r>
    </w:p>
    <w:p w14:paraId="6F6B9DA0" w14:textId="5334D42E" w:rsidR="0043110E" w:rsidRDefault="0043110E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3C2FCAED" wp14:editId="0591952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BC5" w14:textId="181D5933" w:rsidR="0043110E" w:rsidRDefault="0043110E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38F3C308" w14:textId="7565605C" w:rsidR="0043110E" w:rsidRDefault="0043110E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The range of completion of a task is indicated in the picture below</w:t>
      </w:r>
      <w:r w:rsidR="00787EE9">
        <w:rPr>
          <w:rFonts w:ascii="Arial" w:eastAsia="Times New Roman" w:hAnsi="Arial" w:cs="Arial"/>
          <w:bCs/>
          <w:lang w:val="en"/>
        </w:rPr>
        <w:t xml:space="preserve"> thus from 10 to 100</w:t>
      </w:r>
      <w:r>
        <w:rPr>
          <w:rFonts w:ascii="Arial" w:eastAsia="Times New Roman" w:hAnsi="Arial" w:cs="Arial"/>
          <w:bCs/>
          <w:lang w:val="en"/>
        </w:rPr>
        <w:t>:</w:t>
      </w:r>
    </w:p>
    <w:p w14:paraId="317DBB84" w14:textId="1D754EEB" w:rsidR="0043110E" w:rsidRDefault="0043110E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5444BAD8" wp14:editId="409D82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5AC6" w14:textId="09E429C3" w:rsidR="00B40947" w:rsidRDefault="00B40947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63C36C88" w14:textId="43A8EACF" w:rsidR="00B828CD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lastRenderedPageBreak/>
        <w:t>The percentage of completion to a task contribute to the overall percentage of completion to a project. And also the comment and updates section also allows to give more details on what was done on that particular task.</w:t>
      </w:r>
    </w:p>
    <w:p w14:paraId="4244DF64" w14:textId="0F0DD2A5" w:rsidR="00B828CD" w:rsidRPr="006772BB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Type your task update text in the bottom right corner and press the send button</w:t>
      </w:r>
      <w:r w:rsidR="006772BB">
        <w:rPr>
          <w:rFonts w:ascii="Arial" w:eastAsia="Times New Roman" w:hAnsi="Arial" w:cs="Arial"/>
          <w:bCs/>
          <w:lang w:val="en"/>
        </w:rPr>
        <w:t>.</w:t>
      </w:r>
    </w:p>
    <w:p w14:paraId="59DB546E" w14:textId="36FEA3CD" w:rsidR="00B828CD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1BB47E30" wp14:editId="5D3B368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CC4F" w14:textId="33A99DFE" w:rsidR="00B828CD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0D1EE255" w14:textId="4CEDA8F6" w:rsidR="00B828CD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Aftermath for pressing the send button.</w:t>
      </w:r>
    </w:p>
    <w:p w14:paraId="5477B10B" w14:textId="7E86150A" w:rsidR="00B828CD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78E21392" wp14:editId="4191596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ACAD" w14:textId="77777777" w:rsidR="006772BB" w:rsidRDefault="006772BB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30390816" w14:textId="77777777" w:rsidR="006772BB" w:rsidRDefault="006772BB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4182E0BA" w14:textId="212FDDF5" w:rsidR="006772BB" w:rsidRDefault="00B828CD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lastRenderedPageBreak/>
        <w:t>T</w:t>
      </w:r>
      <w:r w:rsidR="006772BB">
        <w:rPr>
          <w:rFonts w:ascii="Arial" w:eastAsia="Times New Roman" w:hAnsi="Arial" w:cs="Arial"/>
          <w:bCs/>
          <w:lang w:val="en"/>
        </w:rPr>
        <w:t>he comments and update</w:t>
      </w:r>
      <w:r>
        <w:rPr>
          <w:rFonts w:ascii="Arial" w:eastAsia="Times New Roman" w:hAnsi="Arial" w:cs="Arial"/>
          <w:bCs/>
          <w:lang w:val="en"/>
        </w:rPr>
        <w:t xml:space="preserve"> feature also allows you to attach a </w:t>
      </w:r>
      <w:r w:rsidR="006772BB">
        <w:rPr>
          <w:rFonts w:ascii="Arial" w:eastAsia="Times New Roman" w:hAnsi="Arial" w:cs="Arial"/>
          <w:bCs/>
          <w:lang w:val="en"/>
        </w:rPr>
        <w:t>document to the comment passed by using the attachment button.</w:t>
      </w:r>
      <w:r w:rsidR="008315E9">
        <w:rPr>
          <w:rFonts w:ascii="Arial" w:eastAsia="Times New Roman" w:hAnsi="Arial" w:cs="Arial"/>
          <w:bCs/>
          <w:lang w:val="en"/>
        </w:rPr>
        <w:t xml:space="preserve"> This is what its looks like when you attach a document to a comment.</w:t>
      </w:r>
    </w:p>
    <w:p w14:paraId="0F38F758" w14:textId="6FAC9255" w:rsidR="006772BB" w:rsidRDefault="006772BB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2A2D9977" wp14:editId="326534EF">
            <wp:extent cx="3943350" cy="1057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BB18" w14:textId="4462C5E9" w:rsidR="006772BB" w:rsidRDefault="008315E9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Always remember to give an update using the comment section on what has been done so far.</w:t>
      </w:r>
    </w:p>
    <w:p w14:paraId="2608E6E3" w14:textId="7368BCDB" w:rsidR="008315E9" w:rsidRDefault="008315E9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14222542" w14:textId="4A631027" w:rsidR="008315E9" w:rsidRDefault="00B553EB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To access or</w:t>
      </w:r>
      <w:r w:rsidR="008315E9">
        <w:rPr>
          <w:rFonts w:ascii="Arial" w:eastAsia="Times New Roman" w:hAnsi="Arial" w:cs="Arial"/>
          <w:bCs/>
          <w:lang w:val="en"/>
        </w:rPr>
        <w:t xml:space="preserve"> download </w:t>
      </w:r>
      <w:r>
        <w:rPr>
          <w:rFonts w:ascii="Arial" w:eastAsia="Times New Roman" w:hAnsi="Arial" w:cs="Arial"/>
          <w:bCs/>
          <w:lang w:val="en"/>
        </w:rPr>
        <w:t>an</w:t>
      </w:r>
      <w:r w:rsidR="008315E9">
        <w:rPr>
          <w:rFonts w:ascii="Arial" w:eastAsia="Times New Roman" w:hAnsi="Arial" w:cs="Arial"/>
          <w:bCs/>
          <w:lang w:val="en"/>
        </w:rPr>
        <w:t xml:space="preserve"> attached document, kindly click on the attachment logo that is attached to the comment passed.</w:t>
      </w:r>
    </w:p>
    <w:p w14:paraId="068F7E79" w14:textId="2293CE1C" w:rsidR="008315E9" w:rsidRDefault="008315E9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noProof/>
        </w:rPr>
        <w:drawing>
          <wp:inline distT="0" distB="0" distL="0" distR="0" wp14:anchorId="76BE79B9" wp14:editId="045095E9">
            <wp:extent cx="3514725" cy="742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C012" w14:textId="556F8B72" w:rsidR="008315E9" w:rsidRDefault="008315E9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>After clicking on that attachment(document) logo it downloads to the location you specify.</w:t>
      </w:r>
    </w:p>
    <w:p w14:paraId="3345881B" w14:textId="0D8338AC" w:rsidR="00B553EB" w:rsidRDefault="00B553EB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p w14:paraId="7E21CF2F" w14:textId="6DCF4E1A" w:rsidR="00B553EB" w:rsidRDefault="00B553EB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  <w:r>
        <w:rPr>
          <w:rFonts w:ascii="Arial" w:eastAsia="Times New Roman" w:hAnsi="Arial" w:cs="Arial"/>
          <w:bCs/>
          <w:lang w:val="en"/>
        </w:rPr>
        <w:t xml:space="preserve">That’s the end for now. The tracker also provides us with the chat feature where we can share ideas on </w:t>
      </w:r>
      <w:r w:rsidR="00253323">
        <w:rPr>
          <w:rFonts w:ascii="Arial" w:eastAsia="Times New Roman" w:hAnsi="Arial" w:cs="Arial"/>
          <w:bCs/>
          <w:lang w:val="en"/>
        </w:rPr>
        <w:t>projects to be done and the tasks accordingly yeah.</w:t>
      </w:r>
      <w:bookmarkStart w:id="0" w:name="_GoBack"/>
      <w:bookmarkEnd w:id="0"/>
    </w:p>
    <w:p w14:paraId="1BE7F1D7" w14:textId="77777777" w:rsidR="008315E9" w:rsidRPr="00C91447" w:rsidRDefault="008315E9" w:rsidP="00C91447">
      <w:pPr>
        <w:spacing w:after="0" w:line="276" w:lineRule="auto"/>
        <w:rPr>
          <w:rFonts w:ascii="Arial" w:eastAsia="Times New Roman" w:hAnsi="Arial" w:cs="Arial"/>
          <w:bCs/>
          <w:lang w:val="en"/>
        </w:rPr>
      </w:pPr>
    </w:p>
    <w:sectPr w:rsidR="008315E9" w:rsidRPr="00C91447" w:rsidSect="007A68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3B636D"/>
    <w:multiLevelType w:val="multilevel"/>
    <w:tmpl w:val="54C0A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C06329"/>
    <w:multiLevelType w:val="hybridMultilevel"/>
    <w:tmpl w:val="0C767CBE"/>
    <w:lvl w:ilvl="0" w:tplc="9F227AA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6A2B1D"/>
    <w:multiLevelType w:val="multilevel"/>
    <w:tmpl w:val="6B80A3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DA056B"/>
    <w:multiLevelType w:val="multilevel"/>
    <w:tmpl w:val="164CC3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E0A7FA1"/>
    <w:multiLevelType w:val="hybridMultilevel"/>
    <w:tmpl w:val="8B164328"/>
    <w:lvl w:ilvl="0" w:tplc="DDC8E48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2F4"/>
    <w:rsid w:val="000F120F"/>
    <w:rsid w:val="000F2268"/>
    <w:rsid w:val="001170B3"/>
    <w:rsid w:val="0012109C"/>
    <w:rsid w:val="00141D09"/>
    <w:rsid w:val="00230BBA"/>
    <w:rsid w:val="00246140"/>
    <w:rsid w:val="00253323"/>
    <w:rsid w:val="00272B0F"/>
    <w:rsid w:val="002E6311"/>
    <w:rsid w:val="002F336B"/>
    <w:rsid w:val="002F4400"/>
    <w:rsid w:val="003146C5"/>
    <w:rsid w:val="0032399A"/>
    <w:rsid w:val="0033084E"/>
    <w:rsid w:val="00335B19"/>
    <w:rsid w:val="003624D3"/>
    <w:rsid w:val="00370E16"/>
    <w:rsid w:val="00397379"/>
    <w:rsid w:val="0043110E"/>
    <w:rsid w:val="0045637D"/>
    <w:rsid w:val="004772F4"/>
    <w:rsid w:val="00486FBE"/>
    <w:rsid w:val="004F5C68"/>
    <w:rsid w:val="0052624D"/>
    <w:rsid w:val="005314EE"/>
    <w:rsid w:val="00536D90"/>
    <w:rsid w:val="00571225"/>
    <w:rsid w:val="005E351D"/>
    <w:rsid w:val="0061304E"/>
    <w:rsid w:val="006348C4"/>
    <w:rsid w:val="006772BB"/>
    <w:rsid w:val="006C3780"/>
    <w:rsid w:val="006F65EA"/>
    <w:rsid w:val="0070757E"/>
    <w:rsid w:val="00741DD8"/>
    <w:rsid w:val="00766112"/>
    <w:rsid w:val="0077363F"/>
    <w:rsid w:val="00787EE9"/>
    <w:rsid w:val="007A401E"/>
    <w:rsid w:val="007A68BA"/>
    <w:rsid w:val="007C612E"/>
    <w:rsid w:val="008315E9"/>
    <w:rsid w:val="009367FE"/>
    <w:rsid w:val="00945ECE"/>
    <w:rsid w:val="009D1B14"/>
    <w:rsid w:val="00A20CAD"/>
    <w:rsid w:val="00A51B6F"/>
    <w:rsid w:val="00AB7380"/>
    <w:rsid w:val="00AF21D0"/>
    <w:rsid w:val="00B15730"/>
    <w:rsid w:val="00B40947"/>
    <w:rsid w:val="00B553EB"/>
    <w:rsid w:val="00B633B8"/>
    <w:rsid w:val="00B828CD"/>
    <w:rsid w:val="00B94488"/>
    <w:rsid w:val="00C91447"/>
    <w:rsid w:val="00CB0040"/>
    <w:rsid w:val="00CB6FC5"/>
    <w:rsid w:val="00CC2756"/>
    <w:rsid w:val="00D01BC8"/>
    <w:rsid w:val="00D33BB4"/>
    <w:rsid w:val="00D42764"/>
    <w:rsid w:val="00D936B6"/>
    <w:rsid w:val="00E12B60"/>
    <w:rsid w:val="00ED708F"/>
    <w:rsid w:val="00EE116C"/>
    <w:rsid w:val="00F86BFB"/>
    <w:rsid w:val="00FD0F20"/>
    <w:rsid w:val="00FE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40CC5"/>
  <w15:chartTrackingRefBased/>
  <w15:docId w15:val="{79E155E2-A307-4B05-A8B7-EE925779A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15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Amarfio</dc:creator>
  <cp:keywords/>
  <dc:description/>
  <cp:lastModifiedBy>Joshua Amarfio</cp:lastModifiedBy>
  <cp:revision>45</cp:revision>
  <dcterms:created xsi:type="dcterms:W3CDTF">2022-02-03T19:07:00Z</dcterms:created>
  <dcterms:modified xsi:type="dcterms:W3CDTF">2022-02-18T17:34:00Z</dcterms:modified>
</cp:coreProperties>
</file>