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17h13-17h15,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