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FEAC" w14:textId="34066B87" w:rsidR="00226857" w:rsidRPr="001E190E" w:rsidRDefault="00226857">
      <w:pPr>
        <w:rPr>
          <w:lang w:val="en-US"/>
        </w:rPr>
      </w:pPr>
      <w:r w:rsidRPr="001E190E">
        <w:rPr>
          <w:lang w:val="en-US"/>
        </w:rPr>
        <w:t>This is a Chart Test</w:t>
      </w:r>
    </w:p>
    <w:p w14:paraId="48B887D8" w14:textId="686CBB4D" w:rsidR="00226857" w:rsidRDefault="001E190E">
      <w:pPr>
        <w:rPr>
          <w:lang w:val="en-US"/>
        </w:rPr>
      </w:pPr>
      <w:r w:rsidRPr="001E190E">
        <w:rPr>
          <w:lang w:val="en-US"/>
        </w:rPr>
        <w:t>{{</w:t>
      </w:r>
      <w:r w:rsidR="0003112C">
        <w:rPr>
          <w:lang w:val="en-US"/>
        </w:rPr>
        <w:t>#</w:t>
      </w:r>
      <w:proofErr w:type="gramStart"/>
      <w:r w:rsidRPr="001E190E">
        <w:rPr>
          <w:lang w:val="en-US"/>
        </w:rPr>
        <w:t>ds.Items</w:t>
      </w:r>
      <w:proofErr w:type="gramEnd"/>
      <w:r w:rsidRPr="001E190E">
        <w:rPr>
          <w:lang w:val="en-US"/>
        </w:rPr>
        <w:t>}}</w:t>
      </w:r>
    </w:p>
    <w:p w14:paraId="64FDA11E" w14:textId="711AE818" w:rsidR="00A96A7A" w:rsidRDefault="00C625EA">
      <w:pPr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>{.Text</w:t>
      </w:r>
      <w:proofErr w:type="gramEnd"/>
      <w:r>
        <w:rPr>
          <w:lang w:val="en-US"/>
        </w:rPr>
        <w:t>}}</w:t>
      </w:r>
    </w:p>
    <w:p w14:paraId="62C3C771" w14:textId="34FC9EA9" w:rsidR="00D65C71" w:rsidRDefault="00D65C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287AD" wp14:editId="3F59B8FD">
            <wp:extent cx="5572125" cy="3200400"/>
            <wp:effectExtent l="0" t="0" r="9525" b="0"/>
            <wp:docPr id="127396634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D0093B7" w14:textId="3AEB698D" w:rsidR="001E190E" w:rsidRPr="00A96A7A" w:rsidRDefault="005D3530">
      <w:pPr>
        <w:rPr>
          <w:lang w:val="en-US"/>
        </w:rPr>
      </w:pPr>
      <w:r>
        <w:rPr>
          <w:lang w:val="en-US"/>
        </w:rPr>
        <w:t>{</w:t>
      </w:r>
      <w:r w:rsidR="001E190E" w:rsidRPr="00A96A7A">
        <w:rPr>
          <w:lang w:val="en-US"/>
        </w:rPr>
        <w:t>{/</w:t>
      </w:r>
      <w:proofErr w:type="spellStart"/>
      <w:proofErr w:type="gramStart"/>
      <w:r w:rsidR="001E190E" w:rsidRPr="00A96A7A">
        <w:rPr>
          <w:lang w:val="en-US"/>
        </w:rPr>
        <w:t>ds.Items</w:t>
      </w:r>
      <w:proofErr w:type="spellEnd"/>
      <w:proofErr w:type="gramEnd"/>
      <w:r w:rsidR="001E190E" w:rsidRPr="00A96A7A">
        <w:rPr>
          <w:lang w:val="en-US"/>
        </w:rPr>
        <w:t>}}</w:t>
      </w:r>
    </w:p>
    <w:sectPr w:rsidR="001E190E" w:rsidRPr="00A96A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6D6BE" w14:textId="77777777" w:rsidR="00250FB3" w:rsidRDefault="00250FB3" w:rsidP="001F54EE">
      <w:pPr>
        <w:spacing w:after="0" w:line="240" w:lineRule="auto"/>
      </w:pPr>
      <w:r>
        <w:separator/>
      </w:r>
    </w:p>
  </w:endnote>
  <w:endnote w:type="continuationSeparator" w:id="0">
    <w:p w14:paraId="25CCFA03" w14:textId="77777777" w:rsidR="00250FB3" w:rsidRDefault="00250FB3" w:rsidP="001F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920B5" w14:textId="77777777" w:rsidR="00250FB3" w:rsidRDefault="00250FB3" w:rsidP="001F54EE">
      <w:pPr>
        <w:spacing w:after="0" w:line="240" w:lineRule="auto"/>
      </w:pPr>
      <w:r>
        <w:separator/>
      </w:r>
    </w:p>
  </w:footnote>
  <w:footnote w:type="continuationSeparator" w:id="0">
    <w:p w14:paraId="07C0164E" w14:textId="77777777" w:rsidR="00250FB3" w:rsidRDefault="00250FB3" w:rsidP="001F5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7"/>
    <w:rsid w:val="0003112C"/>
    <w:rsid w:val="0009238E"/>
    <w:rsid w:val="000C2822"/>
    <w:rsid w:val="001066B9"/>
    <w:rsid w:val="001353F9"/>
    <w:rsid w:val="001E190E"/>
    <w:rsid w:val="001F54EE"/>
    <w:rsid w:val="0021180B"/>
    <w:rsid w:val="00226857"/>
    <w:rsid w:val="00231335"/>
    <w:rsid w:val="002422B7"/>
    <w:rsid w:val="00250FB3"/>
    <w:rsid w:val="002C422D"/>
    <w:rsid w:val="00302FC1"/>
    <w:rsid w:val="004D45F0"/>
    <w:rsid w:val="00585AFB"/>
    <w:rsid w:val="005A6F66"/>
    <w:rsid w:val="005D3530"/>
    <w:rsid w:val="006E4744"/>
    <w:rsid w:val="0071453B"/>
    <w:rsid w:val="00757A23"/>
    <w:rsid w:val="00803FBD"/>
    <w:rsid w:val="009276F1"/>
    <w:rsid w:val="009D4E6E"/>
    <w:rsid w:val="00A1745D"/>
    <w:rsid w:val="00A96A7A"/>
    <w:rsid w:val="00C625EA"/>
    <w:rsid w:val="00CE290D"/>
    <w:rsid w:val="00D17B97"/>
    <w:rsid w:val="00D56D3C"/>
    <w:rsid w:val="00D65C71"/>
    <w:rsid w:val="00F160B8"/>
    <w:rsid w:val="00F26A6C"/>
    <w:rsid w:val="00FE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FEB9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6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6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6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6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6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6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6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6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6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68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68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68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68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68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68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6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68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68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68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6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68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685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F5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54EE"/>
  </w:style>
  <w:style w:type="paragraph" w:styleId="Fuzeile">
    <w:name w:val="footer"/>
    <w:basedOn w:val="Standard"/>
    <w:link w:val="FuzeileZchn"/>
    <w:uiPriority w:val="99"/>
    <w:unhideWhenUsed/>
    <w:rsid w:val="001F5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5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AT"/>
              <a:t>{{.MyChart}}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7A7-425C-91FD-B84059E299A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57A7-425C-91FD-B84059E299A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57A7-425C-91FD-B84059E299A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57A7-425C-91FD-B84059E299AB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CB-4A81-AE7C-4AA4C14910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57A7-425C-91FD-B84059E299A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57A7-425C-91FD-B84059E299A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57A7-425C-91FD-B84059E299A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57A7-425C-91FD-B84059E299AB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CB-4A81-AE7C-4AA4C14910A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1-57A7-425C-91FD-B84059E299A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3-57A7-425C-91FD-B84059E299A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5-57A7-425C-91FD-B84059E299A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7-57A7-425C-91FD-B84059E299AB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CB-4A81-AE7C-4AA4C1491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2026-06-08T12:27:00Z</dcterms:created>
  <dcterms:modified xsi:type="dcterms:W3CDTF">2026-06-08T12:27:00Z</dcterms:modified>
</cp:coreProperties>
</file>