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C0DDE" w14:textId="48A6AEEB" w:rsidR="00B8454E" w:rsidRPr="00294278" w:rsidRDefault="00EE060F">
      <w:pPr>
        <w:rPr>
          <w:b/>
          <w:bCs/>
        </w:rPr>
      </w:pPr>
      <w:r w:rsidRPr="00294278">
        <w:rPr>
          <w:b/>
          <w:bCs/>
        </w:rPr>
        <w:t>Projects Aims:</w:t>
      </w:r>
    </w:p>
    <w:p w14:paraId="129435B5" w14:textId="0F94227B" w:rsidR="00EE060F" w:rsidRDefault="00EE060F">
      <w:r>
        <w:t>To create a simple by slick website that will appeal to both the younger generation and the older generation. This site needs to showcase the client’s previous projects as well as provide information on the services they provide. As well as a little information about the company. The goal is to increase business for the company by getting new clients.</w:t>
      </w:r>
    </w:p>
    <w:p w14:paraId="6F71E0B0" w14:textId="79C27C01" w:rsidR="00EE060F" w:rsidRPr="00294278" w:rsidRDefault="00EE060F">
      <w:pPr>
        <w:rPr>
          <w:b/>
          <w:bCs/>
        </w:rPr>
      </w:pPr>
      <w:r w:rsidRPr="00294278">
        <w:rPr>
          <w:b/>
          <w:bCs/>
        </w:rPr>
        <w:t>Website outline:</w:t>
      </w:r>
    </w:p>
    <w:p w14:paraId="351C1EEF" w14:textId="1EA84EFE" w:rsidR="00EE060F" w:rsidRDefault="00EE060F">
      <w:r>
        <w:t>Home page:  which has a hero image, small bits of information on the company, and also the company services (slope building, spas &amp; saunas, build, renovate, extend). It also contains contact information.</w:t>
      </w:r>
    </w:p>
    <w:p w14:paraId="25DDDAB6" w14:textId="7DC2F886" w:rsidR="00EE060F" w:rsidRDefault="00EE060F">
      <w:r>
        <w:t>About page: which contains more information about the company from the company owners’ point of view plus a picture of the owner.</w:t>
      </w:r>
      <w:r w:rsidR="00294278">
        <w:t xml:space="preserve"> Link to contact section on homepage.</w:t>
      </w:r>
    </w:p>
    <w:p w14:paraId="14B8723F" w14:textId="08ECF528" w:rsidR="00EE060F" w:rsidRDefault="00EE060F">
      <w:r>
        <w:t>Services page: Contains more information on the services of the company: build, extend, renovate, spas &amp; saunas.</w:t>
      </w:r>
      <w:r w:rsidR="00294278">
        <w:t xml:space="preserve"> </w:t>
      </w:r>
      <w:r w:rsidR="00294278">
        <w:t>Link to contact section on homepage.</w:t>
      </w:r>
    </w:p>
    <w:p w14:paraId="40A1AA29" w14:textId="7342BBA4" w:rsidR="00EE060F" w:rsidRDefault="00EE060F">
      <w:r>
        <w:t>Projects page: Contains information on the company’s past projects with photo galleries for each project.</w:t>
      </w:r>
      <w:r w:rsidR="00294278">
        <w:t xml:space="preserve"> </w:t>
      </w:r>
      <w:r w:rsidR="00294278">
        <w:t>Link to contact section on homepage.</w:t>
      </w:r>
    </w:p>
    <w:p w14:paraId="5F714AD0" w14:textId="62256E40" w:rsidR="00EE060F" w:rsidRDefault="00EE060F">
      <w:r>
        <w:t>Each page has a common navbar and footer.</w:t>
      </w:r>
    </w:p>
    <w:p w14:paraId="510367D6" w14:textId="7C9AFBDA" w:rsidR="00294278" w:rsidRPr="00294278" w:rsidRDefault="00294278">
      <w:pPr>
        <w:rPr>
          <w:b/>
          <w:bCs/>
        </w:rPr>
      </w:pPr>
      <w:r w:rsidRPr="00294278">
        <w:rPr>
          <w:b/>
          <w:bCs/>
        </w:rPr>
        <w:t>Photos &amp; content:</w:t>
      </w:r>
    </w:p>
    <w:p w14:paraId="473D7C2D" w14:textId="21C9DE78" w:rsidR="00294278" w:rsidRDefault="00294278">
      <w:r>
        <w:t xml:space="preserve">Client will be responsible for forwarding us the relevant content, logos and photos for the website. This would include the company logo, information on the services they provide, information on the company, the contact details and also the photos of the projects (along with some information about the project). </w:t>
      </w:r>
    </w:p>
    <w:p w14:paraId="58685F7C" w14:textId="1AAE6CFC" w:rsidR="00294278" w:rsidRPr="00294278" w:rsidRDefault="00294278">
      <w:pPr>
        <w:rPr>
          <w:b/>
          <w:bCs/>
        </w:rPr>
      </w:pPr>
      <w:r w:rsidRPr="00294278">
        <w:rPr>
          <w:b/>
          <w:bCs/>
        </w:rPr>
        <w:t>Overall look and feel of the website:</w:t>
      </w:r>
    </w:p>
    <w:p w14:paraId="53F673CE" w14:textId="0619AFE2" w:rsidR="00294278" w:rsidRDefault="00294278">
      <w:r>
        <w:t>The client has also provided us with sample site and designs for the design of the website. This is how they want the site to look. This includes PDF files in the shared google drive we are using for this website. The website should be simple but look slick.</w:t>
      </w:r>
    </w:p>
    <w:p w14:paraId="227D3211" w14:textId="4131E0CB" w:rsidR="00294278" w:rsidRPr="00294278" w:rsidRDefault="00294278">
      <w:pPr>
        <w:rPr>
          <w:b/>
          <w:bCs/>
        </w:rPr>
      </w:pPr>
      <w:r w:rsidRPr="00294278">
        <w:rPr>
          <w:b/>
          <w:bCs/>
        </w:rPr>
        <w:t>Scope if the Project:</w:t>
      </w:r>
    </w:p>
    <w:p w14:paraId="3189B492" w14:textId="67EE56A3" w:rsidR="00294278" w:rsidRDefault="00294278">
      <w:r>
        <w:t>Project to be completed before November 16</w:t>
      </w:r>
      <w:r w:rsidRPr="00294278">
        <w:rPr>
          <w:vertAlign w:val="superscript"/>
        </w:rPr>
        <w:t>th</w:t>
      </w:r>
      <w:r>
        <w:t>, 2019.</w:t>
      </w:r>
    </w:p>
    <w:p w14:paraId="3D7E8EA5" w14:textId="3E2DB3B5" w:rsidR="00A77A7D" w:rsidRPr="00A77A7D" w:rsidRDefault="00A77A7D">
      <w:pPr>
        <w:rPr>
          <w:b/>
          <w:bCs/>
        </w:rPr>
      </w:pPr>
      <w:r w:rsidRPr="00A77A7D">
        <w:rPr>
          <w:b/>
          <w:bCs/>
        </w:rPr>
        <w:t>Alterations to the website:</w:t>
      </w:r>
    </w:p>
    <w:p w14:paraId="7A5404C9" w14:textId="6C9C5EE5" w:rsidR="00A77A7D" w:rsidRDefault="00A77A7D">
      <w:r>
        <w:t>Developers will alter the website during the semester that the project was developed (August – November 2019.</w:t>
      </w:r>
    </w:p>
    <w:p w14:paraId="45F15959" w14:textId="57470A74" w:rsidR="00A77A7D" w:rsidRDefault="00A77A7D">
      <w:r>
        <w:t>Changes after this time is possible, but the client will need to notify the developers in writing via email and the developers will provide the client with a quote based on the change required.</w:t>
      </w:r>
    </w:p>
    <w:p w14:paraId="5B68E8D8" w14:textId="0EF11DDE" w:rsidR="00A77A7D" w:rsidRPr="00A77A7D" w:rsidRDefault="00A77A7D">
      <w:pPr>
        <w:rPr>
          <w:b/>
          <w:bCs/>
        </w:rPr>
      </w:pPr>
      <w:r w:rsidRPr="00A77A7D">
        <w:rPr>
          <w:b/>
          <w:bCs/>
        </w:rPr>
        <w:t>Ownership:</w:t>
      </w:r>
    </w:p>
    <w:p w14:paraId="2D2D3477" w14:textId="514D9CBB" w:rsidR="00A77A7D" w:rsidRDefault="00A77A7D">
      <w:r>
        <w:lastRenderedPageBreak/>
        <w:t xml:space="preserve">The ownership on completion of the project will be the clients. </w:t>
      </w:r>
      <w:bookmarkStart w:id="0" w:name="_GoBack"/>
      <w:bookmarkEnd w:id="0"/>
      <w:r>
        <w:t>Ownership rights are transferred to the client.</w:t>
      </w:r>
    </w:p>
    <w:p w14:paraId="5B51109E" w14:textId="5E8551AE" w:rsidR="00A77A7D" w:rsidRDefault="00A77A7D">
      <w:r>
        <w:t>Developers reserve the right to showcase the project in their portfolio.</w:t>
      </w:r>
    </w:p>
    <w:p w14:paraId="0605FD66" w14:textId="77777777" w:rsidR="00294278" w:rsidRDefault="00294278"/>
    <w:sectPr w:rsidR="00294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19EA"/>
    <w:rsid w:val="00294278"/>
    <w:rsid w:val="00A77A7D"/>
    <w:rsid w:val="00B8454E"/>
    <w:rsid w:val="00CB19EA"/>
    <w:rsid w:val="00EE0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C98F"/>
  <w15:chartTrackingRefBased/>
  <w15:docId w15:val="{A6F1A814-B72C-4F24-9EB6-9BA5139C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Amberle Seidl</dc:creator>
  <cp:keywords/>
  <dc:description/>
  <cp:lastModifiedBy>Amberle Seidl</cp:lastModifiedBy>
  <cp:revision>2</cp:revision>
  <dcterms:created xsi:type="dcterms:W3CDTF">2019-10-25T00:08:00Z</dcterms:created>
  <dcterms:modified xsi:type="dcterms:W3CDTF">2019-10-25T00:36:00Z</dcterms:modified>
</cp:coreProperties>
</file>