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CD40E0" w14:textId="0D77F90C" w:rsidR="00046817" w:rsidRDefault="00046817">
      <w:r w:rsidRPr="00046817">
        <w:rPr>
          <w:noProof/>
        </w:rPr>
        <w:drawing>
          <wp:inline distT="0" distB="0" distL="0" distR="0" wp14:anchorId="4E9A06D1" wp14:editId="510380AB">
            <wp:extent cx="6840220" cy="1022350"/>
            <wp:effectExtent l="0" t="0" r="0" b="6350"/>
            <wp:docPr id="709619214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19214" name="Picture 1" descr="A close-up of a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8F4D" w14:textId="78C35CD5" w:rsidR="0043624B" w:rsidRDefault="000B60C6">
      <w:r w:rsidRPr="000B60C6">
        <w:rPr>
          <w:noProof/>
        </w:rPr>
        <w:drawing>
          <wp:inline distT="0" distB="0" distL="0" distR="0" wp14:anchorId="30394DF7" wp14:editId="138290AD">
            <wp:extent cx="6840220" cy="5052695"/>
            <wp:effectExtent l="0" t="0" r="0" b="0"/>
            <wp:docPr id="210028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86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9648" w14:textId="4744779D" w:rsidR="00B637DA" w:rsidRDefault="00E54AEA">
      <w:r w:rsidRPr="00E54AEA">
        <w:lastRenderedPageBreak/>
        <w:drawing>
          <wp:inline distT="0" distB="0" distL="0" distR="0" wp14:anchorId="28ADAC96" wp14:editId="61E34BDB">
            <wp:extent cx="6840220" cy="4091940"/>
            <wp:effectExtent l="0" t="0" r="0" b="3810"/>
            <wp:docPr id="80692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24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A390" w14:textId="2602832B" w:rsidR="00E54AEA" w:rsidRDefault="00B951E9">
      <w:r w:rsidRPr="00B951E9">
        <w:drawing>
          <wp:inline distT="0" distB="0" distL="0" distR="0" wp14:anchorId="496ECDDB" wp14:editId="2BF15090">
            <wp:extent cx="6840220" cy="5106670"/>
            <wp:effectExtent l="0" t="0" r="0" b="0"/>
            <wp:docPr id="80065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55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D629" w14:textId="0900E7F6" w:rsidR="0015342D" w:rsidRDefault="00D63459">
      <w:r w:rsidRPr="00D63459">
        <w:lastRenderedPageBreak/>
        <w:drawing>
          <wp:inline distT="0" distB="0" distL="0" distR="0" wp14:anchorId="02CF7F38" wp14:editId="4B718151">
            <wp:extent cx="6840220" cy="3996690"/>
            <wp:effectExtent l="0" t="0" r="0" b="3810"/>
            <wp:docPr id="682290707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90707" name="Picture 1" descr="A screenshot of a cha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E5BF" w14:textId="13715407" w:rsidR="00D63459" w:rsidRDefault="00D63459">
      <w:r w:rsidRPr="00D63459">
        <w:drawing>
          <wp:inline distT="0" distB="0" distL="0" distR="0" wp14:anchorId="7DB14D4E" wp14:editId="00F2A271">
            <wp:extent cx="6840220" cy="5071110"/>
            <wp:effectExtent l="0" t="0" r="0" b="0"/>
            <wp:docPr id="18022437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4374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9519" w14:textId="73C830F4" w:rsidR="00D63459" w:rsidRDefault="00466A15">
      <w:r w:rsidRPr="00466A15">
        <w:lastRenderedPageBreak/>
        <w:drawing>
          <wp:inline distT="0" distB="0" distL="0" distR="0" wp14:anchorId="620AE591" wp14:editId="7640FD00">
            <wp:extent cx="6840220" cy="821055"/>
            <wp:effectExtent l="0" t="0" r="0" b="0"/>
            <wp:docPr id="21832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23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11E9" w14:textId="77777777" w:rsidR="00466A15" w:rsidRDefault="00466A15"/>
    <w:sectPr w:rsidR="00466A15" w:rsidSect="00AA5C4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98D"/>
    <w:rsid w:val="00046817"/>
    <w:rsid w:val="000B60C6"/>
    <w:rsid w:val="0015342D"/>
    <w:rsid w:val="0043624B"/>
    <w:rsid w:val="00466A15"/>
    <w:rsid w:val="004C01EB"/>
    <w:rsid w:val="00682AB0"/>
    <w:rsid w:val="009D14FF"/>
    <w:rsid w:val="00A71D0B"/>
    <w:rsid w:val="00AA5C42"/>
    <w:rsid w:val="00B637DA"/>
    <w:rsid w:val="00B951E9"/>
    <w:rsid w:val="00CE7A39"/>
    <w:rsid w:val="00D63459"/>
    <w:rsid w:val="00E54AEA"/>
    <w:rsid w:val="00F3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BAB5D"/>
  <w15:chartTrackingRefBased/>
  <w15:docId w15:val="{D43D8573-0129-4FFE-B458-E5247087D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12</cp:revision>
  <dcterms:created xsi:type="dcterms:W3CDTF">2024-10-17T06:40:00Z</dcterms:created>
  <dcterms:modified xsi:type="dcterms:W3CDTF">2024-10-17T06:54:00Z</dcterms:modified>
</cp:coreProperties>
</file>