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8E1A" w14:textId="18F9A200" w:rsidR="006E06E9" w:rsidRDefault="001D65AE" w:rsidP="001D65AE">
      <w:pPr>
        <w:pStyle w:val="Heading1"/>
      </w:pPr>
      <w:r w:rsidRPr="001D65AE">
        <w:t>Introduction</w:t>
      </w:r>
    </w:p>
    <w:p w14:paraId="03EA581A" w14:textId="77777777" w:rsidR="00915F21" w:rsidRDefault="00E44F44" w:rsidP="001D65AE">
      <w:pPr>
        <w:rPr>
          <w:noProof/>
        </w:rPr>
      </w:pPr>
      <w:proofErr w:type="spellStart"/>
      <w:r w:rsidRPr="00E44F44">
        <w:t>CyberChef</w:t>
      </w:r>
      <w:proofErr w:type="spellEnd"/>
      <w:r w:rsidRPr="00E44F44">
        <w:t xml:space="preserve"> is a simple, intuitive web-based application designed to help with various “cyber” operation tasks within your web browser. Think of it as a Swiss Army knife for data - like having a toolbox of different tools designed to do a specific task. These tasks range from simple encodings like XOR or Base64 to complex operations like AES encryption or RSA decryption. </w:t>
      </w:r>
      <w:proofErr w:type="spellStart"/>
      <w:r w:rsidRPr="00E44F44">
        <w:t>CyberChef</w:t>
      </w:r>
      <w:proofErr w:type="spellEnd"/>
      <w:r w:rsidRPr="00E44F44">
        <w:t xml:space="preserve"> operates on recipes, a series of operations executed in order.</w:t>
      </w:r>
      <w:r w:rsidR="00915F21" w:rsidRPr="00915F21">
        <w:rPr>
          <w:noProof/>
        </w:rPr>
        <w:t xml:space="preserve"> </w:t>
      </w:r>
    </w:p>
    <w:p w14:paraId="5815D9C1" w14:textId="48A8845A" w:rsidR="001D65AE" w:rsidRDefault="00915F21" w:rsidP="00915F21">
      <w:pPr>
        <w:jc w:val="center"/>
      </w:pPr>
      <w:r w:rsidRPr="00915F21">
        <w:drawing>
          <wp:inline distT="0" distB="0" distL="0" distR="0" wp14:anchorId="5DB61E3B" wp14:editId="0288EEF1">
            <wp:extent cx="4309024" cy="2369820"/>
            <wp:effectExtent l="0" t="0" r="0" b="0"/>
            <wp:docPr id="55557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5958" name=""/>
                    <pic:cNvPicPr/>
                  </pic:nvPicPr>
                  <pic:blipFill>
                    <a:blip r:embed="rId5"/>
                    <a:stretch>
                      <a:fillRect/>
                    </a:stretch>
                  </pic:blipFill>
                  <pic:spPr>
                    <a:xfrm>
                      <a:off x="0" y="0"/>
                      <a:ext cx="4319356" cy="2375502"/>
                    </a:xfrm>
                    <a:prstGeom prst="rect">
                      <a:avLst/>
                    </a:prstGeom>
                  </pic:spPr>
                </pic:pic>
              </a:graphicData>
            </a:graphic>
          </wp:inline>
        </w:drawing>
      </w:r>
    </w:p>
    <w:p w14:paraId="22D015A7" w14:textId="77777777" w:rsidR="00915F21" w:rsidRDefault="00915F21" w:rsidP="00915F21"/>
    <w:p w14:paraId="4806E6E4" w14:textId="38C2B33D" w:rsidR="00D04421" w:rsidRDefault="00D04421" w:rsidP="00D04421">
      <w:pPr>
        <w:pStyle w:val="Heading1"/>
      </w:pPr>
      <w:r w:rsidRPr="00D04421">
        <w:t>Accessing the Tool</w:t>
      </w:r>
    </w:p>
    <w:p w14:paraId="3B93FB0F" w14:textId="77777777" w:rsidR="00A536D8" w:rsidRPr="00A536D8" w:rsidRDefault="00A536D8" w:rsidP="00A536D8">
      <w:r w:rsidRPr="00A536D8">
        <w:t xml:space="preserve">There are different ways to access and run </w:t>
      </w:r>
      <w:proofErr w:type="spellStart"/>
      <w:r w:rsidRPr="00A536D8">
        <w:t>CyberChef</w:t>
      </w:r>
      <w:proofErr w:type="spellEnd"/>
      <w:r w:rsidRPr="00A536D8">
        <w:t>. Let's check the two most convenient methods!</w:t>
      </w:r>
    </w:p>
    <w:p w14:paraId="37133269" w14:textId="77777777" w:rsidR="00A536D8" w:rsidRPr="00A536D8" w:rsidRDefault="00A536D8" w:rsidP="005C4927">
      <w:pPr>
        <w:pStyle w:val="Heading2"/>
      </w:pPr>
      <w:r w:rsidRPr="00A536D8">
        <w:t>Online Access</w:t>
      </w:r>
    </w:p>
    <w:p w14:paraId="7681C4B3" w14:textId="2A6D2E75" w:rsidR="00A536D8" w:rsidRPr="00A536D8" w:rsidRDefault="00A536D8" w:rsidP="00A536D8">
      <w:r w:rsidRPr="00A536D8">
        <w:t>All you need is a web browser and an internet connection. Then, you can click this </w:t>
      </w:r>
      <w:hyperlink r:id="rId6" w:tgtFrame="_blank" w:history="1">
        <w:r w:rsidRPr="00A536D8">
          <w:rPr>
            <w:rStyle w:val="Hyperlink"/>
          </w:rPr>
          <w:t>link</w:t>
        </w:r>
      </w:hyperlink>
      <w:r w:rsidRPr="00A536D8">
        <w:t xml:space="preserve"> to open </w:t>
      </w:r>
      <w:proofErr w:type="spellStart"/>
      <w:r w:rsidRPr="00A536D8">
        <w:t>CyberChef</w:t>
      </w:r>
      <w:proofErr w:type="spellEnd"/>
      <w:r w:rsidRPr="00A536D8">
        <w:t xml:space="preserve"> directly within your web browser.</w:t>
      </w:r>
      <w:r w:rsidR="0074559A" w:rsidRPr="0074559A">
        <w:rPr>
          <w:noProof/>
        </w:rPr>
        <w:t xml:space="preserve"> </w:t>
      </w:r>
      <w:r w:rsidR="0074559A" w:rsidRPr="0074559A">
        <w:drawing>
          <wp:inline distT="0" distB="0" distL="0" distR="0" wp14:anchorId="7D0400D1" wp14:editId="5DC899C2">
            <wp:extent cx="5731510" cy="2717800"/>
            <wp:effectExtent l="0" t="0" r="2540" b="6350"/>
            <wp:docPr id="9444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1872" name=""/>
                    <pic:cNvPicPr/>
                  </pic:nvPicPr>
                  <pic:blipFill>
                    <a:blip r:embed="rId7"/>
                    <a:stretch>
                      <a:fillRect/>
                    </a:stretch>
                  </pic:blipFill>
                  <pic:spPr>
                    <a:xfrm>
                      <a:off x="0" y="0"/>
                      <a:ext cx="5731510" cy="2717800"/>
                    </a:xfrm>
                    <a:prstGeom prst="rect">
                      <a:avLst/>
                    </a:prstGeom>
                  </pic:spPr>
                </pic:pic>
              </a:graphicData>
            </a:graphic>
          </wp:inline>
        </w:drawing>
      </w:r>
    </w:p>
    <w:p w14:paraId="6B641012" w14:textId="77777777" w:rsidR="00A536D8" w:rsidRPr="00A536D8" w:rsidRDefault="00A536D8" w:rsidP="005C4927">
      <w:pPr>
        <w:pStyle w:val="Heading2"/>
      </w:pPr>
      <w:r w:rsidRPr="00A536D8">
        <w:lastRenderedPageBreak/>
        <w:t>Offline or Local Copy</w:t>
      </w:r>
    </w:p>
    <w:p w14:paraId="78C964EB" w14:textId="49E58244" w:rsidR="00A536D8" w:rsidRDefault="00A536D8" w:rsidP="00A536D8">
      <w:pPr>
        <w:rPr>
          <w:noProof/>
        </w:rPr>
      </w:pPr>
      <w:r w:rsidRPr="00A536D8">
        <w:t>You can run this offline or locally on your machine by downloading the latest release file from this </w:t>
      </w:r>
      <w:hyperlink r:id="rId8" w:tgtFrame="_blank" w:history="1">
        <w:r w:rsidRPr="00A536D8">
          <w:rPr>
            <w:rStyle w:val="Hyperlink"/>
          </w:rPr>
          <w:t>link</w:t>
        </w:r>
      </w:hyperlink>
      <w:r w:rsidRPr="00A536D8">
        <w:t>. This will work on both Windows and Linux platforms. As best practice, you should download the most stable version.</w:t>
      </w:r>
      <w:r w:rsidR="00363F99" w:rsidRPr="00363F99">
        <w:rPr>
          <w:noProof/>
        </w:rPr>
        <w:t xml:space="preserve"> </w:t>
      </w:r>
      <w:r w:rsidR="00363F99" w:rsidRPr="00363F99">
        <w:drawing>
          <wp:inline distT="0" distB="0" distL="0" distR="0" wp14:anchorId="600DC9C3" wp14:editId="0E6D82AB">
            <wp:extent cx="5731510" cy="2637155"/>
            <wp:effectExtent l="0" t="0" r="2540" b="0"/>
            <wp:docPr id="9215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4474" name=""/>
                    <pic:cNvPicPr/>
                  </pic:nvPicPr>
                  <pic:blipFill>
                    <a:blip r:embed="rId9"/>
                    <a:stretch>
                      <a:fillRect/>
                    </a:stretch>
                  </pic:blipFill>
                  <pic:spPr>
                    <a:xfrm>
                      <a:off x="0" y="0"/>
                      <a:ext cx="5731510" cy="2637155"/>
                    </a:xfrm>
                    <a:prstGeom prst="rect">
                      <a:avLst/>
                    </a:prstGeom>
                  </pic:spPr>
                </pic:pic>
              </a:graphicData>
            </a:graphic>
          </wp:inline>
        </w:drawing>
      </w:r>
    </w:p>
    <w:p w14:paraId="4BA9AD49" w14:textId="66FE6038" w:rsidR="003C3462" w:rsidRDefault="003C3462" w:rsidP="003C3462">
      <w:pPr>
        <w:pStyle w:val="Heading1"/>
      </w:pPr>
      <w:r w:rsidRPr="003C3462">
        <w:t>Navigating the Interface</w:t>
      </w:r>
    </w:p>
    <w:p w14:paraId="72DACC0D" w14:textId="77777777" w:rsidR="00871B80" w:rsidRPr="00871B80" w:rsidRDefault="00871B80" w:rsidP="00871B80">
      <w:proofErr w:type="spellStart"/>
      <w:r w:rsidRPr="00871B80">
        <w:t>CyberChef</w:t>
      </w:r>
      <w:proofErr w:type="spellEnd"/>
      <w:r w:rsidRPr="00871B80">
        <w:t xml:space="preserve"> consists of four areas. Each consists of different components or features.</w:t>
      </w:r>
    </w:p>
    <w:p w14:paraId="4ED2FD3E" w14:textId="77777777" w:rsidR="00871B80" w:rsidRPr="00871B80" w:rsidRDefault="00871B80" w:rsidP="00871B80">
      <w:r w:rsidRPr="00871B80">
        <w:t>These are the following areas:</w:t>
      </w:r>
    </w:p>
    <w:p w14:paraId="0F4A0A5E" w14:textId="77777777" w:rsidR="00871B80" w:rsidRPr="00871B80" w:rsidRDefault="00871B80" w:rsidP="00871B80">
      <w:pPr>
        <w:numPr>
          <w:ilvl w:val="0"/>
          <w:numId w:val="1"/>
        </w:numPr>
      </w:pPr>
      <w:r w:rsidRPr="00871B80">
        <w:t>Operations</w:t>
      </w:r>
    </w:p>
    <w:p w14:paraId="267C7FA2" w14:textId="77777777" w:rsidR="00871B80" w:rsidRPr="00871B80" w:rsidRDefault="00871B80" w:rsidP="00871B80">
      <w:pPr>
        <w:numPr>
          <w:ilvl w:val="0"/>
          <w:numId w:val="1"/>
        </w:numPr>
      </w:pPr>
      <w:r w:rsidRPr="00871B80">
        <w:t>Recipe</w:t>
      </w:r>
    </w:p>
    <w:p w14:paraId="11392845" w14:textId="77777777" w:rsidR="00871B80" w:rsidRPr="00871B80" w:rsidRDefault="00871B80" w:rsidP="00871B80">
      <w:pPr>
        <w:numPr>
          <w:ilvl w:val="0"/>
          <w:numId w:val="1"/>
        </w:numPr>
      </w:pPr>
      <w:r w:rsidRPr="00871B80">
        <w:t>Input</w:t>
      </w:r>
    </w:p>
    <w:p w14:paraId="58CA9E4E" w14:textId="77777777" w:rsidR="00871B80" w:rsidRPr="00871B80" w:rsidRDefault="00871B80" w:rsidP="00871B80">
      <w:pPr>
        <w:numPr>
          <w:ilvl w:val="0"/>
          <w:numId w:val="1"/>
        </w:numPr>
      </w:pPr>
      <w:r w:rsidRPr="00871B80">
        <w:t>Output</w:t>
      </w:r>
    </w:p>
    <w:p w14:paraId="48AF844F" w14:textId="756A9191" w:rsidR="003C3462" w:rsidRDefault="00403682" w:rsidP="003C3462">
      <w:r>
        <w:rPr>
          <w:noProof/>
        </w:rPr>
        <w:drawing>
          <wp:inline distT="0" distB="0" distL="0" distR="0" wp14:anchorId="35DB7B76" wp14:editId="145F6DF3">
            <wp:extent cx="5722620" cy="2644140"/>
            <wp:effectExtent l="0" t="0" r="0" b="3810"/>
            <wp:docPr id="10461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644140"/>
                    </a:xfrm>
                    <a:prstGeom prst="rect">
                      <a:avLst/>
                    </a:prstGeom>
                    <a:noFill/>
                    <a:ln>
                      <a:noFill/>
                    </a:ln>
                  </pic:spPr>
                </pic:pic>
              </a:graphicData>
            </a:graphic>
          </wp:inline>
        </w:drawing>
      </w:r>
    </w:p>
    <w:p w14:paraId="1EF82BF6" w14:textId="77777777" w:rsidR="00E439CE" w:rsidRPr="00E439CE" w:rsidRDefault="00E439CE" w:rsidP="00E439CE">
      <w:r w:rsidRPr="00E439CE">
        <w:t>Let's discuss each of these areas below.</w:t>
      </w:r>
    </w:p>
    <w:p w14:paraId="31BB3F94" w14:textId="77777777" w:rsidR="00E439CE" w:rsidRPr="00E439CE" w:rsidRDefault="00E439CE" w:rsidP="00D76CD8">
      <w:pPr>
        <w:pStyle w:val="Heading2"/>
      </w:pPr>
      <w:r w:rsidRPr="00E439CE">
        <w:lastRenderedPageBreak/>
        <w:t>The Operations Area</w:t>
      </w:r>
    </w:p>
    <w:p w14:paraId="7782E7FB" w14:textId="77777777" w:rsidR="00E439CE" w:rsidRPr="00E439CE" w:rsidRDefault="00E439CE" w:rsidP="00E439CE">
      <w:r w:rsidRPr="00E439CE">
        <w:t xml:space="preserve">This is a practical and comprehensive repository of all the diverse operations that </w:t>
      </w:r>
      <w:proofErr w:type="spellStart"/>
      <w:r w:rsidRPr="00E439CE">
        <w:t>CyberChef</w:t>
      </w:r>
      <w:proofErr w:type="spellEnd"/>
      <w:r w:rsidRPr="00E439CE">
        <w:t xml:space="preserve"> is equipped to perform. These operations are meticulously categorized, offering users convenient access to various capabilities. Users can utilize the search feature to locate specific operations quickly, enhancing their efficiency and productivity.</w:t>
      </w:r>
    </w:p>
    <w:p w14:paraId="740A7281" w14:textId="77777777" w:rsidR="00E439CE" w:rsidRPr="00E439CE" w:rsidRDefault="00E439CE" w:rsidP="00E439CE">
      <w:r w:rsidRPr="00E439CE">
        <w:t>Below are some operations you might use throughout your cyber security journey.</w:t>
      </w:r>
    </w:p>
    <w:tbl>
      <w:tblPr>
        <w:tblStyle w:val="TableGrid"/>
        <w:tblW w:w="5131" w:type="pct"/>
        <w:tblLayout w:type="fixed"/>
        <w:tblLook w:val="04A0" w:firstRow="1" w:lastRow="0" w:firstColumn="1" w:lastColumn="0" w:noHBand="0" w:noVBand="1"/>
      </w:tblPr>
      <w:tblGrid>
        <w:gridCol w:w="1739"/>
        <w:gridCol w:w="3501"/>
        <w:gridCol w:w="4012"/>
      </w:tblGrid>
      <w:tr w:rsidR="00E439CE" w:rsidRPr="00E439CE" w14:paraId="01CA8EDF" w14:textId="77777777" w:rsidTr="00E439CE">
        <w:tc>
          <w:tcPr>
            <w:tcW w:w="940" w:type="pct"/>
            <w:hideMark/>
          </w:tcPr>
          <w:p w14:paraId="4FD7B579" w14:textId="77777777" w:rsidR="00E439CE" w:rsidRPr="00E439CE" w:rsidRDefault="00E439CE" w:rsidP="00E439CE">
            <w:pPr>
              <w:spacing w:after="160" w:line="259" w:lineRule="auto"/>
              <w:rPr>
                <w:b/>
                <w:bCs/>
              </w:rPr>
            </w:pPr>
            <w:r w:rsidRPr="00E439CE">
              <w:rPr>
                <w:b/>
                <w:bCs/>
              </w:rPr>
              <w:t>Operations</w:t>
            </w:r>
          </w:p>
        </w:tc>
        <w:tc>
          <w:tcPr>
            <w:tcW w:w="1892" w:type="pct"/>
            <w:hideMark/>
          </w:tcPr>
          <w:p w14:paraId="2159D17A" w14:textId="77777777" w:rsidR="00E439CE" w:rsidRPr="00E439CE" w:rsidRDefault="00E439CE" w:rsidP="00E439CE">
            <w:pPr>
              <w:spacing w:after="160" w:line="259" w:lineRule="auto"/>
              <w:rPr>
                <w:b/>
                <w:bCs/>
              </w:rPr>
            </w:pPr>
            <w:r w:rsidRPr="00E439CE">
              <w:rPr>
                <w:b/>
                <w:bCs/>
              </w:rPr>
              <w:t>Description</w:t>
            </w:r>
          </w:p>
        </w:tc>
        <w:tc>
          <w:tcPr>
            <w:tcW w:w="2168" w:type="pct"/>
            <w:hideMark/>
          </w:tcPr>
          <w:p w14:paraId="0DC60C17" w14:textId="77777777" w:rsidR="00E439CE" w:rsidRPr="00E439CE" w:rsidRDefault="00E439CE" w:rsidP="00E439CE">
            <w:pPr>
              <w:spacing w:after="160" w:line="259" w:lineRule="auto"/>
              <w:rPr>
                <w:b/>
                <w:bCs/>
              </w:rPr>
            </w:pPr>
            <w:r w:rsidRPr="00E439CE">
              <w:rPr>
                <w:b/>
                <w:bCs/>
              </w:rPr>
              <w:t>Examples</w:t>
            </w:r>
          </w:p>
        </w:tc>
      </w:tr>
      <w:tr w:rsidR="00E439CE" w:rsidRPr="00E439CE" w14:paraId="32C9DB18" w14:textId="77777777" w:rsidTr="00E439CE">
        <w:tc>
          <w:tcPr>
            <w:tcW w:w="940" w:type="pct"/>
            <w:hideMark/>
          </w:tcPr>
          <w:p w14:paraId="52D7C38C" w14:textId="77777777" w:rsidR="00E439CE" w:rsidRPr="00E439CE" w:rsidRDefault="00E439CE" w:rsidP="00E439CE">
            <w:pPr>
              <w:spacing w:after="160" w:line="259" w:lineRule="auto"/>
            </w:pPr>
            <w:r w:rsidRPr="00E439CE">
              <w:t>From Morse Code</w:t>
            </w:r>
          </w:p>
        </w:tc>
        <w:tc>
          <w:tcPr>
            <w:tcW w:w="1892" w:type="pct"/>
            <w:hideMark/>
          </w:tcPr>
          <w:p w14:paraId="3A75B717" w14:textId="77777777" w:rsidR="00E439CE" w:rsidRPr="00E439CE" w:rsidRDefault="00E439CE" w:rsidP="00E439CE">
            <w:pPr>
              <w:spacing w:after="160" w:line="259" w:lineRule="auto"/>
            </w:pPr>
            <w:r w:rsidRPr="00E439CE">
              <w:t>Translates Morse Code into (upper case) alphanumeric characters.</w:t>
            </w:r>
          </w:p>
        </w:tc>
        <w:tc>
          <w:tcPr>
            <w:tcW w:w="2168" w:type="pct"/>
            <w:hideMark/>
          </w:tcPr>
          <w:p w14:paraId="50FDC70B" w14:textId="77777777" w:rsidR="00E439CE" w:rsidRPr="00E439CE" w:rsidRDefault="00E439CE" w:rsidP="00E439CE">
            <w:pPr>
              <w:spacing w:after="160" w:line="259" w:lineRule="auto"/>
            </w:pPr>
            <w:r w:rsidRPr="00E439CE">
              <w:t>- .... .-. . .- - ... becomes THREATS when used with default parameters</w:t>
            </w:r>
          </w:p>
        </w:tc>
      </w:tr>
      <w:tr w:rsidR="00E439CE" w:rsidRPr="00E439CE" w14:paraId="3BC5907B" w14:textId="77777777" w:rsidTr="00E439CE">
        <w:tc>
          <w:tcPr>
            <w:tcW w:w="940" w:type="pct"/>
            <w:hideMark/>
          </w:tcPr>
          <w:p w14:paraId="04E7095B" w14:textId="77777777" w:rsidR="00E439CE" w:rsidRPr="00E439CE" w:rsidRDefault="00E439CE" w:rsidP="00E439CE">
            <w:pPr>
              <w:spacing w:after="160" w:line="259" w:lineRule="auto"/>
            </w:pPr>
            <w:r w:rsidRPr="00E439CE">
              <w:t>URL Encode</w:t>
            </w:r>
          </w:p>
        </w:tc>
        <w:tc>
          <w:tcPr>
            <w:tcW w:w="1892" w:type="pct"/>
            <w:hideMark/>
          </w:tcPr>
          <w:p w14:paraId="2E5E8F2C" w14:textId="77777777" w:rsidR="00E439CE" w:rsidRPr="00E439CE" w:rsidRDefault="00E439CE" w:rsidP="00E439CE">
            <w:pPr>
              <w:spacing w:after="160" w:line="259" w:lineRule="auto"/>
            </w:pPr>
            <w:r w:rsidRPr="00E439CE">
              <w:t>Encodes problematic characters into percent-encoding, a format supported by URIs/URLs.</w:t>
            </w:r>
          </w:p>
        </w:tc>
        <w:tc>
          <w:tcPr>
            <w:tcW w:w="2168" w:type="pct"/>
            <w:hideMark/>
          </w:tcPr>
          <w:p w14:paraId="7CA75DC7" w14:textId="77777777" w:rsidR="00E439CE" w:rsidRPr="00E439CE" w:rsidRDefault="00E439CE" w:rsidP="00E439CE">
            <w:pPr>
              <w:spacing w:after="160" w:line="259" w:lineRule="auto"/>
            </w:pPr>
            <w:r w:rsidRPr="00E439CE">
              <w:t>https://tryhackme.com/r/room/cyberchefbasics becomes https%3A%2F%2Ftryhackme%2Ecom%2Fr%2Froom%2Fcyberchefbasics when used with the parameter “Encode all special chars”</w:t>
            </w:r>
          </w:p>
        </w:tc>
      </w:tr>
      <w:tr w:rsidR="00E439CE" w:rsidRPr="00E439CE" w14:paraId="373CAF24" w14:textId="77777777" w:rsidTr="00E439CE">
        <w:tc>
          <w:tcPr>
            <w:tcW w:w="940" w:type="pct"/>
            <w:hideMark/>
          </w:tcPr>
          <w:p w14:paraId="25449BD2" w14:textId="77777777" w:rsidR="00E439CE" w:rsidRPr="00E439CE" w:rsidRDefault="00E439CE" w:rsidP="00E439CE">
            <w:pPr>
              <w:spacing w:after="160" w:line="259" w:lineRule="auto"/>
            </w:pPr>
            <w:r w:rsidRPr="00E439CE">
              <w:t>To Base64</w:t>
            </w:r>
          </w:p>
        </w:tc>
        <w:tc>
          <w:tcPr>
            <w:tcW w:w="1892" w:type="pct"/>
            <w:hideMark/>
          </w:tcPr>
          <w:p w14:paraId="541A98A9" w14:textId="77777777" w:rsidR="00E439CE" w:rsidRPr="00E439CE" w:rsidRDefault="00E439CE" w:rsidP="00E439CE">
            <w:pPr>
              <w:spacing w:after="160" w:line="259" w:lineRule="auto"/>
            </w:pPr>
            <w:r w:rsidRPr="00E439CE">
              <w:t>This operation encodes raw data into an ASCII Base64 string.</w:t>
            </w:r>
          </w:p>
        </w:tc>
        <w:tc>
          <w:tcPr>
            <w:tcW w:w="2168" w:type="pct"/>
            <w:hideMark/>
          </w:tcPr>
          <w:p w14:paraId="1B5F6F47" w14:textId="77777777" w:rsidR="00E439CE" w:rsidRPr="00E439CE" w:rsidRDefault="00E439CE" w:rsidP="00E439CE">
            <w:pPr>
              <w:spacing w:after="160" w:line="259" w:lineRule="auto"/>
            </w:pPr>
            <w:r w:rsidRPr="00E439CE">
              <w:t>This is fun! becomes VGhpcyBpcyBmdW4h</w:t>
            </w:r>
          </w:p>
        </w:tc>
      </w:tr>
      <w:tr w:rsidR="00E439CE" w:rsidRPr="00E439CE" w14:paraId="3353C304" w14:textId="77777777" w:rsidTr="00E439CE">
        <w:tc>
          <w:tcPr>
            <w:tcW w:w="940" w:type="pct"/>
            <w:hideMark/>
          </w:tcPr>
          <w:p w14:paraId="2E17C255" w14:textId="77777777" w:rsidR="00E439CE" w:rsidRPr="00E439CE" w:rsidRDefault="00E439CE" w:rsidP="00E439CE">
            <w:pPr>
              <w:spacing w:after="160" w:line="259" w:lineRule="auto"/>
            </w:pPr>
            <w:r w:rsidRPr="00E439CE">
              <w:t>To Hex</w:t>
            </w:r>
          </w:p>
        </w:tc>
        <w:tc>
          <w:tcPr>
            <w:tcW w:w="1892" w:type="pct"/>
            <w:hideMark/>
          </w:tcPr>
          <w:p w14:paraId="608710F1" w14:textId="77777777" w:rsidR="00E439CE" w:rsidRPr="00E439CE" w:rsidRDefault="00E439CE" w:rsidP="00E439CE">
            <w:pPr>
              <w:spacing w:after="160" w:line="259" w:lineRule="auto"/>
            </w:pPr>
            <w:r w:rsidRPr="00E439CE">
              <w:t>Converts the input string to hexadecimal bytes separated by the specified delimiter.</w:t>
            </w:r>
          </w:p>
        </w:tc>
        <w:tc>
          <w:tcPr>
            <w:tcW w:w="2168" w:type="pct"/>
            <w:hideMark/>
          </w:tcPr>
          <w:p w14:paraId="38A1D421" w14:textId="77777777" w:rsidR="00E439CE" w:rsidRPr="00E439CE" w:rsidRDefault="00E439CE" w:rsidP="00E439CE">
            <w:pPr>
              <w:spacing w:after="160" w:line="259" w:lineRule="auto"/>
            </w:pPr>
            <w:r w:rsidRPr="00E439CE">
              <w:t>This Hex conversion is awesome! becomes 54 68 69 73 20 48 65 78 20 63 6f 6e 76 65 72 73 69 6f 6e 20 69 73 20 61 77 65 73 6f 6d 65 21</w:t>
            </w:r>
          </w:p>
        </w:tc>
      </w:tr>
      <w:tr w:rsidR="00E439CE" w:rsidRPr="00E439CE" w14:paraId="176F6AAE" w14:textId="77777777" w:rsidTr="00E439CE">
        <w:tc>
          <w:tcPr>
            <w:tcW w:w="940" w:type="pct"/>
            <w:hideMark/>
          </w:tcPr>
          <w:p w14:paraId="2F6D3FCE" w14:textId="77777777" w:rsidR="00E439CE" w:rsidRPr="00E439CE" w:rsidRDefault="00E439CE" w:rsidP="00E439CE">
            <w:pPr>
              <w:spacing w:after="160" w:line="259" w:lineRule="auto"/>
            </w:pPr>
            <w:r w:rsidRPr="00E439CE">
              <w:t>To Decimal</w:t>
            </w:r>
          </w:p>
        </w:tc>
        <w:tc>
          <w:tcPr>
            <w:tcW w:w="1892" w:type="pct"/>
            <w:hideMark/>
          </w:tcPr>
          <w:p w14:paraId="0D358307" w14:textId="77777777" w:rsidR="00E439CE" w:rsidRPr="00E439CE" w:rsidRDefault="00E439CE" w:rsidP="00E439CE">
            <w:pPr>
              <w:spacing w:after="160" w:line="259" w:lineRule="auto"/>
            </w:pPr>
            <w:r w:rsidRPr="00E439CE">
              <w:t>Converts the input data to an ordinal integer array.</w:t>
            </w:r>
          </w:p>
        </w:tc>
        <w:tc>
          <w:tcPr>
            <w:tcW w:w="2168" w:type="pct"/>
            <w:hideMark/>
          </w:tcPr>
          <w:p w14:paraId="58F05811" w14:textId="77777777" w:rsidR="00E439CE" w:rsidRPr="00E439CE" w:rsidRDefault="00E439CE" w:rsidP="00E439CE">
            <w:pPr>
              <w:spacing w:after="160" w:line="259" w:lineRule="auto"/>
            </w:pPr>
            <w:r w:rsidRPr="00E439CE">
              <w:t>This Decimal conversion is awesome! becomes 84 104 105 115 32 68 101 99 105 109 97 108 32 99 111 110 118 101 114 115 105 111 110 32 105 115 32 97 119 101 115 111 109 101 33</w:t>
            </w:r>
          </w:p>
        </w:tc>
      </w:tr>
      <w:tr w:rsidR="00E439CE" w:rsidRPr="00E439CE" w14:paraId="13C1D967" w14:textId="77777777" w:rsidTr="00E439CE">
        <w:tc>
          <w:tcPr>
            <w:tcW w:w="940" w:type="pct"/>
            <w:hideMark/>
          </w:tcPr>
          <w:p w14:paraId="285C5B45" w14:textId="77777777" w:rsidR="00E439CE" w:rsidRPr="00E439CE" w:rsidRDefault="00E439CE" w:rsidP="00E439CE">
            <w:pPr>
              <w:spacing w:after="160" w:line="259" w:lineRule="auto"/>
            </w:pPr>
            <w:r w:rsidRPr="00E439CE">
              <w:t>ROT13</w:t>
            </w:r>
          </w:p>
        </w:tc>
        <w:tc>
          <w:tcPr>
            <w:tcW w:w="1892" w:type="pct"/>
            <w:hideMark/>
          </w:tcPr>
          <w:p w14:paraId="7A263989" w14:textId="77777777" w:rsidR="00E439CE" w:rsidRPr="00E439CE" w:rsidRDefault="00E439CE" w:rsidP="00E439CE">
            <w:pPr>
              <w:spacing w:after="160" w:line="259" w:lineRule="auto"/>
            </w:pPr>
            <w:r w:rsidRPr="00E439CE">
              <w:t>A simple Caesar substitution cipher which rotates alphabet characters by the specified amount (default 13).</w:t>
            </w:r>
          </w:p>
        </w:tc>
        <w:tc>
          <w:tcPr>
            <w:tcW w:w="2168" w:type="pct"/>
            <w:hideMark/>
          </w:tcPr>
          <w:p w14:paraId="277A23F3" w14:textId="77777777" w:rsidR="00E439CE" w:rsidRPr="00E439CE" w:rsidRDefault="00E439CE" w:rsidP="00E439CE">
            <w:pPr>
              <w:spacing w:after="160" w:line="259" w:lineRule="auto"/>
            </w:pPr>
            <w:r w:rsidRPr="00E439CE">
              <w:t>Digital Forensics and Incident Response </w:t>
            </w:r>
            <w:proofErr w:type="gramStart"/>
            <w:r w:rsidRPr="00E439CE">
              <w:t>becomes</w:t>
            </w:r>
            <w:proofErr w:type="gramEnd"/>
            <w:r w:rsidRPr="00E439CE">
              <w:t> </w:t>
            </w:r>
            <w:proofErr w:type="spellStart"/>
            <w:r w:rsidRPr="00E439CE">
              <w:t>Qvtvgny</w:t>
            </w:r>
            <w:proofErr w:type="spellEnd"/>
            <w:r w:rsidRPr="00E439CE">
              <w:t xml:space="preserve"> </w:t>
            </w:r>
            <w:proofErr w:type="spellStart"/>
            <w:r w:rsidRPr="00E439CE">
              <w:t>Sberafvpf</w:t>
            </w:r>
            <w:proofErr w:type="spellEnd"/>
            <w:r w:rsidRPr="00E439CE">
              <w:t xml:space="preserve"> </w:t>
            </w:r>
            <w:proofErr w:type="spellStart"/>
            <w:r w:rsidRPr="00E439CE">
              <w:t>naq</w:t>
            </w:r>
            <w:proofErr w:type="spellEnd"/>
            <w:r w:rsidRPr="00E439CE">
              <w:t xml:space="preserve"> </w:t>
            </w:r>
            <w:proofErr w:type="spellStart"/>
            <w:r w:rsidRPr="00E439CE">
              <w:t>Vapvqrag</w:t>
            </w:r>
            <w:proofErr w:type="spellEnd"/>
            <w:r w:rsidRPr="00E439CE">
              <w:t xml:space="preserve"> </w:t>
            </w:r>
            <w:proofErr w:type="spellStart"/>
            <w:r w:rsidRPr="00E439CE">
              <w:t>Erfcbafr</w:t>
            </w:r>
            <w:proofErr w:type="spellEnd"/>
          </w:p>
        </w:tc>
      </w:tr>
    </w:tbl>
    <w:p w14:paraId="04854556" w14:textId="77777777" w:rsidR="00664C4C" w:rsidRDefault="00E439CE" w:rsidP="00E439CE">
      <w:pPr>
        <w:rPr>
          <w:noProof/>
        </w:rPr>
      </w:pPr>
      <w:r w:rsidRPr="00E439CE">
        <w:t>Alternatively, you can directly check how the operations work by hovering on the specific operation. This should give you a sample or a description and a link to Wikipedia.</w:t>
      </w:r>
      <w:r w:rsidR="00664C4C" w:rsidRPr="00664C4C">
        <w:rPr>
          <w:noProof/>
        </w:rPr>
        <w:t xml:space="preserve"> </w:t>
      </w:r>
    </w:p>
    <w:p w14:paraId="0EBDF9C5" w14:textId="1E06C376" w:rsidR="00E439CE" w:rsidRDefault="00664C4C" w:rsidP="00664C4C">
      <w:pPr>
        <w:jc w:val="center"/>
      </w:pPr>
      <w:r w:rsidRPr="00664C4C">
        <w:lastRenderedPageBreak/>
        <w:drawing>
          <wp:inline distT="0" distB="0" distL="0" distR="0" wp14:anchorId="48396B7B" wp14:editId="1151AB6A">
            <wp:extent cx="3860208" cy="2834640"/>
            <wp:effectExtent l="0" t="0" r="6985" b="3810"/>
            <wp:docPr id="179886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5849" name=""/>
                    <pic:cNvPicPr/>
                  </pic:nvPicPr>
                  <pic:blipFill>
                    <a:blip r:embed="rId11"/>
                    <a:stretch>
                      <a:fillRect/>
                    </a:stretch>
                  </pic:blipFill>
                  <pic:spPr>
                    <a:xfrm>
                      <a:off x="0" y="0"/>
                      <a:ext cx="3863828" cy="2837298"/>
                    </a:xfrm>
                    <a:prstGeom prst="rect">
                      <a:avLst/>
                    </a:prstGeom>
                  </pic:spPr>
                </pic:pic>
              </a:graphicData>
            </a:graphic>
          </wp:inline>
        </w:drawing>
      </w:r>
    </w:p>
    <w:p w14:paraId="3B4C258F" w14:textId="77777777" w:rsidR="002207F0" w:rsidRPr="002207F0" w:rsidRDefault="002207F0" w:rsidP="00047254">
      <w:pPr>
        <w:pStyle w:val="Heading2"/>
      </w:pPr>
      <w:r w:rsidRPr="002207F0">
        <w:t>The Recipe Area</w:t>
      </w:r>
    </w:p>
    <w:p w14:paraId="7349B916" w14:textId="77777777" w:rsidR="002207F0" w:rsidRPr="002207F0" w:rsidRDefault="002207F0" w:rsidP="002207F0">
      <w:r w:rsidRPr="002207F0">
        <w:t>This is considered as the heart of the tool. In this area, you can seamlessly select, arrange, and fine-tune operations to suit your needs. This is where you take control, defining each operation's arguments and options precisely and purposefully. The recipe area is a designated space to select and arrange specific operations and then define their respective arguments and options to customize their behaviour further. In the recipe area, you can drag the operations you want to use and specify arguments and options.</w:t>
      </w:r>
    </w:p>
    <w:p w14:paraId="6E4E6E89" w14:textId="77777777" w:rsidR="002207F0" w:rsidRPr="002207F0" w:rsidRDefault="002207F0" w:rsidP="002207F0">
      <w:r w:rsidRPr="002207F0">
        <w:t>Features include the following:</w:t>
      </w:r>
    </w:p>
    <w:p w14:paraId="51F36D30" w14:textId="77777777" w:rsidR="002207F0" w:rsidRPr="002207F0" w:rsidRDefault="002207F0" w:rsidP="002207F0">
      <w:r w:rsidRPr="002207F0">
        <w:t>  Save recipe: This feature allows the user to save selected operations.</w:t>
      </w:r>
    </w:p>
    <w:p w14:paraId="02B0A82D" w14:textId="77777777" w:rsidR="002207F0" w:rsidRPr="002207F0" w:rsidRDefault="002207F0" w:rsidP="002207F0">
      <w:r w:rsidRPr="002207F0">
        <w:t>  Load recipe: Allows the user to load previously saved recipes.</w:t>
      </w:r>
    </w:p>
    <w:p w14:paraId="4E3082BD" w14:textId="77777777" w:rsidR="002207F0" w:rsidRPr="002207F0" w:rsidRDefault="002207F0" w:rsidP="002207F0">
      <w:r w:rsidRPr="002207F0">
        <w:t>  Clear Recipe: This feature will enable users to clear the chosen recipe during usage.</w:t>
      </w:r>
    </w:p>
    <w:p w14:paraId="361475F0" w14:textId="77777777" w:rsidR="002207F0" w:rsidRPr="002207F0" w:rsidRDefault="002207F0" w:rsidP="002207F0">
      <w:r w:rsidRPr="002207F0">
        <w:t>These can be found in the highlighted icons below:</w:t>
      </w:r>
    </w:p>
    <w:p w14:paraId="48A1CEF4" w14:textId="31448F8D" w:rsidR="008C7011" w:rsidRDefault="00080056" w:rsidP="007C15E8">
      <w:pPr>
        <w:jc w:val="center"/>
      </w:pPr>
      <w:r>
        <w:rPr>
          <w:noProof/>
        </w:rPr>
        <w:drawing>
          <wp:inline distT="0" distB="0" distL="0" distR="0" wp14:anchorId="5B1C7857" wp14:editId="6135F156">
            <wp:extent cx="1594817" cy="2796540"/>
            <wp:effectExtent l="0" t="0" r="5715" b="3810"/>
            <wp:docPr id="1823319516" name="Picture 2" descr="The Recipe area of CyberChef tool with multip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Recipe area of CyberChef tool with multiple op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2557" cy="2810112"/>
                    </a:xfrm>
                    <a:prstGeom prst="rect">
                      <a:avLst/>
                    </a:prstGeom>
                    <a:noFill/>
                    <a:ln>
                      <a:noFill/>
                    </a:ln>
                  </pic:spPr>
                </pic:pic>
              </a:graphicData>
            </a:graphic>
          </wp:inline>
        </w:drawing>
      </w:r>
    </w:p>
    <w:p w14:paraId="02D595D2" w14:textId="77777777" w:rsidR="00741803" w:rsidRPr="00741803" w:rsidRDefault="00741803" w:rsidP="00741803">
      <w:r w:rsidRPr="00741803">
        <w:lastRenderedPageBreak/>
        <w:t>The bottom part of the image above is the BAKE! button. This processes the data with the given recipe.</w:t>
      </w:r>
    </w:p>
    <w:p w14:paraId="56E149EB" w14:textId="77777777" w:rsidR="00741803" w:rsidRPr="00741803" w:rsidRDefault="00741803" w:rsidP="00741803">
      <w:r w:rsidRPr="00741803">
        <w:t>Additionally, you can tick the Auto Bake checkbox. This feature allows users to automatically cook using the selected recipe without manually clicking BAKE! every time.</w:t>
      </w:r>
    </w:p>
    <w:p w14:paraId="25ABF148" w14:textId="77777777" w:rsidR="00741803" w:rsidRPr="00741803" w:rsidRDefault="00741803" w:rsidP="00741803">
      <w:pPr>
        <w:pStyle w:val="Heading2"/>
      </w:pPr>
      <w:r w:rsidRPr="00741803">
        <w:t>Input Area</w:t>
      </w:r>
    </w:p>
    <w:p w14:paraId="3F2311B5" w14:textId="77777777" w:rsidR="00331FF1" w:rsidRPr="00331FF1" w:rsidRDefault="00331FF1" w:rsidP="00331FF1">
      <w:r w:rsidRPr="00331FF1">
        <w:t>The input area provides a user-friendly space where you can easily input text or files by pasting, typing, or dragging them to perform operations.</w:t>
      </w:r>
    </w:p>
    <w:p w14:paraId="3F6B33DB" w14:textId="2362AE3F" w:rsidR="00331FF1" w:rsidRPr="00331FF1" w:rsidRDefault="00331FF1" w:rsidP="00331FF1">
      <w:r w:rsidRPr="00331FF1">
        <w:drawing>
          <wp:inline distT="0" distB="0" distL="0" distR="0" wp14:anchorId="0A044DCA" wp14:editId="5FE1033D">
            <wp:extent cx="5731510" cy="3185795"/>
            <wp:effectExtent l="0" t="0" r="2540" b="0"/>
            <wp:docPr id="2099943644" name="Picture 10" descr="The Input area of CyberChef tool with multip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Input area of CyberChef tool with multiple op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0EB13001" w14:textId="77777777" w:rsidR="00331FF1" w:rsidRPr="00331FF1" w:rsidRDefault="00331FF1" w:rsidP="00331FF1">
      <w:r w:rsidRPr="00331FF1">
        <w:t>Additionally, it has the following features:</w:t>
      </w:r>
    </w:p>
    <w:p w14:paraId="3E8B48DE" w14:textId="77777777" w:rsidR="00331FF1" w:rsidRPr="00331FF1" w:rsidRDefault="00331FF1" w:rsidP="00331FF1">
      <w:r w:rsidRPr="00331FF1">
        <w:t>  Add a new input tab: This is where an additional tab is created for the user to use different values from the previous tab.</w:t>
      </w:r>
    </w:p>
    <w:p w14:paraId="00773076" w14:textId="0913B884" w:rsidR="00331FF1" w:rsidRPr="00331FF1" w:rsidRDefault="00331FF1" w:rsidP="00331FF1">
      <w:r w:rsidRPr="00331FF1">
        <w:drawing>
          <wp:inline distT="0" distB="0" distL="0" distR="0" wp14:anchorId="6229026A" wp14:editId="5BF84E4F">
            <wp:extent cx="5731510" cy="614680"/>
            <wp:effectExtent l="0" t="0" r="2540" b="0"/>
            <wp:docPr id="165215706" name="Picture 9" descr="Open a new input tab option under the Inpu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pen a new input tab option under the Input Ar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614680"/>
                    </a:xfrm>
                    <a:prstGeom prst="rect">
                      <a:avLst/>
                    </a:prstGeom>
                    <a:noFill/>
                    <a:ln>
                      <a:noFill/>
                    </a:ln>
                  </pic:spPr>
                </pic:pic>
              </a:graphicData>
            </a:graphic>
          </wp:inline>
        </w:drawing>
      </w:r>
    </w:p>
    <w:p w14:paraId="778AE11A" w14:textId="77777777" w:rsidR="00331FF1" w:rsidRPr="00331FF1" w:rsidRDefault="00331FF1" w:rsidP="00331FF1">
      <w:r w:rsidRPr="00331FF1">
        <w:t>  Open folder as input: This feature allows users to upload a whole folder as input value.</w:t>
      </w:r>
    </w:p>
    <w:p w14:paraId="25EA922B" w14:textId="48D1A8F4" w:rsidR="00331FF1" w:rsidRPr="00331FF1" w:rsidRDefault="00331FF1" w:rsidP="00331FF1">
      <w:r w:rsidRPr="00331FF1">
        <w:drawing>
          <wp:inline distT="0" distB="0" distL="0" distR="0" wp14:anchorId="5A4E9A03" wp14:editId="74D64A96">
            <wp:extent cx="5731510" cy="351155"/>
            <wp:effectExtent l="0" t="0" r="2540" b="0"/>
            <wp:docPr id="1019041143" name="Picture 8" descr="Open folder as input option under the Inpu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pen folder as input option under the Input Are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1155"/>
                    </a:xfrm>
                    <a:prstGeom prst="rect">
                      <a:avLst/>
                    </a:prstGeom>
                    <a:noFill/>
                    <a:ln>
                      <a:noFill/>
                    </a:ln>
                  </pic:spPr>
                </pic:pic>
              </a:graphicData>
            </a:graphic>
          </wp:inline>
        </w:drawing>
      </w:r>
    </w:p>
    <w:p w14:paraId="32F6340B" w14:textId="77777777" w:rsidR="00331FF1" w:rsidRPr="00331FF1" w:rsidRDefault="00331FF1" w:rsidP="00331FF1">
      <w:r w:rsidRPr="00331FF1">
        <w:t>  Open file as input: This feature allows the user to upload a file as its input value.</w:t>
      </w:r>
    </w:p>
    <w:p w14:paraId="2A375B38" w14:textId="472BB4A5" w:rsidR="00331FF1" w:rsidRPr="00331FF1" w:rsidRDefault="00331FF1" w:rsidP="00331FF1">
      <w:r w:rsidRPr="00331FF1">
        <w:drawing>
          <wp:inline distT="0" distB="0" distL="0" distR="0" wp14:anchorId="14774873" wp14:editId="46458A45">
            <wp:extent cx="5731510" cy="294005"/>
            <wp:effectExtent l="0" t="0" r="2540" b="0"/>
            <wp:docPr id="1037794317" name="Picture 7" descr="Open file as input option under the Inpu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 file as input option under the Input Are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4005"/>
                    </a:xfrm>
                    <a:prstGeom prst="rect">
                      <a:avLst/>
                    </a:prstGeom>
                    <a:noFill/>
                    <a:ln>
                      <a:noFill/>
                    </a:ln>
                  </pic:spPr>
                </pic:pic>
              </a:graphicData>
            </a:graphic>
          </wp:inline>
        </w:drawing>
      </w:r>
    </w:p>
    <w:p w14:paraId="28B3494A" w14:textId="77777777" w:rsidR="00331FF1" w:rsidRPr="00331FF1" w:rsidRDefault="00331FF1" w:rsidP="00331FF1">
      <w:r w:rsidRPr="00331FF1">
        <w:t>  Clear input and output: This feature allows the user to clear any input values inserted and the corresponding output value.</w:t>
      </w:r>
    </w:p>
    <w:p w14:paraId="717B1A8C" w14:textId="010F5C7A" w:rsidR="00741803" w:rsidRDefault="00331FF1" w:rsidP="00331FF1">
      <w:r w:rsidRPr="00331FF1">
        <w:t>  Reset pane layout: This feature brings the tool's interface to its default window sizes.</w:t>
      </w:r>
    </w:p>
    <w:p w14:paraId="3316D7A5" w14:textId="77777777" w:rsidR="00CD178C" w:rsidRPr="00CD178C" w:rsidRDefault="00CD178C" w:rsidP="006103B9">
      <w:pPr>
        <w:pStyle w:val="Heading2"/>
      </w:pPr>
      <w:r w:rsidRPr="00CD178C">
        <w:lastRenderedPageBreak/>
        <w:t>Output Area</w:t>
      </w:r>
    </w:p>
    <w:p w14:paraId="0E5B94C9" w14:textId="77777777" w:rsidR="00CD178C" w:rsidRPr="00CD178C" w:rsidRDefault="00CD178C" w:rsidP="00CD178C">
      <w:r w:rsidRPr="00CD178C">
        <w:t>The output area is a visual space that showcases the data processing results. It neatly presents the outcomes of any manipulations or transformations you have applied to the input data, allowing for a clear and intuitive display of the processed information.</w:t>
      </w:r>
    </w:p>
    <w:p w14:paraId="6A678D34" w14:textId="275D83D7" w:rsidR="00CD178C" w:rsidRPr="00CD178C" w:rsidRDefault="00CD178C" w:rsidP="00CD178C">
      <w:r w:rsidRPr="00CD178C">
        <w:drawing>
          <wp:inline distT="0" distB="0" distL="0" distR="0" wp14:anchorId="4CBABDF9" wp14:editId="4CCF0FC6">
            <wp:extent cx="5731510" cy="2870200"/>
            <wp:effectExtent l="0" t="0" r="2540" b="6350"/>
            <wp:docPr id="680436268" name="Picture 12" descr="The Output area of CyberChef tool with multip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 Output area of CyberChef tool with multiple opti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21A0E7D9" w14:textId="77777777" w:rsidR="00CD178C" w:rsidRPr="00CD178C" w:rsidRDefault="00CD178C" w:rsidP="00CD178C">
      <w:r w:rsidRPr="00CD178C">
        <w:t>Features include:</w:t>
      </w:r>
    </w:p>
    <w:p w14:paraId="34EB2F26" w14:textId="77777777" w:rsidR="00CD178C" w:rsidRPr="00CD178C" w:rsidRDefault="00CD178C" w:rsidP="00CD178C">
      <w:r w:rsidRPr="00CD178C">
        <w:t>  Save output to file: This feature allows the users to save the result into a .</w:t>
      </w:r>
      <w:proofErr w:type="spellStart"/>
      <w:r w:rsidRPr="00CD178C">
        <w:t>dat</w:t>
      </w:r>
      <w:proofErr w:type="spellEnd"/>
      <w:r w:rsidRPr="00CD178C">
        <w:t xml:space="preserve"> file.</w:t>
      </w:r>
    </w:p>
    <w:p w14:paraId="3D7C8AF0" w14:textId="77777777" w:rsidR="00CD178C" w:rsidRPr="00CD178C" w:rsidRDefault="00CD178C" w:rsidP="00CD178C">
      <w:r w:rsidRPr="00CD178C">
        <w:t>  Copy raw output to the clipboard: This feature allows users to copy raw output directly to their clipboard, allowing them to quickly copy the results for use in other applications or documents.</w:t>
      </w:r>
    </w:p>
    <w:p w14:paraId="6DEAF3A0" w14:textId="77777777" w:rsidR="00CD178C" w:rsidRPr="00CD178C" w:rsidRDefault="00CD178C" w:rsidP="00CD178C">
      <w:r w:rsidRPr="00CD178C">
        <w:t>  Replace input with output: This feature allows users to quickly overwrite the input data based on the operations' results.</w:t>
      </w:r>
    </w:p>
    <w:p w14:paraId="50832762" w14:textId="6991242E" w:rsidR="00CD178C" w:rsidRPr="00E439CE" w:rsidRDefault="00CD178C" w:rsidP="00CD178C">
      <w:r w:rsidRPr="00CD178C">
        <w:t>  Maximise output pane: This feature brings the tool's interface to its default window sizes.</w:t>
      </w:r>
    </w:p>
    <w:p w14:paraId="60965747" w14:textId="77777777" w:rsidR="00E439CE" w:rsidRDefault="00E439CE" w:rsidP="003C3462"/>
    <w:p w14:paraId="28F81231" w14:textId="347D0765" w:rsidR="001770CE" w:rsidRDefault="001770CE" w:rsidP="000521A7">
      <w:pPr>
        <w:pStyle w:val="Heading1"/>
      </w:pPr>
      <w:r w:rsidRPr="001770CE">
        <w:t>Before Anything Else</w:t>
      </w:r>
    </w:p>
    <w:p w14:paraId="47DCF298" w14:textId="77777777" w:rsidR="00BE5726" w:rsidRPr="00BE5726" w:rsidRDefault="00BE5726" w:rsidP="00BE5726">
      <w:r w:rsidRPr="00BE5726">
        <w:t>Hold your horses!</w:t>
      </w:r>
    </w:p>
    <w:p w14:paraId="02538BE3" w14:textId="77777777" w:rsidR="00BE5726" w:rsidRPr="00BE5726" w:rsidRDefault="00BE5726" w:rsidP="00BE5726">
      <w:r w:rsidRPr="00BE5726">
        <w:t xml:space="preserve">Before even going to the actual thing, let's have a quick overview of the thought process when using </w:t>
      </w:r>
      <w:proofErr w:type="spellStart"/>
      <w:r w:rsidRPr="00BE5726">
        <w:t>CyberChef</w:t>
      </w:r>
      <w:proofErr w:type="spellEnd"/>
      <w:r w:rsidRPr="00BE5726">
        <w:t>! This process consists of four different steps:</w:t>
      </w:r>
    </w:p>
    <w:p w14:paraId="5A2A2EB2" w14:textId="70B97D80" w:rsidR="00BE5726" w:rsidRPr="00BE5726" w:rsidRDefault="00BE5726" w:rsidP="00BE5726">
      <w:r w:rsidRPr="00BE5726">
        <w:drawing>
          <wp:inline distT="0" distB="0" distL="0" distR="0" wp14:anchorId="50FB6EA3" wp14:editId="7C916415">
            <wp:extent cx="5731510" cy="904875"/>
            <wp:effectExtent l="0" t="0" r="2540" b="0"/>
            <wp:docPr id="1689073134" name="Picture 16" descr="This image illustrates the thought process when using CyberChef. The first box includes setting a clear objective and answering the question What do you want to achieve? The second box includes the steps you can do with your data. The third box includes which operations you might want to use. This can be a little bit tricky if you are not familiar with the data that you have. However, there are plenty of operations that we can choose from. The last box includes determining if the output is the desired one. If not, it states to repeat the process from the firs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his image illustrates the thought process when using CyberChef. The first box includes setting a clear objective and answering the question What do you want to achieve? The second box includes the steps you can do with your data. The third box includes which operations you might want to use. This can be a little bit tricky if you are not familiar with the data that you have. However, there are plenty of operations that we can choose from. The last box includes determining if the output is the desired one. If not, it states to repeat the process from the first 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04875"/>
                    </a:xfrm>
                    <a:prstGeom prst="rect">
                      <a:avLst/>
                    </a:prstGeom>
                    <a:noFill/>
                    <a:ln>
                      <a:noFill/>
                    </a:ln>
                  </pic:spPr>
                </pic:pic>
              </a:graphicData>
            </a:graphic>
          </wp:inline>
        </w:drawing>
      </w:r>
    </w:p>
    <w:p w14:paraId="1F4E5B74" w14:textId="77777777" w:rsidR="00BE5726" w:rsidRPr="00BE5726" w:rsidRDefault="00BE5726" w:rsidP="00BE5726">
      <w:r w:rsidRPr="00BE5726">
        <w:t>Let's discuss each step further.</w:t>
      </w:r>
    </w:p>
    <w:p w14:paraId="1C173421" w14:textId="77777777" w:rsidR="00BE5726" w:rsidRPr="00BE5726" w:rsidRDefault="00BE5726" w:rsidP="00BE5726">
      <w:r w:rsidRPr="00BE5726">
        <w:lastRenderedPageBreak/>
        <w:t>Setting a clear objective is essential. This step involves defining specific and achievable goals. It helps answer the question, "</w:t>
      </w:r>
      <w:r w:rsidRPr="00BE5726">
        <w:rPr>
          <w:b/>
          <w:bCs/>
        </w:rPr>
        <w:t>What do I want to accomplish?</w:t>
      </w:r>
      <w:r w:rsidRPr="00BE5726">
        <w:t>". Objectives are vital in providing direction, purpose, and focus to your goals. One example would be, "During a security investigation, I found a gibberish string; I want to know what hidden message it contains if it has one."</w:t>
      </w:r>
    </w:p>
    <w:p w14:paraId="4137984D" w14:textId="77777777" w:rsidR="00BE5726" w:rsidRPr="00BE5726" w:rsidRDefault="00BE5726" w:rsidP="00BE5726">
      <w:r w:rsidRPr="00BE5726">
        <w:t>Next, put your data into the input area. In this step, you use your data. This is where you paste or upload the gibberish string that you found.</w:t>
      </w:r>
    </w:p>
    <w:p w14:paraId="0CDA924D" w14:textId="77777777" w:rsidR="00BE5726" w:rsidRPr="00BE5726" w:rsidRDefault="00BE5726" w:rsidP="00BE5726">
      <w:r w:rsidRPr="00BE5726">
        <w:t>The third step is to select the </w:t>
      </w:r>
      <w:proofErr w:type="gramStart"/>
      <w:r w:rsidRPr="00BE5726">
        <w:rPr>
          <w:b/>
          <w:bCs/>
        </w:rPr>
        <w:t>Operations</w:t>
      </w:r>
      <w:proofErr w:type="gramEnd"/>
      <w:r w:rsidRPr="00BE5726">
        <w:rPr>
          <w:b/>
          <w:bCs/>
        </w:rPr>
        <w:t> </w:t>
      </w:r>
      <w:r w:rsidRPr="00BE5726">
        <w:t>you want to use. This can be tricky if you are not familiar yet with what you are dealing with. Following our example, we are still determining what to use to understand this gibberish string. During our research, we found relevant information that this gibberish string might be using anything related to encryption. Therefore, we decided to use any operations under the </w:t>
      </w:r>
      <w:r w:rsidRPr="00BE5726">
        <w:rPr>
          <w:b/>
          <w:bCs/>
        </w:rPr>
        <w:t>Encryption/Encoding</w:t>
      </w:r>
      <w:r w:rsidRPr="00BE5726">
        <w:t> category, including but not limited to ROT13, Base64, Base85, or ROT47. Note that we can use a lot of operations under this category. </w:t>
      </w:r>
    </w:p>
    <w:p w14:paraId="382B3CA9" w14:textId="77777777" w:rsidR="00BE5726" w:rsidRPr="00BE5726" w:rsidRDefault="00BE5726" w:rsidP="00BE5726">
      <w:r w:rsidRPr="00BE5726">
        <w:t>Lastly, check the output to see if it is the intended result. This begs the question, "</w:t>
      </w:r>
      <w:r w:rsidRPr="00BE5726">
        <w:rPr>
          <w:b/>
          <w:bCs/>
        </w:rPr>
        <w:t>Have we achieved our objective?</w:t>
      </w:r>
      <w:r w:rsidRPr="00BE5726">
        <w:t>". In our example, it would mean, were we able to decode the gibberish string we found? If yes, then that's it! If not, we may need to repeat the steps that we have taken.</w:t>
      </w:r>
    </w:p>
    <w:p w14:paraId="6DC2EB12" w14:textId="77777777" w:rsidR="00BE5726" w:rsidRPr="00BE5726" w:rsidRDefault="00BE5726" w:rsidP="00BE5726">
      <w:r w:rsidRPr="00BE5726">
        <w:t>To provide visual clarity to our example, see the figure below:</w:t>
      </w:r>
    </w:p>
    <w:p w14:paraId="69C0FCE9" w14:textId="4C14EF0E" w:rsidR="00BE5726" w:rsidRPr="00BE5726" w:rsidRDefault="00BE5726" w:rsidP="00BE5726">
      <w:r w:rsidRPr="00BE5726">
        <w:drawing>
          <wp:inline distT="0" distB="0" distL="0" distR="0" wp14:anchorId="58D03DBA" wp14:editId="207BE535">
            <wp:extent cx="5731510" cy="904875"/>
            <wp:effectExtent l="0" t="0" r="2540" b="9525"/>
            <wp:docPr id="1343611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904875"/>
                    </a:xfrm>
                    <a:prstGeom prst="rect">
                      <a:avLst/>
                    </a:prstGeom>
                    <a:noFill/>
                    <a:ln>
                      <a:noFill/>
                    </a:ln>
                  </pic:spPr>
                </pic:pic>
              </a:graphicData>
            </a:graphic>
          </wp:inline>
        </w:drawing>
      </w:r>
    </w:p>
    <w:p w14:paraId="40BB4756" w14:textId="77777777" w:rsidR="000521A7" w:rsidRDefault="000521A7" w:rsidP="000521A7"/>
    <w:p w14:paraId="75A619CB" w14:textId="77777777" w:rsidR="00996FCF" w:rsidRDefault="00996FCF" w:rsidP="000521A7"/>
    <w:p w14:paraId="6C8F0C59" w14:textId="1F392FA6" w:rsidR="00100C7D" w:rsidRDefault="00100C7D" w:rsidP="008E2900">
      <w:pPr>
        <w:pStyle w:val="Heading1"/>
      </w:pPr>
      <w:r w:rsidRPr="00100C7D">
        <w:t>Practice, Practice, Practice</w:t>
      </w:r>
    </w:p>
    <w:p w14:paraId="63C1728E" w14:textId="77777777" w:rsidR="00996FCF" w:rsidRPr="00996FCF" w:rsidRDefault="00996FCF" w:rsidP="00996FCF">
      <w:r w:rsidRPr="00996FCF">
        <w:t>We want you to be as prepared as possible. Therefore, we will explore some of this task's most commonly used operation categories. Recognizing which category to utilize can enhance your ability to use the tool more efficiently and effectively.</w:t>
      </w:r>
    </w:p>
    <w:p w14:paraId="0F549D30" w14:textId="77777777" w:rsidR="00996FCF" w:rsidRPr="00996FCF" w:rsidRDefault="00996FCF" w:rsidP="00996FCF">
      <w:r w:rsidRPr="00996FCF">
        <w:t>Extractors</w:t>
      </w:r>
    </w:p>
    <w:p w14:paraId="3C1EE79F" w14:textId="77777777" w:rsidR="00996FCF" w:rsidRPr="00996FCF" w:rsidRDefault="00996FCF" w:rsidP="00996FCF">
      <w:r w:rsidRPr="00996FCF">
        <w:t>The specific operations mentioned in the table below fall under the </w:t>
      </w:r>
      <w:r w:rsidRPr="00996FCF">
        <w:rPr>
          <w:b/>
          <w:bCs/>
        </w:rPr>
        <w:t>Extractors</w:t>
      </w:r>
      <w:r w:rsidRPr="00996FCF">
        <w:t> category.</w:t>
      </w:r>
    </w:p>
    <w:tbl>
      <w:tblPr>
        <w:tblStyle w:val="TableGrid"/>
        <w:tblW w:w="5000" w:type="pct"/>
        <w:tblLook w:val="04A0" w:firstRow="1" w:lastRow="0" w:firstColumn="1" w:lastColumn="0" w:noHBand="0" w:noVBand="1"/>
      </w:tblPr>
      <w:tblGrid>
        <w:gridCol w:w="1212"/>
        <w:gridCol w:w="7804"/>
      </w:tblGrid>
      <w:tr w:rsidR="00996FCF" w:rsidRPr="00996FCF" w14:paraId="277A6024" w14:textId="77777777" w:rsidTr="005A231C">
        <w:tc>
          <w:tcPr>
            <w:tcW w:w="672" w:type="pct"/>
            <w:shd w:val="clear" w:color="auto" w:fill="D9E2F3" w:themeFill="accent1" w:themeFillTint="33"/>
            <w:hideMark/>
          </w:tcPr>
          <w:p w14:paraId="08A8868C" w14:textId="77777777" w:rsidR="00996FCF" w:rsidRPr="00996FCF" w:rsidRDefault="00996FCF" w:rsidP="00996FCF">
            <w:pPr>
              <w:spacing w:after="160" w:line="259" w:lineRule="auto"/>
              <w:rPr>
                <w:b/>
                <w:bCs/>
              </w:rPr>
            </w:pPr>
            <w:r w:rsidRPr="00996FCF">
              <w:rPr>
                <w:b/>
                <w:bCs/>
              </w:rPr>
              <w:t>Specific</w:t>
            </w:r>
          </w:p>
        </w:tc>
        <w:tc>
          <w:tcPr>
            <w:tcW w:w="4328" w:type="pct"/>
            <w:shd w:val="clear" w:color="auto" w:fill="D9E2F3" w:themeFill="accent1" w:themeFillTint="33"/>
            <w:hideMark/>
          </w:tcPr>
          <w:p w14:paraId="443E5CC9" w14:textId="77777777" w:rsidR="00996FCF" w:rsidRPr="00996FCF" w:rsidRDefault="00996FCF" w:rsidP="00996FCF">
            <w:pPr>
              <w:spacing w:after="160" w:line="259" w:lineRule="auto"/>
              <w:rPr>
                <w:b/>
                <w:bCs/>
              </w:rPr>
            </w:pPr>
            <w:r w:rsidRPr="00996FCF">
              <w:rPr>
                <w:b/>
                <w:bCs/>
              </w:rPr>
              <w:t>Description</w:t>
            </w:r>
          </w:p>
        </w:tc>
      </w:tr>
      <w:tr w:rsidR="00996FCF" w:rsidRPr="00996FCF" w14:paraId="5BE9571F" w14:textId="77777777" w:rsidTr="005A231C">
        <w:tc>
          <w:tcPr>
            <w:tcW w:w="672" w:type="pct"/>
            <w:hideMark/>
          </w:tcPr>
          <w:p w14:paraId="1CC705BE" w14:textId="77777777" w:rsidR="00996FCF" w:rsidRPr="00996FCF" w:rsidRDefault="00996FCF" w:rsidP="00996FCF">
            <w:pPr>
              <w:spacing w:after="160" w:line="259" w:lineRule="auto"/>
            </w:pPr>
            <w:r w:rsidRPr="00996FCF">
              <w:t>Extract IP addresses</w:t>
            </w:r>
          </w:p>
        </w:tc>
        <w:tc>
          <w:tcPr>
            <w:tcW w:w="4328" w:type="pct"/>
            <w:hideMark/>
          </w:tcPr>
          <w:p w14:paraId="1A341A80" w14:textId="77777777" w:rsidR="00996FCF" w:rsidRPr="00996FCF" w:rsidRDefault="00996FCF" w:rsidP="00996FCF">
            <w:pPr>
              <w:spacing w:after="160" w:line="259" w:lineRule="auto"/>
            </w:pPr>
            <w:r w:rsidRPr="00996FCF">
              <w:t>Extracts all IPv4 and IPv6 addresses.</w:t>
            </w:r>
          </w:p>
        </w:tc>
      </w:tr>
      <w:tr w:rsidR="00996FCF" w:rsidRPr="00996FCF" w14:paraId="64EA57FF" w14:textId="77777777" w:rsidTr="005A231C">
        <w:tc>
          <w:tcPr>
            <w:tcW w:w="672" w:type="pct"/>
            <w:hideMark/>
          </w:tcPr>
          <w:p w14:paraId="21C02A10" w14:textId="77777777" w:rsidR="00996FCF" w:rsidRPr="00996FCF" w:rsidRDefault="00996FCF" w:rsidP="00996FCF">
            <w:pPr>
              <w:spacing w:after="160" w:line="259" w:lineRule="auto"/>
            </w:pPr>
            <w:r w:rsidRPr="00996FCF">
              <w:t>Extract URLs</w:t>
            </w:r>
          </w:p>
        </w:tc>
        <w:tc>
          <w:tcPr>
            <w:tcW w:w="4328" w:type="pct"/>
            <w:hideMark/>
          </w:tcPr>
          <w:p w14:paraId="641A6D92" w14:textId="77777777" w:rsidR="00996FCF" w:rsidRPr="00996FCF" w:rsidRDefault="00996FCF" w:rsidP="00996FCF">
            <w:pPr>
              <w:spacing w:after="160" w:line="259" w:lineRule="auto"/>
            </w:pPr>
            <w:r w:rsidRPr="00996FCF">
              <w:t>Extracts Uniform Resource Locators (URLs) from the input. The protocol (HTTP, FTP, etc.) is required, otherwise there will be far too many false positives.</w:t>
            </w:r>
          </w:p>
        </w:tc>
      </w:tr>
      <w:tr w:rsidR="00996FCF" w:rsidRPr="00996FCF" w14:paraId="4420E226" w14:textId="77777777" w:rsidTr="005A231C">
        <w:tc>
          <w:tcPr>
            <w:tcW w:w="672" w:type="pct"/>
            <w:hideMark/>
          </w:tcPr>
          <w:p w14:paraId="0D3EC94D" w14:textId="77777777" w:rsidR="00996FCF" w:rsidRPr="00996FCF" w:rsidRDefault="00996FCF" w:rsidP="00996FCF">
            <w:pPr>
              <w:spacing w:after="160" w:line="259" w:lineRule="auto"/>
            </w:pPr>
            <w:r w:rsidRPr="00996FCF">
              <w:t>Extract email addresses</w:t>
            </w:r>
          </w:p>
        </w:tc>
        <w:tc>
          <w:tcPr>
            <w:tcW w:w="4328" w:type="pct"/>
            <w:hideMark/>
          </w:tcPr>
          <w:p w14:paraId="3CBD4585" w14:textId="77777777" w:rsidR="00996FCF" w:rsidRPr="00996FCF" w:rsidRDefault="00996FCF" w:rsidP="00996FCF">
            <w:pPr>
              <w:spacing w:after="160" w:line="259" w:lineRule="auto"/>
            </w:pPr>
            <w:r w:rsidRPr="00996FCF">
              <w:t>Extracts all email addresses from the input.</w:t>
            </w:r>
          </w:p>
        </w:tc>
      </w:tr>
    </w:tbl>
    <w:p w14:paraId="3C9095AF" w14:textId="77777777" w:rsidR="00996FCF" w:rsidRPr="00996FCF" w:rsidRDefault="00996FCF" w:rsidP="00996FCF">
      <w:r w:rsidRPr="00996FCF">
        <w:lastRenderedPageBreak/>
        <w:t>The Extract IP addresses will extract any valid IPv4/6 address from any given input. We recommend checking our existing room for a quick recap of networking: </w:t>
      </w:r>
      <w:hyperlink r:id="rId20" w:tgtFrame="_blank" w:history="1">
        <w:r w:rsidRPr="00996FCF">
          <w:rPr>
            <w:rStyle w:val="Hyperlink"/>
          </w:rPr>
          <w:t>Networking Concepts</w:t>
        </w:r>
      </w:hyperlink>
    </w:p>
    <w:p w14:paraId="11CB382A" w14:textId="77777777" w:rsidR="00996FCF" w:rsidRPr="00996FCF" w:rsidRDefault="00996FCF" w:rsidP="00996FCF">
      <w:r w:rsidRPr="00996FCF">
        <w:t>The Extract email addresses </w:t>
      </w:r>
      <w:proofErr w:type="gramStart"/>
      <w:r w:rsidRPr="00996FCF">
        <w:t>extracts</w:t>
      </w:r>
      <w:proofErr w:type="gramEnd"/>
      <w:r w:rsidRPr="00996FCF">
        <w:t xml:space="preserve"> any strings and characters with this format, </w:t>
      </w:r>
      <w:proofErr w:type="spellStart"/>
      <w:r w:rsidRPr="00996FCF">
        <w:t>anything@domain</w:t>
      </w:r>
      <w:proofErr w:type="spellEnd"/>
      <w:r w:rsidRPr="00996FCF">
        <w:t>[.]com. Examples of domains include </w:t>
      </w:r>
      <w:r w:rsidRPr="00996FCF">
        <w:rPr>
          <w:b/>
          <w:bCs/>
        </w:rPr>
        <w:t>hotmail.com</w:t>
      </w:r>
      <w:r w:rsidRPr="00996FCF">
        <w:t>, </w:t>
      </w:r>
      <w:r w:rsidRPr="00996FCF">
        <w:rPr>
          <w:b/>
          <w:bCs/>
        </w:rPr>
        <w:t>google.com</w:t>
      </w:r>
      <w:r w:rsidRPr="00996FCF">
        <w:t>, </w:t>
      </w:r>
      <w:r w:rsidRPr="00996FCF">
        <w:rPr>
          <w:b/>
          <w:bCs/>
        </w:rPr>
        <w:t>tryhackme.com</w:t>
      </w:r>
      <w:r w:rsidRPr="00996FCF">
        <w:t>, and </w:t>
      </w:r>
      <w:r w:rsidRPr="00996FCF">
        <w:rPr>
          <w:b/>
          <w:bCs/>
        </w:rPr>
        <w:t>yahoo.com</w:t>
      </w:r>
    </w:p>
    <w:p w14:paraId="3C3651B7" w14:textId="77777777" w:rsidR="00996FCF" w:rsidRPr="00996FCF" w:rsidRDefault="00996FCF" w:rsidP="00996FCF">
      <w:r w:rsidRPr="00996FCF">
        <w:t>Extract URLs extracts Uniform Resource Locator, commonly known as URL. , a URL is the address used to access resources on the internet. You can check the </w:t>
      </w:r>
      <w:hyperlink r:id="rId21" w:tgtFrame="_blank" w:history="1">
        <w:r w:rsidRPr="00996FCF">
          <w:rPr>
            <w:rStyle w:val="Hyperlink"/>
          </w:rPr>
          <w:t>Web Applications Basics</w:t>
        </w:r>
      </w:hyperlink>
      <w:r w:rsidRPr="00996FCF">
        <w:t> room if you would like to dig deeper into URLs and web applications.</w:t>
      </w:r>
    </w:p>
    <w:p w14:paraId="0AE9A4A3" w14:textId="77777777" w:rsidR="00996FCF" w:rsidRPr="00996FCF" w:rsidRDefault="00996FCF" w:rsidP="00996FCF">
      <w:r w:rsidRPr="00996FCF">
        <w:t>Date and Time</w:t>
      </w:r>
    </w:p>
    <w:p w14:paraId="405DBBCF" w14:textId="77777777" w:rsidR="00996FCF" w:rsidRPr="00996FCF" w:rsidRDefault="00996FCF" w:rsidP="00996FCF">
      <w:r w:rsidRPr="00996FCF">
        <w:t>The specific operations in the table below fall under the </w:t>
      </w:r>
      <w:r w:rsidRPr="00996FCF">
        <w:rPr>
          <w:b/>
          <w:bCs/>
        </w:rPr>
        <w:t>Date / Time</w:t>
      </w:r>
      <w:r w:rsidRPr="00996FCF">
        <w:t> category.</w:t>
      </w:r>
    </w:p>
    <w:tbl>
      <w:tblPr>
        <w:tblStyle w:val="TableGrid"/>
        <w:tblW w:w="5000" w:type="pct"/>
        <w:tblLook w:val="04A0" w:firstRow="1" w:lastRow="0" w:firstColumn="1" w:lastColumn="0" w:noHBand="0" w:noVBand="1"/>
      </w:tblPr>
      <w:tblGrid>
        <w:gridCol w:w="1993"/>
        <w:gridCol w:w="7023"/>
      </w:tblGrid>
      <w:tr w:rsidR="00996FCF" w:rsidRPr="00996FCF" w14:paraId="4060CE52" w14:textId="77777777" w:rsidTr="005A231C">
        <w:tc>
          <w:tcPr>
            <w:tcW w:w="1105" w:type="pct"/>
            <w:shd w:val="clear" w:color="auto" w:fill="D9E2F3" w:themeFill="accent1" w:themeFillTint="33"/>
            <w:hideMark/>
          </w:tcPr>
          <w:p w14:paraId="66FACFAF" w14:textId="77777777" w:rsidR="00996FCF" w:rsidRPr="00996FCF" w:rsidRDefault="00996FCF" w:rsidP="00996FCF">
            <w:pPr>
              <w:spacing w:after="160" w:line="259" w:lineRule="auto"/>
              <w:rPr>
                <w:b/>
                <w:bCs/>
              </w:rPr>
            </w:pPr>
            <w:r w:rsidRPr="00996FCF">
              <w:rPr>
                <w:b/>
                <w:bCs/>
              </w:rPr>
              <w:t>Specific</w:t>
            </w:r>
          </w:p>
        </w:tc>
        <w:tc>
          <w:tcPr>
            <w:tcW w:w="3895" w:type="pct"/>
            <w:shd w:val="clear" w:color="auto" w:fill="D9E2F3" w:themeFill="accent1" w:themeFillTint="33"/>
            <w:hideMark/>
          </w:tcPr>
          <w:p w14:paraId="3EFE6476" w14:textId="77777777" w:rsidR="00996FCF" w:rsidRPr="00996FCF" w:rsidRDefault="00996FCF" w:rsidP="00996FCF">
            <w:pPr>
              <w:spacing w:after="160" w:line="259" w:lineRule="auto"/>
              <w:rPr>
                <w:b/>
                <w:bCs/>
              </w:rPr>
            </w:pPr>
            <w:r w:rsidRPr="00996FCF">
              <w:rPr>
                <w:b/>
                <w:bCs/>
              </w:rPr>
              <w:t>Description</w:t>
            </w:r>
          </w:p>
        </w:tc>
      </w:tr>
      <w:tr w:rsidR="00996FCF" w:rsidRPr="00996FCF" w14:paraId="3071CC35" w14:textId="77777777" w:rsidTr="005A231C">
        <w:tc>
          <w:tcPr>
            <w:tcW w:w="1105" w:type="pct"/>
            <w:hideMark/>
          </w:tcPr>
          <w:p w14:paraId="5CD7F641" w14:textId="77777777" w:rsidR="00996FCF" w:rsidRPr="00996FCF" w:rsidRDefault="00996FCF" w:rsidP="00996FCF">
            <w:pPr>
              <w:spacing w:after="160" w:line="259" w:lineRule="auto"/>
            </w:pPr>
            <w:r w:rsidRPr="00996FCF">
              <w:t>From UNIX Timestamp</w:t>
            </w:r>
          </w:p>
        </w:tc>
        <w:tc>
          <w:tcPr>
            <w:tcW w:w="3895" w:type="pct"/>
            <w:hideMark/>
          </w:tcPr>
          <w:p w14:paraId="640F0CFA" w14:textId="77777777" w:rsidR="00996FCF" w:rsidRPr="00996FCF" w:rsidRDefault="00996FCF" w:rsidP="00996FCF">
            <w:pPr>
              <w:spacing w:after="160" w:line="259" w:lineRule="auto"/>
            </w:pPr>
            <w:r w:rsidRPr="00996FCF">
              <w:t>Converts a UNIX timestamp to a datetime string.</w:t>
            </w:r>
          </w:p>
        </w:tc>
      </w:tr>
      <w:tr w:rsidR="00996FCF" w:rsidRPr="00996FCF" w14:paraId="3F148844" w14:textId="77777777" w:rsidTr="005A231C">
        <w:tc>
          <w:tcPr>
            <w:tcW w:w="1105" w:type="pct"/>
            <w:hideMark/>
          </w:tcPr>
          <w:p w14:paraId="18B3CA9F" w14:textId="77777777" w:rsidR="00996FCF" w:rsidRPr="00996FCF" w:rsidRDefault="00996FCF" w:rsidP="00996FCF">
            <w:pPr>
              <w:spacing w:after="160" w:line="259" w:lineRule="auto"/>
            </w:pPr>
            <w:r w:rsidRPr="00996FCF">
              <w:t>To UNIX Timestamp</w:t>
            </w:r>
          </w:p>
        </w:tc>
        <w:tc>
          <w:tcPr>
            <w:tcW w:w="3895" w:type="pct"/>
            <w:hideMark/>
          </w:tcPr>
          <w:p w14:paraId="44710689" w14:textId="77777777" w:rsidR="00996FCF" w:rsidRPr="00996FCF" w:rsidRDefault="00996FCF" w:rsidP="00996FCF">
            <w:pPr>
              <w:spacing w:after="160" w:line="259" w:lineRule="auto"/>
            </w:pPr>
            <w:r w:rsidRPr="00996FCF">
              <w:t>Parses a datetime string in UTC and returns the corresponding UNIX timestamp.</w:t>
            </w:r>
          </w:p>
        </w:tc>
      </w:tr>
    </w:tbl>
    <w:p w14:paraId="11BC7205" w14:textId="77777777" w:rsidR="00996FCF" w:rsidRPr="00996FCF" w:rsidRDefault="00996FCF" w:rsidP="00996FCF">
      <w:r w:rsidRPr="00996FCF">
        <w:t>A UNIX timestamp is a 32-bit value representing the number of seconds since January 1, 1970 UTC (the UNIX epoch). To convert "</w:t>
      </w:r>
      <w:r w:rsidRPr="00996FCF">
        <w:rPr>
          <w:b/>
          <w:bCs/>
        </w:rPr>
        <w:t>Fri Sep 6 20:30:22 +04 2024</w:t>
      </w:r>
      <w:r w:rsidRPr="00996FCF">
        <w:t>" into a UNIX Timestamp, use the operations To UNIX Timestamp, where the result would be 1725654622. If you wish to convert it back to a more readable format, you can use From UNIX Timestamp.</w:t>
      </w:r>
    </w:p>
    <w:p w14:paraId="056EF114" w14:textId="77777777" w:rsidR="00996FCF" w:rsidRPr="00996FCF" w:rsidRDefault="00996FCF" w:rsidP="00996FCF">
      <w:r w:rsidRPr="00996FCF">
        <w:t>Data Format</w:t>
      </w:r>
    </w:p>
    <w:p w14:paraId="0C2335C8" w14:textId="77777777" w:rsidR="00996FCF" w:rsidRPr="00996FCF" w:rsidRDefault="00996FCF" w:rsidP="00996FCF">
      <w:r w:rsidRPr="00996FCF">
        <w:t>The specific operations in the table below fall under the </w:t>
      </w:r>
      <w:r w:rsidRPr="00996FCF">
        <w:rPr>
          <w:b/>
          <w:bCs/>
        </w:rPr>
        <w:t>Data format</w:t>
      </w:r>
      <w:r w:rsidRPr="00996FCF">
        <w:t> category.</w:t>
      </w:r>
    </w:p>
    <w:tbl>
      <w:tblPr>
        <w:tblStyle w:val="TableGrid"/>
        <w:tblW w:w="5317" w:type="pct"/>
        <w:tblInd w:w="-286" w:type="dxa"/>
        <w:tblLayout w:type="fixed"/>
        <w:tblLook w:val="04A0" w:firstRow="1" w:lastRow="0" w:firstColumn="1" w:lastColumn="0" w:noHBand="0" w:noVBand="1"/>
      </w:tblPr>
      <w:tblGrid>
        <w:gridCol w:w="1417"/>
        <w:gridCol w:w="4253"/>
        <w:gridCol w:w="3918"/>
      </w:tblGrid>
      <w:tr w:rsidR="005A231C" w:rsidRPr="00996FCF" w14:paraId="6CF0E6BC" w14:textId="77777777" w:rsidTr="005A231C">
        <w:tc>
          <w:tcPr>
            <w:tcW w:w="739" w:type="pct"/>
            <w:hideMark/>
          </w:tcPr>
          <w:p w14:paraId="3DD2DEE5" w14:textId="77777777" w:rsidR="00996FCF" w:rsidRPr="00996FCF" w:rsidRDefault="00996FCF" w:rsidP="00996FCF">
            <w:pPr>
              <w:spacing w:after="160" w:line="259" w:lineRule="auto"/>
              <w:rPr>
                <w:b/>
                <w:bCs/>
              </w:rPr>
            </w:pPr>
            <w:r w:rsidRPr="00996FCF">
              <w:rPr>
                <w:b/>
                <w:bCs/>
              </w:rPr>
              <w:t>Operations</w:t>
            </w:r>
          </w:p>
        </w:tc>
        <w:tc>
          <w:tcPr>
            <w:tcW w:w="2218" w:type="pct"/>
            <w:hideMark/>
          </w:tcPr>
          <w:p w14:paraId="5DBDDB98" w14:textId="77777777" w:rsidR="00996FCF" w:rsidRPr="00996FCF" w:rsidRDefault="00996FCF" w:rsidP="00996FCF">
            <w:pPr>
              <w:spacing w:after="160" w:line="259" w:lineRule="auto"/>
              <w:rPr>
                <w:b/>
                <w:bCs/>
              </w:rPr>
            </w:pPr>
            <w:r w:rsidRPr="00996FCF">
              <w:rPr>
                <w:b/>
                <w:bCs/>
              </w:rPr>
              <w:t>Description</w:t>
            </w:r>
          </w:p>
        </w:tc>
        <w:tc>
          <w:tcPr>
            <w:tcW w:w="2043" w:type="pct"/>
            <w:hideMark/>
          </w:tcPr>
          <w:p w14:paraId="579E3F58" w14:textId="77777777" w:rsidR="00996FCF" w:rsidRPr="00996FCF" w:rsidRDefault="00996FCF" w:rsidP="00996FCF">
            <w:pPr>
              <w:spacing w:after="160" w:line="259" w:lineRule="auto"/>
              <w:rPr>
                <w:b/>
                <w:bCs/>
              </w:rPr>
            </w:pPr>
            <w:r w:rsidRPr="00996FCF">
              <w:rPr>
                <w:b/>
                <w:bCs/>
              </w:rPr>
              <w:t>Examples</w:t>
            </w:r>
          </w:p>
        </w:tc>
      </w:tr>
      <w:tr w:rsidR="005A231C" w:rsidRPr="00996FCF" w14:paraId="3F121191" w14:textId="77777777" w:rsidTr="005A231C">
        <w:tc>
          <w:tcPr>
            <w:tcW w:w="739" w:type="pct"/>
            <w:hideMark/>
          </w:tcPr>
          <w:p w14:paraId="70D0BD58" w14:textId="77777777" w:rsidR="00996FCF" w:rsidRPr="00996FCF" w:rsidRDefault="00996FCF" w:rsidP="00996FCF">
            <w:pPr>
              <w:spacing w:after="160" w:line="259" w:lineRule="auto"/>
            </w:pPr>
            <w:r w:rsidRPr="00996FCF">
              <w:t>From Base64</w:t>
            </w:r>
          </w:p>
        </w:tc>
        <w:tc>
          <w:tcPr>
            <w:tcW w:w="2218" w:type="pct"/>
            <w:hideMark/>
          </w:tcPr>
          <w:p w14:paraId="12FCCD56" w14:textId="77777777" w:rsidR="00996FCF" w:rsidRPr="00996FCF" w:rsidRDefault="00996FCF" w:rsidP="00996FCF">
            <w:pPr>
              <w:spacing w:after="160" w:line="259" w:lineRule="auto"/>
            </w:pPr>
            <w:r w:rsidRPr="00996FCF">
              <w:t>This operation decodes data from an ASCII Base64 string back into its raw format.</w:t>
            </w:r>
          </w:p>
        </w:tc>
        <w:tc>
          <w:tcPr>
            <w:tcW w:w="2043" w:type="pct"/>
            <w:hideMark/>
          </w:tcPr>
          <w:p w14:paraId="075E132B" w14:textId="77777777" w:rsidR="00996FCF" w:rsidRPr="00996FCF" w:rsidRDefault="00996FCF" w:rsidP="00996FCF">
            <w:pPr>
              <w:spacing w:after="160" w:line="259" w:lineRule="auto"/>
            </w:pPr>
            <w:r w:rsidRPr="00996FCF">
              <w:t xml:space="preserve">V2VsY29tZSB0byB0cnloYWNrbWUh becomes Welcome to </w:t>
            </w:r>
            <w:proofErr w:type="spellStart"/>
            <w:r w:rsidRPr="00996FCF">
              <w:t>tryhackme</w:t>
            </w:r>
            <w:proofErr w:type="spellEnd"/>
            <w:r w:rsidRPr="00996FCF">
              <w:t>!</w:t>
            </w:r>
          </w:p>
        </w:tc>
      </w:tr>
      <w:tr w:rsidR="005A231C" w:rsidRPr="00996FCF" w14:paraId="2C6BA80C" w14:textId="77777777" w:rsidTr="005A231C">
        <w:tc>
          <w:tcPr>
            <w:tcW w:w="739" w:type="pct"/>
            <w:hideMark/>
          </w:tcPr>
          <w:p w14:paraId="3338C350" w14:textId="77777777" w:rsidR="00996FCF" w:rsidRPr="00996FCF" w:rsidRDefault="00996FCF" w:rsidP="00996FCF">
            <w:pPr>
              <w:spacing w:after="160" w:line="259" w:lineRule="auto"/>
            </w:pPr>
            <w:r w:rsidRPr="00996FCF">
              <w:t>URL Decode</w:t>
            </w:r>
          </w:p>
        </w:tc>
        <w:tc>
          <w:tcPr>
            <w:tcW w:w="2218" w:type="pct"/>
            <w:hideMark/>
          </w:tcPr>
          <w:p w14:paraId="23A9B386" w14:textId="77777777" w:rsidR="00996FCF" w:rsidRPr="00996FCF" w:rsidRDefault="00996FCF" w:rsidP="00996FCF">
            <w:pPr>
              <w:spacing w:after="160" w:line="259" w:lineRule="auto"/>
            </w:pPr>
            <w:r w:rsidRPr="00996FCF">
              <w:t>Converts URI/URL percent-encoded characters back to their raw values.</w:t>
            </w:r>
          </w:p>
        </w:tc>
        <w:tc>
          <w:tcPr>
            <w:tcW w:w="2043" w:type="pct"/>
            <w:hideMark/>
          </w:tcPr>
          <w:p w14:paraId="4058DEE4" w14:textId="77777777" w:rsidR="00996FCF" w:rsidRPr="00996FCF" w:rsidRDefault="00996FCF" w:rsidP="00996FCF">
            <w:pPr>
              <w:spacing w:after="160" w:line="259" w:lineRule="auto"/>
            </w:pPr>
            <w:r w:rsidRPr="00996FCF">
              <w:t>https%3A%2F%2Fgchq%2Egithub%2Eio%2FCyberChef%2F becomes https://gchq.github.io/CyberChef/</w:t>
            </w:r>
          </w:p>
        </w:tc>
      </w:tr>
      <w:tr w:rsidR="005A231C" w:rsidRPr="00996FCF" w14:paraId="00C7FF65" w14:textId="77777777" w:rsidTr="005A231C">
        <w:tc>
          <w:tcPr>
            <w:tcW w:w="739" w:type="pct"/>
            <w:hideMark/>
          </w:tcPr>
          <w:p w14:paraId="391A9852" w14:textId="77777777" w:rsidR="00996FCF" w:rsidRPr="00996FCF" w:rsidRDefault="00996FCF" w:rsidP="00996FCF">
            <w:pPr>
              <w:spacing w:after="160" w:line="259" w:lineRule="auto"/>
            </w:pPr>
            <w:r w:rsidRPr="00996FCF">
              <w:t>From Base85</w:t>
            </w:r>
          </w:p>
        </w:tc>
        <w:tc>
          <w:tcPr>
            <w:tcW w:w="2218" w:type="pct"/>
            <w:hideMark/>
          </w:tcPr>
          <w:p w14:paraId="4C5251F6" w14:textId="77777777" w:rsidR="00996FCF" w:rsidRPr="00996FCF" w:rsidRDefault="00996FCF" w:rsidP="00996FCF">
            <w:pPr>
              <w:spacing w:after="160" w:line="259" w:lineRule="auto"/>
            </w:pPr>
            <w:r w:rsidRPr="00996FCF">
              <w:t>notation for encoding arbitrary byte data. It is usually more efficient than Base64. This operation decodes data from an ASCII string (with an alphabet of your choosing, presets included).</w:t>
            </w:r>
          </w:p>
        </w:tc>
        <w:tc>
          <w:tcPr>
            <w:tcW w:w="2043" w:type="pct"/>
            <w:hideMark/>
          </w:tcPr>
          <w:p w14:paraId="0D1F31D9" w14:textId="77777777" w:rsidR="00996FCF" w:rsidRPr="00996FCF" w:rsidRDefault="00996FCF" w:rsidP="00996FCF">
            <w:pPr>
              <w:spacing w:after="160" w:line="259" w:lineRule="auto"/>
            </w:pPr>
            <w:proofErr w:type="spellStart"/>
            <w:r w:rsidRPr="00996FCF">
              <w:t>BOu!rD</w:t>
            </w:r>
            <w:proofErr w:type="spellEnd"/>
            <w:r w:rsidRPr="00996FCF">
              <w:t>]j7BEbo7 becomes hello world</w:t>
            </w:r>
          </w:p>
        </w:tc>
      </w:tr>
      <w:tr w:rsidR="005A231C" w:rsidRPr="00996FCF" w14:paraId="6D3A3330" w14:textId="77777777" w:rsidTr="005A231C">
        <w:tc>
          <w:tcPr>
            <w:tcW w:w="739" w:type="pct"/>
            <w:hideMark/>
          </w:tcPr>
          <w:p w14:paraId="139D6397" w14:textId="77777777" w:rsidR="00996FCF" w:rsidRPr="00996FCF" w:rsidRDefault="00996FCF" w:rsidP="00996FCF">
            <w:pPr>
              <w:spacing w:after="160" w:line="259" w:lineRule="auto"/>
            </w:pPr>
            <w:r w:rsidRPr="00996FCF">
              <w:t>From Base58</w:t>
            </w:r>
          </w:p>
        </w:tc>
        <w:tc>
          <w:tcPr>
            <w:tcW w:w="2218" w:type="pct"/>
            <w:hideMark/>
          </w:tcPr>
          <w:p w14:paraId="18025D8B" w14:textId="77777777" w:rsidR="00996FCF" w:rsidRPr="00996FCF" w:rsidRDefault="00996FCF" w:rsidP="00996FCF">
            <w:pPr>
              <w:spacing w:after="160" w:line="259" w:lineRule="auto"/>
            </w:pPr>
            <w:r w:rsidRPr="00996FCF">
              <w:t>is a notation for encoding arbitrary byte data. It differs from Base64 by removing efficiently misread characters (i.e. l, I, 0, and O) to improve human readability.</w:t>
            </w:r>
          </w:p>
        </w:tc>
        <w:tc>
          <w:tcPr>
            <w:tcW w:w="2043" w:type="pct"/>
            <w:hideMark/>
          </w:tcPr>
          <w:p w14:paraId="2DCB59A1" w14:textId="77777777" w:rsidR="00996FCF" w:rsidRPr="00996FCF" w:rsidRDefault="00996FCF" w:rsidP="00996FCF">
            <w:pPr>
              <w:spacing w:after="160" w:line="259" w:lineRule="auto"/>
            </w:pPr>
            <w:r w:rsidRPr="00996FCF">
              <w:t>AXLU7qR becomesThm58</w:t>
            </w:r>
          </w:p>
        </w:tc>
      </w:tr>
      <w:tr w:rsidR="005A231C" w:rsidRPr="00996FCF" w14:paraId="23DA75ED" w14:textId="77777777" w:rsidTr="005A231C">
        <w:tc>
          <w:tcPr>
            <w:tcW w:w="739" w:type="pct"/>
            <w:hideMark/>
          </w:tcPr>
          <w:p w14:paraId="6CCABBBF" w14:textId="77777777" w:rsidR="00996FCF" w:rsidRPr="00996FCF" w:rsidRDefault="00996FCF" w:rsidP="00996FCF">
            <w:pPr>
              <w:spacing w:after="160" w:line="259" w:lineRule="auto"/>
            </w:pPr>
            <w:r w:rsidRPr="00996FCF">
              <w:t>To Base62</w:t>
            </w:r>
          </w:p>
        </w:tc>
        <w:tc>
          <w:tcPr>
            <w:tcW w:w="2218" w:type="pct"/>
            <w:hideMark/>
          </w:tcPr>
          <w:p w14:paraId="389187FF" w14:textId="77777777" w:rsidR="00996FCF" w:rsidRPr="00996FCF" w:rsidRDefault="00996FCF" w:rsidP="00996FCF">
            <w:pPr>
              <w:spacing w:after="160" w:line="259" w:lineRule="auto"/>
            </w:pPr>
            <w:r w:rsidRPr="00996FCF">
              <w:t xml:space="preserve">is a notation for encoding arbitrary byte data using a restricted set of symbols that </w:t>
            </w:r>
            <w:r w:rsidRPr="00996FCF">
              <w:lastRenderedPageBreak/>
              <w:t>humans can conveniently use and process by computers. The high number base results in shorter strings than with the decimal or hexadecimal system</w:t>
            </w:r>
          </w:p>
        </w:tc>
        <w:tc>
          <w:tcPr>
            <w:tcW w:w="2043" w:type="pct"/>
            <w:hideMark/>
          </w:tcPr>
          <w:p w14:paraId="421B13FC" w14:textId="77777777" w:rsidR="00996FCF" w:rsidRPr="00996FCF" w:rsidRDefault="00996FCF" w:rsidP="00996FCF">
            <w:pPr>
              <w:spacing w:after="160" w:line="259" w:lineRule="auto"/>
            </w:pPr>
            <w:r w:rsidRPr="00996FCF">
              <w:lastRenderedPageBreak/>
              <w:t>Thm62 becomes6NiRkOY</w:t>
            </w:r>
          </w:p>
        </w:tc>
      </w:tr>
    </w:tbl>
    <w:p w14:paraId="0EEAD49A" w14:textId="77777777" w:rsidR="00996FCF" w:rsidRPr="00996FCF" w:rsidRDefault="00996FCF" w:rsidP="00996FCF">
      <w:r w:rsidRPr="00996FCF">
        <w:t>Operations such as Base(64, 85, 58, 62) are known as </w:t>
      </w:r>
      <w:r w:rsidRPr="00996FCF">
        <w:rPr>
          <w:b/>
          <w:bCs/>
        </w:rPr>
        <w:t>base encodings</w:t>
      </w:r>
      <w:r w:rsidRPr="00996FCF">
        <w:t>. Base encoding takes binary data (strings of 0s and 1s) and transforms it into a text-based representation using a specific set of ASCII (American Standard Code for Information Interchange) characters.</w:t>
      </w:r>
    </w:p>
    <w:p w14:paraId="61EAC0B4" w14:textId="77777777" w:rsidR="00996FCF" w:rsidRPr="00996FCF" w:rsidRDefault="00996FCF" w:rsidP="00996FCF">
      <w:r w:rsidRPr="00996FCF">
        <w:t>Although we have a dedicated room for </w:t>
      </w:r>
      <w:hyperlink r:id="rId22" w:tgtFrame="_blank" w:history="1">
        <w:r w:rsidRPr="00996FCF">
          <w:rPr>
            <w:rStyle w:val="Hyperlink"/>
          </w:rPr>
          <w:t>Hashing Basics</w:t>
        </w:r>
      </w:hyperlink>
      <w:r w:rsidRPr="00996FCF">
        <w:t>, let's have a quick overview and discuss the most commonly used operation, Base64.</w:t>
      </w:r>
    </w:p>
    <w:p w14:paraId="05EFB267" w14:textId="77777777" w:rsidR="00996FCF" w:rsidRPr="00996FCF" w:rsidRDefault="00996FCF" w:rsidP="00996FCF">
      <w:r w:rsidRPr="00996FCF">
        <w:t>Our example would be to encode the letters "</w:t>
      </w:r>
      <w:r w:rsidRPr="00996FCF">
        <w:rPr>
          <w:b/>
          <w:bCs/>
        </w:rPr>
        <w:t>THM</w:t>
      </w:r>
      <w:r w:rsidRPr="00996FCF">
        <w:t>". We have a short ASCII Table here that we can use for reference. If you want to view the complete ASCII Table, please refer to this page </w:t>
      </w:r>
      <w:hyperlink r:id="rId23" w:tgtFrame="_blank" w:history="1">
        <w:r w:rsidRPr="00996FCF">
          <w:rPr>
            <w:rStyle w:val="Hyperlink"/>
          </w:rPr>
          <w:t>here</w:t>
        </w:r>
      </w:hyperlink>
      <w:r w:rsidRPr="00996FCF">
        <w:t>.</w:t>
      </w:r>
    </w:p>
    <w:tbl>
      <w:tblPr>
        <w:tblStyle w:val="TableGrid"/>
        <w:tblW w:w="5000" w:type="pct"/>
        <w:tblLook w:val="04A0" w:firstRow="1" w:lastRow="0" w:firstColumn="1" w:lastColumn="0" w:noHBand="0" w:noVBand="1"/>
      </w:tblPr>
      <w:tblGrid>
        <w:gridCol w:w="1397"/>
        <w:gridCol w:w="1694"/>
        <w:gridCol w:w="1275"/>
        <w:gridCol w:w="284"/>
        <w:gridCol w:w="1396"/>
        <w:gridCol w:w="1695"/>
        <w:gridCol w:w="1275"/>
      </w:tblGrid>
      <w:tr w:rsidR="00996FCF" w:rsidRPr="00996FCF" w14:paraId="396B705F" w14:textId="77777777" w:rsidTr="005A231C">
        <w:tc>
          <w:tcPr>
            <w:tcW w:w="789" w:type="pct"/>
            <w:shd w:val="clear" w:color="auto" w:fill="D9E2F3" w:themeFill="accent1" w:themeFillTint="33"/>
            <w:hideMark/>
          </w:tcPr>
          <w:p w14:paraId="579BDA4E" w14:textId="77777777" w:rsidR="00996FCF" w:rsidRPr="00996FCF" w:rsidRDefault="00996FCF" w:rsidP="00996FCF">
            <w:pPr>
              <w:spacing w:after="160" w:line="259" w:lineRule="auto"/>
              <w:rPr>
                <w:b/>
                <w:bCs/>
              </w:rPr>
            </w:pPr>
            <w:r w:rsidRPr="00996FCF">
              <w:rPr>
                <w:b/>
                <w:bCs/>
              </w:rPr>
              <w:t>Decimal</w:t>
            </w:r>
          </w:p>
        </w:tc>
        <w:tc>
          <w:tcPr>
            <w:tcW w:w="954" w:type="pct"/>
            <w:shd w:val="clear" w:color="auto" w:fill="D9E2F3" w:themeFill="accent1" w:themeFillTint="33"/>
            <w:hideMark/>
          </w:tcPr>
          <w:p w14:paraId="1112C7B8" w14:textId="77777777" w:rsidR="00996FCF" w:rsidRPr="00996FCF" w:rsidRDefault="00996FCF" w:rsidP="00996FCF">
            <w:pPr>
              <w:spacing w:after="160" w:line="259" w:lineRule="auto"/>
              <w:rPr>
                <w:b/>
                <w:bCs/>
              </w:rPr>
            </w:pPr>
            <w:r w:rsidRPr="00996FCF">
              <w:rPr>
                <w:b/>
                <w:bCs/>
              </w:rPr>
              <w:t>Binary</w:t>
            </w:r>
          </w:p>
        </w:tc>
        <w:tc>
          <w:tcPr>
            <w:tcW w:w="721" w:type="pct"/>
            <w:shd w:val="clear" w:color="auto" w:fill="D9E2F3" w:themeFill="accent1" w:themeFillTint="33"/>
            <w:hideMark/>
          </w:tcPr>
          <w:p w14:paraId="1884881B" w14:textId="77777777" w:rsidR="00996FCF" w:rsidRPr="00996FCF" w:rsidRDefault="00996FCF" w:rsidP="00996FCF">
            <w:pPr>
              <w:spacing w:after="160" w:line="259" w:lineRule="auto"/>
              <w:rPr>
                <w:b/>
                <w:bCs/>
              </w:rPr>
            </w:pPr>
            <w:r w:rsidRPr="00996FCF">
              <w:rPr>
                <w:b/>
                <w:bCs/>
              </w:rPr>
              <w:t>Symbol</w:t>
            </w:r>
          </w:p>
        </w:tc>
        <w:tc>
          <w:tcPr>
            <w:tcW w:w="73" w:type="pct"/>
            <w:shd w:val="clear" w:color="auto" w:fill="D9E2F3" w:themeFill="accent1" w:themeFillTint="33"/>
            <w:hideMark/>
          </w:tcPr>
          <w:p w14:paraId="2F66385F" w14:textId="77777777" w:rsidR="00996FCF" w:rsidRPr="00996FCF" w:rsidRDefault="00996FCF" w:rsidP="00996FCF">
            <w:pPr>
              <w:spacing w:after="160" w:line="259" w:lineRule="auto"/>
              <w:rPr>
                <w:b/>
                <w:bCs/>
              </w:rPr>
            </w:pPr>
            <w:r w:rsidRPr="00996FCF">
              <w:rPr>
                <w:b/>
                <w:bCs/>
              </w:rPr>
              <w:t>-</w:t>
            </w:r>
          </w:p>
        </w:tc>
        <w:tc>
          <w:tcPr>
            <w:tcW w:w="788" w:type="pct"/>
            <w:shd w:val="clear" w:color="auto" w:fill="D9E2F3" w:themeFill="accent1" w:themeFillTint="33"/>
            <w:hideMark/>
          </w:tcPr>
          <w:p w14:paraId="7F8D4FB4" w14:textId="77777777" w:rsidR="00996FCF" w:rsidRPr="00996FCF" w:rsidRDefault="00996FCF" w:rsidP="00996FCF">
            <w:pPr>
              <w:spacing w:after="160" w:line="259" w:lineRule="auto"/>
              <w:rPr>
                <w:b/>
                <w:bCs/>
              </w:rPr>
            </w:pPr>
            <w:r w:rsidRPr="00996FCF">
              <w:rPr>
                <w:b/>
                <w:bCs/>
              </w:rPr>
              <w:t>Decimal</w:t>
            </w:r>
          </w:p>
        </w:tc>
        <w:tc>
          <w:tcPr>
            <w:tcW w:w="954" w:type="pct"/>
            <w:shd w:val="clear" w:color="auto" w:fill="D9E2F3" w:themeFill="accent1" w:themeFillTint="33"/>
            <w:hideMark/>
          </w:tcPr>
          <w:p w14:paraId="6B379942" w14:textId="77777777" w:rsidR="00996FCF" w:rsidRPr="00996FCF" w:rsidRDefault="00996FCF" w:rsidP="00996FCF">
            <w:pPr>
              <w:spacing w:after="160" w:line="259" w:lineRule="auto"/>
              <w:rPr>
                <w:b/>
                <w:bCs/>
              </w:rPr>
            </w:pPr>
            <w:r w:rsidRPr="00996FCF">
              <w:rPr>
                <w:b/>
                <w:bCs/>
              </w:rPr>
              <w:t>Binary</w:t>
            </w:r>
          </w:p>
        </w:tc>
        <w:tc>
          <w:tcPr>
            <w:tcW w:w="721" w:type="pct"/>
            <w:shd w:val="clear" w:color="auto" w:fill="D9E2F3" w:themeFill="accent1" w:themeFillTint="33"/>
            <w:hideMark/>
          </w:tcPr>
          <w:p w14:paraId="4EFF7655" w14:textId="77777777" w:rsidR="00996FCF" w:rsidRPr="00996FCF" w:rsidRDefault="00996FCF" w:rsidP="00996FCF">
            <w:pPr>
              <w:spacing w:after="160" w:line="259" w:lineRule="auto"/>
              <w:rPr>
                <w:b/>
                <w:bCs/>
              </w:rPr>
            </w:pPr>
            <w:r w:rsidRPr="00996FCF">
              <w:rPr>
                <w:b/>
                <w:bCs/>
              </w:rPr>
              <w:t>Symbol</w:t>
            </w:r>
          </w:p>
        </w:tc>
      </w:tr>
      <w:tr w:rsidR="00996FCF" w:rsidRPr="00996FCF" w14:paraId="0ADAC4B4" w14:textId="77777777" w:rsidTr="005A231C">
        <w:tc>
          <w:tcPr>
            <w:tcW w:w="789" w:type="pct"/>
            <w:hideMark/>
          </w:tcPr>
          <w:p w14:paraId="69C2D004" w14:textId="77777777" w:rsidR="00996FCF" w:rsidRPr="00996FCF" w:rsidRDefault="00996FCF" w:rsidP="00996FCF">
            <w:pPr>
              <w:spacing w:after="160" w:line="259" w:lineRule="auto"/>
            </w:pPr>
            <w:r w:rsidRPr="00996FCF">
              <w:t>65</w:t>
            </w:r>
          </w:p>
        </w:tc>
        <w:tc>
          <w:tcPr>
            <w:tcW w:w="954" w:type="pct"/>
            <w:hideMark/>
          </w:tcPr>
          <w:p w14:paraId="71B30BAE" w14:textId="77777777" w:rsidR="00996FCF" w:rsidRPr="00996FCF" w:rsidRDefault="00996FCF" w:rsidP="00996FCF">
            <w:pPr>
              <w:spacing w:after="160" w:line="259" w:lineRule="auto"/>
            </w:pPr>
            <w:r w:rsidRPr="00996FCF">
              <w:t>01000001</w:t>
            </w:r>
          </w:p>
        </w:tc>
        <w:tc>
          <w:tcPr>
            <w:tcW w:w="721" w:type="pct"/>
            <w:hideMark/>
          </w:tcPr>
          <w:p w14:paraId="7CD4176E" w14:textId="77777777" w:rsidR="00996FCF" w:rsidRPr="00996FCF" w:rsidRDefault="00996FCF" w:rsidP="00996FCF">
            <w:pPr>
              <w:spacing w:after="160" w:line="259" w:lineRule="auto"/>
            </w:pPr>
            <w:r w:rsidRPr="00996FCF">
              <w:t>A</w:t>
            </w:r>
          </w:p>
        </w:tc>
        <w:tc>
          <w:tcPr>
            <w:tcW w:w="73" w:type="pct"/>
            <w:hideMark/>
          </w:tcPr>
          <w:p w14:paraId="6F93D5A9" w14:textId="77777777" w:rsidR="00996FCF" w:rsidRPr="00996FCF" w:rsidRDefault="00996FCF" w:rsidP="00996FCF">
            <w:pPr>
              <w:spacing w:after="160" w:line="259" w:lineRule="auto"/>
            </w:pPr>
          </w:p>
        </w:tc>
        <w:tc>
          <w:tcPr>
            <w:tcW w:w="788" w:type="pct"/>
            <w:hideMark/>
          </w:tcPr>
          <w:p w14:paraId="1578BA98" w14:textId="77777777" w:rsidR="00996FCF" w:rsidRPr="00996FCF" w:rsidRDefault="00996FCF" w:rsidP="00996FCF">
            <w:pPr>
              <w:spacing w:after="160" w:line="259" w:lineRule="auto"/>
            </w:pPr>
            <w:r w:rsidRPr="00996FCF">
              <w:t>78</w:t>
            </w:r>
          </w:p>
        </w:tc>
        <w:tc>
          <w:tcPr>
            <w:tcW w:w="954" w:type="pct"/>
            <w:hideMark/>
          </w:tcPr>
          <w:p w14:paraId="539B18FB" w14:textId="77777777" w:rsidR="00996FCF" w:rsidRPr="00996FCF" w:rsidRDefault="00996FCF" w:rsidP="00996FCF">
            <w:pPr>
              <w:spacing w:after="160" w:line="259" w:lineRule="auto"/>
            </w:pPr>
            <w:r w:rsidRPr="00996FCF">
              <w:t>01001110</w:t>
            </w:r>
          </w:p>
        </w:tc>
        <w:tc>
          <w:tcPr>
            <w:tcW w:w="721" w:type="pct"/>
            <w:hideMark/>
          </w:tcPr>
          <w:p w14:paraId="001A4521" w14:textId="77777777" w:rsidR="00996FCF" w:rsidRPr="00996FCF" w:rsidRDefault="00996FCF" w:rsidP="00996FCF">
            <w:pPr>
              <w:spacing w:after="160" w:line="259" w:lineRule="auto"/>
            </w:pPr>
            <w:r w:rsidRPr="00996FCF">
              <w:t>N</w:t>
            </w:r>
          </w:p>
        </w:tc>
      </w:tr>
      <w:tr w:rsidR="00996FCF" w:rsidRPr="00996FCF" w14:paraId="19DF1B69" w14:textId="77777777" w:rsidTr="005A231C">
        <w:tc>
          <w:tcPr>
            <w:tcW w:w="789" w:type="pct"/>
            <w:hideMark/>
          </w:tcPr>
          <w:p w14:paraId="05B8EC56" w14:textId="77777777" w:rsidR="00996FCF" w:rsidRPr="00996FCF" w:rsidRDefault="00996FCF" w:rsidP="00996FCF">
            <w:pPr>
              <w:spacing w:after="160" w:line="259" w:lineRule="auto"/>
            </w:pPr>
            <w:r w:rsidRPr="00996FCF">
              <w:t>66</w:t>
            </w:r>
          </w:p>
        </w:tc>
        <w:tc>
          <w:tcPr>
            <w:tcW w:w="954" w:type="pct"/>
            <w:hideMark/>
          </w:tcPr>
          <w:p w14:paraId="224F50EA" w14:textId="77777777" w:rsidR="00996FCF" w:rsidRPr="00996FCF" w:rsidRDefault="00996FCF" w:rsidP="00996FCF">
            <w:pPr>
              <w:spacing w:after="160" w:line="259" w:lineRule="auto"/>
            </w:pPr>
            <w:r w:rsidRPr="00996FCF">
              <w:t>01000010</w:t>
            </w:r>
          </w:p>
        </w:tc>
        <w:tc>
          <w:tcPr>
            <w:tcW w:w="721" w:type="pct"/>
            <w:hideMark/>
          </w:tcPr>
          <w:p w14:paraId="57DFD5A2" w14:textId="77777777" w:rsidR="00996FCF" w:rsidRPr="00996FCF" w:rsidRDefault="00996FCF" w:rsidP="00996FCF">
            <w:pPr>
              <w:spacing w:after="160" w:line="259" w:lineRule="auto"/>
            </w:pPr>
            <w:r w:rsidRPr="00996FCF">
              <w:t>B</w:t>
            </w:r>
          </w:p>
        </w:tc>
        <w:tc>
          <w:tcPr>
            <w:tcW w:w="73" w:type="pct"/>
            <w:hideMark/>
          </w:tcPr>
          <w:p w14:paraId="41139CBD" w14:textId="77777777" w:rsidR="00996FCF" w:rsidRPr="00996FCF" w:rsidRDefault="00996FCF" w:rsidP="00996FCF">
            <w:pPr>
              <w:spacing w:after="160" w:line="259" w:lineRule="auto"/>
            </w:pPr>
          </w:p>
        </w:tc>
        <w:tc>
          <w:tcPr>
            <w:tcW w:w="788" w:type="pct"/>
            <w:hideMark/>
          </w:tcPr>
          <w:p w14:paraId="2870E64A" w14:textId="77777777" w:rsidR="00996FCF" w:rsidRPr="00996FCF" w:rsidRDefault="00996FCF" w:rsidP="00996FCF">
            <w:pPr>
              <w:spacing w:after="160" w:line="259" w:lineRule="auto"/>
            </w:pPr>
            <w:r w:rsidRPr="00996FCF">
              <w:t>79</w:t>
            </w:r>
          </w:p>
        </w:tc>
        <w:tc>
          <w:tcPr>
            <w:tcW w:w="954" w:type="pct"/>
            <w:hideMark/>
          </w:tcPr>
          <w:p w14:paraId="0E3F6061" w14:textId="77777777" w:rsidR="00996FCF" w:rsidRPr="00996FCF" w:rsidRDefault="00996FCF" w:rsidP="00996FCF">
            <w:pPr>
              <w:spacing w:after="160" w:line="259" w:lineRule="auto"/>
            </w:pPr>
            <w:r w:rsidRPr="00996FCF">
              <w:t>01001111</w:t>
            </w:r>
          </w:p>
        </w:tc>
        <w:tc>
          <w:tcPr>
            <w:tcW w:w="721" w:type="pct"/>
            <w:hideMark/>
          </w:tcPr>
          <w:p w14:paraId="30612542" w14:textId="77777777" w:rsidR="00996FCF" w:rsidRPr="00996FCF" w:rsidRDefault="00996FCF" w:rsidP="00996FCF">
            <w:pPr>
              <w:spacing w:after="160" w:line="259" w:lineRule="auto"/>
            </w:pPr>
            <w:r w:rsidRPr="00996FCF">
              <w:t>O</w:t>
            </w:r>
          </w:p>
        </w:tc>
      </w:tr>
      <w:tr w:rsidR="00996FCF" w:rsidRPr="00996FCF" w14:paraId="7294103A" w14:textId="77777777" w:rsidTr="005A231C">
        <w:tc>
          <w:tcPr>
            <w:tcW w:w="789" w:type="pct"/>
            <w:hideMark/>
          </w:tcPr>
          <w:p w14:paraId="1F2B5B18" w14:textId="77777777" w:rsidR="00996FCF" w:rsidRPr="00996FCF" w:rsidRDefault="00996FCF" w:rsidP="00996FCF">
            <w:pPr>
              <w:spacing w:after="160" w:line="259" w:lineRule="auto"/>
            </w:pPr>
            <w:r w:rsidRPr="00996FCF">
              <w:t>67</w:t>
            </w:r>
          </w:p>
        </w:tc>
        <w:tc>
          <w:tcPr>
            <w:tcW w:w="954" w:type="pct"/>
            <w:hideMark/>
          </w:tcPr>
          <w:p w14:paraId="5D527A4A" w14:textId="77777777" w:rsidR="00996FCF" w:rsidRPr="00996FCF" w:rsidRDefault="00996FCF" w:rsidP="00996FCF">
            <w:pPr>
              <w:spacing w:after="160" w:line="259" w:lineRule="auto"/>
            </w:pPr>
            <w:r w:rsidRPr="00996FCF">
              <w:t>01000011</w:t>
            </w:r>
          </w:p>
        </w:tc>
        <w:tc>
          <w:tcPr>
            <w:tcW w:w="721" w:type="pct"/>
            <w:hideMark/>
          </w:tcPr>
          <w:p w14:paraId="402A492A" w14:textId="77777777" w:rsidR="00996FCF" w:rsidRPr="00996FCF" w:rsidRDefault="00996FCF" w:rsidP="00996FCF">
            <w:pPr>
              <w:spacing w:after="160" w:line="259" w:lineRule="auto"/>
            </w:pPr>
            <w:r w:rsidRPr="00996FCF">
              <w:t>C</w:t>
            </w:r>
          </w:p>
        </w:tc>
        <w:tc>
          <w:tcPr>
            <w:tcW w:w="73" w:type="pct"/>
            <w:hideMark/>
          </w:tcPr>
          <w:p w14:paraId="3145B9C2" w14:textId="77777777" w:rsidR="00996FCF" w:rsidRPr="00996FCF" w:rsidRDefault="00996FCF" w:rsidP="00996FCF">
            <w:pPr>
              <w:spacing w:after="160" w:line="259" w:lineRule="auto"/>
            </w:pPr>
          </w:p>
        </w:tc>
        <w:tc>
          <w:tcPr>
            <w:tcW w:w="788" w:type="pct"/>
            <w:hideMark/>
          </w:tcPr>
          <w:p w14:paraId="5AF417B9" w14:textId="77777777" w:rsidR="00996FCF" w:rsidRPr="00996FCF" w:rsidRDefault="00996FCF" w:rsidP="00996FCF">
            <w:pPr>
              <w:spacing w:after="160" w:line="259" w:lineRule="auto"/>
            </w:pPr>
            <w:r w:rsidRPr="00996FCF">
              <w:t>80</w:t>
            </w:r>
          </w:p>
        </w:tc>
        <w:tc>
          <w:tcPr>
            <w:tcW w:w="954" w:type="pct"/>
            <w:hideMark/>
          </w:tcPr>
          <w:p w14:paraId="613F02A6" w14:textId="77777777" w:rsidR="00996FCF" w:rsidRPr="00996FCF" w:rsidRDefault="00996FCF" w:rsidP="00996FCF">
            <w:pPr>
              <w:spacing w:after="160" w:line="259" w:lineRule="auto"/>
            </w:pPr>
            <w:r w:rsidRPr="00996FCF">
              <w:t>01010000</w:t>
            </w:r>
          </w:p>
        </w:tc>
        <w:tc>
          <w:tcPr>
            <w:tcW w:w="721" w:type="pct"/>
            <w:hideMark/>
          </w:tcPr>
          <w:p w14:paraId="49559077" w14:textId="77777777" w:rsidR="00996FCF" w:rsidRPr="00996FCF" w:rsidRDefault="00996FCF" w:rsidP="00996FCF">
            <w:pPr>
              <w:spacing w:after="160" w:line="259" w:lineRule="auto"/>
            </w:pPr>
            <w:r w:rsidRPr="00996FCF">
              <w:t>P</w:t>
            </w:r>
          </w:p>
        </w:tc>
      </w:tr>
      <w:tr w:rsidR="00996FCF" w:rsidRPr="00996FCF" w14:paraId="7DC5AE99" w14:textId="77777777" w:rsidTr="005A231C">
        <w:tc>
          <w:tcPr>
            <w:tcW w:w="789" w:type="pct"/>
            <w:hideMark/>
          </w:tcPr>
          <w:p w14:paraId="353F6999" w14:textId="77777777" w:rsidR="00996FCF" w:rsidRPr="00996FCF" w:rsidRDefault="00996FCF" w:rsidP="00996FCF">
            <w:pPr>
              <w:spacing w:after="160" w:line="259" w:lineRule="auto"/>
            </w:pPr>
            <w:r w:rsidRPr="00996FCF">
              <w:t>68</w:t>
            </w:r>
          </w:p>
        </w:tc>
        <w:tc>
          <w:tcPr>
            <w:tcW w:w="954" w:type="pct"/>
            <w:hideMark/>
          </w:tcPr>
          <w:p w14:paraId="5CC2D50B" w14:textId="77777777" w:rsidR="00996FCF" w:rsidRPr="00996FCF" w:rsidRDefault="00996FCF" w:rsidP="00996FCF">
            <w:pPr>
              <w:spacing w:after="160" w:line="259" w:lineRule="auto"/>
            </w:pPr>
            <w:r w:rsidRPr="00996FCF">
              <w:t>01000100</w:t>
            </w:r>
          </w:p>
        </w:tc>
        <w:tc>
          <w:tcPr>
            <w:tcW w:w="721" w:type="pct"/>
            <w:hideMark/>
          </w:tcPr>
          <w:p w14:paraId="3973E542" w14:textId="77777777" w:rsidR="00996FCF" w:rsidRPr="00996FCF" w:rsidRDefault="00996FCF" w:rsidP="00996FCF">
            <w:pPr>
              <w:spacing w:after="160" w:line="259" w:lineRule="auto"/>
            </w:pPr>
            <w:r w:rsidRPr="00996FCF">
              <w:t>D</w:t>
            </w:r>
          </w:p>
        </w:tc>
        <w:tc>
          <w:tcPr>
            <w:tcW w:w="73" w:type="pct"/>
            <w:hideMark/>
          </w:tcPr>
          <w:p w14:paraId="2E2EDBC9" w14:textId="77777777" w:rsidR="00996FCF" w:rsidRPr="00996FCF" w:rsidRDefault="00996FCF" w:rsidP="00996FCF">
            <w:pPr>
              <w:spacing w:after="160" w:line="259" w:lineRule="auto"/>
            </w:pPr>
          </w:p>
        </w:tc>
        <w:tc>
          <w:tcPr>
            <w:tcW w:w="788" w:type="pct"/>
            <w:hideMark/>
          </w:tcPr>
          <w:p w14:paraId="56B27A72" w14:textId="77777777" w:rsidR="00996FCF" w:rsidRPr="00996FCF" w:rsidRDefault="00996FCF" w:rsidP="00996FCF">
            <w:pPr>
              <w:spacing w:after="160" w:line="259" w:lineRule="auto"/>
            </w:pPr>
            <w:r w:rsidRPr="00996FCF">
              <w:t>81</w:t>
            </w:r>
          </w:p>
        </w:tc>
        <w:tc>
          <w:tcPr>
            <w:tcW w:w="954" w:type="pct"/>
            <w:hideMark/>
          </w:tcPr>
          <w:p w14:paraId="18104BBF" w14:textId="77777777" w:rsidR="00996FCF" w:rsidRPr="00996FCF" w:rsidRDefault="00996FCF" w:rsidP="00996FCF">
            <w:pPr>
              <w:spacing w:after="160" w:line="259" w:lineRule="auto"/>
            </w:pPr>
            <w:r w:rsidRPr="00996FCF">
              <w:t>01010001</w:t>
            </w:r>
          </w:p>
        </w:tc>
        <w:tc>
          <w:tcPr>
            <w:tcW w:w="721" w:type="pct"/>
            <w:hideMark/>
          </w:tcPr>
          <w:p w14:paraId="44369A2E" w14:textId="77777777" w:rsidR="00996FCF" w:rsidRPr="00996FCF" w:rsidRDefault="00996FCF" w:rsidP="00996FCF">
            <w:pPr>
              <w:spacing w:after="160" w:line="259" w:lineRule="auto"/>
            </w:pPr>
            <w:r w:rsidRPr="00996FCF">
              <w:t>Q</w:t>
            </w:r>
          </w:p>
        </w:tc>
      </w:tr>
      <w:tr w:rsidR="00996FCF" w:rsidRPr="00996FCF" w14:paraId="4EEE4E3A" w14:textId="77777777" w:rsidTr="005A231C">
        <w:tc>
          <w:tcPr>
            <w:tcW w:w="789" w:type="pct"/>
            <w:hideMark/>
          </w:tcPr>
          <w:p w14:paraId="23C82642" w14:textId="77777777" w:rsidR="00996FCF" w:rsidRPr="00996FCF" w:rsidRDefault="00996FCF" w:rsidP="00996FCF">
            <w:pPr>
              <w:spacing w:after="160" w:line="259" w:lineRule="auto"/>
            </w:pPr>
            <w:r w:rsidRPr="00996FCF">
              <w:t>69</w:t>
            </w:r>
          </w:p>
        </w:tc>
        <w:tc>
          <w:tcPr>
            <w:tcW w:w="954" w:type="pct"/>
            <w:hideMark/>
          </w:tcPr>
          <w:p w14:paraId="5070836C" w14:textId="77777777" w:rsidR="00996FCF" w:rsidRPr="00996FCF" w:rsidRDefault="00996FCF" w:rsidP="00996FCF">
            <w:pPr>
              <w:spacing w:after="160" w:line="259" w:lineRule="auto"/>
            </w:pPr>
            <w:r w:rsidRPr="00996FCF">
              <w:t>01000101</w:t>
            </w:r>
          </w:p>
        </w:tc>
        <w:tc>
          <w:tcPr>
            <w:tcW w:w="721" w:type="pct"/>
            <w:hideMark/>
          </w:tcPr>
          <w:p w14:paraId="076EB116" w14:textId="77777777" w:rsidR="00996FCF" w:rsidRPr="00996FCF" w:rsidRDefault="00996FCF" w:rsidP="00996FCF">
            <w:pPr>
              <w:spacing w:after="160" w:line="259" w:lineRule="auto"/>
            </w:pPr>
            <w:r w:rsidRPr="00996FCF">
              <w:t>E</w:t>
            </w:r>
          </w:p>
        </w:tc>
        <w:tc>
          <w:tcPr>
            <w:tcW w:w="73" w:type="pct"/>
            <w:hideMark/>
          </w:tcPr>
          <w:p w14:paraId="3C8C4D38" w14:textId="77777777" w:rsidR="00996FCF" w:rsidRPr="00996FCF" w:rsidRDefault="00996FCF" w:rsidP="00996FCF">
            <w:pPr>
              <w:spacing w:after="160" w:line="259" w:lineRule="auto"/>
            </w:pPr>
          </w:p>
        </w:tc>
        <w:tc>
          <w:tcPr>
            <w:tcW w:w="788" w:type="pct"/>
            <w:hideMark/>
          </w:tcPr>
          <w:p w14:paraId="6D7B27F8" w14:textId="77777777" w:rsidR="00996FCF" w:rsidRPr="00996FCF" w:rsidRDefault="00996FCF" w:rsidP="00996FCF">
            <w:pPr>
              <w:spacing w:after="160" w:line="259" w:lineRule="auto"/>
            </w:pPr>
            <w:r w:rsidRPr="00996FCF">
              <w:t>82</w:t>
            </w:r>
          </w:p>
        </w:tc>
        <w:tc>
          <w:tcPr>
            <w:tcW w:w="954" w:type="pct"/>
            <w:hideMark/>
          </w:tcPr>
          <w:p w14:paraId="28B95200" w14:textId="77777777" w:rsidR="00996FCF" w:rsidRPr="00996FCF" w:rsidRDefault="00996FCF" w:rsidP="00996FCF">
            <w:pPr>
              <w:spacing w:after="160" w:line="259" w:lineRule="auto"/>
            </w:pPr>
            <w:r w:rsidRPr="00996FCF">
              <w:t>01010010</w:t>
            </w:r>
          </w:p>
        </w:tc>
        <w:tc>
          <w:tcPr>
            <w:tcW w:w="721" w:type="pct"/>
            <w:hideMark/>
          </w:tcPr>
          <w:p w14:paraId="688B9C0B" w14:textId="77777777" w:rsidR="00996FCF" w:rsidRPr="00996FCF" w:rsidRDefault="00996FCF" w:rsidP="00996FCF">
            <w:pPr>
              <w:spacing w:after="160" w:line="259" w:lineRule="auto"/>
            </w:pPr>
            <w:r w:rsidRPr="00996FCF">
              <w:t>R</w:t>
            </w:r>
          </w:p>
        </w:tc>
      </w:tr>
      <w:tr w:rsidR="00996FCF" w:rsidRPr="00996FCF" w14:paraId="5CC6EB36" w14:textId="77777777" w:rsidTr="005A231C">
        <w:tc>
          <w:tcPr>
            <w:tcW w:w="789" w:type="pct"/>
            <w:hideMark/>
          </w:tcPr>
          <w:p w14:paraId="273BE70E" w14:textId="77777777" w:rsidR="00996FCF" w:rsidRPr="00996FCF" w:rsidRDefault="00996FCF" w:rsidP="00996FCF">
            <w:pPr>
              <w:spacing w:after="160" w:line="259" w:lineRule="auto"/>
            </w:pPr>
            <w:r w:rsidRPr="00996FCF">
              <w:t>70</w:t>
            </w:r>
          </w:p>
        </w:tc>
        <w:tc>
          <w:tcPr>
            <w:tcW w:w="954" w:type="pct"/>
            <w:hideMark/>
          </w:tcPr>
          <w:p w14:paraId="401BD1B6" w14:textId="77777777" w:rsidR="00996FCF" w:rsidRPr="00996FCF" w:rsidRDefault="00996FCF" w:rsidP="00996FCF">
            <w:pPr>
              <w:spacing w:after="160" w:line="259" w:lineRule="auto"/>
            </w:pPr>
            <w:r w:rsidRPr="00996FCF">
              <w:t>01000110</w:t>
            </w:r>
          </w:p>
        </w:tc>
        <w:tc>
          <w:tcPr>
            <w:tcW w:w="721" w:type="pct"/>
            <w:hideMark/>
          </w:tcPr>
          <w:p w14:paraId="064913DA" w14:textId="77777777" w:rsidR="00996FCF" w:rsidRPr="00996FCF" w:rsidRDefault="00996FCF" w:rsidP="00996FCF">
            <w:pPr>
              <w:spacing w:after="160" w:line="259" w:lineRule="auto"/>
            </w:pPr>
            <w:r w:rsidRPr="00996FCF">
              <w:t>F</w:t>
            </w:r>
          </w:p>
        </w:tc>
        <w:tc>
          <w:tcPr>
            <w:tcW w:w="73" w:type="pct"/>
            <w:hideMark/>
          </w:tcPr>
          <w:p w14:paraId="3C8B58C7" w14:textId="77777777" w:rsidR="00996FCF" w:rsidRPr="00996FCF" w:rsidRDefault="00996FCF" w:rsidP="00996FCF">
            <w:pPr>
              <w:spacing w:after="160" w:line="259" w:lineRule="auto"/>
            </w:pPr>
          </w:p>
        </w:tc>
        <w:tc>
          <w:tcPr>
            <w:tcW w:w="788" w:type="pct"/>
            <w:hideMark/>
          </w:tcPr>
          <w:p w14:paraId="48D9A82E" w14:textId="77777777" w:rsidR="00996FCF" w:rsidRPr="00996FCF" w:rsidRDefault="00996FCF" w:rsidP="00996FCF">
            <w:pPr>
              <w:spacing w:after="160" w:line="259" w:lineRule="auto"/>
            </w:pPr>
            <w:r w:rsidRPr="00996FCF">
              <w:t>83</w:t>
            </w:r>
          </w:p>
        </w:tc>
        <w:tc>
          <w:tcPr>
            <w:tcW w:w="954" w:type="pct"/>
            <w:hideMark/>
          </w:tcPr>
          <w:p w14:paraId="6115B70A" w14:textId="77777777" w:rsidR="00996FCF" w:rsidRPr="00996FCF" w:rsidRDefault="00996FCF" w:rsidP="00996FCF">
            <w:pPr>
              <w:spacing w:after="160" w:line="259" w:lineRule="auto"/>
            </w:pPr>
            <w:r w:rsidRPr="00996FCF">
              <w:t>01010011</w:t>
            </w:r>
          </w:p>
        </w:tc>
        <w:tc>
          <w:tcPr>
            <w:tcW w:w="721" w:type="pct"/>
            <w:hideMark/>
          </w:tcPr>
          <w:p w14:paraId="191BDBAB" w14:textId="77777777" w:rsidR="00996FCF" w:rsidRPr="00996FCF" w:rsidRDefault="00996FCF" w:rsidP="00996FCF">
            <w:pPr>
              <w:spacing w:after="160" w:line="259" w:lineRule="auto"/>
            </w:pPr>
            <w:r w:rsidRPr="00996FCF">
              <w:t>S</w:t>
            </w:r>
          </w:p>
        </w:tc>
      </w:tr>
      <w:tr w:rsidR="00996FCF" w:rsidRPr="00996FCF" w14:paraId="5CD539CD" w14:textId="77777777" w:rsidTr="005A231C">
        <w:tc>
          <w:tcPr>
            <w:tcW w:w="789" w:type="pct"/>
            <w:hideMark/>
          </w:tcPr>
          <w:p w14:paraId="563A6A61" w14:textId="77777777" w:rsidR="00996FCF" w:rsidRPr="00996FCF" w:rsidRDefault="00996FCF" w:rsidP="00996FCF">
            <w:pPr>
              <w:spacing w:after="160" w:line="259" w:lineRule="auto"/>
            </w:pPr>
            <w:r w:rsidRPr="00996FCF">
              <w:t>71</w:t>
            </w:r>
          </w:p>
        </w:tc>
        <w:tc>
          <w:tcPr>
            <w:tcW w:w="954" w:type="pct"/>
            <w:hideMark/>
          </w:tcPr>
          <w:p w14:paraId="1A0FFD6E" w14:textId="77777777" w:rsidR="00996FCF" w:rsidRPr="00996FCF" w:rsidRDefault="00996FCF" w:rsidP="00996FCF">
            <w:pPr>
              <w:spacing w:after="160" w:line="259" w:lineRule="auto"/>
            </w:pPr>
            <w:r w:rsidRPr="00996FCF">
              <w:t>01000111</w:t>
            </w:r>
          </w:p>
        </w:tc>
        <w:tc>
          <w:tcPr>
            <w:tcW w:w="721" w:type="pct"/>
            <w:hideMark/>
          </w:tcPr>
          <w:p w14:paraId="727A37E7" w14:textId="77777777" w:rsidR="00996FCF" w:rsidRPr="00996FCF" w:rsidRDefault="00996FCF" w:rsidP="00996FCF">
            <w:pPr>
              <w:spacing w:after="160" w:line="259" w:lineRule="auto"/>
            </w:pPr>
            <w:r w:rsidRPr="00996FCF">
              <w:t>G</w:t>
            </w:r>
          </w:p>
        </w:tc>
        <w:tc>
          <w:tcPr>
            <w:tcW w:w="73" w:type="pct"/>
            <w:hideMark/>
          </w:tcPr>
          <w:p w14:paraId="55BF9C0B" w14:textId="77777777" w:rsidR="00996FCF" w:rsidRPr="00996FCF" w:rsidRDefault="00996FCF" w:rsidP="00996FCF">
            <w:pPr>
              <w:spacing w:after="160" w:line="259" w:lineRule="auto"/>
            </w:pPr>
          </w:p>
        </w:tc>
        <w:tc>
          <w:tcPr>
            <w:tcW w:w="788" w:type="pct"/>
            <w:hideMark/>
          </w:tcPr>
          <w:p w14:paraId="32D2270A" w14:textId="77777777" w:rsidR="00996FCF" w:rsidRPr="00996FCF" w:rsidRDefault="00996FCF" w:rsidP="00996FCF">
            <w:pPr>
              <w:spacing w:after="160" w:line="259" w:lineRule="auto"/>
            </w:pPr>
            <w:r w:rsidRPr="00996FCF">
              <w:t>84</w:t>
            </w:r>
          </w:p>
        </w:tc>
        <w:tc>
          <w:tcPr>
            <w:tcW w:w="954" w:type="pct"/>
            <w:hideMark/>
          </w:tcPr>
          <w:p w14:paraId="43308AB1" w14:textId="77777777" w:rsidR="00996FCF" w:rsidRPr="00996FCF" w:rsidRDefault="00996FCF" w:rsidP="00996FCF">
            <w:pPr>
              <w:spacing w:after="160" w:line="259" w:lineRule="auto"/>
            </w:pPr>
            <w:r w:rsidRPr="00996FCF">
              <w:t>01010100</w:t>
            </w:r>
          </w:p>
        </w:tc>
        <w:tc>
          <w:tcPr>
            <w:tcW w:w="721" w:type="pct"/>
            <w:hideMark/>
          </w:tcPr>
          <w:p w14:paraId="38457CE5" w14:textId="77777777" w:rsidR="00996FCF" w:rsidRPr="00996FCF" w:rsidRDefault="00996FCF" w:rsidP="00996FCF">
            <w:pPr>
              <w:spacing w:after="160" w:line="259" w:lineRule="auto"/>
            </w:pPr>
            <w:r w:rsidRPr="00996FCF">
              <w:t>T</w:t>
            </w:r>
          </w:p>
        </w:tc>
      </w:tr>
      <w:tr w:rsidR="00996FCF" w:rsidRPr="00996FCF" w14:paraId="6D2B7D31" w14:textId="77777777" w:rsidTr="005A231C">
        <w:tc>
          <w:tcPr>
            <w:tcW w:w="789" w:type="pct"/>
            <w:hideMark/>
          </w:tcPr>
          <w:p w14:paraId="7B175ACA" w14:textId="77777777" w:rsidR="00996FCF" w:rsidRPr="00996FCF" w:rsidRDefault="00996FCF" w:rsidP="00996FCF">
            <w:pPr>
              <w:spacing w:after="160" w:line="259" w:lineRule="auto"/>
            </w:pPr>
            <w:r w:rsidRPr="00996FCF">
              <w:t>72</w:t>
            </w:r>
          </w:p>
        </w:tc>
        <w:tc>
          <w:tcPr>
            <w:tcW w:w="954" w:type="pct"/>
            <w:hideMark/>
          </w:tcPr>
          <w:p w14:paraId="4A02F81C" w14:textId="77777777" w:rsidR="00996FCF" w:rsidRPr="00996FCF" w:rsidRDefault="00996FCF" w:rsidP="00996FCF">
            <w:pPr>
              <w:spacing w:after="160" w:line="259" w:lineRule="auto"/>
            </w:pPr>
            <w:r w:rsidRPr="00996FCF">
              <w:t>01001000</w:t>
            </w:r>
          </w:p>
        </w:tc>
        <w:tc>
          <w:tcPr>
            <w:tcW w:w="721" w:type="pct"/>
            <w:hideMark/>
          </w:tcPr>
          <w:p w14:paraId="6EF52668" w14:textId="77777777" w:rsidR="00996FCF" w:rsidRPr="00996FCF" w:rsidRDefault="00996FCF" w:rsidP="00996FCF">
            <w:pPr>
              <w:spacing w:after="160" w:line="259" w:lineRule="auto"/>
            </w:pPr>
            <w:r w:rsidRPr="00996FCF">
              <w:t>H</w:t>
            </w:r>
          </w:p>
        </w:tc>
        <w:tc>
          <w:tcPr>
            <w:tcW w:w="73" w:type="pct"/>
            <w:hideMark/>
          </w:tcPr>
          <w:p w14:paraId="4DCF549F" w14:textId="77777777" w:rsidR="00996FCF" w:rsidRPr="00996FCF" w:rsidRDefault="00996FCF" w:rsidP="00996FCF">
            <w:pPr>
              <w:spacing w:after="160" w:line="259" w:lineRule="auto"/>
            </w:pPr>
          </w:p>
        </w:tc>
        <w:tc>
          <w:tcPr>
            <w:tcW w:w="788" w:type="pct"/>
            <w:hideMark/>
          </w:tcPr>
          <w:p w14:paraId="25EE46E2" w14:textId="77777777" w:rsidR="00996FCF" w:rsidRPr="00996FCF" w:rsidRDefault="00996FCF" w:rsidP="00996FCF">
            <w:pPr>
              <w:spacing w:after="160" w:line="259" w:lineRule="auto"/>
            </w:pPr>
            <w:r w:rsidRPr="00996FCF">
              <w:t>85</w:t>
            </w:r>
          </w:p>
        </w:tc>
        <w:tc>
          <w:tcPr>
            <w:tcW w:w="954" w:type="pct"/>
            <w:hideMark/>
          </w:tcPr>
          <w:p w14:paraId="41220DE4" w14:textId="77777777" w:rsidR="00996FCF" w:rsidRPr="00996FCF" w:rsidRDefault="00996FCF" w:rsidP="00996FCF">
            <w:pPr>
              <w:spacing w:after="160" w:line="259" w:lineRule="auto"/>
            </w:pPr>
            <w:r w:rsidRPr="00996FCF">
              <w:t>01010101</w:t>
            </w:r>
          </w:p>
        </w:tc>
        <w:tc>
          <w:tcPr>
            <w:tcW w:w="721" w:type="pct"/>
            <w:hideMark/>
          </w:tcPr>
          <w:p w14:paraId="527BA9BC" w14:textId="77777777" w:rsidR="00996FCF" w:rsidRPr="00996FCF" w:rsidRDefault="00996FCF" w:rsidP="00996FCF">
            <w:pPr>
              <w:spacing w:after="160" w:line="259" w:lineRule="auto"/>
            </w:pPr>
            <w:r w:rsidRPr="00996FCF">
              <w:t>U</w:t>
            </w:r>
          </w:p>
        </w:tc>
      </w:tr>
      <w:tr w:rsidR="00996FCF" w:rsidRPr="00996FCF" w14:paraId="22BF1312" w14:textId="77777777" w:rsidTr="005A231C">
        <w:tc>
          <w:tcPr>
            <w:tcW w:w="789" w:type="pct"/>
            <w:hideMark/>
          </w:tcPr>
          <w:p w14:paraId="386EB038" w14:textId="77777777" w:rsidR="00996FCF" w:rsidRPr="00996FCF" w:rsidRDefault="00996FCF" w:rsidP="00996FCF">
            <w:pPr>
              <w:spacing w:after="160" w:line="259" w:lineRule="auto"/>
            </w:pPr>
            <w:r w:rsidRPr="00996FCF">
              <w:t>73</w:t>
            </w:r>
          </w:p>
        </w:tc>
        <w:tc>
          <w:tcPr>
            <w:tcW w:w="954" w:type="pct"/>
            <w:hideMark/>
          </w:tcPr>
          <w:p w14:paraId="096B3215" w14:textId="77777777" w:rsidR="00996FCF" w:rsidRPr="00996FCF" w:rsidRDefault="00996FCF" w:rsidP="00996FCF">
            <w:pPr>
              <w:spacing w:after="160" w:line="259" w:lineRule="auto"/>
            </w:pPr>
            <w:r w:rsidRPr="00996FCF">
              <w:t>01001001</w:t>
            </w:r>
          </w:p>
        </w:tc>
        <w:tc>
          <w:tcPr>
            <w:tcW w:w="721" w:type="pct"/>
            <w:hideMark/>
          </w:tcPr>
          <w:p w14:paraId="706D0C05" w14:textId="77777777" w:rsidR="00996FCF" w:rsidRPr="00996FCF" w:rsidRDefault="00996FCF" w:rsidP="00996FCF">
            <w:pPr>
              <w:spacing w:after="160" w:line="259" w:lineRule="auto"/>
            </w:pPr>
            <w:r w:rsidRPr="00996FCF">
              <w:t>I</w:t>
            </w:r>
          </w:p>
        </w:tc>
        <w:tc>
          <w:tcPr>
            <w:tcW w:w="73" w:type="pct"/>
            <w:hideMark/>
          </w:tcPr>
          <w:p w14:paraId="22730518" w14:textId="77777777" w:rsidR="00996FCF" w:rsidRPr="00996FCF" w:rsidRDefault="00996FCF" w:rsidP="00996FCF">
            <w:pPr>
              <w:spacing w:after="160" w:line="259" w:lineRule="auto"/>
            </w:pPr>
          </w:p>
        </w:tc>
        <w:tc>
          <w:tcPr>
            <w:tcW w:w="788" w:type="pct"/>
            <w:hideMark/>
          </w:tcPr>
          <w:p w14:paraId="31972523" w14:textId="77777777" w:rsidR="00996FCF" w:rsidRPr="00996FCF" w:rsidRDefault="00996FCF" w:rsidP="00996FCF">
            <w:pPr>
              <w:spacing w:after="160" w:line="259" w:lineRule="auto"/>
            </w:pPr>
            <w:r w:rsidRPr="00996FCF">
              <w:t>86</w:t>
            </w:r>
          </w:p>
        </w:tc>
        <w:tc>
          <w:tcPr>
            <w:tcW w:w="954" w:type="pct"/>
            <w:hideMark/>
          </w:tcPr>
          <w:p w14:paraId="0E788B21" w14:textId="77777777" w:rsidR="00996FCF" w:rsidRPr="00996FCF" w:rsidRDefault="00996FCF" w:rsidP="00996FCF">
            <w:pPr>
              <w:spacing w:after="160" w:line="259" w:lineRule="auto"/>
            </w:pPr>
            <w:r w:rsidRPr="00996FCF">
              <w:t>01010110</w:t>
            </w:r>
          </w:p>
        </w:tc>
        <w:tc>
          <w:tcPr>
            <w:tcW w:w="721" w:type="pct"/>
            <w:hideMark/>
          </w:tcPr>
          <w:p w14:paraId="417E3B8B" w14:textId="77777777" w:rsidR="00996FCF" w:rsidRPr="00996FCF" w:rsidRDefault="00996FCF" w:rsidP="00996FCF">
            <w:pPr>
              <w:spacing w:after="160" w:line="259" w:lineRule="auto"/>
            </w:pPr>
            <w:r w:rsidRPr="00996FCF">
              <w:t>V</w:t>
            </w:r>
          </w:p>
        </w:tc>
      </w:tr>
      <w:tr w:rsidR="00996FCF" w:rsidRPr="00996FCF" w14:paraId="1C2BCD36" w14:textId="77777777" w:rsidTr="005A231C">
        <w:tc>
          <w:tcPr>
            <w:tcW w:w="789" w:type="pct"/>
            <w:hideMark/>
          </w:tcPr>
          <w:p w14:paraId="174B6FA2" w14:textId="77777777" w:rsidR="00996FCF" w:rsidRPr="00996FCF" w:rsidRDefault="00996FCF" w:rsidP="00996FCF">
            <w:pPr>
              <w:spacing w:after="160" w:line="259" w:lineRule="auto"/>
            </w:pPr>
            <w:r w:rsidRPr="00996FCF">
              <w:t>74</w:t>
            </w:r>
          </w:p>
        </w:tc>
        <w:tc>
          <w:tcPr>
            <w:tcW w:w="954" w:type="pct"/>
            <w:hideMark/>
          </w:tcPr>
          <w:p w14:paraId="44066860" w14:textId="77777777" w:rsidR="00996FCF" w:rsidRPr="00996FCF" w:rsidRDefault="00996FCF" w:rsidP="00996FCF">
            <w:pPr>
              <w:spacing w:after="160" w:line="259" w:lineRule="auto"/>
            </w:pPr>
            <w:r w:rsidRPr="00996FCF">
              <w:t>01001010</w:t>
            </w:r>
          </w:p>
        </w:tc>
        <w:tc>
          <w:tcPr>
            <w:tcW w:w="721" w:type="pct"/>
            <w:hideMark/>
          </w:tcPr>
          <w:p w14:paraId="44DF1280" w14:textId="77777777" w:rsidR="00996FCF" w:rsidRPr="00996FCF" w:rsidRDefault="00996FCF" w:rsidP="00996FCF">
            <w:pPr>
              <w:spacing w:after="160" w:line="259" w:lineRule="auto"/>
            </w:pPr>
            <w:r w:rsidRPr="00996FCF">
              <w:t>J</w:t>
            </w:r>
          </w:p>
        </w:tc>
        <w:tc>
          <w:tcPr>
            <w:tcW w:w="73" w:type="pct"/>
            <w:hideMark/>
          </w:tcPr>
          <w:p w14:paraId="3CD59A5B" w14:textId="77777777" w:rsidR="00996FCF" w:rsidRPr="00996FCF" w:rsidRDefault="00996FCF" w:rsidP="00996FCF">
            <w:pPr>
              <w:spacing w:after="160" w:line="259" w:lineRule="auto"/>
            </w:pPr>
          </w:p>
        </w:tc>
        <w:tc>
          <w:tcPr>
            <w:tcW w:w="788" w:type="pct"/>
            <w:hideMark/>
          </w:tcPr>
          <w:p w14:paraId="698F7770" w14:textId="77777777" w:rsidR="00996FCF" w:rsidRPr="00996FCF" w:rsidRDefault="00996FCF" w:rsidP="00996FCF">
            <w:pPr>
              <w:spacing w:after="160" w:line="259" w:lineRule="auto"/>
            </w:pPr>
            <w:r w:rsidRPr="00996FCF">
              <w:t>87</w:t>
            </w:r>
          </w:p>
        </w:tc>
        <w:tc>
          <w:tcPr>
            <w:tcW w:w="954" w:type="pct"/>
            <w:hideMark/>
          </w:tcPr>
          <w:p w14:paraId="3FE5F07C" w14:textId="77777777" w:rsidR="00996FCF" w:rsidRPr="00996FCF" w:rsidRDefault="00996FCF" w:rsidP="00996FCF">
            <w:pPr>
              <w:spacing w:after="160" w:line="259" w:lineRule="auto"/>
            </w:pPr>
            <w:r w:rsidRPr="00996FCF">
              <w:t>01010111</w:t>
            </w:r>
          </w:p>
        </w:tc>
        <w:tc>
          <w:tcPr>
            <w:tcW w:w="721" w:type="pct"/>
            <w:hideMark/>
          </w:tcPr>
          <w:p w14:paraId="734794FE" w14:textId="77777777" w:rsidR="00996FCF" w:rsidRPr="00996FCF" w:rsidRDefault="00996FCF" w:rsidP="00996FCF">
            <w:pPr>
              <w:spacing w:after="160" w:line="259" w:lineRule="auto"/>
            </w:pPr>
            <w:r w:rsidRPr="00996FCF">
              <w:t>W</w:t>
            </w:r>
          </w:p>
        </w:tc>
      </w:tr>
      <w:tr w:rsidR="00996FCF" w:rsidRPr="00996FCF" w14:paraId="2A4BEC47" w14:textId="77777777" w:rsidTr="005A231C">
        <w:tc>
          <w:tcPr>
            <w:tcW w:w="789" w:type="pct"/>
            <w:hideMark/>
          </w:tcPr>
          <w:p w14:paraId="576C4AAF" w14:textId="77777777" w:rsidR="00996FCF" w:rsidRPr="00996FCF" w:rsidRDefault="00996FCF" w:rsidP="00996FCF">
            <w:pPr>
              <w:spacing w:after="160" w:line="259" w:lineRule="auto"/>
            </w:pPr>
            <w:r w:rsidRPr="00996FCF">
              <w:t>75</w:t>
            </w:r>
          </w:p>
        </w:tc>
        <w:tc>
          <w:tcPr>
            <w:tcW w:w="954" w:type="pct"/>
            <w:hideMark/>
          </w:tcPr>
          <w:p w14:paraId="707A1302" w14:textId="77777777" w:rsidR="00996FCF" w:rsidRPr="00996FCF" w:rsidRDefault="00996FCF" w:rsidP="00996FCF">
            <w:pPr>
              <w:spacing w:after="160" w:line="259" w:lineRule="auto"/>
            </w:pPr>
            <w:r w:rsidRPr="00996FCF">
              <w:t>01001011</w:t>
            </w:r>
          </w:p>
        </w:tc>
        <w:tc>
          <w:tcPr>
            <w:tcW w:w="721" w:type="pct"/>
            <w:hideMark/>
          </w:tcPr>
          <w:p w14:paraId="16382219" w14:textId="77777777" w:rsidR="00996FCF" w:rsidRPr="00996FCF" w:rsidRDefault="00996FCF" w:rsidP="00996FCF">
            <w:pPr>
              <w:spacing w:after="160" w:line="259" w:lineRule="auto"/>
            </w:pPr>
            <w:r w:rsidRPr="00996FCF">
              <w:t>K</w:t>
            </w:r>
          </w:p>
        </w:tc>
        <w:tc>
          <w:tcPr>
            <w:tcW w:w="73" w:type="pct"/>
            <w:hideMark/>
          </w:tcPr>
          <w:p w14:paraId="0280E1FE" w14:textId="77777777" w:rsidR="00996FCF" w:rsidRPr="00996FCF" w:rsidRDefault="00996FCF" w:rsidP="00996FCF">
            <w:pPr>
              <w:spacing w:after="160" w:line="259" w:lineRule="auto"/>
            </w:pPr>
          </w:p>
        </w:tc>
        <w:tc>
          <w:tcPr>
            <w:tcW w:w="788" w:type="pct"/>
            <w:hideMark/>
          </w:tcPr>
          <w:p w14:paraId="256A76A3" w14:textId="77777777" w:rsidR="00996FCF" w:rsidRPr="00996FCF" w:rsidRDefault="00996FCF" w:rsidP="00996FCF">
            <w:pPr>
              <w:spacing w:after="160" w:line="259" w:lineRule="auto"/>
            </w:pPr>
            <w:r w:rsidRPr="00996FCF">
              <w:t>88</w:t>
            </w:r>
          </w:p>
        </w:tc>
        <w:tc>
          <w:tcPr>
            <w:tcW w:w="954" w:type="pct"/>
            <w:hideMark/>
          </w:tcPr>
          <w:p w14:paraId="005608E3" w14:textId="77777777" w:rsidR="00996FCF" w:rsidRPr="00996FCF" w:rsidRDefault="00996FCF" w:rsidP="00996FCF">
            <w:pPr>
              <w:spacing w:after="160" w:line="259" w:lineRule="auto"/>
            </w:pPr>
            <w:r w:rsidRPr="00996FCF">
              <w:t>01011000</w:t>
            </w:r>
          </w:p>
        </w:tc>
        <w:tc>
          <w:tcPr>
            <w:tcW w:w="721" w:type="pct"/>
            <w:hideMark/>
          </w:tcPr>
          <w:p w14:paraId="7F9FA362" w14:textId="77777777" w:rsidR="00996FCF" w:rsidRPr="00996FCF" w:rsidRDefault="00996FCF" w:rsidP="00996FCF">
            <w:pPr>
              <w:spacing w:after="160" w:line="259" w:lineRule="auto"/>
            </w:pPr>
            <w:r w:rsidRPr="00996FCF">
              <w:t>X</w:t>
            </w:r>
          </w:p>
        </w:tc>
      </w:tr>
      <w:tr w:rsidR="00996FCF" w:rsidRPr="00996FCF" w14:paraId="0061F489" w14:textId="77777777" w:rsidTr="005A231C">
        <w:tc>
          <w:tcPr>
            <w:tcW w:w="789" w:type="pct"/>
            <w:hideMark/>
          </w:tcPr>
          <w:p w14:paraId="3DB42374" w14:textId="77777777" w:rsidR="00996FCF" w:rsidRPr="00996FCF" w:rsidRDefault="00996FCF" w:rsidP="00996FCF">
            <w:pPr>
              <w:spacing w:after="160" w:line="259" w:lineRule="auto"/>
            </w:pPr>
            <w:r w:rsidRPr="00996FCF">
              <w:t>76</w:t>
            </w:r>
          </w:p>
        </w:tc>
        <w:tc>
          <w:tcPr>
            <w:tcW w:w="954" w:type="pct"/>
            <w:hideMark/>
          </w:tcPr>
          <w:p w14:paraId="42C0F3CE" w14:textId="77777777" w:rsidR="00996FCF" w:rsidRPr="00996FCF" w:rsidRDefault="00996FCF" w:rsidP="00996FCF">
            <w:pPr>
              <w:spacing w:after="160" w:line="259" w:lineRule="auto"/>
            </w:pPr>
            <w:r w:rsidRPr="00996FCF">
              <w:t>01001100</w:t>
            </w:r>
          </w:p>
        </w:tc>
        <w:tc>
          <w:tcPr>
            <w:tcW w:w="721" w:type="pct"/>
            <w:hideMark/>
          </w:tcPr>
          <w:p w14:paraId="7F55F76E" w14:textId="77777777" w:rsidR="00996FCF" w:rsidRPr="00996FCF" w:rsidRDefault="00996FCF" w:rsidP="00996FCF">
            <w:pPr>
              <w:spacing w:after="160" w:line="259" w:lineRule="auto"/>
            </w:pPr>
            <w:r w:rsidRPr="00996FCF">
              <w:t>L</w:t>
            </w:r>
          </w:p>
        </w:tc>
        <w:tc>
          <w:tcPr>
            <w:tcW w:w="73" w:type="pct"/>
            <w:hideMark/>
          </w:tcPr>
          <w:p w14:paraId="20022FBF" w14:textId="77777777" w:rsidR="00996FCF" w:rsidRPr="00996FCF" w:rsidRDefault="00996FCF" w:rsidP="00996FCF">
            <w:pPr>
              <w:spacing w:after="160" w:line="259" w:lineRule="auto"/>
            </w:pPr>
          </w:p>
        </w:tc>
        <w:tc>
          <w:tcPr>
            <w:tcW w:w="788" w:type="pct"/>
            <w:hideMark/>
          </w:tcPr>
          <w:p w14:paraId="0EEE84BC" w14:textId="77777777" w:rsidR="00996FCF" w:rsidRPr="00996FCF" w:rsidRDefault="00996FCF" w:rsidP="00996FCF">
            <w:pPr>
              <w:spacing w:after="160" w:line="259" w:lineRule="auto"/>
            </w:pPr>
            <w:r w:rsidRPr="00996FCF">
              <w:t>89</w:t>
            </w:r>
          </w:p>
        </w:tc>
        <w:tc>
          <w:tcPr>
            <w:tcW w:w="954" w:type="pct"/>
            <w:hideMark/>
          </w:tcPr>
          <w:p w14:paraId="6F66EBAC" w14:textId="77777777" w:rsidR="00996FCF" w:rsidRPr="00996FCF" w:rsidRDefault="00996FCF" w:rsidP="00996FCF">
            <w:pPr>
              <w:spacing w:after="160" w:line="259" w:lineRule="auto"/>
            </w:pPr>
            <w:r w:rsidRPr="00996FCF">
              <w:t>01011001</w:t>
            </w:r>
          </w:p>
        </w:tc>
        <w:tc>
          <w:tcPr>
            <w:tcW w:w="721" w:type="pct"/>
            <w:hideMark/>
          </w:tcPr>
          <w:p w14:paraId="5A6C1B58" w14:textId="77777777" w:rsidR="00996FCF" w:rsidRPr="00996FCF" w:rsidRDefault="00996FCF" w:rsidP="00996FCF">
            <w:pPr>
              <w:spacing w:after="160" w:line="259" w:lineRule="auto"/>
            </w:pPr>
            <w:r w:rsidRPr="00996FCF">
              <w:t>Y</w:t>
            </w:r>
          </w:p>
        </w:tc>
      </w:tr>
      <w:tr w:rsidR="00996FCF" w:rsidRPr="00996FCF" w14:paraId="31BC660C" w14:textId="77777777" w:rsidTr="005A231C">
        <w:tc>
          <w:tcPr>
            <w:tcW w:w="789" w:type="pct"/>
            <w:hideMark/>
          </w:tcPr>
          <w:p w14:paraId="48EEDF05" w14:textId="77777777" w:rsidR="00996FCF" w:rsidRPr="00996FCF" w:rsidRDefault="00996FCF" w:rsidP="00996FCF">
            <w:pPr>
              <w:spacing w:after="160" w:line="259" w:lineRule="auto"/>
            </w:pPr>
            <w:r w:rsidRPr="00996FCF">
              <w:t>77</w:t>
            </w:r>
          </w:p>
        </w:tc>
        <w:tc>
          <w:tcPr>
            <w:tcW w:w="954" w:type="pct"/>
            <w:hideMark/>
          </w:tcPr>
          <w:p w14:paraId="0EEEA5F4" w14:textId="77777777" w:rsidR="00996FCF" w:rsidRPr="00996FCF" w:rsidRDefault="00996FCF" w:rsidP="00996FCF">
            <w:pPr>
              <w:spacing w:after="160" w:line="259" w:lineRule="auto"/>
            </w:pPr>
            <w:r w:rsidRPr="00996FCF">
              <w:t>01001101</w:t>
            </w:r>
          </w:p>
        </w:tc>
        <w:tc>
          <w:tcPr>
            <w:tcW w:w="721" w:type="pct"/>
            <w:hideMark/>
          </w:tcPr>
          <w:p w14:paraId="7461290D" w14:textId="77777777" w:rsidR="00996FCF" w:rsidRPr="00996FCF" w:rsidRDefault="00996FCF" w:rsidP="00996FCF">
            <w:pPr>
              <w:spacing w:after="160" w:line="259" w:lineRule="auto"/>
            </w:pPr>
            <w:r w:rsidRPr="00996FCF">
              <w:t>M</w:t>
            </w:r>
          </w:p>
        </w:tc>
        <w:tc>
          <w:tcPr>
            <w:tcW w:w="73" w:type="pct"/>
            <w:hideMark/>
          </w:tcPr>
          <w:p w14:paraId="4E70C664" w14:textId="77777777" w:rsidR="00996FCF" w:rsidRPr="00996FCF" w:rsidRDefault="00996FCF" w:rsidP="00996FCF">
            <w:pPr>
              <w:spacing w:after="160" w:line="259" w:lineRule="auto"/>
            </w:pPr>
          </w:p>
        </w:tc>
        <w:tc>
          <w:tcPr>
            <w:tcW w:w="788" w:type="pct"/>
            <w:hideMark/>
          </w:tcPr>
          <w:p w14:paraId="5777CF1B" w14:textId="77777777" w:rsidR="00996FCF" w:rsidRPr="00996FCF" w:rsidRDefault="00996FCF" w:rsidP="00996FCF">
            <w:pPr>
              <w:spacing w:after="160" w:line="259" w:lineRule="auto"/>
            </w:pPr>
            <w:r w:rsidRPr="00996FCF">
              <w:t>90</w:t>
            </w:r>
          </w:p>
        </w:tc>
        <w:tc>
          <w:tcPr>
            <w:tcW w:w="954" w:type="pct"/>
            <w:hideMark/>
          </w:tcPr>
          <w:p w14:paraId="2A51246A" w14:textId="77777777" w:rsidR="00996FCF" w:rsidRPr="00996FCF" w:rsidRDefault="00996FCF" w:rsidP="00996FCF">
            <w:pPr>
              <w:spacing w:after="160" w:line="259" w:lineRule="auto"/>
            </w:pPr>
            <w:r w:rsidRPr="00996FCF">
              <w:t>01011010</w:t>
            </w:r>
          </w:p>
        </w:tc>
        <w:tc>
          <w:tcPr>
            <w:tcW w:w="721" w:type="pct"/>
            <w:hideMark/>
          </w:tcPr>
          <w:p w14:paraId="05EEB5AD" w14:textId="77777777" w:rsidR="00996FCF" w:rsidRPr="00996FCF" w:rsidRDefault="00996FCF" w:rsidP="00996FCF">
            <w:pPr>
              <w:spacing w:after="160" w:line="259" w:lineRule="auto"/>
            </w:pPr>
            <w:r w:rsidRPr="00996FCF">
              <w:t>Z</w:t>
            </w:r>
          </w:p>
        </w:tc>
      </w:tr>
    </w:tbl>
    <w:p w14:paraId="23A396AE" w14:textId="77777777" w:rsidR="00996FCF" w:rsidRPr="00996FCF" w:rsidRDefault="00996FCF" w:rsidP="00996FCF">
      <w:r w:rsidRPr="00996FCF">
        <w:br/>
      </w:r>
    </w:p>
    <w:p w14:paraId="55D84D27" w14:textId="77777777" w:rsidR="00996FCF" w:rsidRPr="00996FCF" w:rsidRDefault="00996FCF" w:rsidP="00996FCF">
      <w:r w:rsidRPr="00996FCF">
        <w:t>Step 1: Convert To Binary and Merge(Manually)</w:t>
      </w:r>
    </w:p>
    <w:p w14:paraId="6614B6FE" w14:textId="77777777" w:rsidR="00996FCF" w:rsidRPr="00996FCF" w:rsidRDefault="00996FCF" w:rsidP="00996FCF">
      <w:r w:rsidRPr="00996FCF">
        <w:t>Based on our table above, </w:t>
      </w:r>
      <w:r w:rsidRPr="00996FCF">
        <w:rPr>
          <w:b/>
          <w:bCs/>
        </w:rPr>
        <w:t>T = 01010100</w:t>
      </w:r>
      <w:r w:rsidRPr="00996FCF">
        <w:t>, </w:t>
      </w:r>
      <w:r w:rsidRPr="00996FCF">
        <w:rPr>
          <w:b/>
          <w:bCs/>
        </w:rPr>
        <w:t>H=01001000</w:t>
      </w:r>
      <w:r w:rsidRPr="00996FCF">
        <w:t>, </w:t>
      </w:r>
      <w:r w:rsidRPr="00996FCF">
        <w:rPr>
          <w:b/>
          <w:bCs/>
        </w:rPr>
        <w:t>M = 01001101</w:t>
      </w:r>
      <w:r w:rsidRPr="00996FCF">
        <w:t>. Next, concatenate these binaries and make sure they have 24 characters. You should have 010101000100100001001101</w:t>
      </w:r>
    </w:p>
    <w:p w14:paraId="43BD28B5" w14:textId="77777777" w:rsidR="00996FCF" w:rsidRPr="00996FCF" w:rsidRDefault="00996FCF" w:rsidP="00996FCF">
      <w:r w:rsidRPr="00996FCF">
        <w:t>Step 2: Divide and Convert to Decimal(Manually)</w:t>
      </w:r>
    </w:p>
    <w:p w14:paraId="4ACF79F3" w14:textId="77777777" w:rsidR="00996FCF" w:rsidRPr="00996FCF" w:rsidRDefault="00996FCF" w:rsidP="00996FCF">
      <w:r w:rsidRPr="00996FCF">
        <w:t>Separate 010101000100100001001101 into 6 characters each. You should have 010101 000100 100001 001101. These are 6-bit characters; we should have four instances of this now. We need to convert each instance to Decimal. Let's convert, then!</w:t>
      </w:r>
    </w:p>
    <w:tbl>
      <w:tblPr>
        <w:tblStyle w:val="TableGrid"/>
        <w:tblW w:w="5000" w:type="pct"/>
        <w:tblLook w:val="04A0" w:firstRow="1" w:lastRow="0" w:firstColumn="1" w:lastColumn="0" w:noHBand="0" w:noVBand="1"/>
      </w:tblPr>
      <w:tblGrid>
        <w:gridCol w:w="2687"/>
        <w:gridCol w:w="6329"/>
      </w:tblGrid>
      <w:tr w:rsidR="00996FCF" w:rsidRPr="00996FCF" w14:paraId="09598EE4" w14:textId="77777777" w:rsidTr="005A231C">
        <w:tc>
          <w:tcPr>
            <w:tcW w:w="1490" w:type="pct"/>
            <w:shd w:val="clear" w:color="auto" w:fill="D9E2F3" w:themeFill="accent1" w:themeFillTint="33"/>
            <w:hideMark/>
          </w:tcPr>
          <w:p w14:paraId="14864316" w14:textId="77777777" w:rsidR="00996FCF" w:rsidRPr="00996FCF" w:rsidRDefault="00996FCF" w:rsidP="00996FCF">
            <w:pPr>
              <w:spacing w:after="160" w:line="259" w:lineRule="auto"/>
              <w:rPr>
                <w:b/>
                <w:bCs/>
              </w:rPr>
            </w:pPr>
            <w:r w:rsidRPr="00996FCF">
              <w:rPr>
                <w:b/>
                <w:bCs/>
              </w:rPr>
              <w:lastRenderedPageBreak/>
              <w:t>Binary</w:t>
            </w:r>
          </w:p>
        </w:tc>
        <w:tc>
          <w:tcPr>
            <w:tcW w:w="3510" w:type="pct"/>
            <w:shd w:val="clear" w:color="auto" w:fill="D9E2F3" w:themeFill="accent1" w:themeFillTint="33"/>
            <w:hideMark/>
          </w:tcPr>
          <w:p w14:paraId="7DC8545E" w14:textId="77777777" w:rsidR="00996FCF" w:rsidRPr="00996FCF" w:rsidRDefault="00996FCF" w:rsidP="00996FCF">
            <w:pPr>
              <w:spacing w:after="160" w:line="259" w:lineRule="auto"/>
              <w:rPr>
                <w:b/>
                <w:bCs/>
              </w:rPr>
            </w:pPr>
            <w:r w:rsidRPr="00996FCF">
              <w:rPr>
                <w:b/>
                <w:bCs/>
              </w:rPr>
              <w:t>Decimal (Base10)</w:t>
            </w:r>
          </w:p>
        </w:tc>
      </w:tr>
      <w:tr w:rsidR="00996FCF" w:rsidRPr="00996FCF" w14:paraId="59A2741D" w14:textId="77777777" w:rsidTr="005A231C">
        <w:tc>
          <w:tcPr>
            <w:tcW w:w="1490" w:type="pct"/>
            <w:hideMark/>
          </w:tcPr>
          <w:p w14:paraId="4BCB744E" w14:textId="77777777" w:rsidR="00996FCF" w:rsidRPr="00996FCF" w:rsidRDefault="00996FCF" w:rsidP="00996FCF">
            <w:pPr>
              <w:spacing w:after="160" w:line="259" w:lineRule="auto"/>
            </w:pPr>
            <w:r w:rsidRPr="00996FCF">
              <w:t>010101</w:t>
            </w:r>
          </w:p>
        </w:tc>
        <w:tc>
          <w:tcPr>
            <w:tcW w:w="3510" w:type="pct"/>
            <w:hideMark/>
          </w:tcPr>
          <w:p w14:paraId="5739A602" w14:textId="77777777" w:rsidR="00996FCF" w:rsidRPr="00996FCF" w:rsidRDefault="00996FCF" w:rsidP="00996FCF">
            <w:pPr>
              <w:spacing w:after="160" w:line="259" w:lineRule="auto"/>
            </w:pPr>
            <w:r w:rsidRPr="00996FCF">
              <w:t>21</w:t>
            </w:r>
          </w:p>
        </w:tc>
      </w:tr>
      <w:tr w:rsidR="00996FCF" w:rsidRPr="00996FCF" w14:paraId="4D23E937" w14:textId="77777777" w:rsidTr="005A231C">
        <w:tc>
          <w:tcPr>
            <w:tcW w:w="1490" w:type="pct"/>
            <w:hideMark/>
          </w:tcPr>
          <w:p w14:paraId="484D7120" w14:textId="77777777" w:rsidR="00996FCF" w:rsidRPr="00996FCF" w:rsidRDefault="00996FCF" w:rsidP="00996FCF">
            <w:pPr>
              <w:spacing w:after="160" w:line="259" w:lineRule="auto"/>
            </w:pPr>
            <w:r w:rsidRPr="00996FCF">
              <w:t>000100</w:t>
            </w:r>
          </w:p>
        </w:tc>
        <w:tc>
          <w:tcPr>
            <w:tcW w:w="3510" w:type="pct"/>
            <w:hideMark/>
          </w:tcPr>
          <w:p w14:paraId="5DF9A460" w14:textId="77777777" w:rsidR="00996FCF" w:rsidRPr="00996FCF" w:rsidRDefault="00996FCF" w:rsidP="00996FCF">
            <w:pPr>
              <w:spacing w:after="160" w:line="259" w:lineRule="auto"/>
            </w:pPr>
            <w:r w:rsidRPr="00996FCF">
              <w:t>4</w:t>
            </w:r>
          </w:p>
        </w:tc>
      </w:tr>
      <w:tr w:rsidR="00996FCF" w:rsidRPr="00996FCF" w14:paraId="243EB97B" w14:textId="77777777" w:rsidTr="005A231C">
        <w:tc>
          <w:tcPr>
            <w:tcW w:w="1490" w:type="pct"/>
            <w:hideMark/>
          </w:tcPr>
          <w:p w14:paraId="75B6C3DC" w14:textId="77777777" w:rsidR="00996FCF" w:rsidRPr="00996FCF" w:rsidRDefault="00996FCF" w:rsidP="00996FCF">
            <w:pPr>
              <w:spacing w:after="160" w:line="259" w:lineRule="auto"/>
            </w:pPr>
            <w:r w:rsidRPr="00996FCF">
              <w:t>100001</w:t>
            </w:r>
          </w:p>
        </w:tc>
        <w:tc>
          <w:tcPr>
            <w:tcW w:w="3510" w:type="pct"/>
            <w:hideMark/>
          </w:tcPr>
          <w:p w14:paraId="7F84C9CD" w14:textId="77777777" w:rsidR="00996FCF" w:rsidRPr="00996FCF" w:rsidRDefault="00996FCF" w:rsidP="00996FCF">
            <w:pPr>
              <w:spacing w:after="160" w:line="259" w:lineRule="auto"/>
            </w:pPr>
            <w:r w:rsidRPr="00996FCF">
              <w:t>33</w:t>
            </w:r>
          </w:p>
        </w:tc>
      </w:tr>
      <w:tr w:rsidR="00996FCF" w:rsidRPr="00996FCF" w14:paraId="36C1F684" w14:textId="77777777" w:rsidTr="005A231C">
        <w:tc>
          <w:tcPr>
            <w:tcW w:w="1490" w:type="pct"/>
            <w:hideMark/>
          </w:tcPr>
          <w:p w14:paraId="155E6ED7" w14:textId="77777777" w:rsidR="00996FCF" w:rsidRPr="00996FCF" w:rsidRDefault="00996FCF" w:rsidP="00996FCF">
            <w:pPr>
              <w:spacing w:after="160" w:line="259" w:lineRule="auto"/>
            </w:pPr>
            <w:r w:rsidRPr="00996FCF">
              <w:t>001101</w:t>
            </w:r>
          </w:p>
        </w:tc>
        <w:tc>
          <w:tcPr>
            <w:tcW w:w="3510" w:type="pct"/>
            <w:hideMark/>
          </w:tcPr>
          <w:p w14:paraId="62CEE8B3" w14:textId="77777777" w:rsidR="00996FCF" w:rsidRPr="00996FCF" w:rsidRDefault="00996FCF" w:rsidP="00996FCF">
            <w:pPr>
              <w:spacing w:after="160" w:line="259" w:lineRule="auto"/>
            </w:pPr>
            <w:r w:rsidRPr="00996FCF">
              <w:t>13</w:t>
            </w:r>
          </w:p>
        </w:tc>
      </w:tr>
    </w:tbl>
    <w:p w14:paraId="4A1AF77A" w14:textId="77777777" w:rsidR="00996FCF" w:rsidRPr="00996FCF" w:rsidRDefault="00996FCF" w:rsidP="00996FCF">
      <w:r w:rsidRPr="00996FCF">
        <w:br/>
      </w:r>
    </w:p>
    <w:p w14:paraId="0794CEC7" w14:textId="77777777" w:rsidR="00996FCF" w:rsidRPr="00996FCF" w:rsidRDefault="00996FCF" w:rsidP="00996FCF">
      <w:r w:rsidRPr="00996FCF">
        <w:t>Step 3: Convert to Base64 (Manually)</w:t>
      </w:r>
    </w:p>
    <w:p w14:paraId="72CD5865" w14:textId="77777777" w:rsidR="00996FCF" w:rsidRPr="00996FCF" w:rsidRDefault="00996FCF" w:rsidP="00996FCF">
      <w:r w:rsidRPr="00996FCF">
        <w:t>Now that we have the Numbers from the previous step, which are 21, 4, 33, and 13, let's look for the equivalent characters from our table below. This table represents a base64 index table.</w:t>
      </w:r>
    </w:p>
    <w:tbl>
      <w:tblPr>
        <w:tblStyle w:val="TableGrid"/>
        <w:tblW w:w="5000" w:type="pct"/>
        <w:tblLook w:val="04A0" w:firstRow="1" w:lastRow="0" w:firstColumn="1" w:lastColumn="0" w:noHBand="0" w:noVBand="1"/>
      </w:tblPr>
      <w:tblGrid>
        <w:gridCol w:w="1011"/>
        <w:gridCol w:w="1803"/>
        <w:gridCol w:w="284"/>
        <w:gridCol w:w="1013"/>
        <w:gridCol w:w="1803"/>
        <w:gridCol w:w="284"/>
        <w:gridCol w:w="1014"/>
        <w:gridCol w:w="1804"/>
      </w:tblGrid>
      <w:tr w:rsidR="00996FCF" w:rsidRPr="00996FCF" w14:paraId="4A84D766" w14:textId="77777777" w:rsidTr="005A231C">
        <w:tc>
          <w:tcPr>
            <w:tcW w:w="587" w:type="pct"/>
            <w:shd w:val="clear" w:color="auto" w:fill="D9E2F3" w:themeFill="accent1" w:themeFillTint="33"/>
            <w:hideMark/>
          </w:tcPr>
          <w:p w14:paraId="4AC50C0F" w14:textId="77777777" w:rsidR="00996FCF" w:rsidRPr="00996FCF" w:rsidRDefault="00996FCF" w:rsidP="00996FCF">
            <w:pPr>
              <w:spacing w:after="160" w:line="259" w:lineRule="auto"/>
              <w:rPr>
                <w:b/>
                <w:bCs/>
              </w:rPr>
            </w:pPr>
            <w:r w:rsidRPr="00996FCF">
              <w:rPr>
                <w:b/>
                <w:bCs/>
              </w:rPr>
              <w:t>Index</w:t>
            </w:r>
          </w:p>
        </w:tc>
        <w:tc>
          <w:tcPr>
            <w:tcW w:w="1026" w:type="pct"/>
            <w:shd w:val="clear" w:color="auto" w:fill="D9E2F3" w:themeFill="accent1" w:themeFillTint="33"/>
            <w:hideMark/>
          </w:tcPr>
          <w:p w14:paraId="046C6E8C" w14:textId="77777777" w:rsidR="00996FCF" w:rsidRPr="00996FCF" w:rsidRDefault="00996FCF" w:rsidP="00996FCF">
            <w:pPr>
              <w:spacing w:after="160" w:line="259" w:lineRule="auto"/>
              <w:rPr>
                <w:b/>
                <w:bCs/>
              </w:rPr>
            </w:pPr>
            <w:r w:rsidRPr="00996FCF">
              <w:rPr>
                <w:b/>
                <w:bCs/>
              </w:rPr>
              <w:t>Character</w:t>
            </w:r>
          </w:p>
        </w:tc>
        <w:tc>
          <w:tcPr>
            <w:tcW w:w="79" w:type="pct"/>
            <w:shd w:val="clear" w:color="auto" w:fill="D9E2F3" w:themeFill="accent1" w:themeFillTint="33"/>
            <w:hideMark/>
          </w:tcPr>
          <w:p w14:paraId="4ED9B532" w14:textId="77777777" w:rsidR="00996FCF" w:rsidRPr="00996FCF" w:rsidRDefault="00996FCF" w:rsidP="00996FCF">
            <w:pPr>
              <w:spacing w:after="160" w:line="259" w:lineRule="auto"/>
              <w:rPr>
                <w:b/>
                <w:bCs/>
              </w:rPr>
            </w:pPr>
            <w:r w:rsidRPr="00996FCF">
              <w:rPr>
                <w:b/>
                <w:bCs/>
              </w:rPr>
              <w:t>-</w:t>
            </w:r>
          </w:p>
        </w:tc>
        <w:tc>
          <w:tcPr>
            <w:tcW w:w="588" w:type="pct"/>
            <w:shd w:val="clear" w:color="auto" w:fill="D9E2F3" w:themeFill="accent1" w:themeFillTint="33"/>
            <w:hideMark/>
          </w:tcPr>
          <w:p w14:paraId="11090BD2" w14:textId="77777777" w:rsidR="00996FCF" w:rsidRPr="00996FCF" w:rsidRDefault="00996FCF" w:rsidP="00996FCF">
            <w:pPr>
              <w:spacing w:after="160" w:line="259" w:lineRule="auto"/>
              <w:rPr>
                <w:b/>
                <w:bCs/>
              </w:rPr>
            </w:pPr>
            <w:r w:rsidRPr="00996FCF">
              <w:rPr>
                <w:b/>
                <w:bCs/>
              </w:rPr>
              <w:t>Index</w:t>
            </w:r>
          </w:p>
        </w:tc>
        <w:tc>
          <w:tcPr>
            <w:tcW w:w="1026" w:type="pct"/>
            <w:shd w:val="clear" w:color="auto" w:fill="D9E2F3" w:themeFill="accent1" w:themeFillTint="33"/>
            <w:hideMark/>
          </w:tcPr>
          <w:p w14:paraId="231723CC" w14:textId="77777777" w:rsidR="00996FCF" w:rsidRPr="00996FCF" w:rsidRDefault="00996FCF" w:rsidP="00996FCF">
            <w:pPr>
              <w:spacing w:after="160" w:line="259" w:lineRule="auto"/>
              <w:rPr>
                <w:b/>
                <w:bCs/>
              </w:rPr>
            </w:pPr>
            <w:r w:rsidRPr="00996FCF">
              <w:rPr>
                <w:b/>
                <w:bCs/>
              </w:rPr>
              <w:t>Character</w:t>
            </w:r>
          </w:p>
        </w:tc>
        <w:tc>
          <w:tcPr>
            <w:tcW w:w="79" w:type="pct"/>
            <w:shd w:val="clear" w:color="auto" w:fill="D9E2F3" w:themeFill="accent1" w:themeFillTint="33"/>
            <w:hideMark/>
          </w:tcPr>
          <w:p w14:paraId="49C51EE7" w14:textId="77777777" w:rsidR="00996FCF" w:rsidRPr="00996FCF" w:rsidRDefault="00996FCF" w:rsidP="00996FCF">
            <w:pPr>
              <w:spacing w:after="160" w:line="259" w:lineRule="auto"/>
              <w:rPr>
                <w:b/>
                <w:bCs/>
              </w:rPr>
            </w:pPr>
            <w:r w:rsidRPr="00996FCF">
              <w:rPr>
                <w:b/>
                <w:bCs/>
              </w:rPr>
              <w:t>-</w:t>
            </w:r>
          </w:p>
        </w:tc>
        <w:tc>
          <w:tcPr>
            <w:tcW w:w="588" w:type="pct"/>
            <w:shd w:val="clear" w:color="auto" w:fill="D9E2F3" w:themeFill="accent1" w:themeFillTint="33"/>
            <w:hideMark/>
          </w:tcPr>
          <w:p w14:paraId="2A3F5CEF" w14:textId="77777777" w:rsidR="00996FCF" w:rsidRPr="00996FCF" w:rsidRDefault="00996FCF" w:rsidP="00996FCF">
            <w:pPr>
              <w:spacing w:after="160" w:line="259" w:lineRule="auto"/>
              <w:rPr>
                <w:b/>
                <w:bCs/>
              </w:rPr>
            </w:pPr>
            <w:r w:rsidRPr="00996FCF">
              <w:rPr>
                <w:b/>
                <w:bCs/>
              </w:rPr>
              <w:t>Index</w:t>
            </w:r>
          </w:p>
        </w:tc>
        <w:tc>
          <w:tcPr>
            <w:tcW w:w="1026" w:type="pct"/>
            <w:shd w:val="clear" w:color="auto" w:fill="D9E2F3" w:themeFill="accent1" w:themeFillTint="33"/>
            <w:hideMark/>
          </w:tcPr>
          <w:p w14:paraId="5BDD0E92" w14:textId="77777777" w:rsidR="00996FCF" w:rsidRPr="00996FCF" w:rsidRDefault="00996FCF" w:rsidP="00996FCF">
            <w:pPr>
              <w:spacing w:after="160" w:line="259" w:lineRule="auto"/>
              <w:rPr>
                <w:b/>
                <w:bCs/>
              </w:rPr>
            </w:pPr>
            <w:r w:rsidRPr="00996FCF">
              <w:rPr>
                <w:b/>
                <w:bCs/>
              </w:rPr>
              <w:t>Character</w:t>
            </w:r>
          </w:p>
        </w:tc>
      </w:tr>
      <w:tr w:rsidR="00996FCF" w:rsidRPr="00996FCF" w14:paraId="581B7370" w14:textId="77777777" w:rsidTr="005A231C">
        <w:tc>
          <w:tcPr>
            <w:tcW w:w="587" w:type="pct"/>
            <w:hideMark/>
          </w:tcPr>
          <w:p w14:paraId="65482E28" w14:textId="77777777" w:rsidR="00996FCF" w:rsidRPr="00996FCF" w:rsidRDefault="00996FCF" w:rsidP="00996FCF">
            <w:pPr>
              <w:spacing w:after="160" w:line="259" w:lineRule="auto"/>
            </w:pPr>
            <w:r w:rsidRPr="00996FCF">
              <w:t>0</w:t>
            </w:r>
          </w:p>
        </w:tc>
        <w:tc>
          <w:tcPr>
            <w:tcW w:w="1026" w:type="pct"/>
            <w:hideMark/>
          </w:tcPr>
          <w:p w14:paraId="1D1FA706" w14:textId="77777777" w:rsidR="00996FCF" w:rsidRPr="00996FCF" w:rsidRDefault="00996FCF" w:rsidP="00996FCF">
            <w:pPr>
              <w:spacing w:after="160" w:line="259" w:lineRule="auto"/>
            </w:pPr>
            <w:r w:rsidRPr="00996FCF">
              <w:rPr>
                <w:b/>
                <w:bCs/>
              </w:rPr>
              <w:t>A</w:t>
            </w:r>
          </w:p>
        </w:tc>
        <w:tc>
          <w:tcPr>
            <w:tcW w:w="79" w:type="pct"/>
            <w:hideMark/>
          </w:tcPr>
          <w:p w14:paraId="625759A2" w14:textId="77777777" w:rsidR="00996FCF" w:rsidRPr="00996FCF" w:rsidRDefault="00996FCF" w:rsidP="00996FCF">
            <w:pPr>
              <w:spacing w:after="160" w:line="259" w:lineRule="auto"/>
            </w:pPr>
          </w:p>
        </w:tc>
        <w:tc>
          <w:tcPr>
            <w:tcW w:w="588" w:type="pct"/>
            <w:hideMark/>
          </w:tcPr>
          <w:p w14:paraId="4C168E7E" w14:textId="77777777" w:rsidR="00996FCF" w:rsidRPr="00996FCF" w:rsidRDefault="00996FCF" w:rsidP="00996FCF">
            <w:pPr>
              <w:spacing w:after="160" w:line="259" w:lineRule="auto"/>
            </w:pPr>
            <w:r w:rsidRPr="00996FCF">
              <w:t>26</w:t>
            </w:r>
          </w:p>
        </w:tc>
        <w:tc>
          <w:tcPr>
            <w:tcW w:w="1026" w:type="pct"/>
            <w:hideMark/>
          </w:tcPr>
          <w:p w14:paraId="18654E2B" w14:textId="77777777" w:rsidR="00996FCF" w:rsidRPr="00996FCF" w:rsidRDefault="00996FCF" w:rsidP="00996FCF">
            <w:pPr>
              <w:spacing w:after="160" w:line="259" w:lineRule="auto"/>
            </w:pPr>
            <w:r w:rsidRPr="00996FCF">
              <w:rPr>
                <w:b/>
                <w:bCs/>
              </w:rPr>
              <w:t>a</w:t>
            </w:r>
          </w:p>
        </w:tc>
        <w:tc>
          <w:tcPr>
            <w:tcW w:w="79" w:type="pct"/>
            <w:hideMark/>
          </w:tcPr>
          <w:p w14:paraId="01748BA9" w14:textId="77777777" w:rsidR="00996FCF" w:rsidRPr="00996FCF" w:rsidRDefault="00996FCF" w:rsidP="00996FCF">
            <w:pPr>
              <w:spacing w:after="160" w:line="259" w:lineRule="auto"/>
            </w:pPr>
          </w:p>
        </w:tc>
        <w:tc>
          <w:tcPr>
            <w:tcW w:w="588" w:type="pct"/>
            <w:hideMark/>
          </w:tcPr>
          <w:p w14:paraId="6F1E832C" w14:textId="77777777" w:rsidR="00996FCF" w:rsidRPr="00996FCF" w:rsidRDefault="00996FCF" w:rsidP="00996FCF">
            <w:pPr>
              <w:spacing w:after="160" w:line="259" w:lineRule="auto"/>
            </w:pPr>
            <w:r w:rsidRPr="00996FCF">
              <w:t>52</w:t>
            </w:r>
          </w:p>
        </w:tc>
        <w:tc>
          <w:tcPr>
            <w:tcW w:w="1026" w:type="pct"/>
            <w:hideMark/>
          </w:tcPr>
          <w:p w14:paraId="009B1258" w14:textId="77777777" w:rsidR="00996FCF" w:rsidRPr="00996FCF" w:rsidRDefault="00996FCF" w:rsidP="00996FCF">
            <w:pPr>
              <w:spacing w:after="160" w:line="259" w:lineRule="auto"/>
            </w:pPr>
            <w:r w:rsidRPr="00996FCF">
              <w:rPr>
                <w:b/>
                <w:bCs/>
              </w:rPr>
              <w:t>0</w:t>
            </w:r>
          </w:p>
        </w:tc>
      </w:tr>
      <w:tr w:rsidR="00996FCF" w:rsidRPr="00996FCF" w14:paraId="3AABF0B8" w14:textId="77777777" w:rsidTr="005A231C">
        <w:tc>
          <w:tcPr>
            <w:tcW w:w="587" w:type="pct"/>
            <w:hideMark/>
          </w:tcPr>
          <w:p w14:paraId="302875BE" w14:textId="77777777" w:rsidR="00996FCF" w:rsidRPr="00996FCF" w:rsidRDefault="00996FCF" w:rsidP="00996FCF">
            <w:pPr>
              <w:spacing w:after="160" w:line="259" w:lineRule="auto"/>
            </w:pPr>
            <w:r w:rsidRPr="00996FCF">
              <w:t>1</w:t>
            </w:r>
          </w:p>
        </w:tc>
        <w:tc>
          <w:tcPr>
            <w:tcW w:w="1026" w:type="pct"/>
            <w:hideMark/>
          </w:tcPr>
          <w:p w14:paraId="1B39C81A" w14:textId="77777777" w:rsidR="00996FCF" w:rsidRPr="00996FCF" w:rsidRDefault="00996FCF" w:rsidP="00996FCF">
            <w:pPr>
              <w:spacing w:after="160" w:line="259" w:lineRule="auto"/>
            </w:pPr>
            <w:r w:rsidRPr="00996FCF">
              <w:rPr>
                <w:b/>
                <w:bCs/>
              </w:rPr>
              <w:t>B</w:t>
            </w:r>
          </w:p>
        </w:tc>
        <w:tc>
          <w:tcPr>
            <w:tcW w:w="79" w:type="pct"/>
            <w:hideMark/>
          </w:tcPr>
          <w:p w14:paraId="12BE4B44" w14:textId="77777777" w:rsidR="00996FCF" w:rsidRPr="00996FCF" w:rsidRDefault="00996FCF" w:rsidP="00996FCF">
            <w:pPr>
              <w:spacing w:after="160" w:line="259" w:lineRule="auto"/>
            </w:pPr>
          </w:p>
        </w:tc>
        <w:tc>
          <w:tcPr>
            <w:tcW w:w="588" w:type="pct"/>
            <w:hideMark/>
          </w:tcPr>
          <w:p w14:paraId="295A1D90" w14:textId="77777777" w:rsidR="00996FCF" w:rsidRPr="00996FCF" w:rsidRDefault="00996FCF" w:rsidP="00996FCF">
            <w:pPr>
              <w:spacing w:after="160" w:line="259" w:lineRule="auto"/>
            </w:pPr>
            <w:r w:rsidRPr="00996FCF">
              <w:t>27</w:t>
            </w:r>
          </w:p>
        </w:tc>
        <w:tc>
          <w:tcPr>
            <w:tcW w:w="1026" w:type="pct"/>
            <w:hideMark/>
          </w:tcPr>
          <w:p w14:paraId="012CD716" w14:textId="77777777" w:rsidR="00996FCF" w:rsidRPr="00996FCF" w:rsidRDefault="00996FCF" w:rsidP="00996FCF">
            <w:pPr>
              <w:spacing w:after="160" w:line="259" w:lineRule="auto"/>
            </w:pPr>
            <w:r w:rsidRPr="00996FCF">
              <w:rPr>
                <w:b/>
                <w:bCs/>
              </w:rPr>
              <w:t>b</w:t>
            </w:r>
          </w:p>
        </w:tc>
        <w:tc>
          <w:tcPr>
            <w:tcW w:w="79" w:type="pct"/>
            <w:hideMark/>
          </w:tcPr>
          <w:p w14:paraId="30441C31" w14:textId="77777777" w:rsidR="00996FCF" w:rsidRPr="00996FCF" w:rsidRDefault="00996FCF" w:rsidP="00996FCF">
            <w:pPr>
              <w:spacing w:after="160" w:line="259" w:lineRule="auto"/>
            </w:pPr>
          </w:p>
        </w:tc>
        <w:tc>
          <w:tcPr>
            <w:tcW w:w="588" w:type="pct"/>
            <w:hideMark/>
          </w:tcPr>
          <w:p w14:paraId="3FFA5C4B" w14:textId="77777777" w:rsidR="00996FCF" w:rsidRPr="00996FCF" w:rsidRDefault="00996FCF" w:rsidP="00996FCF">
            <w:pPr>
              <w:spacing w:after="160" w:line="259" w:lineRule="auto"/>
            </w:pPr>
            <w:r w:rsidRPr="00996FCF">
              <w:t>53</w:t>
            </w:r>
          </w:p>
        </w:tc>
        <w:tc>
          <w:tcPr>
            <w:tcW w:w="1026" w:type="pct"/>
            <w:hideMark/>
          </w:tcPr>
          <w:p w14:paraId="02B37C15" w14:textId="77777777" w:rsidR="00996FCF" w:rsidRPr="00996FCF" w:rsidRDefault="00996FCF" w:rsidP="00996FCF">
            <w:pPr>
              <w:spacing w:after="160" w:line="259" w:lineRule="auto"/>
            </w:pPr>
            <w:r w:rsidRPr="00996FCF">
              <w:rPr>
                <w:b/>
                <w:bCs/>
              </w:rPr>
              <w:t>1</w:t>
            </w:r>
          </w:p>
        </w:tc>
      </w:tr>
      <w:tr w:rsidR="00996FCF" w:rsidRPr="00996FCF" w14:paraId="48742818" w14:textId="77777777" w:rsidTr="005A231C">
        <w:tc>
          <w:tcPr>
            <w:tcW w:w="587" w:type="pct"/>
            <w:hideMark/>
          </w:tcPr>
          <w:p w14:paraId="713E9A6F" w14:textId="77777777" w:rsidR="00996FCF" w:rsidRPr="00996FCF" w:rsidRDefault="00996FCF" w:rsidP="00996FCF">
            <w:pPr>
              <w:spacing w:after="160" w:line="259" w:lineRule="auto"/>
            </w:pPr>
            <w:r w:rsidRPr="00996FCF">
              <w:t>2</w:t>
            </w:r>
          </w:p>
        </w:tc>
        <w:tc>
          <w:tcPr>
            <w:tcW w:w="1026" w:type="pct"/>
            <w:hideMark/>
          </w:tcPr>
          <w:p w14:paraId="09B79222" w14:textId="77777777" w:rsidR="00996FCF" w:rsidRPr="00996FCF" w:rsidRDefault="00996FCF" w:rsidP="00996FCF">
            <w:pPr>
              <w:spacing w:after="160" w:line="259" w:lineRule="auto"/>
            </w:pPr>
            <w:r w:rsidRPr="00996FCF">
              <w:rPr>
                <w:b/>
                <w:bCs/>
              </w:rPr>
              <w:t>C</w:t>
            </w:r>
          </w:p>
        </w:tc>
        <w:tc>
          <w:tcPr>
            <w:tcW w:w="79" w:type="pct"/>
            <w:hideMark/>
          </w:tcPr>
          <w:p w14:paraId="626DD4ED" w14:textId="77777777" w:rsidR="00996FCF" w:rsidRPr="00996FCF" w:rsidRDefault="00996FCF" w:rsidP="00996FCF">
            <w:pPr>
              <w:spacing w:after="160" w:line="259" w:lineRule="auto"/>
            </w:pPr>
          </w:p>
        </w:tc>
        <w:tc>
          <w:tcPr>
            <w:tcW w:w="588" w:type="pct"/>
            <w:hideMark/>
          </w:tcPr>
          <w:p w14:paraId="2A8E793E" w14:textId="77777777" w:rsidR="00996FCF" w:rsidRPr="00996FCF" w:rsidRDefault="00996FCF" w:rsidP="00996FCF">
            <w:pPr>
              <w:spacing w:after="160" w:line="259" w:lineRule="auto"/>
            </w:pPr>
            <w:r w:rsidRPr="00996FCF">
              <w:t>28</w:t>
            </w:r>
          </w:p>
        </w:tc>
        <w:tc>
          <w:tcPr>
            <w:tcW w:w="1026" w:type="pct"/>
            <w:hideMark/>
          </w:tcPr>
          <w:p w14:paraId="36CDFDA4" w14:textId="77777777" w:rsidR="00996FCF" w:rsidRPr="00996FCF" w:rsidRDefault="00996FCF" w:rsidP="00996FCF">
            <w:pPr>
              <w:spacing w:after="160" w:line="259" w:lineRule="auto"/>
            </w:pPr>
            <w:r w:rsidRPr="00996FCF">
              <w:rPr>
                <w:b/>
                <w:bCs/>
              </w:rPr>
              <w:t>c</w:t>
            </w:r>
          </w:p>
        </w:tc>
        <w:tc>
          <w:tcPr>
            <w:tcW w:w="79" w:type="pct"/>
            <w:hideMark/>
          </w:tcPr>
          <w:p w14:paraId="1788464F" w14:textId="77777777" w:rsidR="00996FCF" w:rsidRPr="00996FCF" w:rsidRDefault="00996FCF" w:rsidP="00996FCF">
            <w:pPr>
              <w:spacing w:after="160" w:line="259" w:lineRule="auto"/>
            </w:pPr>
          </w:p>
        </w:tc>
        <w:tc>
          <w:tcPr>
            <w:tcW w:w="588" w:type="pct"/>
            <w:hideMark/>
          </w:tcPr>
          <w:p w14:paraId="61FE1459" w14:textId="77777777" w:rsidR="00996FCF" w:rsidRPr="00996FCF" w:rsidRDefault="00996FCF" w:rsidP="00996FCF">
            <w:pPr>
              <w:spacing w:after="160" w:line="259" w:lineRule="auto"/>
            </w:pPr>
            <w:r w:rsidRPr="00996FCF">
              <w:t>54</w:t>
            </w:r>
          </w:p>
        </w:tc>
        <w:tc>
          <w:tcPr>
            <w:tcW w:w="1026" w:type="pct"/>
            <w:hideMark/>
          </w:tcPr>
          <w:p w14:paraId="6B5F7764" w14:textId="77777777" w:rsidR="00996FCF" w:rsidRPr="00996FCF" w:rsidRDefault="00996FCF" w:rsidP="00996FCF">
            <w:pPr>
              <w:spacing w:after="160" w:line="259" w:lineRule="auto"/>
            </w:pPr>
            <w:r w:rsidRPr="00996FCF">
              <w:rPr>
                <w:b/>
                <w:bCs/>
              </w:rPr>
              <w:t>2</w:t>
            </w:r>
          </w:p>
        </w:tc>
      </w:tr>
      <w:tr w:rsidR="00996FCF" w:rsidRPr="00996FCF" w14:paraId="2B6E3CAF" w14:textId="77777777" w:rsidTr="005A231C">
        <w:tc>
          <w:tcPr>
            <w:tcW w:w="587" w:type="pct"/>
            <w:hideMark/>
          </w:tcPr>
          <w:p w14:paraId="2B3308CC" w14:textId="77777777" w:rsidR="00996FCF" w:rsidRPr="00996FCF" w:rsidRDefault="00996FCF" w:rsidP="00996FCF">
            <w:pPr>
              <w:spacing w:after="160" w:line="259" w:lineRule="auto"/>
            </w:pPr>
            <w:r w:rsidRPr="00996FCF">
              <w:t>3</w:t>
            </w:r>
          </w:p>
        </w:tc>
        <w:tc>
          <w:tcPr>
            <w:tcW w:w="1026" w:type="pct"/>
            <w:hideMark/>
          </w:tcPr>
          <w:p w14:paraId="5FE5390C" w14:textId="77777777" w:rsidR="00996FCF" w:rsidRPr="00996FCF" w:rsidRDefault="00996FCF" w:rsidP="00996FCF">
            <w:pPr>
              <w:spacing w:after="160" w:line="259" w:lineRule="auto"/>
            </w:pPr>
            <w:r w:rsidRPr="00996FCF">
              <w:rPr>
                <w:b/>
                <w:bCs/>
              </w:rPr>
              <w:t>D</w:t>
            </w:r>
          </w:p>
        </w:tc>
        <w:tc>
          <w:tcPr>
            <w:tcW w:w="79" w:type="pct"/>
            <w:hideMark/>
          </w:tcPr>
          <w:p w14:paraId="77CA7160" w14:textId="77777777" w:rsidR="00996FCF" w:rsidRPr="00996FCF" w:rsidRDefault="00996FCF" w:rsidP="00996FCF">
            <w:pPr>
              <w:spacing w:after="160" w:line="259" w:lineRule="auto"/>
            </w:pPr>
          </w:p>
        </w:tc>
        <w:tc>
          <w:tcPr>
            <w:tcW w:w="588" w:type="pct"/>
            <w:hideMark/>
          </w:tcPr>
          <w:p w14:paraId="2C6C5EEC" w14:textId="77777777" w:rsidR="00996FCF" w:rsidRPr="00996FCF" w:rsidRDefault="00996FCF" w:rsidP="00996FCF">
            <w:pPr>
              <w:spacing w:after="160" w:line="259" w:lineRule="auto"/>
            </w:pPr>
            <w:r w:rsidRPr="00996FCF">
              <w:t>29</w:t>
            </w:r>
          </w:p>
        </w:tc>
        <w:tc>
          <w:tcPr>
            <w:tcW w:w="1026" w:type="pct"/>
            <w:hideMark/>
          </w:tcPr>
          <w:p w14:paraId="54823EB4" w14:textId="77777777" w:rsidR="00996FCF" w:rsidRPr="00996FCF" w:rsidRDefault="00996FCF" w:rsidP="00996FCF">
            <w:pPr>
              <w:spacing w:after="160" w:line="259" w:lineRule="auto"/>
            </w:pPr>
            <w:r w:rsidRPr="00996FCF">
              <w:rPr>
                <w:b/>
                <w:bCs/>
              </w:rPr>
              <w:t>d</w:t>
            </w:r>
          </w:p>
        </w:tc>
        <w:tc>
          <w:tcPr>
            <w:tcW w:w="79" w:type="pct"/>
            <w:hideMark/>
          </w:tcPr>
          <w:p w14:paraId="23AC575C" w14:textId="77777777" w:rsidR="00996FCF" w:rsidRPr="00996FCF" w:rsidRDefault="00996FCF" w:rsidP="00996FCF">
            <w:pPr>
              <w:spacing w:after="160" w:line="259" w:lineRule="auto"/>
            </w:pPr>
          </w:p>
        </w:tc>
        <w:tc>
          <w:tcPr>
            <w:tcW w:w="588" w:type="pct"/>
            <w:hideMark/>
          </w:tcPr>
          <w:p w14:paraId="25A02157" w14:textId="77777777" w:rsidR="00996FCF" w:rsidRPr="00996FCF" w:rsidRDefault="00996FCF" w:rsidP="00996FCF">
            <w:pPr>
              <w:spacing w:after="160" w:line="259" w:lineRule="auto"/>
            </w:pPr>
            <w:r w:rsidRPr="00996FCF">
              <w:t>55</w:t>
            </w:r>
          </w:p>
        </w:tc>
        <w:tc>
          <w:tcPr>
            <w:tcW w:w="1026" w:type="pct"/>
            <w:hideMark/>
          </w:tcPr>
          <w:p w14:paraId="0B2BD3EF" w14:textId="77777777" w:rsidR="00996FCF" w:rsidRPr="00996FCF" w:rsidRDefault="00996FCF" w:rsidP="00996FCF">
            <w:pPr>
              <w:spacing w:after="160" w:line="259" w:lineRule="auto"/>
            </w:pPr>
            <w:r w:rsidRPr="00996FCF">
              <w:rPr>
                <w:b/>
                <w:bCs/>
              </w:rPr>
              <w:t>3</w:t>
            </w:r>
          </w:p>
        </w:tc>
      </w:tr>
      <w:tr w:rsidR="00996FCF" w:rsidRPr="00996FCF" w14:paraId="46DF7FA5" w14:textId="77777777" w:rsidTr="005A231C">
        <w:tc>
          <w:tcPr>
            <w:tcW w:w="587" w:type="pct"/>
            <w:hideMark/>
          </w:tcPr>
          <w:p w14:paraId="3F1ADCA4" w14:textId="77777777" w:rsidR="00996FCF" w:rsidRPr="00996FCF" w:rsidRDefault="00996FCF" w:rsidP="00996FCF">
            <w:pPr>
              <w:spacing w:after="160" w:line="259" w:lineRule="auto"/>
            </w:pPr>
            <w:r w:rsidRPr="00996FCF">
              <w:t>4</w:t>
            </w:r>
          </w:p>
        </w:tc>
        <w:tc>
          <w:tcPr>
            <w:tcW w:w="1026" w:type="pct"/>
            <w:hideMark/>
          </w:tcPr>
          <w:p w14:paraId="048F5BF8" w14:textId="77777777" w:rsidR="00996FCF" w:rsidRPr="00996FCF" w:rsidRDefault="00996FCF" w:rsidP="00996FCF">
            <w:pPr>
              <w:spacing w:after="160" w:line="259" w:lineRule="auto"/>
            </w:pPr>
            <w:r w:rsidRPr="00996FCF">
              <w:rPr>
                <w:b/>
                <w:bCs/>
              </w:rPr>
              <w:t>E</w:t>
            </w:r>
          </w:p>
        </w:tc>
        <w:tc>
          <w:tcPr>
            <w:tcW w:w="79" w:type="pct"/>
            <w:hideMark/>
          </w:tcPr>
          <w:p w14:paraId="0AC7EB26" w14:textId="77777777" w:rsidR="00996FCF" w:rsidRPr="00996FCF" w:rsidRDefault="00996FCF" w:rsidP="00996FCF">
            <w:pPr>
              <w:spacing w:after="160" w:line="259" w:lineRule="auto"/>
            </w:pPr>
          </w:p>
        </w:tc>
        <w:tc>
          <w:tcPr>
            <w:tcW w:w="588" w:type="pct"/>
            <w:hideMark/>
          </w:tcPr>
          <w:p w14:paraId="3294D12B" w14:textId="77777777" w:rsidR="00996FCF" w:rsidRPr="00996FCF" w:rsidRDefault="00996FCF" w:rsidP="00996FCF">
            <w:pPr>
              <w:spacing w:after="160" w:line="259" w:lineRule="auto"/>
            </w:pPr>
            <w:r w:rsidRPr="00996FCF">
              <w:t>30</w:t>
            </w:r>
          </w:p>
        </w:tc>
        <w:tc>
          <w:tcPr>
            <w:tcW w:w="1026" w:type="pct"/>
            <w:hideMark/>
          </w:tcPr>
          <w:p w14:paraId="12293996" w14:textId="77777777" w:rsidR="00996FCF" w:rsidRPr="00996FCF" w:rsidRDefault="00996FCF" w:rsidP="00996FCF">
            <w:pPr>
              <w:spacing w:after="160" w:line="259" w:lineRule="auto"/>
            </w:pPr>
            <w:r w:rsidRPr="00996FCF">
              <w:rPr>
                <w:b/>
                <w:bCs/>
              </w:rPr>
              <w:t>e</w:t>
            </w:r>
          </w:p>
        </w:tc>
        <w:tc>
          <w:tcPr>
            <w:tcW w:w="79" w:type="pct"/>
            <w:hideMark/>
          </w:tcPr>
          <w:p w14:paraId="5292F699" w14:textId="77777777" w:rsidR="00996FCF" w:rsidRPr="00996FCF" w:rsidRDefault="00996FCF" w:rsidP="00996FCF">
            <w:pPr>
              <w:spacing w:after="160" w:line="259" w:lineRule="auto"/>
            </w:pPr>
          </w:p>
        </w:tc>
        <w:tc>
          <w:tcPr>
            <w:tcW w:w="588" w:type="pct"/>
            <w:hideMark/>
          </w:tcPr>
          <w:p w14:paraId="6B0B33E1" w14:textId="77777777" w:rsidR="00996FCF" w:rsidRPr="00996FCF" w:rsidRDefault="00996FCF" w:rsidP="00996FCF">
            <w:pPr>
              <w:spacing w:after="160" w:line="259" w:lineRule="auto"/>
            </w:pPr>
            <w:r w:rsidRPr="00996FCF">
              <w:t>56</w:t>
            </w:r>
          </w:p>
        </w:tc>
        <w:tc>
          <w:tcPr>
            <w:tcW w:w="1026" w:type="pct"/>
            <w:hideMark/>
          </w:tcPr>
          <w:p w14:paraId="27D238F3" w14:textId="77777777" w:rsidR="00996FCF" w:rsidRPr="00996FCF" w:rsidRDefault="00996FCF" w:rsidP="00996FCF">
            <w:pPr>
              <w:spacing w:after="160" w:line="259" w:lineRule="auto"/>
            </w:pPr>
            <w:r w:rsidRPr="00996FCF">
              <w:rPr>
                <w:b/>
                <w:bCs/>
              </w:rPr>
              <w:t>4</w:t>
            </w:r>
          </w:p>
        </w:tc>
      </w:tr>
      <w:tr w:rsidR="00996FCF" w:rsidRPr="00996FCF" w14:paraId="1227F7B9" w14:textId="77777777" w:rsidTr="005A231C">
        <w:tc>
          <w:tcPr>
            <w:tcW w:w="587" w:type="pct"/>
            <w:hideMark/>
          </w:tcPr>
          <w:p w14:paraId="0730ADB8" w14:textId="77777777" w:rsidR="00996FCF" w:rsidRPr="00996FCF" w:rsidRDefault="00996FCF" w:rsidP="00996FCF">
            <w:pPr>
              <w:spacing w:after="160" w:line="259" w:lineRule="auto"/>
            </w:pPr>
            <w:r w:rsidRPr="00996FCF">
              <w:t>5</w:t>
            </w:r>
          </w:p>
        </w:tc>
        <w:tc>
          <w:tcPr>
            <w:tcW w:w="1026" w:type="pct"/>
            <w:hideMark/>
          </w:tcPr>
          <w:p w14:paraId="718517F9" w14:textId="77777777" w:rsidR="00996FCF" w:rsidRPr="00996FCF" w:rsidRDefault="00996FCF" w:rsidP="00996FCF">
            <w:pPr>
              <w:spacing w:after="160" w:line="259" w:lineRule="auto"/>
            </w:pPr>
            <w:r w:rsidRPr="00996FCF">
              <w:rPr>
                <w:b/>
                <w:bCs/>
              </w:rPr>
              <w:t>F</w:t>
            </w:r>
          </w:p>
        </w:tc>
        <w:tc>
          <w:tcPr>
            <w:tcW w:w="79" w:type="pct"/>
            <w:hideMark/>
          </w:tcPr>
          <w:p w14:paraId="19F5AB23" w14:textId="77777777" w:rsidR="00996FCF" w:rsidRPr="00996FCF" w:rsidRDefault="00996FCF" w:rsidP="00996FCF">
            <w:pPr>
              <w:spacing w:after="160" w:line="259" w:lineRule="auto"/>
            </w:pPr>
          </w:p>
        </w:tc>
        <w:tc>
          <w:tcPr>
            <w:tcW w:w="588" w:type="pct"/>
            <w:hideMark/>
          </w:tcPr>
          <w:p w14:paraId="00B324FA" w14:textId="77777777" w:rsidR="00996FCF" w:rsidRPr="00996FCF" w:rsidRDefault="00996FCF" w:rsidP="00996FCF">
            <w:pPr>
              <w:spacing w:after="160" w:line="259" w:lineRule="auto"/>
            </w:pPr>
            <w:r w:rsidRPr="00996FCF">
              <w:t>31</w:t>
            </w:r>
          </w:p>
        </w:tc>
        <w:tc>
          <w:tcPr>
            <w:tcW w:w="1026" w:type="pct"/>
            <w:hideMark/>
          </w:tcPr>
          <w:p w14:paraId="739E3454" w14:textId="77777777" w:rsidR="00996FCF" w:rsidRPr="00996FCF" w:rsidRDefault="00996FCF" w:rsidP="00996FCF">
            <w:pPr>
              <w:spacing w:after="160" w:line="259" w:lineRule="auto"/>
            </w:pPr>
            <w:r w:rsidRPr="00996FCF">
              <w:rPr>
                <w:b/>
                <w:bCs/>
              </w:rPr>
              <w:t>f</w:t>
            </w:r>
          </w:p>
        </w:tc>
        <w:tc>
          <w:tcPr>
            <w:tcW w:w="79" w:type="pct"/>
            <w:hideMark/>
          </w:tcPr>
          <w:p w14:paraId="174A6C7C" w14:textId="77777777" w:rsidR="00996FCF" w:rsidRPr="00996FCF" w:rsidRDefault="00996FCF" w:rsidP="00996FCF">
            <w:pPr>
              <w:spacing w:after="160" w:line="259" w:lineRule="auto"/>
            </w:pPr>
          </w:p>
        </w:tc>
        <w:tc>
          <w:tcPr>
            <w:tcW w:w="588" w:type="pct"/>
            <w:hideMark/>
          </w:tcPr>
          <w:p w14:paraId="1D309AB4" w14:textId="77777777" w:rsidR="00996FCF" w:rsidRPr="00996FCF" w:rsidRDefault="00996FCF" w:rsidP="00996FCF">
            <w:pPr>
              <w:spacing w:after="160" w:line="259" w:lineRule="auto"/>
            </w:pPr>
            <w:r w:rsidRPr="00996FCF">
              <w:t>57</w:t>
            </w:r>
          </w:p>
        </w:tc>
        <w:tc>
          <w:tcPr>
            <w:tcW w:w="1026" w:type="pct"/>
            <w:hideMark/>
          </w:tcPr>
          <w:p w14:paraId="6CABB412" w14:textId="77777777" w:rsidR="00996FCF" w:rsidRPr="00996FCF" w:rsidRDefault="00996FCF" w:rsidP="00996FCF">
            <w:pPr>
              <w:spacing w:after="160" w:line="259" w:lineRule="auto"/>
            </w:pPr>
            <w:r w:rsidRPr="00996FCF">
              <w:rPr>
                <w:b/>
                <w:bCs/>
              </w:rPr>
              <w:t>5</w:t>
            </w:r>
          </w:p>
        </w:tc>
      </w:tr>
      <w:tr w:rsidR="00996FCF" w:rsidRPr="00996FCF" w14:paraId="4AC7584C" w14:textId="77777777" w:rsidTr="005A231C">
        <w:tc>
          <w:tcPr>
            <w:tcW w:w="587" w:type="pct"/>
            <w:hideMark/>
          </w:tcPr>
          <w:p w14:paraId="22573E50" w14:textId="77777777" w:rsidR="00996FCF" w:rsidRPr="00996FCF" w:rsidRDefault="00996FCF" w:rsidP="00996FCF">
            <w:pPr>
              <w:spacing w:after="160" w:line="259" w:lineRule="auto"/>
            </w:pPr>
            <w:r w:rsidRPr="00996FCF">
              <w:t>6</w:t>
            </w:r>
          </w:p>
        </w:tc>
        <w:tc>
          <w:tcPr>
            <w:tcW w:w="1026" w:type="pct"/>
            <w:hideMark/>
          </w:tcPr>
          <w:p w14:paraId="07FE4F32" w14:textId="77777777" w:rsidR="00996FCF" w:rsidRPr="00996FCF" w:rsidRDefault="00996FCF" w:rsidP="00996FCF">
            <w:pPr>
              <w:spacing w:after="160" w:line="259" w:lineRule="auto"/>
            </w:pPr>
            <w:r w:rsidRPr="00996FCF">
              <w:rPr>
                <w:b/>
                <w:bCs/>
              </w:rPr>
              <w:t>G</w:t>
            </w:r>
          </w:p>
        </w:tc>
        <w:tc>
          <w:tcPr>
            <w:tcW w:w="79" w:type="pct"/>
            <w:hideMark/>
          </w:tcPr>
          <w:p w14:paraId="4230D342" w14:textId="77777777" w:rsidR="00996FCF" w:rsidRPr="00996FCF" w:rsidRDefault="00996FCF" w:rsidP="00996FCF">
            <w:pPr>
              <w:spacing w:after="160" w:line="259" w:lineRule="auto"/>
            </w:pPr>
          </w:p>
        </w:tc>
        <w:tc>
          <w:tcPr>
            <w:tcW w:w="588" w:type="pct"/>
            <w:hideMark/>
          </w:tcPr>
          <w:p w14:paraId="66255740" w14:textId="77777777" w:rsidR="00996FCF" w:rsidRPr="00996FCF" w:rsidRDefault="00996FCF" w:rsidP="00996FCF">
            <w:pPr>
              <w:spacing w:after="160" w:line="259" w:lineRule="auto"/>
            </w:pPr>
            <w:r w:rsidRPr="00996FCF">
              <w:t>32</w:t>
            </w:r>
          </w:p>
        </w:tc>
        <w:tc>
          <w:tcPr>
            <w:tcW w:w="1026" w:type="pct"/>
            <w:hideMark/>
          </w:tcPr>
          <w:p w14:paraId="41912F01" w14:textId="77777777" w:rsidR="00996FCF" w:rsidRPr="00996FCF" w:rsidRDefault="00996FCF" w:rsidP="00996FCF">
            <w:pPr>
              <w:spacing w:after="160" w:line="259" w:lineRule="auto"/>
            </w:pPr>
            <w:r w:rsidRPr="00996FCF">
              <w:rPr>
                <w:b/>
                <w:bCs/>
              </w:rPr>
              <w:t>g</w:t>
            </w:r>
          </w:p>
        </w:tc>
        <w:tc>
          <w:tcPr>
            <w:tcW w:w="79" w:type="pct"/>
            <w:hideMark/>
          </w:tcPr>
          <w:p w14:paraId="79C523C2" w14:textId="77777777" w:rsidR="00996FCF" w:rsidRPr="00996FCF" w:rsidRDefault="00996FCF" w:rsidP="00996FCF">
            <w:pPr>
              <w:spacing w:after="160" w:line="259" w:lineRule="auto"/>
            </w:pPr>
          </w:p>
        </w:tc>
        <w:tc>
          <w:tcPr>
            <w:tcW w:w="588" w:type="pct"/>
            <w:hideMark/>
          </w:tcPr>
          <w:p w14:paraId="1AF9C6FC" w14:textId="77777777" w:rsidR="00996FCF" w:rsidRPr="00996FCF" w:rsidRDefault="00996FCF" w:rsidP="00996FCF">
            <w:pPr>
              <w:spacing w:after="160" w:line="259" w:lineRule="auto"/>
            </w:pPr>
            <w:r w:rsidRPr="00996FCF">
              <w:t>58</w:t>
            </w:r>
          </w:p>
        </w:tc>
        <w:tc>
          <w:tcPr>
            <w:tcW w:w="1026" w:type="pct"/>
            <w:hideMark/>
          </w:tcPr>
          <w:p w14:paraId="7B536E9C" w14:textId="77777777" w:rsidR="00996FCF" w:rsidRPr="00996FCF" w:rsidRDefault="00996FCF" w:rsidP="00996FCF">
            <w:pPr>
              <w:spacing w:after="160" w:line="259" w:lineRule="auto"/>
            </w:pPr>
            <w:r w:rsidRPr="00996FCF">
              <w:rPr>
                <w:b/>
                <w:bCs/>
              </w:rPr>
              <w:t>6</w:t>
            </w:r>
          </w:p>
        </w:tc>
      </w:tr>
      <w:tr w:rsidR="00996FCF" w:rsidRPr="00996FCF" w14:paraId="2AB2B8AE" w14:textId="77777777" w:rsidTr="005A231C">
        <w:tc>
          <w:tcPr>
            <w:tcW w:w="587" w:type="pct"/>
            <w:hideMark/>
          </w:tcPr>
          <w:p w14:paraId="5C933EBD" w14:textId="77777777" w:rsidR="00996FCF" w:rsidRPr="00996FCF" w:rsidRDefault="00996FCF" w:rsidP="00996FCF">
            <w:pPr>
              <w:spacing w:after="160" w:line="259" w:lineRule="auto"/>
            </w:pPr>
            <w:r w:rsidRPr="00996FCF">
              <w:t>7</w:t>
            </w:r>
          </w:p>
        </w:tc>
        <w:tc>
          <w:tcPr>
            <w:tcW w:w="1026" w:type="pct"/>
            <w:hideMark/>
          </w:tcPr>
          <w:p w14:paraId="17DABE6A" w14:textId="77777777" w:rsidR="00996FCF" w:rsidRPr="00996FCF" w:rsidRDefault="00996FCF" w:rsidP="00996FCF">
            <w:pPr>
              <w:spacing w:after="160" w:line="259" w:lineRule="auto"/>
            </w:pPr>
            <w:r w:rsidRPr="00996FCF">
              <w:rPr>
                <w:b/>
                <w:bCs/>
              </w:rPr>
              <w:t>H</w:t>
            </w:r>
          </w:p>
        </w:tc>
        <w:tc>
          <w:tcPr>
            <w:tcW w:w="79" w:type="pct"/>
            <w:hideMark/>
          </w:tcPr>
          <w:p w14:paraId="3DC7B59C" w14:textId="77777777" w:rsidR="00996FCF" w:rsidRPr="00996FCF" w:rsidRDefault="00996FCF" w:rsidP="00996FCF">
            <w:pPr>
              <w:spacing w:after="160" w:line="259" w:lineRule="auto"/>
            </w:pPr>
          </w:p>
        </w:tc>
        <w:tc>
          <w:tcPr>
            <w:tcW w:w="588" w:type="pct"/>
            <w:hideMark/>
          </w:tcPr>
          <w:p w14:paraId="318EF7FE" w14:textId="77777777" w:rsidR="00996FCF" w:rsidRPr="00996FCF" w:rsidRDefault="00996FCF" w:rsidP="00996FCF">
            <w:pPr>
              <w:spacing w:after="160" w:line="259" w:lineRule="auto"/>
            </w:pPr>
            <w:r w:rsidRPr="00996FCF">
              <w:t>33</w:t>
            </w:r>
          </w:p>
        </w:tc>
        <w:tc>
          <w:tcPr>
            <w:tcW w:w="1026" w:type="pct"/>
            <w:hideMark/>
          </w:tcPr>
          <w:p w14:paraId="54CC8857" w14:textId="77777777" w:rsidR="00996FCF" w:rsidRPr="00996FCF" w:rsidRDefault="00996FCF" w:rsidP="00996FCF">
            <w:pPr>
              <w:spacing w:after="160" w:line="259" w:lineRule="auto"/>
            </w:pPr>
            <w:r w:rsidRPr="00996FCF">
              <w:rPr>
                <w:b/>
                <w:bCs/>
              </w:rPr>
              <w:t>h</w:t>
            </w:r>
          </w:p>
        </w:tc>
        <w:tc>
          <w:tcPr>
            <w:tcW w:w="79" w:type="pct"/>
            <w:hideMark/>
          </w:tcPr>
          <w:p w14:paraId="45974CDE" w14:textId="77777777" w:rsidR="00996FCF" w:rsidRPr="00996FCF" w:rsidRDefault="00996FCF" w:rsidP="00996FCF">
            <w:pPr>
              <w:spacing w:after="160" w:line="259" w:lineRule="auto"/>
            </w:pPr>
          </w:p>
        </w:tc>
        <w:tc>
          <w:tcPr>
            <w:tcW w:w="588" w:type="pct"/>
            <w:hideMark/>
          </w:tcPr>
          <w:p w14:paraId="586CC3A1" w14:textId="77777777" w:rsidR="00996FCF" w:rsidRPr="00996FCF" w:rsidRDefault="00996FCF" w:rsidP="00996FCF">
            <w:pPr>
              <w:spacing w:after="160" w:line="259" w:lineRule="auto"/>
            </w:pPr>
            <w:r w:rsidRPr="00996FCF">
              <w:t>59</w:t>
            </w:r>
          </w:p>
        </w:tc>
        <w:tc>
          <w:tcPr>
            <w:tcW w:w="1026" w:type="pct"/>
            <w:hideMark/>
          </w:tcPr>
          <w:p w14:paraId="5F99CF4D" w14:textId="77777777" w:rsidR="00996FCF" w:rsidRPr="00996FCF" w:rsidRDefault="00996FCF" w:rsidP="00996FCF">
            <w:pPr>
              <w:spacing w:after="160" w:line="259" w:lineRule="auto"/>
            </w:pPr>
            <w:r w:rsidRPr="00996FCF">
              <w:rPr>
                <w:b/>
                <w:bCs/>
              </w:rPr>
              <w:t>7</w:t>
            </w:r>
          </w:p>
        </w:tc>
      </w:tr>
      <w:tr w:rsidR="00996FCF" w:rsidRPr="00996FCF" w14:paraId="47E27F20" w14:textId="77777777" w:rsidTr="005A231C">
        <w:tc>
          <w:tcPr>
            <w:tcW w:w="587" w:type="pct"/>
            <w:hideMark/>
          </w:tcPr>
          <w:p w14:paraId="2563C0C8" w14:textId="77777777" w:rsidR="00996FCF" w:rsidRPr="00996FCF" w:rsidRDefault="00996FCF" w:rsidP="00996FCF">
            <w:pPr>
              <w:spacing w:after="160" w:line="259" w:lineRule="auto"/>
            </w:pPr>
            <w:r w:rsidRPr="00996FCF">
              <w:t>8</w:t>
            </w:r>
          </w:p>
        </w:tc>
        <w:tc>
          <w:tcPr>
            <w:tcW w:w="1026" w:type="pct"/>
            <w:hideMark/>
          </w:tcPr>
          <w:p w14:paraId="7EE77CC3" w14:textId="77777777" w:rsidR="00996FCF" w:rsidRPr="00996FCF" w:rsidRDefault="00996FCF" w:rsidP="00996FCF">
            <w:pPr>
              <w:spacing w:after="160" w:line="259" w:lineRule="auto"/>
            </w:pPr>
            <w:r w:rsidRPr="00996FCF">
              <w:rPr>
                <w:b/>
                <w:bCs/>
              </w:rPr>
              <w:t>I</w:t>
            </w:r>
          </w:p>
        </w:tc>
        <w:tc>
          <w:tcPr>
            <w:tcW w:w="79" w:type="pct"/>
            <w:hideMark/>
          </w:tcPr>
          <w:p w14:paraId="11AA4951" w14:textId="77777777" w:rsidR="00996FCF" w:rsidRPr="00996FCF" w:rsidRDefault="00996FCF" w:rsidP="00996FCF">
            <w:pPr>
              <w:spacing w:after="160" w:line="259" w:lineRule="auto"/>
            </w:pPr>
          </w:p>
        </w:tc>
        <w:tc>
          <w:tcPr>
            <w:tcW w:w="588" w:type="pct"/>
            <w:hideMark/>
          </w:tcPr>
          <w:p w14:paraId="4CCB614C" w14:textId="77777777" w:rsidR="00996FCF" w:rsidRPr="00996FCF" w:rsidRDefault="00996FCF" w:rsidP="00996FCF">
            <w:pPr>
              <w:spacing w:after="160" w:line="259" w:lineRule="auto"/>
            </w:pPr>
            <w:r w:rsidRPr="00996FCF">
              <w:t>34</w:t>
            </w:r>
          </w:p>
        </w:tc>
        <w:tc>
          <w:tcPr>
            <w:tcW w:w="1026" w:type="pct"/>
            <w:hideMark/>
          </w:tcPr>
          <w:p w14:paraId="31607548" w14:textId="77777777" w:rsidR="00996FCF" w:rsidRPr="00996FCF" w:rsidRDefault="00996FCF" w:rsidP="00996FCF">
            <w:pPr>
              <w:spacing w:after="160" w:line="259" w:lineRule="auto"/>
            </w:pPr>
            <w:proofErr w:type="spellStart"/>
            <w:r w:rsidRPr="00996FCF">
              <w:rPr>
                <w:b/>
                <w:bCs/>
              </w:rPr>
              <w:t>i</w:t>
            </w:r>
            <w:proofErr w:type="spellEnd"/>
          </w:p>
        </w:tc>
        <w:tc>
          <w:tcPr>
            <w:tcW w:w="79" w:type="pct"/>
            <w:hideMark/>
          </w:tcPr>
          <w:p w14:paraId="5C80085F" w14:textId="77777777" w:rsidR="00996FCF" w:rsidRPr="00996FCF" w:rsidRDefault="00996FCF" w:rsidP="00996FCF">
            <w:pPr>
              <w:spacing w:after="160" w:line="259" w:lineRule="auto"/>
            </w:pPr>
          </w:p>
        </w:tc>
        <w:tc>
          <w:tcPr>
            <w:tcW w:w="588" w:type="pct"/>
            <w:hideMark/>
          </w:tcPr>
          <w:p w14:paraId="36CE0DB6" w14:textId="77777777" w:rsidR="00996FCF" w:rsidRPr="00996FCF" w:rsidRDefault="00996FCF" w:rsidP="00996FCF">
            <w:pPr>
              <w:spacing w:after="160" w:line="259" w:lineRule="auto"/>
            </w:pPr>
            <w:r w:rsidRPr="00996FCF">
              <w:t>60</w:t>
            </w:r>
          </w:p>
        </w:tc>
        <w:tc>
          <w:tcPr>
            <w:tcW w:w="1026" w:type="pct"/>
            <w:hideMark/>
          </w:tcPr>
          <w:p w14:paraId="19F0D9DC" w14:textId="77777777" w:rsidR="00996FCF" w:rsidRPr="00996FCF" w:rsidRDefault="00996FCF" w:rsidP="00996FCF">
            <w:pPr>
              <w:spacing w:after="160" w:line="259" w:lineRule="auto"/>
            </w:pPr>
            <w:r w:rsidRPr="00996FCF">
              <w:rPr>
                <w:b/>
                <w:bCs/>
              </w:rPr>
              <w:t>8</w:t>
            </w:r>
          </w:p>
        </w:tc>
      </w:tr>
      <w:tr w:rsidR="00996FCF" w:rsidRPr="00996FCF" w14:paraId="31A3454E" w14:textId="77777777" w:rsidTr="005A231C">
        <w:tc>
          <w:tcPr>
            <w:tcW w:w="587" w:type="pct"/>
            <w:hideMark/>
          </w:tcPr>
          <w:p w14:paraId="5733BCED" w14:textId="77777777" w:rsidR="00996FCF" w:rsidRPr="00996FCF" w:rsidRDefault="00996FCF" w:rsidP="00996FCF">
            <w:pPr>
              <w:spacing w:after="160" w:line="259" w:lineRule="auto"/>
            </w:pPr>
            <w:r w:rsidRPr="00996FCF">
              <w:t>9</w:t>
            </w:r>
          </w:p>
        </w:tc>
        <w:tc>
          <w:tcPr>
            <w:tcW w:w="1026" w:type="pct"/>
            <w:hideMark/>
          </w:tcPr>
          <w:p w14:paraId="76E3A2D1" w14:textId="77777777" w:rsidR="00996FCF" w:rsidRPr="00996FCF" w:rsidRDefault="00996FCF" w:rsidP="00996FCF">
            <w:pPr>
              <w:spacing w:after="160" w:line="259" w:lineRule="auto"/>
            </w:pPr>
            <w:r w:rsidRPr="00996FCF">
              <w:rPr>
                <w:b/>
                <w:bCs/>
              </w:rPr>
              <w:t>J</w:t>
            </w:r>
          </w:p>
        </w:tc>
        <w:tc>
          <w:tcPr>
            <w:tcW w:w="79" w:type="pct"/>
            <w:hideMark/>
          </w:tcPr>
          <w:p w14:paraId="15EA1A26" w14:textId="77777777" w:rsidR="00996FCF" w:rsidRPr="00996FCF" w:rsidRDefault="00996FCF" w:rsidP="00996FCF">
            <w:pPr>
              <w:spacing w:after="160" w:line="259" w:lineRule="auto"/>
            </w:pPr>
          </w:p>
        </w:tc>
        <w:tc>
          <w:tcPr>
            <w:tcW w:w="588" w:type="pct"/>
            <w:hideMark/>
          </w:tcPr>
          <w:p w14:paraId="50F9DEC6" w14:textId="77777777" w:rsidR="00996FCF" w:rsidRPr="00996FCF" w:rsidRDefault="00996FCF" w:rsidP="00996FCF">
            <w:pPr>
              <w:spacing w:after="160" w:line="259" w:lineRule="auto"/>
            </w:pPr>
            <w:r w:rsidRPr="00996FCF">
              <w:t>35</w:t>
            </w:r>
          </w:p>
        </w:tc>
        <w:tc>
          <w:tcPr>
            <w:tcW w:w="1026" w:type="pct"/>
            <w:hideMark/>
          </w:tcPr>
          <w:p w14:paraId="1CE429E6" w14:textId="77777777" w:rsidR="00996FCF" w:rsidRPr="00996FCF" w:rsidRDefault="00996FCF" w:rsidP="00996FCF">
            <w:pPr>
              <w:spacing w:after="160" w:line="259" w:lineRule="auto"/>
            </w:pPr>
            <w:r w:rsidRPr="00996FCF">
              <w:rPr>
                <w:b/>
                <w:bCs/>
              </w:rPr>
              <w:t>j</w:t>
            </w:r>
          </w:p>
        </w:tc>
        <w:tc>
          <w:tcPr>
            <w:tcW w:w="79" w:type="pct"/>
            <w:hideMark/>
          </w:tcPr>
          <w:p w14:paraId="78281978" w14:textId="77777777" w:rsidR="00996FCF" w:rsidRPr="00996FCF" w:rsidRDefault="00996FCF" w:rsidP="00996FCF">
            <w:pPr>
              <w:spacing w:after="160" w:line="259" w:lineRule="auto"/>
            </w:pPr>
          </w:p>
        </w:tc>
        <w:tc>
          <w:tcPr>
            <w:tcW w:w="588" w:type="pct"/>
            <w:hideMark/>
          </w:tcPr>
          <w:p w14:paraId="35660449" w14:textId="77777777" w:rsidR="00996FCF" w:rsidRPr="00996FCF" w:rsidRDefault="00996FCF" w:rsidP="00996FCF">
            <w:pPr>
              <w:spacing w:after="160" w:line="259" w:lineRule="auto"/>
            </w:pPr>
            <w:r w:rsidRPr="00996FCF">
              <w:t>61</w:t>
            </w:r>
          </w:p>
        </w:tc>
        <w:tc>
          <w:tcPr>
            <w:tcW w:w="1026" w:type="pct"/>
            <w:hideMark/>
          </w:tcPr>
          <w:p w14:paraId="25BF2961" w14:textId="77777777" w:rsidR="00996FCF" w:rsidRPr="00996FCF" w:rsidRDefault="00996FCF" w:rsidP="00996FCF">
            <w:pPr>
              <w:spacing w:after="160" w:line="259" w:lineRule="auto"/>
            </w:pPr>
            <w:r w:rsidRPr="00996FCF">
              <w:rPr>
                <w:b/>
                <w:bCs/>
              </w:rPr>
              <w:t>9</w:t>
            </w:r>
          </w:p>
        </w:tc>
      </w:tr>
      <w:tr w:rsidR="00996FCF" w:rsidRPr="00996FCF" w14:paraId="4ABBD8DA" w14:textId="77777777" w:rsidTr="005A231C">
        <w:tc>
          <w:tcPr>
            <w:tcW w:w="587" w:type="pct"/>
            <w:hideMark/>
          </w:tcPr>
          <w:p w14:paraId="5FA69DB9" w14:textId="77777777" w:rsidR="00996FCF" w:rsidRPr="00996FCF" w:rsidRDefault="00996FCF" w:rsidP="00996FCF">
            <w:pPr>
              <w:spacing w:after="160" w:line="259" w:lineRule="auto"/>
            </w:pPr>
            <w:r w:rsidRPr="00996FCF">
              <w:t>10</w:t>
            </w:r>
          </w:p>
        </w:tc>
        <w:tc>
          <w:tcPr>
            <w:tcW w:w="1026" w:type="pct"/>
            <w:hideMark/>
          </w:tcPr>
          <w:p w14:paraId="15FD9AA0" w14:textId="77777777" w:rsidR="00996FCF" w:rsidRPr="00996FCF" w:rsidRDefault="00996FCF" w:rsidP="00996FCF">
            <w:pPr>
              <w:spacing w:after="160" w:line="259" w:lineRule="auto"/>
            </w:pPr>
            <w:r w:rsidRPr="00996FCF">
              <w:rPr>
                <w:b/>
                <w:bCs/>
              </w:rPr>
              <w:t>K</w:t>
            </w:r>
          </w:p>
        </w:tc>
        <w:tc>
          <w:tcPr>
            <w:tcW w:w="79" w:type="pct"/>
            <w:hideMark/>
          </w:tcPr>
          <w:p w14:paraId="3D21AC7D" w14:textId="77777777" w:rsidR="00996FCF" w:rsidRPr="00996FCF" w:rsidRDefault="00996FCF" w:rsidP="00996FCF">
            <w:pPr>
              <w:spacing w:after="160" w:line="259" w:lineRule="auto"/>
            </w:pPr>
          </w:p>
        </w:tc>
        <w:tc>
          <w:tcPr>
            <w:tcW w:w="588" w:type="pct"/>
            <w:hideMark/>
          </w:tcPr>
          <w:p w14:paraId="4FE3125F" w14:textId="77777777" w:rsidR="00996FCF" w:rsidRPr="00996FCF" w:rsidRDefault="00996FCF" w:rsidP="00996FCF">
            <w:pPr>
              <w:spacing w:after="160" w:line="259" w:lineRule="auto"/>
            </w:pPr>
            <w:r w:rsidRPr="00996FCF">
              <w:t>36</w:t>
            </w:r>
          </w:p>
        </w:tc>
        <w:tc>
          <w:tcPr>
            <w:tcW w:w="1026" w:type="pct"/>
            <w:hideMark/>
          </w:tcPr>
          <w:p w14:paraId="5544B3FB" w14:textId="77777777" w:rsidR="00996FCF" w:rsidRPr="00996FCF" w:rsidRDefault="00996FCF" w:rsidP="00996FCF">
            <w:pPr>
              <w:spacing w:after="160" w:line="259" w:lineRule="auto"/>
            </w:pPr>
            <w:r w:rsidRPr="00996FCF">
              <w:rPr>
                <w:b/>
                <w:bCs/>
              </w:rPr>
              <w:t>k</w:t>
            </w:r>
          </w:p>
        </w:tc>
        <w:tc>
          <w:tcPr>
            <w:tcW w:w="79" w:type="pct"/>
            <w:hideMark/>
          </w:tcPr>
          <w:p w14:paraId="47B98C7C" w14:textId="77777777" w:rsidR="00996FCF" w:rsidRPr="00996FCF" w:rsidRDefault="00996FCF" w:rsidP="00996FCF">
            <w:pPr>
              <w:spacing w:after="160" w:line="259" w:lineRule="auto"/>
            </w:pPr>
          </w:p>
        </w:tc>
        <w:tc>
          <w:tcPr>
            <w:tcW w:w="588" w:type="pct"/>
            <w:hideMark/>
          </w:tcPr>
          <w:p w14:paraId="344F44E5" w14:textId="77777777" w:rsidR="00996FCF" w:rsidRPr="00996FCF" w:rsidRDefault="00996FCF" w:rsidP="00996FCF">
            <w:pPr>
              <w:spacing w:after="160" w:line="259" w:lineRule="auto"/>
            </w:pPr>
            <w:r w:rsidRPr="00996FCF">
              <w:t>62</w:t>
            </w:r>
          </w:p>
        </w:tc>
        <w:tc>
          <w:tcPr>
            <w:tcW w:w="1026" w:type="pct"/>
            <w:hideMark/>
          </w:tcPr>
          <w:p w14:paraId="6012C27B" w14:textId="77777777" w:rsidR="00996FCF" w:rsidRPr="00996FCF" w:rsidRDefault="00996FCF" w:rsidP="00996FCF">
            <w:pPr>
              <w:spacing w:after="160" w:line="259" w:lineRule="auto"/>
            </w:pPr>
            <w:r w:rsidRPr="00996FCF">
              <w:rPr>
                <w:b/>
                <w:bCs/>
              </w:rPr>
              <w:t>+</w:t>
            </w:r>
          </w:p>
        </w:tc>
      </w:tr>
      <w:tr w:rsidR="00996FCF" w:rsidRPr="00996FCF" w14:paraId="020ABD4D" w14:textId="77777777" w:rsidTr="005A231C">
        <w:tc>
          <w:tcPr>
            <w:tcW w:w="587" w:type="pct"/>
            <w:hideMark/>
          </w:tcPr>
          <w:p w14:paraId="237AF9D1" w14:textId="77777777" w:rsidR="00996FCF" w:rsidRPr="00996FCF" w:rsidRDefault="00996FCF" w:rsidP="00996FCF">
            <w:pPr>
              <w:spacing w:after="160" w:line="259" w:lineRule="auto"/>
            </w:pPr>
            <w:r w:rsidRPr="00996FCF">
              <w:t>11</w:t>
            </w:r>
          </w:p>
        </w:tc>
        <w:tc>
          <w:tcPr>
            <w:tcW w:w="1026" w:type="pct"/>
            <w:hideMark/>
          </w:tcPr>
          <w:p w14:paraId="3FCE7981" w14:textId="77777777" w:rsidR="00996FCF" w:rsidRPr="00996FCF" w:rsidRDefault="00996FCF" w:rsidP="00996FCF">
            <w:pPr>
              <w:spacing w:after="160" w:line="259" w:lineRule="auto"/>
            </w:pPr>
            <w:r w:rsidRPr="00996FCF">
              <w:rPr>
                <w:b/>
                <w:bCs/>
              </w:rPr>
              <w:t>L</w:t>
            </w:r>
          </w:p>
        </w:tc>
        <w:tc>
          <w:tcPr>
            <w:tcW w:w="79" w:type="pct"/>
            <w:hideMark/>
          </w:tcPr>
          <w:p w14:paraId="6F1814A4" w14:textId="77777777" w:rsidR="00996FCF" w:rsidRPr="00996FCF" w:rsidRDefault="00996FCF" w:rsidP="00996FCF">
            <w:pPr>
              <w:spacing w:after="160" w:line="259" w:lineRule="auto"/>
            </w:pPr>
          </w:p>
        </w:tc>
        <w:tc>
          <w:tcPr>
            <w:tcW w:w="588" w:type="pct"/>
            <w:hideMark/>
          </w:tcPr>
          <w:p w14:paraId="09DCBC10" w14:textId="77777777" w:rsidR="00996FCF" w:rsidRPr="00996FCF" w:rsidRDefault="00996FCF" w:rsidP="00996FCF">
            <w:pPr>
              <w:spacing w:after="160" w:line="259" w:lineRule="auto"/>
            </w:pPr>
            <w:r w:rsidRPr="00996FCF">
              <w:t>37</w:t>
            </w:r>
          </w:p>
        </w:tc>
        <w:tc>
          <w:tcPr>
            <w:tcW w:w="1026" w:type="pct"/>
            <w:hideMark/>
          </w:tcPr>
          <w:p w14:paraId="74275540" w14:textId="77777777" w:rsidR="00996FCF" w:rsidRPr="00996FCF" w:rsidRDefault="00996FCF" w:rsidP="00996FCF">
            <w:pPr>
              <w:spacing w:after="160" w:line="259" w:lineRule="auto"/>
            </w:pPr>
            <w:r w:rsidRPr="00996FCF">
              <w:rPr>
                <w:b/>
                <w:bCs/>
              </w:rPr>
              <w:t>l</w:t>
            </w:r>
          </w:p>
        </w:tc>
        <w:tc>
          <w:tcPr>
            <w:tcW w:w="79" w:type="pct"/>
            <w:hideMark/>
          </w:tcPr>
          <w:p w14:paraId="23FE753C" w14:textId="77777777" w:rsidR="00996FCF" w:rsidRPr="00996FCF" w:rsidRDefault="00996FCF" w:rsidP="00996FCF">
            <w:pPr>
              <w:spacing w:after="160" w:line="259" w:lineRule="auto"/>
            </w:pPr>
          </w:p>
        </w:tc>
        <w:tc>
          <w:tcPr>
            <w:tcW w:w="588" w:type="pct"/>
            <w:hideMark/>
          </w:tcPr>
          <w:p w14:paraId="73E4315F" w14:textId="77777777" w:rsidR="00996FCF" w:rsidRPr="00996FCF" w:rsidRDefault="00996FCF" w:rsidP="00996FCF">
            <w:pPr>
              <w:spacing w:after="160" w:line="259" w:lineRule="auto"/>
            </w:pPr>
            <w:r w:rsidRPr="00996FCF">
              <w:t>63</w:t>
            </w:r>
          </w:p>
        </w:tc>
        <w:tc>
          <w:tcPr>
            <w:tcW w:w="1026" w:type="pct"/>
            <w:hideMark/>
          </w:tcPr>
          <w:p w14:paraId="1446FAA8" w14:textId="77777777" w:rsidR="00996FCF" w:rsidRPr="00996FCF" w:rsidRDefault="00996FCF" w:rsidP="00996FCF">
            <w:pPr>
              <w:spacing w:after="160" w:line="259" w:lineRule="auto"/>
            </w:pPr>
            <w:r w:rsidRPr="00996FCF">
              <w:rPr>
                <w:b/>
                <w:bCs/>
              </w:rPr>
              <w:t>/</w:t>
            </w:r>
          </w:p>
        </w:tc>
      </w:tr>
      <w:tr w:rsidR="00996FCF" w:rsidRPr="00996FCF" w14:paraId="4BF02208" w14:textId="77777777" w:rsidTr="005A231C">
        <w:tc>
          <w:tcPr>
            <w:tcW w:w="587" w:type="pct"/>
            <w:hideMark/>
          </w:tcPr>
          <w:p w14:paraId="710CE446" w14:textId="77777777" w:rsidR="00996FCF" w:rsidRPr="00996FCF" w:rsidRDefault="00996FCF" w:rsidP="00996FCF">
            <w:pPr>
              <w:spacing w:after="160" w:line="259" w:lineRule="auto"/>
            </w:pPr>
            <w:r w:rsidRPr="00996FCF">
              <w:t>12</w:t>
            </w:r>
          </w:p>
        </w:tc>
        <w:tc>
          <w:tcPr>
            <w:tcW w:w="1026" w:type="pct"/>
            <w:hideMark/>
          </w:tcPr>
          <w:p w14:paraId="169E3F34" w14:textId="77777777" w:rsidR="00996FCF" w:rsidRPr="00996FCF" w:rsidRDefault="00996FCF" w:rsidP="00996FCF">
            <w:pPr>
              <w:spacing w:after="160" w:line="259" w:lineRule="auto"/>
            </w:pPr>
            <w:r w:rsidRPr="00996FCF">
              <w:rPr>
                <w:b/>
                <w:bCs/>
              </w:rPr>
              <w:t>M</w:t>
            </w:r>
          </w:p>
        </w:tc>
        <w:tc>
          <w:tcPr>
            <w:tcW w:w="79" w:type="pct"/>
            <w:hideMark/>
          </w:tcPr>
          <w:p w14:paraId="4FEB7C57" w14:textId="77777777" w:rsidR="00996FCF" w:rsidRPr="00996FCF" w:rsidRDefault="00996FCF" w:rsidP="00996FCF">
            <w:pPr>
              <w:spacing w:after="160" w:line="259" w:lineRule="auto"/>
            </w:pPr>
          </w:p>
        </w:tc>
        <w:tc>
          <w:tcPr>
            <w:tcW w:w="588" w:type="pct"/>
            <w:hideMark/>
          </w:tcPr>
          <w:p w14:paraId="180DF644" w14:textId="77777777" w:rsidR="00996FCF" w:rsidRPr="00996FCF" w:rsidRDefault="00996FCF" w:rsidP="00996FCF">
            <w:pPr>
              <w:spacing w:after="160" w:line="259" w:lineRule="auto"/>
            </w:pPr>
            <w:r w:rsidRPr="00996FCF">
              <w:t>38</w:t>
            </w:r>
          </w:p>
        </w:tc>
        <w:tc>
          <w:tcPr>
            <w:tcW w:w="1026" w:type="pct"/>
            <w:hideMark/>
          </w:tcPr>
          <w:p w14:paraId="6AAD4E51" w14:textId="77777777" w:rsidR="00996FCF" w:rsidRPr="00996FCF" w:rsidRDefault="00996FCF" w:rsidP="00996FCF">
            <w:pPr>
              <w:spacing w:after="160" w:line="259" w:lineRule="auto"/>
            </w:pPr>
            <w:r w:rsidRPr="00996FCF">
              <w:rPr>
                <w:b/>
                <w:bCs/>
              </w:rPr>
              <w:t>m</w:t>
            </w:r>
          </w:p>
        </w:tc>
        <w:tc>
          <w:tcPr>
            <w:tcW w:w="79" w:type="pct"/>
            <w:hideMark/>
          </w:tcPr>
          <w:p w14:paraId="15A25B6F" w14:textId="77777777" w:rsidR="00996FCF" w:rsidRPr="00996FCF" w:rsidRDefault="00996FCF" w:rsidP="00996FCF">
            <w:pPr>
              <w:spacing w:after="160" w:line="259" w:lineRule="auto"/>
            </w:pPr>
          </w:p>
        </w:tc>
        <w:tc>
          <w:tcPr>
            <w:tcW w:w="588" w:type="pct"/>
            <w:hideMark/>
          </w:tcPr>
          <w:p w14:paraId="109A7B48" w14:textId="77777777" w:rsidR="00996FCF" w:rsidRPr="00996FCF" w:rsidRDefault="00996FCF" w:rsidP="00996FCF">
            <w:pPr>
              <w:spacing w:after="160" w:line="259" w:lineRule="auto"/>
            </w:pPr>
          </w:p>
        </w:tc>
        <w:tc>
          <w:tcPr>
            <w:tcW w:w="1026" w:type="pct"/>
            <w:hideMark/>
          </w:tcPr>
          <w:p w14:paraId="1178375A" w14:textId="77777777" w:rsidR="00996FCF" w:rsidRPr="00996FCF" w:rsidRDefault="00996FCF" w:rsidP="00996FCF">
            <w:pPr>
              <w:spacing w:after="160" w:line="259" w:lineRule="auto"/>
            </w:pPr>
          </w:p>
        </w:tc>
      </w:tr>
      <w:tr w:rsidR="00996FCF" w:rsidRPr="00996FCF" w14:paraId="4D2A1729" w14:textId="77777777" w:rsidTr="005A231C">
        <w:tc>
          <w:tcPr>
            <w:tcW w:w="587" w:type="pct"/>
            <w:hideMark/>
          </w:tcPr>
          <w:p w14:paraId="5656586F" w14:textId="77777777" w:rsidR="00996FCF" w:rsidRPr="00996FCF" w:rsidRDefault="00996FCF" w:rsidP="00996FCF">
            <w:pPr>
              <w:spacing w:after="160" w:line="259" w:lineRule="auto"/>
            </w:pPr>
            <w:r w:rsidRPr="00996FCF">
              <w:t>13</w:t>
            </w:r>
          </w:p>
        </w:tc>
        <w:tc>
          <w:tcPr>
            <w:tcW w:w="1026" w:type="pct"/>
            <w:hideMark/>
          </w:tcPr>
          <w:p w14:paraId="498B77C2" w14:textId="77777777" w:rsidR="00996FCF" w:rsidRPr="00996FCF" w:rsidRDefault="00996FCF" w:rsidP="00996FCF">
            <w:pPr>
              <w:spacing w:after="160" w:line="259" w:lineRule="auto"/>
            </w:pPr>
            <w:r w:rsidRPr="00996FCF">
              <w:rPr>
                <w:b/>
                <w:bCs/>
              </w:rPr>
              <w:t>N</w:t>
            </w:r>
          </w:p>
        </w:tc>
        <w:tc>
          <w:tcPr>
            <w:tcW w:w="79" w:type="pct"/>
            <w:hideMark/>
          </w:tcPr>
          <w:p w14:paraId="067E3ABA" w14:textId="77777777" w:rsidR="00996FCF" w:rsidRPr="00996FCF" w:rsidRDefault="00996FCF" w:rsidP="00996FCF">
            <w:pPr>
              <w:spacing w:after="160" w:line="259" w:lineRule="auto"/>
            </w:pPr>
          </w:p>
        </w:tc>
        <w:tc>
          <w:tcPr>
            <w:tcW w:w="588" w:type="pct"/>
            <w:hideMark/>
          </w:tcPr>
          <w:p w14:paraId="339F9E9A" w14:textId="77777777" w:rsidR="00996FCF" w:rsidRPr="00996FCF" w:rsidRDefault="00996FCF" w:rsidP="00996FCF">
            <w:pPr>
              <w:spacing w:after="160" w:line="259" w:lineRule="auto"/>
            </w:pPr>
            <w:r w:rsidRPr="00996FCF">
              <w:t>39</w:t>
            </w:r>
          </w:p>
        </w:tc>
        <w:tc>
          <w:tcPr>
            <w:tcW w:w="1026" w:type="pct"/>
            <w:hideMark/>
          </w:tcPr>
          <w:p w14:paraId="0D945A28" w14:textId="77777777" w:rsidR="00996FCF" w:rsidRPr="00996FCF" w:rsidRDefault="00996FCF" w:rsidP="00996FCF">
            <w:pPr>
              <w:spacing w:after="160" w:line="259" w:lineRule="auto"/>
            </w:pPr>
            <w:r w:rsidRPr="00996FCF">
              <w:rPr>
                <w:b/>
                <w:bCs/>
              </w:rPr>
              <w:t>n</w:t>
            </w:r>
          </w:p>
        </w:tc>
        <w:tc>
          <w:tcPr>
            <w:tcW w:w="79" w:type="pct"/>
            <w:hideMark/>
          </w:tcPr>
          <w:p w14:paraId="0F536CB4" w14:textId="77777777" w:rsidR="00996FCF" w:rsidRPr="00996FCF" w:rsidRDefault="00996FCF" w:rsidP="00996FCF">
            <w:pPr>
              <w:spacing w:after="160" w:line="259" w:lineRule="auto"/>
            </w:pPr>
          </w:p>
        </w:tc>
        <w:tc>
          <w:tcPr>
            <w:tcW w:w="588" w:type="pct"/>
            <w:hideMark/>
          </w:tcPr>
          <w:p w14:paraId="0E7DE366" w14:textId="77777777" w:rsidR="00996FCF" w:rsidRPr="00996FCF" w:rsidRDefault="00996FCF" w:rsidP="00996FCF">
            <w:pPr>
              <w:spacing w:after="160" w:line="259" w:lineRule="auto"/>
            </w:pPr>
          </w:p>
        </w:tc>
        <w:tc>
          <w:tcPr>
            <w:tcW w:w="1026" w:type="pct"/>
            <w:hideMark/>
          </w:tcPr>
          <w:p w14:paraId="0E8987C4" w14:textId="77777777" w:rsidR="00996FCF" w:rsidRPr="00996FCF" w:rsidRDefault="00996FCF" w:rsidP="00996FCF">
            <w:pPr>
              <w:spacing w:after="160" w:line="259" w:lineRule="auto"/>
            </w:pPr>
          </w:p>
        </w:tc>
      </w:tr>
      <w:tr w:rsidR="00996FCF" w:rsidRPr="00996FCF" w14:paraId="5122790E" w14:textId="77777777" w:rsidTr="005A231C">
        <w:tc>
          <w:tcPr>
            <w:tcW w:w="587" w:type="pct"/>
            <w:hideMark/>
          </w:tcPr>
          <w:p w14:paraId="62C75922" w14:textId="77777777" w:rsidR="00996FCF" w:rsidRPr="00996FCF" w:rsidRDefault="00996FCF" w:rsidP="00996FCF">
            <w:pPr>
              <w:spacing w:after="160" w:line="259" w:lineRule="auto"/>
            </w:pPr>
            <w:r w:rsidRPr="00996FCF">
              <w:t>14</w:t>
            </w:r>
          </w:p>
        </w:tc>
        <w:tc>
          <w:tcPr>
            <w:tcW w:w="1026" w:type="pct"/>
            <w:hideMark/>
          </w:tcPr>
          <w:p w14:paraId="14B35402" w14:textId="77777777" w:rsidR="00996FCF" w:rsidRPr="00996FCF" w:rsidRDefault="00996FCF" w:rsidP="00996FCF">
            <w:pPr>
              <w:spacing w:after="160" w:line="259" w:lineRule="auto"/>
            </w:pPr>
            <w:r w:rsidRPr="00996FCF">
              <w:rPr>
                <w:b/>
                <w:bCs/>
              </w:rPr>
              <w:t>O</w:t>
            </w:r>
          </w:p>
        </w:tc>
        <w:tc>
          <w:tcPr>
            <w:tcW w:w="79" w:type="pct"/>
            <w:hideMark/>
          </w:tcPr>
          <w:p w14:paraId="3EAA7E5C" w14:textId="77777777" w:rsidR="00996FCF" w:rsidRPr="00996FCF" w:rsidRDefault="00996FCF" w:rsidP="00996FCF">
            <w:pPr>
              <w:spacing w:after="160" w:line="259" w:lineRule="auto"/>
            </w:pPr>
          </w:p>
        </w:tc>
        <w:tc>
          <w:tcPr>
            <w:tcW w:w="588" w:type="pct"/>
            <w:hideMark/>
          </w:tcPr>
          <w:p w14:paraId="2DBE5AA7" w14:textId="77777777" w:rsidR="00996FCF" w:rsidRPr="00996FCF" w:rsidRDefault="00996FCF" w:rsidP="00996FCF">
            <w:pPr>
              <w:spacing w:after="160" w:line="259" w:lineRule="auto"/>
            </w:pPr>
            <w:r w:rsidRPr="00996FCF">
              <w:t>40</w:t>
            </w:r>
          </w:p>
        </w:tc>
        <w:tc>
          <w:tcPr>
            <w:tcW w:w="1026" w:type="pct"/>
            <w:hideMark/>
          </w:tcPr>
          <w:p w14:paraId="7AA87A3A" w14:textId="77777777" w:rsidR="00996FCF" w:rsidRPr="00996FCF" w:rsidRDefault="00996FCF" w:rsidP="00996FCF">
            <w:pPr>
              <w:spacing w:after="160" w:line="259" w:lineRule="auto"/>
            </w:pPr>
            <w:r w:rsidRPr="00996FCF">
              <w:rPr>
                <w:b/>
                <w:bCs/>
              </w:rPr>
              <w:t>o</w:t>
            </w:r>
          </w:p>
        </w:tc>
        <w:tc>
          <w:tcPr>
            <w:tcW w:w="79" w:type="pct"/>
            <w:hideMark/>
          </w:tcPr>
          <w:p w14:paraId="2C6600CD" w14:textId="77777777" w:rsidR="00996FCF" w:rsidRPr="00996FCF" w:rsidRDefault="00996FCF" w:rsidP="00996FCF">
            <w:pPr>
              <w:spacing w:after="160" w:line="259" w:lineRule="auto"/>
            </w:pPr>
          </w:p>
        </w:tc>
        <w:tc>
          <w:tcPr>
            <w:tcW w:w="588" w:type="pct"/>
            <w:hideMark/>
          </w:tcPr>
          <w:p w14:paraId="60398A84" w14:textId="77777777" w:rsidR="00996FCF" w:rsidRPr="00996FCF" w:rsidRDefault="00996FCF" w:rsidP="00996FCF">
            <w:pPr>
              <w:spacing w:after="160" w:line="259" w:lineRule="auto"/>
            </w:pPr>
          </w:p>
        </w:tc>
        <w:tc>
          <w:tcPr>
            <w:tcW w:w="1026" w:type="pct"/>
            <w:hideMark/>
          </w:tcPr>
          <w:p w14:paraId="1A83E630" w14:textId="77777777" w:rsidR="00996FCF" w:rsidRPr="00996FCF" w:rsidRDefault="00996FCF" w:rsidP="00996FCF">
            <w:pPr>
              <w:spacing w:after="160" w:line="259" w:lineRule="auto"/>
            </w:pPr>
          </w:p>
        </w:tc>
      </w:tr>
      <w:tr w:rsidR="00996FCF" w:rsidRPr="00996FCF" w14:paraId="646749CE" w14:textId="77777777" w:rsidTr="005A231C">
        <w:tc>
          <w:tcPr>
            <w:tcW w:w="587" w:type="pct"/>
            <w:hideMark/>
          </w:tcPr>
          <w:p w14:paraId="328B0213" w14:textId="77777777" w:rsidR="00996FCF" w:rsidRPr="00996FCF" w:rsidRDefault="00996FCF" w:rsidP="00996FCF">
            <w:pPr>
              <w:spacing w:after="160" w:line="259" w:lineRule="auto"/>
            </w:pPr>
            <w:r w:rsidRPr="00996FCF">
              <w:t>15</w:t>
            </w:r>
          </w:p>
        </w:tc>
        <w:tc>
          <w:tcPr>
            <w:tcW w:w="1026" w:type="pct"/>
            <w:hideMark/>
          </w:tcPr>
          <w:p w14:paraId="19DB73A3" w14:textId="77777777" w:rsidR="00996FCF" w:rsidRPr="00996FCF" w:rsidRDefault="00996FCF" w:rsidP="00996FCF">
            <w:pPr>
              <w:spacing w:after="160" w:line="259" w:lineRule="auto"/>
            </w:pPr>
            <w:r w:rsidRPr="00996FCF">
              <w:rPr>
                <w:b/>
                <w:bCs/>
              </w:rPr>
              <w:t>P</w:t>
            </w:r>
          </w:p>
        </w:tc>
        <w:tc>
          <w:tcPr>
            <w:tcW w:w="79" w:type="pct"/>
            <w:hideMark/>
          </w:tcPr>
          <w:p w14:paraId="12EFFACD" w14:textId="77777777" w:rsidR="00996FCF" w:rsidRPr="00996FCF" w:rsidRDefault="00996FCF" w:rsidP="00996FCF">
            <w:pPr>
              <w:spacing w:after="160" w:line="259" w:lineRule="auto"/>
            </w:pPr>
          </w:p>
        </w:tc>
        <w:tc>
          <w:tcPr>
            <w:tcW w:w="588" w:type="pct"/>
            <w:hideMark/>
          </w:tcPr>
          <w:p w14:paraId="1B7541FF" w14:textId="77777777" w:rsidR="00996FCF" w:rsidRPr="00996FCF" w:rsidRDefault="00996FCF" w:rsidP="00996FCF">
            <w:pPr>
              <w:spacing w:after="160" w:line="259" w:lineRule="auto"/>
            </w:pPr>
            <w:r w:rsidRPr="00996FCF">
              <w:t>41</w:t>
            </w:r>
          </w:p>
        </w:tc>
        <w:tc>
          <w:tcPr>
            <w:tcW w:w="1026" w:type="pct"/>
            <w:hideMark/>
          </w:tcPr>
          <w:p w14:paraId="7C719DF6" w14:textId="77777777" w:rsidR="00996FCF" w:rsidRPr="00996FCF" w:rsidRDefault="00996FCF" w:rsidP="00996FCF">
            <w:pPr>
              <w:spacing w:after="160" w:line="259" w:lineRule="auto"/>
            </w:pPr>
            <w:r w:rsidRPr="00996FCF">
              <w:rPr>
                <w:b/>
                <w:bCs/>
              </w:rPr>
              <w:t>p</w:t>
            </w:r>
          </w:p>
        </w:tc>
        <w:tc>
          <w:tcPr>
            <w:tcW w:w="79" w:type="pct"/>
            <w:hideMark/>
          </w:tcPr>
          <w:p w14:paraId="2DC5EDC4" w14:textId="77777777" w:rsidR="00996FCF" w:rsidRPr="00996FCF" w:rsidRDefault="00996FCF" w:rsidP="00996FCF">
            <w:pPr>
              <w:spacing w:after="160" w:line="259" w:lineRule="auto"/>
            </w:pPr>
          </w:p>
        </w:tc>
        <w:tc>
          <w:tcPr>
            <w:tcW w:w="588" w:type="pct"/>
            <w:hideMark/>
          </w:tcPr>
          <w:p w14:paraId="1D3F345F" w14:textId="77777777" w:rsidR="00996FCF" w:rsidRPr="00996FCF" w:rsidRDefault="00996FCF" w:rsidP="00996FCF">
            <w:pPr>
              <w:spacing w:after="160" w:line="259" w:lineRule="auto"/>
            </w:pPr>
          </w:p>
        </w:tc>
        <w:tc>
          <w:tcPr>
            <w:tcW w:w="1026" w:type="pct"/>
            <w:hideMark/>
          </w:tcPr>
          <w:p w14:paraId="1CC8F4E2" w14:textId="77777777" w:rsidR="00996FCF" w:rsidRPr="00996FCF" w:rsidRDefault="00996FCF" w:rsidP="00996FCF">
            <w:pPr>
              <w:spacing w:after="160" w:line="259" w:lineRule="auto"/>
            </w:pPr>
          </w:p>
        </w:tc>
      </w:tr>
      <w:tr w:rsidR="00996FCF" w:rsidRPr="00996FCF" w14:paraId="28B28F4B" w14:textId="77777777" w:rsidTr="005A231C">
        <w:tc>
          <w:tcPr>
            <w:tcW w:w="587" w:type="pct"/>
            <w:hideMark/>
          </w:tcPr>
          <w:p w14:paraId="69875D84" w14:textId="77777777" w:rsidR="00996FCF" w:rsidRPr="00996FCF" w:rsidRDefault="00996FCF" w:rsidP="00996FCF">
            <w:pPr>
              <w:spacing w:after="160" w:line="259" w:lineRule="auto"/>
            </w:pPr>
            <w:r w:rsidRPr="00996FCF">
              <w:t>16</w:t>
            </w:r>
          </w:p>
        </w:tc>
        <w:tc>
          <w:tcPr>
            <w:tcW w:w="1026" w:type="pct"/>
            <w:hideMark/>
          </w:tcPr>
          <w:p w14:paraId="091B908F" w14:textId="77777777" w:rsidR="00996FCF" w:rsidRPr="00996FCF" w:rsidRDefault="00996FCF" w:rsidP="00996FCF">
            <w:pPr>
              <w:spacing w:after="160" w:line="259" w:lineRule="auto"/>
            </w:pPr>
            <w:r w:rsidRPr="00996FCF">
              <w:rPr>
                <w:b/>
                <w:bCs/>
              </w:rPr>
              <w:t>Q</w:t>
            </w:r>
          </w:p>
        </w:tc>
        <w:tc>
          <w:tcPr>
            <w:tcW w:w="79" w:type="pct"/>
            <w:hideMark/>
          </w:tcPr>
          <w:p w14:paraId="01857E3E" w14:textId="77777777" w:rsidR="00996FCF" w:rsidRPr="00996FCF" w:rsidRDefault="00996FCF" w:rsidP="00996FCF">
            <w:pPr>
              <w:spacing w:after="160" w:line="259" w:lineRule="auto"/>
            </w:pPr>
          </w:p>
        </w:tc>
        <w:tc>
          <w:tcPr>
            <w:tcW w:w="588" w:type="pct"/>
            <w:hideMark/>
          </w:tcPr>
          <w:p w14:paraId="7948BE27" w14:textId="77777777" w:rsidR="00996FCF" w:rsidRPr="00996FCF" w:rsidRDefault="00996FCF" w:rsidP="00996FCF">
            <w:pPr>
              <w:spacing w:after="160" w:line="259" w:lineRule="auto"/>
            </w:pPr>
            <w:r w:rsidRPr="00996FCF">
              <w:t>42</w:t>
            </w:r>
          </w:p>
        </w:tc>
        <w:tc>
          <w:tcPr>
            <w:tcW w:w="1026" w:type="pct"/>
            <w:hideMark/>
          </w:tcPr>
          <w:p w14:paraId="76B3CFC2" w14:textId="77777777" w:rsidR="00996FCF" w:rsidRPr="00996FCF" w:rsidRDefault="00996FCF" w:rsidP="00996FCF">
            <w:pPr>
              <w:spacing w:after="160" w:line="259" w:lineRule="auto"/>
            </w:pPr>
            <w:r w:rsidRPr="00996FCF">
              <w:rPr>
                <w:b/>
                <w:bCs/>
              </w:rPr>
              <w:t>q</w:t>
            </w:r>
          </w:p>
        </w:tc>
        <w:tc>
          <w:tcPr>
            <w:tcW w:w="79" w:type="pct"/>
            <w:hideMark/>
          </w:tcPr>
          <w:p w14:paraId="6B3638F0" w14:textId="77777777" w:rsidR="00996FCF" w:rsidRPr="00996FCF" w:rsidRDefault="00996FCF" w:rsidP="00996FCF">
            <w:pPr>
              <w:spacing w:after="160" w:line="259" w:lineRule="auto"/>
            </w:pPr>
          </w:p>
        </w:tc>
        <w:tc>
          <w:tcPr>
            <w:tcW w:w="588" w:type="pct"/>
            <w:hideMark/>
          </w:tcPr>
          <w:p w14:paraId="1A334BF2" w14:textId="77777777" w:rsidR="00996FCF" w:rsidRPr="00996FCF" w:rsidRDefault="00996FCF" w:rsidP="00996FCF">
            <w:pPr>
              <w:spacing w:after="160" w:line="259" w:lineRule="auto"/>
            </w:pPr>
          </w:p>
        </w:tc>
        <w:tc>
          <w:tcPr>
            <w:tcW w:w="1026" w:type="pct"/>
            <w:hideMark/>
          </w:tcPr>
          <w:p w14:paraId="3CF54706" w14:textId="77777777" w:rsidR="00996FCF" w:rsidRPr="00996FCF" w:rsidRDefault="00996FCF" w:rsidP="00996FCF">
            <w:pPr>
              <w:spacing w:after="160" w:line="259" w:lineRule="auto"/>
            </w:pPr>
          </w:p>
        </w:tc>
      </w:tr>
      <w:tr w:rsidR="00996FCF" w:rsidRPr="00996FCF" w14:paraId="2E24F820" w14:textId="77777777" w:rsidTr="005A231C">
        <w:tc>
          <w:tcPr>
            <w:tcW w:w="587" w:type="pct"/>
            <w:hideMark/>
          </w:tcPr>
          <w:p w14:paraId="652FE91D" w14:textId="77777777" w:rsidR="00996FCF" w:rsidRPr="00996FCF" w:rsidRDefault="00996FCF" w:rsidP="00996FCF">
            <w:pPr>
              <w:spacing w:after="160" w:line="259" w:lineRule="auto"/>
            </w:pPr>
            <w:r w:rsidRPr="00996FCF">
              <w:t>17</w:t>
            </w:r>
          </w:p>
        </w:tc>
        <w:tc>
          <w:tcPr>
            <w:tcW w:w="1026" w:type="pct"/>
            <w:hideMark/>
          </w:tcPr>
          <w:p w14:paraId="7A0EF890" w14:textId="77777777" w:rsidR="00996FCF" w:rsidRPr="00996FCF" w:rsidRDefault="00996FCF" w:rsidP="00996FCF">
            <w:pPr>
              <w:spacing w:after="160" w:line="259" w:lineRule="auto"/>
            </w:pPr>
            <w:r w:rsidRPr="00996FCF">
              <w:rPr>
                <w:b/>
                <w:bCs/>
              </w:rPr>
              <w:t>R</w:t>
            </w:r>
          </w:p>
        </w:tc>
        <w:tc>
          <w:tcPr>
            <w:tcW w:w="79" w:type="pct"/>
            <w:hideMark/>
          </w:tcPr>
          <w:p w14:paraId="2B62B642" w14:textId="77777777" w:rsidR="00996FCF" w:rsidRPr="00996FCF" w:rsidRDefault="00996FCF" w:rsidP="00996FCF">
            <w:pPr>
              <w:spacing w:after="160" w:line="259" w:lineRule="auto"/>
            </w:pPr>
          </w:p>
        </w:tc>
        <w:tc>
          <w:tcPr>
            <w:tcW w:w="588" w:type="pct"/>
            <w:hideMark/>
          </w:tcPr>
          <w:p w14:paraId="04F6C4E4" w14:textId="77777777" w:rsidR="00996FCF" w:rsidRPr="00996FCF" w:rsidRDefault="00996FCF" w:rsidP="00996FCF">
            <w:pPr>
              <w:spacing w:after="160" w:line="259" w:lineRule="auto"/>
            </w:pPr>
            <w:r w:rsidRPr="00996FCF">
              <w:t>43</w:t>
            </w:r>
          </w:p>
        </w:tc>
        <w:tc>
          <w:tcPr>
            <w:tcW w:w="1026" w:type="pct"/>
            <w:hideMark/>
          </w:tcPr>
          <w:p w14:paraId="09EC1A2D" w14:textId="77777777" w:rsidR="00996FCF" w:rsidRPr="00996FCF" w:rsidRDefault="00996FCF" w:rsidP="00996FCF">
            <w:pPr>
              <w:spacing w:after="160" w:line="259" w:lineRule="auto"/>
            </w:pPr>
            <w:r w:rsidRPr="00996FCF">
              <w:rPr>
                <w:b/>
                <w:bCs/>
              </w:rPr>
              <w:t>r</w:t>
            </w:r>
          </w:p>
        </w:tc>
        <w:tc>
          <w:tcPr>
            <w:tcW w:w="79" w:type="pct"/>
            <w:hideMark/>
          </w:tcPr>
          <w:p w14:paraId="41B4DE6E" w14:textId="77777777" w:rsidR="00996FCF" w:rsidRPr="00996FCF" w:rsidRDefault="00996FCF" w:rsidP="00996FCF">
            <w:pPr>
              <w:spacing w:after="160" w:line="259" w:lineRule="auto"/>
            </w:pPr>
          </w:p>
        </w:tc>
        <w:tc>
          <w:tcPr>
            <w:tcW w:w="588" w:type="pct"/>
            <w:hideMark/>
          </w:tcPr>
          <w:p w14:paraId="52C5F0A3" w14:textId="77777777" w:rsidR="00996FCF" w:rsidRPr="00996FCF" w:rsidRDefault="00996FCF" w:rsidP="00996FCF">
            <w:pPr>
              <w:spacing w:after="160" w:line="259" w:lineRule="auto"/>
            </w:pPr>
          </w:p>
        </w:tc>
        <w:tc>
          <w:tcPr>
            <w:tcW w:w="1026" w:type="pct"/>
            <w:hideMark/>
          </w:tcPr>
          <w:p w14:paraId="0EAD6C6B" w14:textId="77777777" w:rsidR="00996FCF" w:rsidRPr="00996FCF" w:rsidRDefault="00996FCF" w:rsidP="00996FCF">
            <w:pPr>
              <w:spacing w:after="160" w:line="259" w:lineRule="auto"/>
            </w:pPr>
          </w:p>
        </w:tc>
      </w:tr>
      <w:tr w:rsidR="00996FCF" w:rsidRPr="00996FCF" w14:paraId="7DA00AB4" w14:textId="77777777" w:rsidTr="005A231C">
        <w:tc>
          <w:tcPr>
            <w:tcW w:w="587" w:type="pct"/>
            <w:hideMark/>
          </w:tcPr>
          <w:p w14:paraId="5B4FA064" w14:textId="77777777" w:rsidR="00996FCF" w:rsidRPr="00996FCF" w:rsidRDefault="00996FCF" w:rsidP="00996FCF">
            <w:pPr>
              <w:spacing w:after="160" w:line="259" w:lineRule="auto"/>
            </w:pPr>
            <w:r w:rsidRPr="00996FCF">
              <w:t>18</w:t>
            </w:r>
          </w:p>
        </w:tc>
        <w:tc>
          <w:tcPr>
            <w:tcW w:w="1026" w:type="pct"/>
            <w:hideMark/>
          </w:tcPr>
          <w:p w14:paraId="18C90215" w14:textId="77777777" w:rsidR="00996FCF" w:rsidRPr="00996FCF" w:rsidRDefault="00996FCF" w:rsidP="00996FCF">
            <w:pPr>
              <w:spacing w:after="160" w:line="259" w:lineRule="auto"/>
            </w:pPr>
            <w:r w:rsidRPr="00996FCF">
              <w:rPr>
                <w:b/>
                <w:bCs/>
              </w:rPr>
              <w:t>S</w:t>
            </w:r>
          </w:p>
        </w:tc>
        <w:tc>
          <w:tcPr>
            <w:tcW w:w="79" w:type="pct"/>
            <w:hideMark/>
          </w:tcPr>
          <w:p w14:paraId="7261ACBA" w14:textId="77777777" w:rsidR="00996FCF" w:rsidRPr="00996FCF" w:rsidRDefault="00996FCF" w:rsidP="00996FCF">
            <w:pPr>
              <w:spacing w:after="160" w:line="259" w:lineRule="auto"/>
            </w:pPr>
          </w:p>
        </w:tc>
        <w:tc>
          <w:tcPr>
            <w:tcW w:w="588" w:type="pct"/>
            <w:hideMark/>
          </w:tcPr>
          <w:p w14:paraId="282C5841" w14:textId="77777777" w:rsidR="00996FCF" w:rsidRPr="00996FCF" w:rsidRDefault="00996FCF" w:rsidP="00996FCF">
            <w:pPr>
              <w:spacing w:after="160" w:line="259" w:lineRule="auto"/>
            </w:pPr>
            <w:r w:rsidRPr="00996FCF">
              <w:t>44</w:t>
            </w:r>
          </w:p>
        </w:tc>
        <w:tc>
          <w:tcPr>
            <w:tcW w:w="1026" w:type="pct"/>
            <w:hideMark/>
          </w:tcPr>
          <w:p w14:paraId="484272AE" w14:textId="77777777" w:rsidR="00996FCF" w:rsidRPr="00996FCF" w:rsidRDefault="00996FCF" w:rsidP="00996FCF">
            <w:pPr>
              <w:spacing w:after="160" w:line="259" w:lineRule="auto"/>
            </w:pPr>
            <w:r w:rsidRPr="00996FCF">
              <w:rPr>
                <w:b/>
                <w:bCs/>
              </w:rPr>
              <w:t>s</w:t>
            </w:r>
          </w:p>
        </w:tc>
        <w:tc>
          <w:tcPr>
            <w:tcW w:w="79" w:type="pct"/>
            <w:hideMark/>
          </w:tcPr>
          <w:p w14:paraId="38365879" w14:textId="77777777" w:rsidR="00996FCF" w:rsidRPr="00996FCF" w:rsidRDefault="00996FCF" w:rsidP="00996FCF">
            <w:pPr>
              <w:spacing w:after="160" w:line="259" w:lineRule="auto"/>
            </w:pPr>
          </w:p>
        </w:tc>
        <w:tc>
          <w:tcPr>
            <w:tcW w:w="588" w:type="pct"/>
            <w:hideMark/>
          </w:tcPr>
          <w:p w14:paraId="17ECFCF1" w14:textId="77777777" w:rsidR="00996FCF" w:rsidRPr="00996FCF" w:rsidRDefault="00996FCF" w:rsidP="00996FCF">
            <w:pPr>
              <w:spacing w:after="160" w:line="259" w:lineRule="auto"/>
            </w:pPr>
          </w:p>
        </w:tc>
        <w:tc>
          <w:tcPr>
            <w:tcW w:w="1026" w:type="pct"/>
            <w:hideMark/>
          </w:tcPr>
          <w:p w14:paraId="79B05B00" w14:textId="77777777" w:rsidR="00996FCF" w:rsidRPr="00996FCF" w:rsidRDefault="00996FCF" w:rsidP="00996FCF">
            <w:pPr>
              <w:spacing w:after="160" w:line="259" w:lineRule="auto"/>
            </w:pPr>
          </w:p>
        </w:tc>
      </w:tr>
      <w:tr w:rsidR="00996FCF" w:rsidRPr="00996FCF" w14:paraId="34C7B628" w14:textId="77777777" w:rsidTr="005A231C">
        <w:tc>
          <w:tcPr>
            <w:tcW w:w="587" w:type="pct"/>
            <w:hideMark/>
          </w:tcPr>
          <w:p w14:paraId="7FC79765" w14:textId="77777777" w:rsidR="00996FCF" w:rsidRPr="00996FCF" w:rsidRDefault="00996FCF" w:rsidP="00996FCF">
            <w:pPr>
              <w:spacing w:after="160" w:line="259" w:lineRule="auto"/>
            </w:pPr>
            <w:r w:rsidRPr="00996FCF">
              <w:t>19</w:t>
            </w:r>
          </w:p>
        </w:tc>
        <w:tc>
          <w:tcPr>
            <w:tcW w:w="1026" w:type="pct"/>
            <w:hideMark/>
          </w:tcPr>
          <w:p w14:paraId="2707EF36" w14:textId="77777777" w:rsidR="00996FCF" w:rsidRPr="00996FCF" w:rsidRDefault="00996FCF" w:rsidP="00996FCF">
            <w:pPr>
              <w:spacing w:after="160" w:line="259" w:lineRule="auto"/>
            </w:pPr>
            <w:r w:rsidRPr="00996FCF">
              <w:rPr>
                <w:b/>
                <w:bCs/>
              </w:rPr>
              <w:t>T</w:t>
            </w:r>
          </w:p>
        </w:tc>
        <w:tc>
          <w:tcPr>
            <w:tcW w:w="79" w:type="pct"/>
            <w:hideMark/>
          </w:tcPr>
          <w:p w14:paraId="7670A548" w14:textId="77777777" w:rsidR="00996FCF" w:rsidRPr="00996FCF" w:rsidRDefault="00996FCF" w:rsidP="00996FCF">
            <w:pPr>
              <w:spacing w:after="160" w:line="259" w:lineRule="auto"/>
            </w:pPr>
          </w:p>
        </w:tc>
        <w:tc>
          <w:tcPr>
            <w:tcW w:w="588" w:type="pct"/>
            <w:hideMark/>
          </w:tcPr>
          <w:p w14:paraId="5A81C3F9" w14:textId="77777777" w:rsidR="00996FCF" w:rsidRPr="00996FCF" w:rsidRDefault="00996FCF" w:rsidP="00996FCF">
            <w:pPr>
              <w:spacing w:after="160" w:line="259" w:lineRule="auto"/>
            </w:pPr>
            <w:r w:rsidRPr="00996FCF">
              <w:t>45</w:t>
            </w:r>
          </w:p>
        </w:tc>
        <w:tc>
          <w:tcPr>
            <w:tcW w:w="1026" w:type="pct"/>
            <w:hideMark/>
          </w:tcPr>
          <w:p w14:paraId="3F481B5F" w14:textId="77777777" w:rsidR="00996FCF" w:rsidRPr="00996FCF" w:rsidRDefault="00996FCF" w:rsidP="00996FCF">
            <w:pPr>
              <w:spacing w:after="160" w:line="259" w:lineRule="auto"/>
            </w:pPr>
            <w:r w:rsidRPr="00996FCF">
              <w:rPr>
                <w:b/>
                <w:bCs/>
              </w:rPr>
              <w:t>t</w:t>
            </w:r>
          </w:p>
        </w:tc>
        <w:tc>
          <w:tcPr>
            <w:tcW w:w="79" w:type="pct"/>
            <w:hideMark/>
          </w:tcPr>
          <w:p w14:paraId="4C4EE546" w14:textId="77777777" w:rsidR="00996FCF" w:rsidRPr="00996FCF" w:rsidRDefault="00996FCF" w:rsidP="00996FCF">
            <w:pPr>
              <w:spacing w:after="160" w:line="259" w:lineRule="auto"/>
            </w:pPr>
          </w:p>
        </w:tc>
        <w:tc>
          <w:tcPr>
            <w:tcW w:w="588" w:type="pct"/>
            <w:hideMark/>
          </w:tcPr>
          <w:p w14:paraId="09BE9F80" w14:textId="77777777" w:rsidR="00996FCF" w:rsidRPr="00996FCF" w:rsidRDefault="00996FCF" w:rsidP="00996FCF">
            <w:pPr>
              <w:spacing w:after="160" w:line="259" w:lineRule="auto"/>
            </w:pPr>
          </w:p>
        </w:tc>
        <w:tc>
          <w:tcPr>
            <w:tcW w:w="1026" w:type="pct"/>
            <w:hideMark/>
          </w:tcPr>
          <w:p w14:paraId="70F9A8A5" w14:textId="77777777" w:rsidR="00996FCF" w:rsidRPr="00996FCF" w:rsidRDefault="00996FCF" w:rsidP="00996FCF">
            <w:pPr>
              <w:spacing w:after="160" w:line="259" w:lineRule="auto"/>
            </w:pPr>
          </w:p>
        </w:tc>
      </w:tr>
      <w:tr w:rsidR="00996FCF" w:rsidRPr="00996FCF" w14:paraId="646BB2EE" w14:textId="77777777" w:rsidTr="005A231C">
        <w:tc>
          <w:tcPr>
            <w:tcW w:w="587" w:type="pct"/>
            <w:hideMark/>
          </w:tcPr>
          <w:p w14:paraId="6CA3EBE1" w14:textId="77777777" w:rsidR="00996FCF" w:rsidRPr="00996FCF" w:rsidRDefault="00996FCF" w:rsidP="00996FCF">
            <w:pPr>
              <w:spacing w:after="160" w:line="259" w:lineRule="auto"/>
            </w:pPr>
            <w:r w:rsidRPr="00996FCF">
              <w:lastRenderedPageBreak/>
              <w:t>20</w:t>
            </w:r>
          </w:p>
        </w:tc>
        <w:tc>
          <w:tcPr>
            <w:tcW w:w="1026" w:type="pct"/>
            <w:hideMark/>
          </w:tcPr>
          <w:p w14:paraId="679CFE49" w14:textId="77777777" w:rsidR="00996FCF" w:rsidRPr="00996FCF" w:rsidRDefault="00996FCF" w:rsidP="00996FCF">
            <w:pPr>
              <w:spacing w:after="160" w:line="259" w:lineRule="auto"/>
            </w:pPr>
            <w:r w:rsidRPr="00996FCF">
              <w:rPr>
                <w:b/>
                <w:bCs/>
              </w:rPr>
              <w:t>U</w:t>
            </w:r>
          </w:p>
        </w:tc>
        <w:tc>
          <w:tcPr>
            <w:tcW w:w="79" w:type="pct"/>
            <w:hideMark/>
          </w:tcPr>
          <w:p w14:paraId="0CD437ED" w14:textId="77777777" w:rsidR="00996FCF" w:rsidRPr="00996FCF" w:rsidRDefault="00996FCF" w:rsidP="00996FCF">
            <w:pPr>
              <w:spacing w:after="160" w:line="259" w:lineRule="auto"/>
            </w:pPr>
          </w:p>
        </w:tc>
        <w:tc>
          <w:tcPr>
            <w:tcW w:w="588" w:type="pct"/>
            <w:hideMark/>
          </w:tcPr>
          <w:p w14:paraId="447226CF" w14:textId="77777777" w:rsidR="00996FCF" w:rsidRPr="00996FCF" w:rsidRDefault="00996FCF" w:rsidP="00996FCF">
            <w:pPr>
              <w:spacing w:after="160" w:line="259" w:lineRule="auto"/>
            </w:pPr>
            <w:r w:rsidRPr="00996FCF">
              <w:t>46</w:t>
            </w:r>
          </w:p>
        </w:tc>
        <w:tc>
          <w:tcPr>
            <w:tcW w:w="1026" w:type="pct"/>
            <w:hideMark/>
          </w:tcPr>
          <w:p w14:paraId="6A47B760" w14:textId="77777777" w:rsidR="00996FCF" w:rsidRPr="00996FCF" w:rsidRDefault="00996FCF" w:rsidP="00996FCF">
            <w:pPr>
              <w:spacing w:after="160" w:line="259" w:lineRule="auto"/>
            </w:pPr>
            <w:r w:rsidRPr="00996FCF">
              <w:rPr>
                <w:b/>
                <w:bCs/>
              </w:rPr>
              <w:t>u</w:t>
            </w:r>
          </w:p>
        </w:tc>
        <w:tc>
          <w:tcPr>
            <w:tcW w:w="79" w:type="pct"/>
            <w:hideMark/>
          </w:tcPr>
          <w:p w14:paraId="5C52D875" w14:textId="77777777" w:rsidR="00996FCF" w:rsidRPr="00996FCF" w:rsidRDefault="00996FCF" w:rsidP="00996FCF">
            <w:pPr>
              <w:spacing w:after="160" w:line="259" w:lineRule="auto"/>
            </w:pPr>
          </w:p>
        </w:tc>
        <w:tc>
          <w:tcPr>
            <w:tcW w:w="588" w:type="pct"/>
            <w:hideMark/>
          </w:tcPr>
          <w:p w14:paraId="7146E0A2" w14:textId="77777777" w:rsidR="00996FCF" w:rsidRPr="00996FCF" w:rsidRDefault="00996FCF" w:rsidP="00996FCF">
            <w:pPr>
              <w:spacing w:after="160" w:line="259" w:lineRule="auto"/>
            </w:pPr>
          </w:p>
        </w:tc>
        <w:tc>
          <w:tcPr>
            <w:tcW w:w="1026" w:type="pct"/>
            <w:hideMark/>
          </w:tcPr>
          <w:p w14:paraId="4724A8C7" w14:textId="77777777" w:rsidR="00996FCF" w:rsidRPr="00996FCF" w:rsidRDefault="00996FCF" w:rsidP="00996FCF">
            <w:pPr>
              <w:spacing w:after="160" w:line="259" w:lineRule="auto"/>
            </w:pPr>
          </w:p>
        </w:tc>
      </w:tr>
      <w:tr w:rsidR="00996FCF" w:rsidRPr="00996FCF" w14:paraId="432BFB6F" w14:textId="77777777" w:rsidTr="005A231C">
        <w:tc>
          <w:tcPr>
            <w:tcW w:w="587" w:type="pct"/>
            <w:hideMark/>
          </w:tcPr>
          <w:p w14:paraId="12BC5019" w14:textId="77777777" w:rsidR="00996FCF" w:rsidRPr="00996FCF" w:rsidRDefault="00996FCF" w:rsidP="00996FCF">
            <w:pPr>
              <w:spacing w:after="160" w:line="259" w:lineRule="auto"/>
            </w:pPr>
            <w:r w:rsidRPr="00996FCF">
              <w:t>21</w:t>
            </w:r>
          </w:p>
        </w:tc>
        <w:tc>
          <w:tcPr>
            <w:tcW w:w="1026" w:type="pct"/>
            <w:hideMark/>
          </w:tcPr>
          <w:p w14:paraId="5D597751" w14:textId="77777777" w:rsidR="00996FCF" w:rsidRPr="00996FCF" w:rsidRDefault="00996FCF" w:rsidP="00996FCF">
            <w:pPr>
              <w:spacing w:after="160" w:line="259" w:lineRule="auto"/>
            </w:pPr>
            <w:r w:rsidRPr="00996FCF">
              <w:rPr>
                <w:b/>
                <w:bCs/>
              </w:rPr>
              <w:t>V</w:t>
            </w:r>
          </w:p>
        </w:tc>
        <w:tc>
          <w:tcPr>
            <w:tcW w:w="79" w:type="pct"/>
            <w:hideMark/>
          </w:tcPr>
          <w:p w14:paraId="4C434D05" w14:textId="77777777" w:rsidR="00996FCF" w:rsidRPr="00996FCF" w:rsidRDefault="00996FCF" w:rsidP="00996FCF">
            <w:pPr>
              <w:spacing w:after="160" w:line="259" w:lineRule="auto"/>
            </w:pPr>
          </w:p>
        </w:tc>
        <w:tc>
          <w:tcPr>
            <w:tcW w:w="588" w:type="pct"/>
            <w:hideMark/>
          </w:tcPr>
          <w:p w14:paraId="4CEE968D" w14:textId="77777777" w:rsidR="00996FCF" w:rsidRPr="00996FCF" w:rsidRDefault="00996FCF" w:rsidP="00996FCF">
            <w:pPr>
              <w:spacing w:after="160" w:line="259" w:lineRule="auto"/>
            </w:pPr>
            <w:r w:rsidRPr="00996FCF">
              <w:t>47</w:t>
            </w:r>
          </w:p>
        </w:tc>
        <w:tc>
          <w:tcPr>
            <w:tcW w:w="1026" w:type="pct"/>
            <w:hideMark/>
          </w:tcPr>
          <w:p w14:paraId="781281FA" w14:textId="77777777" w:rsidR="00996FCF" w:rsidRPr="00996FCF" w:rsidRDefault="00996FCF" w:rsidP="00996FCF">
            <w:pPr>
              <w:spacing w:after="160" w:line="259" w:lineRule="auto"/>
            </w:pPr>
            <w:r w:rsidRPr="00996FCF">
              <w:rPr>
                <w:b/>
                <w:bCs/>
              </w:rPr>
              <w:t>v</w:t>
            </w:r>
          </w:p>
        </w:tc>
        <w:tc>
          <w:tcPr>
            <w:tcW w:w="79" w:type="pct"/>
            <w:hideMark/>
          </w:tcPr>
          <w:p w14:paraId="79113D17" w14:textId="77777777" w:rsidR="00996FCF" w:rsidRPr="00996FCF" w:rsidRDefault="00996FCF" w:rsidP="00996FCF">
            <w:pPr>
              <w:spacing w:after="160" w:line="259" w:lineRule="auto"/>
            </w:pPr>
          </w:p>
        </w:tc>
        <w:tc>
          <w:tcPr>
            <w:tcW w:w="588" w:type="pct"/>
            <w:hideMark/>
          </w:tcPr>
          <w:p w14:paraId="2561A381" w14:textId="77777777" w:rsidR="00996FCF" w:rsidRPr="00996FCF" w:rsidRDefault="00996FCF" w:rsidP="00996FCF">
            <w:pPr>
              <w:spacing w:after="160" w:line="259" w:lineRule="auto"/>
            </w:pPr>
          </w:p>
        </w:tc>
        <w:tc>
          <w:tcPr>
            <w:tcW w:w="1026" w:type="pct"/>
            <w:hideMark/>
          </w:tcPr>
          <w:p w14:paraId="2DCA40FD" w14:textId="77777777" w:rsidR="00996FCF" w:rsidRPr="00996FCF" w:rsidRDefault="00996FCF" w:rsidP="00996FCF">
            <w:pPr>
              <w:spacing w:after="160" w:line="259" w:lineRule="auto"/>
            </w:pPr>
          </w:p>
        </w:tc>
      </w:tr>
      <w:tr w:rsidR="00996FCF" w:rsidRPr="00996FCF" w14:paraId="49C880A8" w14:textId="77777777" w:rsidTr="005A231C">
        <w:tc>
          <w:tcPr>
            <w:tcW w:w="587" w:type="pct"/>
            <w:hideMark/>
          </w:tcPr>
          <w:p w14:paraId="09599CC8" w14:textId="77777777" w:rsidR="00996FCF" w:rsidRPr="00996FCF" w:rsidRDefault="00996FCF" w:rsidP="00996FCF">
            <w:pPr>
              <w:spacing w:after="160" w:line="259" w:lineRule="auto"/>
            </w:pPr>
            <w:r w:rsidRPr="00996FCF">
              <w:t>22</w:t>
            </w:r>
          </w:p>
        </w:tc>
        <w:tc>
          <w:tcPr>
            <w:tcW w:w="1026" w:type="pct"/>
            <w:hideMark/>
          </w:tcPr>
          <w:p w14:paraId="4DE054C2" w14:textId="77777777" w:rsidR="00996FCF" w:rsidRPr="00996FCF" w:rsidRDefault="00996FCF" w:rsidP="00996FCF">
            <w:pPr>
              <w:spacing w:after="160" w:line="259" w:lineRule="auto"/>
            </w:pPr>
            <w:r w:rsidRPr="00996FCF">
              <w:rPr>
                <w:b/>
                <w:bCs/>
              </w:rPr>
              <w:t>W</w:t>
            </w:r>
          </w:p>
        </w:tc>
        <w:tc>
          <w:tcPr>
            <w:tcW w:w="79" w:type="pct"/>
            <w:hideMark/>
          </w:tcPr>
          <w:p w14:paraId="322087D8" w14:textId="77777777" w:rsidR="00996FCF" w:rsidRPr="00996FCF" w:rsidRDefault="00996FCF" w:rsidP="00996FCF">
            <w:pPr>
              <w:spacing w:after="160" w:line="259" w:lineRule="auto"/>
            </w:pPr>
          </w:p>
        </w:tc>
        <w:tc>
          <w:tcPr>
            <w:tcW w:w="588" w:type="pct"/>
            <w:hideMark/>
          </w:tcPr>
          <w:p w14:paraId="25083C7E" w14:textId="77777777" w:rsidR="00996FCF" w:rsidRPr="00996FCF" w:rsidRDefault="00996FCF" w:rsidP="00996FCF">
            <w:pPr>
              <w:spacing w:after="160" w:line="259" w:lineRule="auto"/>
            </w:pPr>
            <w:r w:rsidRPr="00996FCF">
              <w:t>48</w:t>
            </w:r>
          </w:p>
        </w:tc>
        <w:tc>
          <w:tcPr>
            <w:tcW w:w="1026" w:type="pct"/>
            <w:hideMark/>
          </w:tcPr>
          <w:p w14:paraId="48056B24" w14:textId="77777777" w:rsidR="00996FCF" w:rsidRPr="00996FCF" w:rsidRDefault="00996FCF" w:rsidP="00996FCF">
            <w:pPr>
              <w:spacing w:after="160" w:line="259" w:lineRule="auto"/>
            </w:pPr>
            <w:r w:rsidRPr="00996FCF">
              <w:rPr>
                <w:b/>
                <w:bCs/>
              </w:rPr>
              <w:t>w</w:t>
            </w:r>
          </w:p>
        </w:tc>
        <w:tc>
          <w:tcPr>
            <w:tcW w:w="79" w:type="pct"/>
            <w:hideMark/>
          </w:tcPr>
          <w:p w14:paraId="12EC14DB" w14:textId="77777777" w:rsidR="00996FCF" w:rsidRPr="00996FCF" w:rsidRDefault="00996FCF" w:rsidP="00996FCF">
            <w:pPr>
              <w:spacing w:after="160" w:line="259" w:lineRule="auto"/>
            </w:pPr>
          </w:p>
        </w:tc>
        <w:tc>
          <w:tcPr>
            <w:tcW w:w="588" w:type="pct"/>
            <w:hideMark/>
          </w:tcPr>
          <w:p w14:paraId="05E8C1B2" w14:textId="77777777" w:rsidR="00996FCF" w:rsidRPr="00996FCF" w:rsidRDefault="00996FCF" w:rsidP="00996FCF">
            <w:pPr>
              <w:spacing w:after="160" w:line="259" w:lineRule="auto"/>
            </w:pPr>
          </w:p>
        </w:tc>
        <w:tc>
          <w:tcPr>
            <w:tcW w:w="1026" w:type="pct"/>
            <w:hideMark/>
          </w:tcPr>
          <w:p w14:paraId="4D5B7C9D" w14:textId="77777777" w:rsidR="00996FCF" w:rsidRPr="00996FCF" w:rsidRDefault="00996FCF" w:rsidP="00996FCF">
            <w:pPr>
              <w:spacing w:after="160" w:line="259" w:lineRule="auto"/>
            </w:pPr>
          </w:p>
        </w:tc>
      </w:tr>
      <w:tr w:rsidR="00996FCF" w:rsidRPr="00996FCF" w14:paraId="6C8C32ED" w14:textId="77777777" w:rsidTr="005A231C">
        <w:tc>
          <w:tcPr>
            <w:tcW w:w="587" w:type="pct"/>
            <w:hideMark/>
          </w:tcPr>
          <w:p w14:paraId="2BFC7CE8" w14:textId="77777777" w:rsidR="00996FCF" w:rsidRPr="00996FCF" w:rsidRDefault="00996FCF" w:rsidP="00996FCF">
            <w:pPr>
              <w:spacing w:after="160" w:line="259" w:lineRule="auto"/>
            </w:pPr>
            <w:r w:rsidRPr="00996FCF">
              <w:t>23</w:t>
            </w:r>
          </w:p>
        </w:tc>
        <w:tc>
          <w:tcPr>
            <w:tcW w:w="1026" w:type="pct"/>
            <w:hideMark/>
          </w:tcPr>
          <w:p w14:paraId="10509BE3" w14:textId="77777777" w:rsidR="00996FCF" w:rsidRPr="00996FCF" w:rsidRDefault="00996FCF" w:rsidP="00996FCF">
            <w:pPr>
              <w:spacing w:after="160" w:line="259" w:lineRule="auto"/>
            </w:pPr>
            <w:r w:rsidRPr="00996FCF">
              <w:rPr>
                <w:b/>
                <w:bCs/>
              </w:rPr>
              <w:t>X</w:t>
            </w:r>
          </w:p>
        </w:tc>
        <w:tc>
          <w:tcPr>
            <w:tcW w:w="79" w:type="pct"/>
            <w:hideMark/>
          </w:tcPr>
          <w:p w14:paraId="7F791180" w14:textId="77777777" w:rsidR="00996FCF" w:rsidRPr="00996FCF" w:rsidRDefault="00996FCF" w:rsidP="00996FCF">
            <w:pPr>
              <w:spacing w:after="160" w:line="259" w:lineRule="auto"/>
            </w:pPr>
          </w:p>
        </w:tc>
        <w:tc>
          <w:tcPr>
            <w:tcW w:w="588" w:type="pct"/>
            <w:hideMark/>
          </w:tcPr>
          <w:p w14:paraId="62A16AFC" w14:textId="77777777" w:rsidR="00996FCF" w:rsidRPr="00996FCF" w:rsidRDefault="00996FCF" w:rsidP="00996FCF">
            <w:pPr>
              <w:spacing w:after="160" w:line="259" w:lineRule="auto"/>
            </w:pPr>
            <w:r w:rsidRPr="00996FCF">
              <w:t>49</w:t>
            </w:r>
          </w:p>
        </w:tc>
        <w:tc>
          <w:tcPr>
            <w:tcW w:w="1026" w:type="pct"/>
            <w:hideMark/>
          </w:tcPr>
          <w:p w14:paraId="65923FC1" w14:textId="77777777" w:rsidR="00996FCF" w:rsidRPr="00996FCF" w:rsidRDefault="00996FCF" w:rsidP="00996FCF">
            <w:pPr>
              <w:spacing w:after="160" w:line="259" w:lineRule="auto"/>
            </w:pPr>
            <w:r w:rsidRPr="00996FCF">
              <w:rPr>
                <w:b/>
                <w:bCs/>
              </w:rPr>
              <w:t>x</w:t>
            </w:r>
          </w:p>
        </w:tc>
        <w:tc>
          <w:tcPr>
            <w:tcW w:w="79" w:type="pct"/>
            <w:hideMark/>
          </w:tcPr>
          <w:p w14:paraId="36A4B2C5" w14:textId="77777777" w:rsidR="00996FCF" w:rsidRPr="00996FCF" w:rsidRDefault="00996FCF" w:rsidP="00996FCF">
            <w:pPr>
              <w:spacing w:after="160" w:line="259" w:lineRule="auto"/>
            </w:pPr>
          </w:p>
        </w:tc>
        <w:tc>
          <w:tcPr>
            <w:tcW w:w="588" w:type="pct"/>
            <w:hideMark/>
          </w:tcPr>
          <w:p w14:paraId="676AF95E" w14:textId="77777777" w:rsidR="00996FCF" w:rsidRPr="00996FCF" w:rsidRDefault="00996FCF" w:rsidP="00996FCF">
            <w:pPr>
              <w:spacing w:after="160" w:line="259" w:lineRule="auto"/>
            </w:pPr>
          </w:p>
        </w:tc>
        <w:tc>
          <w:tcPr>
            <w:tcW w:w="1026" w:type="pct"/>
            <w:hideMark/>
          </w:tcPr>
          <w:p w14:paraId="0DED8822" w14:textId="77777777" w:rsidR="00996FCF" w:rsidRPr="00996FCF" w:rsidRDefault="00996FCF" w:rsidP="00996FCF">
            <w:pPr>
              <w:spacing w:after="160" w:line="259" w:lineRule="auto"/>
            </w:pPr>
          </w:p>
        </w:tc>
      </w:tr>
      <w:tr w:rsidR="00996FCF" w:rsidRPr="00996FCF" w14:paraId="2DEC3B1E" w14:textId="77777777" w:rsidTr="005A231C">
        <w:tc>
          <w:tcPr>
            <w:tcW w:w="587" w:type="pct"/>
            <w:hideMark/>
          </w:tcPr>
          <w:p w14:paraId="598A9F3D" w14:textId="77777777" w:rsidR="00996FCF" w:rsidRPr="00996FCF" w:rsidRDefault="00996FCF" w:rsidP="00996FCF">
            <w:pPr>
              <w:spacing w:after="160" w:line="259" w:lineRule="auto"/>
            </w:pPr>
            <w:r w:rsidRPr="00996FCF">
              <w:t>24</w:t>
            </w:r>
          </w:p>
        </w:tc>
        <w:tc>
          <w:tcPr>
            <w:tcW w:w="1026" w:type="pct"/>
            <w:hideMark/>
          </w:tcPr>
          <w:p w14:paraId="360BCBCA" w14:textId="77777777" w:rsidR="00996FCF" w:rsidRPr="00996FCF" w:rsidRDefault="00996FCF" w:rsidP="00996FCF">
            <w:pPr>
              <w:spacing w:after="160" w:line="259" w:lineRule="auto"/>
            </w:pPr>
            <w:r w:rsidRPr="00996FCF">
              <w:rPr>
                <w:b/>
                <w:bCs/>
              </w:rPr>
              <w:t>Y</w:t>
            </w:r>
          </w:p>
        </w:tc>
        <w:tc>
          <w:tcPr>
            <w:tcW w:w="79" w:type="pct"/>
            <w:hideMark/>
          </w:tcPr>
          <w:p w14:paraId="7D95DC0C" w14:textId="77777777" w:rsidR="00996FCF" w:rsidRPr="00996FCF" w:rsidRDefault="00996FCF" w:rsidP="00996FCF">
            <w:pPr>
              <w:spacing w:after="160" w:line="259" w:lineRule="auto"/>
            </w:pPr>
          </w:p>
        </w:tc>
        <w:tc>
          <w:tcPr>
            <w:tcW w:w="588" w:type="pct"/>
            <w:hideMark/>
          </w:tcPr>
          <w:p w14:paraId="7927A620" w14:textId="77777777" w:rsidR="00996FCF" w:rsidRPr="00996FCF" w:rsidRDefault="00996FCF" w:rsidP="00996FCF">
            <w:pPr>
              <w:spacing w:after="160" w:line="259" w:lineRule="auto"/>
            </w:pPr>
            <w:r w:rsidRPr="00996FCF">
              <w:t>50</w:t>
            </w:r>
          </w:p>
        </w:tc>
        <w:tc>
          <w:tcPr>
            <w:tcW w:w="1026" w:type="pct"/>
            <w:hideMark/>
          </w:tcPr>
          <w:p w14:paraId="011D1DE1" w14:textId="77777777" w:rsidR="00996FCF" w:rsidRPr="00996FCF" w:rsidRDefault="00996FCF" w:rsidP="00996FCF">
            <w:pPr>
              <w:spacing w:after="160" w:line="259" w:lineRule="auto"/>
            </w:pPr>
            <w:r w:rsidRPr="00996FCF">
              <w:rPr>
                <w:b/>
                <w:bCs/>
              </w:rPr>
              <w:t>y</w:t>
            </w:r>
          </w:p>
        </w:tc>
        <w:tc>
          <w:tcPr>
            <w:tcW w:w="79" w:type="pct"/>
            <w:hideMark/>
          </w:tcPr>
          <w:p w14:paraId="550FE4C7" w14:textId="77777777" w:rsidR="00996FCF" w:rsidRPr="00996FCF" w:rsidRDefault="00996FCF" w:rsidP="00996FCF">
            <w:pPr>
              <w:spacing w:after="160" w:line="259" w:lineRule="auto"/>
            </w:pPr>
          </w:p>
        </w:tc>
        <w:tc>
          <w:tcPr>
            <w:tcW w:w="588" w:type="pct"/>
            <w:hideMark/>
          </w:tcPr>
          <w:p w14:paraId="5DC88E4B" w14:textId="77777777" w:rsidR="00996FCF" w:rsidRPr="00996FCF" w:rsidRDefault="00996FCF" w:rsidP="00996FCF">
            <w:pPr>
              <w:spacing w:after="160" w:line="259" w:lineRule="auto"/>
            </w:pPr>
          </w:p>
        </w:tc>
        <w:tc>
          <w:tcPr>
            <w:tcW w:w="1026" w:type="pct"/>
            <w:hideMark/>
          </w:tcPr>
          <w:p w14:paraId="7207BD0B" w14:textId="77777777" w:rsidR="00996FCF" w:rsidRPr="00996FCF" w:rsidRDefault="00996FCF" w:rsidP="00996FCF">
            <w:pPr>
              <w:spacing w:after="160" w:line="259" w:lineRule="auto"/>
            </w:pPr>
          </w:p>
        </w:tc>
      </w:tr>
      <w:tr w:rsidR="00996FCF" w:rsidRPr="00996FCF" w14:paraId="6F42393D" w14:textId="77777777" w:rsidTr="005A231C">
        <w:tc>
          <w:tcPr>
            <w:tcW w:w="587" w:type="pct"/>
            <w:hideMark/>
          </w:tcPr>
          <w:p w14:paraId="5AA4CBEF" w14:textId="77777777" w:rsidR="00996FCF" w:rsidRPr="00996FCF" w:rsidRDefault="00996FCF" w:rsidP="00996FCF">
            <w:pPr>
              <w:spacing w:after="160" w:line="259" w:lineRule="auto"/>
            </w:pPr>
            <w:r w:rsidRPr="00996FCF">
              <w:t>25</w:t>
            </w:r>
          </w:p>
        </w:tc>
        <w:tc>
          <w:tcPr>
            <w:tcW w:w="1026" w:type="pct"/>
            <w:hideMark/>
          </w:tcPr>
          <w:p w14:paraId="7F306816" w14:textId="77777777" w:rsidR="00996FCF" w:rsidRPr="00996FCF" w:rsidRDefault="00996FCF" w:rsidP="00996FCF">
            <w:pPr>
              <w:spacing w:after="160" w:line="259" w:lineRule="auto"/>
            </w:pPr>
            <w:r w:rsidRPr="00996FCF">
              <w:rPr>
                <w:b/>
                <w:bCs/>
              </w:rPr>
              <w:t>Z</w:t>
            </w:r>
          </w:p>
        </w:tc>
        <w:tc>
          <w:tcPr>
            <w:tcW w:w="79" w:type="pct"/>
            <w:hideMark/>
          </w:tcPr>
          <w:p w14:paraId="7F161324" w14:textId="77777777" w:rsidR="00996FCF" w:rsidRPr="00996FCF" w:rsidRDefault="00996FCF" w:rsidP="00996FCF">
            <w:pPr>
              <w:spacing w:after="160" w:line="259" w:lineRule="auto"/>
            </w:pPr>
          </w:p>
        </w:tc>
        <w:tc>
          <w:tcPr>
            <w:tcW w:w="588" w:type="pct"/>
            <w:hideMark/>
          </w:tcPr>
          <w:p w14:paraId="0CE955BA" w14:textId="77777777" w:rsidR="00996FCF" w:rsidRPr="00996FCF" w:rsidRDefault="00996FCF" w:rsidP="00996FCF">
            <w:pPr>
              <w:spacing w:after="160" w:line="259" w:lineRule="auto"/>
            </w:pPr>
            <w:r w:rsidRPr="00996FCF">
              <w:t>51</w:t>
            </w:r>
          </w:p>
        </w:tc>
        <w:tc>
          <w:tcPr>
            <w:tcW w:w="1026" w:type="pct"/>
            <w:hideMark/>
          </w:tcPr>
          <w:p w14:paraId="6E8A679B" w14:textId="77777777" w:rsidR="00996FCF" w:rsidRPr="00996FCF" w:rsidRDefault="00996FCF" w:rsidP="00996FCF">
            <w:pPr>
              <w:spacing w:after="160" w:line="259" w:lineRule="auto"/>
            </w:pPr>
            <w:r w:rsidRPr="00996FCF">
              <w:rPr>
                <w:b/>
                <w:bCs/>
              </w:rPr>
              <w:t>z</w:t>
            </w:r>
          </w:p>
        </w:tc>
        <w:tc>
          <w:tcPr>
            <w:tcW w:w="79" w:type="pct"/>
            <w:hideMark/>
          </w:tcPr>
          <w:p w14:paraId="4EB59780" w14:textId="77777777" w:rsidR="00996FCF" w:rsidRPr="00996FCF" w:rsidRDefault="00996FCF" w:rsidP="00996FCF">
            <w:pPr>
              <w:spacing w:after="160" w:line="259" w:lineRule="auto"/>
            </w:pPr>
          </w:p>
        </w:tc>
        <w:tc>
          <w:tcPr>
            <w:tcW w:w="588" w:type="pct"/>
            <w:hideMark/>
          </w:tcPr>
          <w:p w14:paraId="2781DC73" w14:textId="77777777" w:rsidR="00996FCF" w:rsidRPr="00996FCF" w:rsidRDefault="00996FCF" w:rsidP="00996FCF">
            <w:pPr>
              <w:spacing w:after="160" w:line="259" w:lineRule="auto"/>
            </w:pPr>
          </w:p>
        </w:tc>
        <w:tc>
          <w:tcPr>
            <w:tcW w:w="1026" w:type="pct"/>
            <w:hideMark/>
          </w:tcPr>
          <w:p w14:paraId="3BF2DE2D" w14:textId="77777777" w:rsidR="00996FCF" w:rsidRPr="00996FCF" w:rsidRDefault="00996FCF" w:rsidP="00996FCF">
            <w:pPr>
              <w:spacing w:after="160" w:line="259" w:lineRule="auto"/>
            </w:pPr>
          </w:p>
        </w:tc>
      </w:tr>
    </w:tbl>
    <w:p w14:paraId="5A9AD1A5" w14:textId="77777777" w:rsidR="00996FCF" w:rsidRPr="00996FCF" w:rsidRDefault="00996FCF" w:rsidP="00996FCF">
      <w:r w:rsidRPr="00996FCF">
        <w:t>Upon checking from the table, we should have found its corresponding character by now. </w:t>
      </w:r>
    </w:p>
    <w:tbl>
      <w:tblPr>
        <w:tblStyle w:val="TableGrid"/>
        <w:tblW w:w="5000" w:type="pct"/>
        <w:tblLook w:val="04A0" w:firstRow="1" w:lastRow="0" w:firstColumn="1" w:lastColumn="0" w:noHBand="0" w:noVBand="1"/>
      </w:tblPr>
      <w:tblGrid>
        <w:gridCol w:w="3092"/>
        <w:gridCol w:w="5924"/>
      </w:tblGrid>
      <w:tr w:rsidR="00996FCF" w:rsidRPr="00996FCF" w14:paraId="44F6DD88" w14:textId="77777777" w:rsidTr="005A231C">
        <w:tc>
          <w:tcPr>
            <w:tcW w:w="1715" w:type="pct"/>
            <w:shd w:val="clear" w:color="auto" w:fill="D9E2F3" w:themeFill="accent1" w:themeFillTint="33"/>
            <w:hideMark/>
          </w:tcPr>
          <w:p w14:paraId="006983C8" w14:textId="77777777" w:rsidR="00996FCF" w:rsidRPr="00996FCF" w:rsidRDefault="00996FCF" w:rsidP="00996FCF">
            <w:pPr>
              <w:spacing w:after="160" w:line="259" w:lineRule="auto"/>
              <w:rPr>
                <w:b/>
                <w:bCs/>
              </w:rPr>
            </w:pPr>
            <w:r w:rsidRPr="00996FCF">
              <w:rPr>
                <w:b/>
                <w:bCs/>
              </w:rPr>
              <w:t>Index</w:t>
            </w:r>
          </w:p>
        </w:tc>
        <w:tc>
          <w:tcPr>
            <w:tcW w:w="3285" w:type="pct"/>
            <w:shd w:val="clear" w:color="auto" w:fill="D9E2F3" w:themeFill="accent1" w:themeFillTint="33"/>
            <w:hideMark/>
          </w:tcPr>
          <w:p w14:paraId="6AF14527" w14:textId="77777777" w:rsidR="00996FCF" w:rsidRPr="00996FCF" w:rsidRDefault="00996FCF" w:rsidP="00996FCF">
            <w:pPr>
              <w:spacing w:after="160" w:line="259" w:lineRule="auto"/>
              <w:rPr>
                <w:b/>
                <w:bCs/>
              </w:rPr>
            </w:pPr>
            <w:r w:rsidRPr="00996FCF">
              <w:rPr>
                <w:b/>
                <w:bCs/>
              </w:rPr>
              <w:t>Characters</w:t>
            </w:r>
          </w:p>
        </w:tc>
      </w:tr>
      <w:tr w:rsidR="00996FCF" w:rsidRPr="00996FCF" w14:paraId="7C9B5750" w14:textId="77777777" w:rsidTr="005A231C">
        <w:tc>
          <w:tcPr>
            <w:tcW w:w="1715" w:type="pct"/>
            <w:hideMark/>
          </w:tcPr>
          <w:p w14:paraId="4D9D9614" w14:textId="77777777" w:rsidR="00996FCF" w:rsidRPr="00996FCF" w:rsidRDefault="00996FCF" w:rsidP="00996FCF">
            <w:pPr>
              <w:spacing w:after="160" w:line="259" w:lineRule="auto"/>
            </w:pPr>
            <w:r w:rsidRPr="00996FCF">
              <w:t>21</w:t>
            </w:r>
          </w:p>
        </w:tc>
        <w:tc>
          <w:tcPr>
            <w:tcW w:w="3285" w:type="pct"/>
            <w:hideMark/>
          </w:tcPr>
          <w:p w14:paraId="319357C8" w14:textId="77777777" w:rsidR="00996FCF" w:rsidRPr="00996FCF" w:rsidRDefault="00996FCF" w:rsidP="00996FCF">
            <w:pPr>
              <w:spacing w:after="160" w:line="259" w:lineRule="auto"/>
            </w:pPr>
            <w:r w:rsidRPr="00996FCF">
              <w:t>V</w:t>
            </w:r>
          </w:p>
        </w:tc>
      </w:tr>
      <w:tr w:rsidR="00996FCF" w:rsidRPr="00996FCF" w14:paraId="16379AE2" w14:textId="77777777" w:rsidTr="005A231C">
        <w:tc>
          <w:tcPr>
            <w:tcW w:w="1715" w:type="pct"/>
            <w:hideMark/>
          </w:tcPr>
          <w:p w14:paraId="6E719916" w14:textId="77777777" w:rsidR="00996FCF" w:rsidRPr="00996FCF" w:rsidRDefault="00996FCF" w:rsidP="00996FCF">
            <w:pPr>
              <w:spacing w:after="160" w:line="259" w:lineRule="auto"/>
            </w:pPr>
            <w:r w:rsidRPr="00996FCF">
              <w:t>4</w:t>
            </w:r>
          </w:p>
        </w:tc>
        <w:tc>
          <w:tcPr>
            <w:tcW w:w="3285" w:type="pct"/>
            <w:hideMark/>
          </w:tcPr>
          <w:p w14:paraId="170AD91B" w14:textId="77777777" w:rsidR="00996FCF" w:rsidRPr="00996FCF" w:rsidRDefault="00996FCF" w:rsidP="00996FCF">
            <w:pPr>
              <w:spacing w:after="160" w:line="259" w:lineRule="auto"/>
            </w:pPr>
            <w:r w:rsidRPr="00996FCF">
              <w:t>E</w:t>
            </w:r>
          </w:p>
        </w:tc>
      </w:tr>
      <w:tr w:rsidR="00996FCF" w:rsidRPr="00996FCF" w14:paraId="7782BAF1" w14:textId="77777777" w:rsidTr="005A231C">
        <w:tc>
          <w:tcPr>
            <w:tcW w:w="1715" w:type="pct"/>
            <w:hideMark/>
          </w:tcPr>
          <w:p w14:paraId="6E3D7ACF" w14:textId="77777777" w:rsidR="00996FCF" w:rsidRPr="00996FCF" w:rsidRDefault="00996FCF" w:rsidP="00996FCF">
            <w:pPr>
              <w:spacing w:after="160" w:line="259" w:lineRule="auto"/>
            </w:pPr>
            <w:r w:rsidRPr="00996FCF">
              <w:t>33</w:t>
            </w:r>
          </w:p>
        </w:tc>
        <w:tc>
          <w:tcPr>
            <w:tcW w:w="3285" w:type="pct"/>
            <w:hideMark/>
          </w:tcPr>
          <w:p w14:paraId="479D4592" w14:textId="77777777" w:rsidR="00996FCF" w:rsidRPr="00996FCF" w:rsidRDefault="00996FCF" w:rsidP="00996FCF">
            <w:pPr>
              <w:spacing w:after="160" w:line="259" w:lineRule="auto"/>
            </w:pPr>
            <w:r w:rsidRPr="00996FCF">
              <w:t>h</w:t>
            </w:r>
          </w:p>
        </w:tc>
      </w:tr>
      <w:tr w:rsidR="00996FCF" w:rsidRPr="00996FCF" w14:paraId="08173140" w14:textId="77777777" w:rsidTr="005A231C">
        <w:tc>
          <w:tcPr>
            <w:tcW w:w="1715" w:type="pct"/>
            <w:hideMark/>
          </w:tcPr>
          <w:p w14:paraId="6D4AA5A3" w14:textId="77777777" w:rsidR="00996FCF" w:rsidRPr="00996FCF" w:rsidRDefault="00996FCF" w:rsidP="00996FCF">
            <w:pPr>
              <w:spacing w:after="160" w:line="259" w:lineRule="auto"/>
            </w:pPr>
            <w:r w:rsidRPr="00996FCF">
              <w:t>13</w:t>
            </w:r>
          </w:p>
        </w:tc>
        <w:tc>
          <w:tcPr>
            <w:tcW w:w="3285" w:type="pct"/>
            <w:hideMark/>
          </w:tcPr>
          <w:p w14:paraId="63C1423E" w14:textId="77777777" w:rsidR="00996FCF" w:rsidRPr="00996FCF" w:rsidRDefault="00996FCF" w:rsidP="00996FCF">
            <w:pPr>
              <w:spacing w:after="160" w:line="259" w:lineRule="auto"/>
            </w:pPr>
            <w:r w:rsidRPr="00996FCF">
              <w:t>N</w:t>
            </w:r>
          </w:p>
        </w:tc>
      </w:tr>
    </w:tbl>
    <w:p w14:paraId="7CC906DD" w14:textId="77777777" w:rsidR="00996FCF" w:rsidRPr="00996FCF" w:rsidRDefault="00996FCF" w:rsidP="00996FCF">
      <w:r w:rsidRPr="00996FCF">
        <w:t>Combine these characters, and you should have the equivalent of "THM" in base64 format. The answer would be </w:t>
      </w:r>
      <w:proofErr w:type="spellStart"/>
      <w:r w:rsidRPr="00996FCF">
        <w:t>VEhN</w:t>
      </w:r>
      <w:proofErr w:type="spellEnd"/>
      <w:r w:rsidRPr="00996FCF">
        <w:t>.</w:t>
      </w:r>
    </w:p>
    <w:p w14:paraId="47194957" w14:textId="77777777" w:rsidR="00996FCF" w:rsidRPr="00996FCF" w:rsidRDefault="00996FCF" w:rsidP="00996FCF">
      <w:r w:rsidRPr="00996FCF">
        <w:t>Woah! Isn't that amazing? You just converted a set of characters into base64 manually.</w:t>
      </w:r>
    </w:p>
    <w:p w14:paraId="301F6E97" w14:textId="77777777" w:rsidR="00996FCF" w:rsidRPr="00996FCF" w:rsidRDefault="00996FCF" w:rsidP="00996FCF">
      <w:r w:rsidRPr="00996FCF">
        <w:t>Now, let’s discuss the URL Decode. This works by converting the percent-encoded characters back to their raw values. For a reference of these values, you can check the page </w:t>
      </w:r>
      <w:hyperlink r:id="rId24" w:tgtFrame="_blank" w:history="1">
        <w:r w:rsidRPr="00996FCF">
          <w:rPr>
            <w:rStyle w:val="Hyperlink"/>
          </w:rPr>
          <w:t>here</w:t>
        </w:r>
      </w:hyperlink>
      <w:r w:rsidRPr="00996FCF">
        <w:t>. Note that the default character set in HTML5 is </w:t>
      </w:r>
      <w:r w:rsidRPr="00996FCF">
        <w:rPr>
          <w:b/>
          <w:bCs/>
        </w:rPr>
        <w:t>UTF-8</w:t>
      </w:r>
      <w:r w:rsidRPr="00996FCF">
        <w:t>. Check the table below for a quick overview of what we can typically see in a URL.</w:t>
      </w:r>
    </w:p>
    <w:tbl>
      <w:tblPr>
        <w:tblStyle w:val="TableGrid"/>
        <w:tblW w:w="5000" w:type="pct"/>
        <w:tblLook w:val="04A0" w:firstRow="1" w:lastRow="0" w:firstColumn="1" w:lastColumn="0" w:noHBand="0" w:noVBand="1"/>
      </w:tblPr>
      <w:tblGrid>
        <w:gridCol w:w="4304"/>
        <w:gridCol w:w="4712"/>
      </w:tblGrid>
      <w:tr w:rsidR="00996FCF" w:rsidRPr="00996FCF" w14:paraId="4CCB0674" w14:textId="77777777" w:rsidTr="005A231C">
        <w:tc>
          <w:tcPr>
            <w:tcW w:w="2387" w:type="pct"/>
            <w:shd w:val="clear" w:color="auto" w:fill="D9E2F3" w:themeFill="accent1" w:themeFillTint="33"/>
            <w:hideMark/>
          </w:tcPr>
          <w:p w14:paraId="40E2647B" w14:textId="77777777" w:rsidR="00996FCF" w:rsidRPr="00996FCF" w:rsidRDefault="00996FCF" w:rsidP="00996FCF">
            <w:pPr>
              <w:spacing w:after="160" w:line="259" w:lineRule="auto"/>
              <w:rPr>
                <w:b/>
                <w:bCs/>
              </w:rPr>
            </w:pPr>
            <w:r w:rsidRPr="00996FCF">
              <w:rPr>
                <w:b/>
                <w:bCs/>
              </w:rPr>
              <w:t>Characters</w:t>
            </w:r>
          </w:p>
        </w:tc>
        <w:tc>
          <w:tcPr>
            <w:tcW w:w="2613" w:type="pct"/>
            <w:shd w:val="clear" w:color="auto" w:fill="D9E2F3" w:themeFill="accent1" w:themeFillTint="33"/>
            <w:hideMark/>
          </w:tcPr>
          <w:p w14:paraId="4835A36A" w14:textId="77777777" w:rsidR="00996FCF" w:rsidRPr="00996FCF" w:rsidRDefault="00996FCF" w:rsidP="00996FCF">
            <w:pPr>
              <w:spacing w:after="160" w:line="259" w:lineRule="auto"/>
              <w:rPr>
                <w:b/>
                <w:bCs/>
              </w:rPr>
            </w:pPr>
            <w:r w:rsidRPr="00996FCF">
              <w:rPr>
                <w:b/>
                <w:bCs/>
              </w:rPr>
              <w:t>From UTF-8</w:t>
            </w:r>
          </w:p>
        </w:tc>
      </w:tr>
      <w:tr w:rsidR="00996FCF" w:rsidRPr="00996FCF" w14:paraId="6BA0680B" w14:textId="77777777" w:rsidTr="005A231C">
        <w:tc>
          <w:tcPr>
            <w:tcW w:w="2387" w:type="pct"/>
            <w:hideMark/>
          </w:tcPr>
          <w:p w14:paraId="23C36E07" w14:textId="77777777" w:rsidR="00996FCF" w:rsidRPr="00996FCF" w:rsidRDefault="00996FCF" w:rsidP="00996FCF">
            <w:pPr>
              <w:spacing w:after="160" w:line="259" w:lineRule="auto"/>
            </w:pPr>
            <w:r w:rsidRPr="00996FCF">
              <w:t>:</w:t>
            </w:r>
          </w:p>
        </w:tc>
        <w:tc>
          <w:tcPr>
            <w:tcW w:w="2613" w:type="pct"/>
            <w:hideMark/>
          </w:tcPr>
          <w:p w14:paraId="1B60CCE0" w14:textId="77777777" w:rsidR="00996FCF" w:rsidRPr="00996FCF" w:rsidRDefault="00996FCF" w:rsidP="00996FCF">
            <w:pPr>
              <w:spacing w:after="160" w:line="259" w:lineRule="auto"/>
            </w:pPr>
            <w:r w:rsidRPr="00996FCF">
              <w:t>%3A</w:t>
            </w:r>
          </w:p>
        </w:tc>
      </w:tr>
      <w:tr w:rsidR="00996FCF" w:rsidRPr="00996FCF" w14:paraId="044B4312" w14:textId="77777777" w:rsidTr="005A231C">
        <w:tc>
          <w:tcPr>
            <w:tcW w:w="2387" w:type="pct"/>
            <w:hideMark/>
          </w:tcPr>
          <w:p w14:paraId="03C45075" w14:textId="77777777" w:rsidR="00996FCF" w:rsidRPr="00996FCF" w:rsidRDefault="00996FCF" w:rsidP="00996FCF">
            <w:pPr>
              <w:spacing w:after="160" w:line="259" w:lineRule="auto"/>
            </w:pPr>
            <w:r w:rsidRPr="00996FCF">
              <w:t>/</w:t>
            </w:r>
          </w:p>
        </w:tc>
        <w:tc>
          <w:tcPr>
            <w:tcW w:w="2613" w:type="pct"/>
            <w:hideMark/>
          </w:tcPr>
          <w:p w14:paraId="1D4F3FB2" w14:textId="77777777" w:rsidR="00996FCF" w:rsidRPr="00996FCF" w:rsidRDefault="00996FCF" w:rsidP="00996FCF">
            <w:pPr>
              <w:spacing w:after="160" w:line="259" w:lineRule="auto"/>
            </w:pPr>
            <w:r w:rsidRPr="00996FCF">
              <w:t>%2F</w:t>
            </w:r>
          </w:p>
        </w:tc>
      </w:tr>
      <w:tr w:rsidR="00996FCF" w:rsidRPr="00996FCF" w14:paraId="3B795B1A" w14:textId="77777777" w:rsidTr="005A231C">
        <w:tc>
          <w:tcPr>
            <w:tcW w:w="2387" w:type="pct"/>
            <w:hideMark/>
          </w:tcPr>
          <w:p w14:paraId="5658ADE1" w14:textId="77777777" w:rsidR="00996FCF" w:rsidRPr="00996FCF" w:rsidRDefault="00996FCF" w:rsidP="00996FCF">
            <w:pPr>
              <w:spacing w:after="160" w:line="259" w:lineRule="auto"/>
            </w:pPr>
            <w:r w:rsidRPr="00996FCF">
              <w:t>.</w:t>
            </w:r>
          </w:p>
        </w:tc>
        <w:tc>
          <w:tcPr>
            <w:tcW w:w="2613" w:type="pct"/>
            <w:hideMark/>
          </w:tcPr>
          <w:p w14:paraId="23136E40" w14:textId="77777777" w:rsidR="00996FCF" w:rsidRPr="00996FCF" w:rsidRDefault="00996FCF" w:rsidP="00996FCF">
            <w:pPr>
              <w:spacing w:after="160" w:line="259" w:lineRule="auto"/>
            </w:pPr>
            <w:r w:rsidRPr="00996FCF">
              <w:t>%2E</w:t>
            </w:r>
          </w:p>
        </w:tc>
      </w:tr>
      <w:tr w:rsidR="00996FCF" w:rsidRPr="00996FCF" w14:paraId="5459169B" w14:textId="77777777" w:rsidTr="005A231C">
        <w:tc>
          <w:tcPr>
            <w:tcW w:w="2387" w:type="pct"/>
            <w:hideMark/>
          </w:tcPr>
          <w:p w14:paraId="39A8C3B8" w14:textId="77777777" w:rsidR="00996FCF" w:rsidRPr="00996FCF" w:rsidRDefault="00996FCF" w:rsidP="00996FCF">
            <w:pPr>
              <w:spacing w:after="160" w:line="259" w:lineRule="auto"/>
            </w:pPr>
            <w:r w:rsidRPr="00996FCF">
              <w:t>=</w:t>
            </w:r>
          </w:p>
        </w:tc>
        <w:tc>
          <w:tcPr>
            <w:tcW w:w="2613" w:type="pct"/>
            <w:hideMark/>
          </w:tcPr>
          <w:p w14:paraId="1A694A6E" w14:textId="77777777" w:rsidR="00996FCF" w:rsidRPr="00996FCF" w:rsidRDefault="00996FCF" w:rsidP="00996FCF">
            <w:pPr>
              <w:spacing w:after="160" w:line="259" w:lineRule="auto"/>
            </w:pPr>
            <w:r w:rsidRPr="00996FCF">
              <w:t>%3D</w:t>
            </w:r>
          </w:p>
        </w:tc>
      </w:tr>
      <w:tr w:rsidR="00996FCF" w:rsidRPr="00996FCF" w14:paraId="146BB0EE" w14:textId="77777777" w:rsidTr="005A231C">
        <w:tc>
          <w:tcPr>
            <w:tcW w:w="2387" w:type="pct"/>
            <w:hideMark/>
          </w:tcPr>
          <w:p w14:paraId="78C51E6F" w14:textId="77777777" w:rsidR="00996FCF" w:rsidRPr="00996FCF" w:rsidRDefault="00996FCF" w:rsidP="00996FCF">
            <w:pPr>
              <w:spacing w:after="160" w:line="259" w:lineRule="auto"/>
            </w:pPr>
            <w:r w:rsidRPr="00996FCF">
              <w:t>#</w:t>
            </w:r>
          </w:p>
        </w:tc>
        <w:tc>
          <w:tcPr>
            <w:tcW w:w="2613" w:type="pct"/>
            <w:hideMark/>
          </w:tcPr>
          <w:p w14:paraId="3D2D7845" w14:textId="77777777" w:rsidR="00996FCF" w:rsidRPr="00996FCF" w:rsidRDefault="00996FCF" w:rsidP="00996FCF">
            <w:pPr>
              <w:spacing w:after="160" w:line="259" w:lineRule="auto"/>
            </w:pPr>
            <w:r w:rsidRPr="00996FCF">
              <w:t>%23</w:t>
            </w:r>
          </w:p>
        </w:tc>
      </w:tr>
    </w:tbl>
    <w:p w14:paraId="026F6757" w14:textId="77777777" w:rsidR="00996FCF" w:rsidRPr="00996FCF" w:rsidRDefault="00996FCF" w:rsidP="00996FCF">
      <w:r w:rsidRPr="00996FCF">
        <w:br/>
      </w:r>
    </w:p>
    <w:p w14:paraId="06DC3606" w14:textId="77777777" w:rsidR="00996FCF" w:rsidRPr="00996FCF" w:rsidRDefault="00996FCF" w:rsidP="00996FCF">
      <w:r w:rsidRPr="00996FCF">
        <w:t>Practical Exercise</w:t>
      </w:r>
    </w:p>
    <w:p w14:paraId="49112740" w14:textId="77777777" w:rsidR="00996FCF" w:rsidRPr="00996FCF" w:rsidRDefault="00996FCF" w:rsidP="00996FCF">
      <w:r w:rsidRPr="00996FCF">
        <w:t>Click on the</w:t>
      </w:r>
      <w:r w:rsidRPr="00996FCF">
        <w:rPr>
          <w:b/>
          <w:bCs/>
        </w:rPr>
        <w:t> Download Task Files</w:t>
      </w:r>
      <w:r w:rsidRPr="00996FCF">
        <w:t> button at the top of this task to download the file that we will use to answer the questions below.</w:t>
      </w:r>
    </w:p>
    <w:p w14:paraId="321B8D05" w14:textId="77777777" w:rsidR="00996FCF" w:rsidRPr="00996FCF" w:rsidRDefault="00996FCF" w:rsidP="00996FCF">
      <w:r w:rsidRPr="00996FCF">
        <w:t>Once downloaded, you can open the file, copy and paste the content into the input field, or use the Open file as input feature to upload the file.</w:t>
      </w:r>
    </w:p>
    <w:p w14:paraId="65FDCE02" w14:textId="77777777" w:rsidR="00996FCF" w:rsidRPr="00996FCF" w:rsidRDefault="00996FCF" w:rsidP="00996FCF">
      <w:r w:rsidRPr="00996FCF">
        <w:rPr>
          <w:b/>
          <w:bCs/>
        </w:rPr>
        <w:lastRenderedPageBreak/>
        <w:t>Note:</w:t>
      </w:r>
      <w:r w:rsidRPr="00996FCF">
        <w:t> Use the specific operations under the Extractors category for the first two questions. It's best to try to answer the questions first without using the hints.</w:t>
      </w:r>
    </w:p>
    <w:p w14:paraId="1116EEDB" w14:textId="30EE7FD3" w:rsidR="00996FCF" w:rsidRDefault="002E1FAA" w:rsidP="00996FCF">
      <w:pPr>
        <w:rPr>
          <w:noProof/>
        </w:rPr>
      </w:pPr>
      <w:r w:rsidRPr="002E1FAA">
        <w:t>What is the hidden email address?</w:t>
      </w:r>
      <w:r w:rsidR="00C85E2C" w:rsidRPr="00C85E2C">
        <w:rPr>
          <w:noProof/>
        </w:rPr>
        <w:t xml:space="preserve"> </w:t>
      </w:r>
      <w:r w:rsidR="00C85E2C" w:rsidRPr="00C85E2C">
        <w:drawing>
          <wp:inline distT="0" distB="0" distL="0" distR="0" wp14:anchorId="1FBFD3CB" wp14:editId="7F87AB15">
            <wp:extent cx="5731510" cy="2600960"/>
            <wp:effectExtent l="0" t="0" r="2540" b="8890"/>
            <wp:docPr id="182323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32882" name=""/>
                    <pic:cNvPicPr/>
                  </pic:nvPicPr>
                  <pic:blipFill>
                    <a:blip r:embed="rId25"/>
                    <a:stretch>
                      <a:fillRect/>
                    </a:stretch>
                  </pic:blipFill>
                  <pic:spPr>
                    <a:xfrm>
                      <a:off x="0" y="0"/>
                      <a:ext cx="5731510" cy="2600960"/>
                    </a:xfrm>
                    <a:prstGeom prst="rect">
                      <a:avLst/>
                    </a:prstGeom>
                  </pic:spPr>
                </pic:pic>
              </a:graphicData>
            </a:graphic>
          </wp:inline>
        </w:drawing>
      </w:r>
      <w:r w:rsidR="00052C64" w:rsidRPr="00052C64">
        <w:rPr>
          <w:noProof/>
        </w:rPr>
        <w:drawing>
          <wp:inline distT="0" distB="0" distL="0" distR="0" wp14:anchorId="5D40CB72" wp14:editId="1F21C937">
            <wp:extent cx="5731510" cy="2536190"/>
            <wp:effectExtent l="0" t="0" r="2540" b="0"/>
            <wp:docPr id="181335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9825" name=""/>
                    <pic:cNvPicPr/>
                  </pic:nvPicPr>
                  <pic:blipFill>
                    <a:blip r:embed="rId26"/>
                    <a:stretch>
                      <a:fillRect/>
                    </a:stretch>
                  </pic:blipFill>
                  <pic:spPr>
                    <a:xfrm>
                      <a:off x="0" y="0"/>
                      <a:ext cx="5731510" cy="2536190"/>
                    </a:xfrm>
                    <a:prstGeom prst="rect">
                      <a:avLst/>
                    </a:prstGeom>
                  </pic:spPr>
                </pic:pic>
              </a:graphicData>
            </a:graphic>
          </wp:inline>
        </w:drawing>
      </w:r>
      <w:r w:rsidR="00052C64" w:rsidRPr="00052C64">
        <w:rPr>
          <w:noProof/>
        </w:rPr>
        <w:drawing>
          <wp:inline distT="0" distB="0" distL="0" distR="0" wp14:anchorId="7B92DB85" wp14:editId="4F0925F9">
            <wp:extent cx="5731510" cy="2642870"/>
            <wp:effectExtent l="0" t="0" r="2540" b="5080"/>
            <wp:docPr id="3511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7437" name=""/>
                    <pic:cNvPicPr/>
                  </pic:nvPicPr>
                  <pic:blipFill>
                    <a:blip r:embed="rId27"/>
                    <a:stretch>
                      <a:fillRect/>
                    </a:stretch>
                  </pic:blipFill>
                  <pic:spPr>
                    <a:xfrm>
                      <a:off x="0" y="0"/>
                      <a:ext cx="5731510" cy="2642870"/>
                    </a:xfrm>
                    <a:prstGeom prst="rect">
                      <a:avLst/>
                    </a:prstGeom>
                  </pic:spPr>
                </pic:pic>
              </a:graphicData>
            </a:graphic>
          </wp:inline>
        </w:drawing>
      </w:r>
      <w:r w:rsidR="009312E6" w:rsidRPr="009312E6">
        <w:rPr>
          <w:noProof/>
        </w:rPr>
        <w:lastRenderedPageBreak/>
        <w:drawing>
          <wp:inline distT="0" distB="0" distL="0" distR="0" wp14:anchorId="284EA5E4" wp14:editId="09C54E7D">
            <wp:extent cx="5731510" cy="622300"/>
            <wp:effectExtent l="0" t="0" r="2540" b="6350"/>
            <wp:docPr id="2007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687" name=""/>
                    <pic:cNvPicPr/>
                  </pic:nvPicPr>
                  <pic:blipFill>
                    <a:blip r:embed="rId28"/>
                    <a:stretch>
                      <a:fillRect/>
                    </a:stretch>
                  </pic:blipFill>
                  <pic:spPr>
                    <a:xfrm>
                      <a:off x="0" y="0"/>
                      <a:ext cx="5731510" cy="622300"/>
                    </a:xfrm>
                    <a:prstGeom prst="rect">
                      <a:avLst/>
                    </a:prstGeom>
                  </pic:spPr>
                </pic:pic>
              </a:graphicData>
            </a:graphic>
          </wp:inline>
        </w:drawing>
      </w:r>
      <w:r w:rsidR="0070771E" w:rsidRPr="0070771E">
        <w:rPr>
          <w:noProof/>
        </w:rPr>
        <w:drawing>
          <wp:inline distT="0" distB="0" distL="0" distR="0" wp14:anchorId="265ACD22" wp14:editId="5FE8B9F4">
            <wp:extent cx="5731510" cy="2472690"/>
            <wp:effectExtent l="0" t="0" r="2540" b="3810"/>
            <wp:docPr id="12604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5861" name=""/>
                    <pic:cNvPicPr/>
                  </pic:nvPicPr>
                  <pic:blipFill>
                    <a:blip r:embed="rId29"/>
                    <a:stretch>
                      <a:fillRect/>
                    </a:stretch>
                  </pic:blipFill>
                  <pic:spPr>
                    <a:xfrm>
                      <a:off x="0" y="0"/>
                      <a:ext cx="5731510" cy="2472690"/>
                    </a:xfrm>
                    <a:prstGeom prst="rect">
                      <a:avLst/>
                    </a:prstGeom>
                  </pic:spPr>
                </pic:pic>
              </a:graphicData>
            </a:graphic>
          </wp:inline>
        </w:drawing>
      </w:r>
      <w:r w:rsidR="004D0811" w:rsidRPr="004D0811">
        <w:rPr>
          <w:noProof/>
        </w:rPr>
        <w:drawing>
          <wp:inline distT="0" distB="0" distL="0" distR="0" wp14:anchorId="48AA7D12" wp14:editId="48FA1461">
            <wp:extent cx="5731510" cy="2610485"/>
            <wp:effectExtent l="0" t="0" r="2540" b="0"/>
            <wp:docPr id="12478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0871" name=""/>
                    <pic:cNvPicPr/>
                  </pic:nvPicPr>
                  <pic:blipFill>
                    <a:blip r:embed="rId30"/>
                    <a:stretch>
                      <a:fillRect/>
                    </a:stretch>
                  </pic:blipFill>
                  <pic:spPr>
                    <a:xfrm>
                      <a:off x="0" y="0"/>
                      <a:ext cx="5731510" cy="2610485"/>
                    </a:xfrm>
                    <a:prstGeom prst="rect">
                      <a:avLst/>
                    </a:prstGeom>
                  </pic:spPr>
                </pic:pic>
              </a:graphicData>
            </a:graphic>
          </wp:inline>
        </w:drawing>
      </w:r>
    </w:p>
    <w:p w14:paraId="623A72FF" w14:textId="77777777" w:rsidR="001733C8" w:rsidRDefault="001733C8" w:rsidP="00996FCF">
      <w:pPr>
        <w:rPr>
          <w:noProof/>
        </w:rPr>
      </w:pPr>
    </w:p>
    <w:p w14:paraId="65A645A7" w14:textId="16A60C11" w:rsidR="001733C8" w:rsidRDefault="001733C8" w:rsidP="00996FCF">
      <w:pPr>
        <w:rPr>
          <w:noProof/>
        </w:rPr>
      </w:pPr>
      <w:r w:rsidRPr="001733C8">
        <w:lastRenderedPageBreak/>
        <w:t>What is the hidden IP address that ends in .232?</w:t>
      </w:r>
      <w:r w:rsidR="005A333B" w:rsidRPr="005A333B">
        <w:rPr>
          <w:noProof/>
        </w:rPr>
        <w:t xml:space="preserve"> </w:t>
      </w:r>
      <w:r w:rsidR="005A333B" w:rsidRPr="005A333B">
        <w:drawing>
          <wp:inline distT="0" distB="0" distL="0" distR="0" wp14:anchorId="25CF3F9F" wp14:editId="45BDC3D6">
            <wp:extent cx="5731510" cy="2631440"/>
            <wp:effectExtent l="0" t="0" r="2540" b="0"/>
            <wp:docPr id="25235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2206" name=""/>
                    <pic:cNvPicPr/>
                  </pic:nvPicPr>
                  <pic:blipFill>
                    <a:blip r:embed="rId31"/>
                    <a:stretch>
                      <a:fillRect/>
                    </a:stretch>
                  </pic:blipFill>
                  <pic:spPr>
                    <a:xfrm>
                      <a:off x="0" y="0"/>
                      <a:ext cx="5731510" cy="2631440"/>
                    </a:xfrm>
                    <a:prstGeom prst="rect">
                      <a:avLst/>
                    </a:prstGeom>
                  </pic:spPr>
                </pic:pic>
              </a:graphicData>
            </a:graphic>
          </wp:inline>
        </w:drawing>
      </w:r>
    </w:p>
    <w:p w14:paraId="423E43D7" w14:textId="77777777" w:rsidR="006F23E3" w:rsidRDefault="006F23E3" w:rsidP="00996FCF">
      <w:pPr>
        <w:rPr>
          <w:noProof/>
        </w:rPr>
      </w:pPr>
    </w:p>
    <w:p w14:paraId="205375E7" w14:textId="58B991BC" w:rsidR="006F23E3" w:rsidRDefault="006F23E3" w:rsidP="00996FCF">
      <w:r w:rsidRPr="006F23E3">
        <w:t>Which domain address starts with the letter "T"?</w:t>
      </w:r>
      <w:r w:rsidR="00C94236" w:rsidRPr="00C94236">
        <w:drawing>
          <wp:inline distT="0" distB="0" distL="0" distR="0" wp14:anchorId="6218BAED" wp14:editId="601CAEAD">
            <wp:extent cx="5731510" cy="2541270"/>
            <wp:effectExtent l="0" t="0" r="2540" b="0"/>
            <wp:docPr id="1461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849" name=""/>
                    <pic:cNvPicPr/>
                  </pic:nvPicPr>
                  <pic:blipFill>
                    <a:blip r:embed="rId32"/>
                    <a:stretch>
                      <a:fillRect/>
                    </a:stretch>
                  </pic:blipFill>
                  <pic:spPr>
                    <a:xfrm>
                      <a:off x="0" y="0"/>
                      <a:ext cx="5731510" cy="2541270"/>
                    </a:xfrm>
                    <a:prstGeom prst="rect">
                      <a:avLst/>
                    </a:prstGeom>
                  </pic:spPr>
                </pic:pic>
              </a:graphicData>
            </a:graphic>
          </wp:inline>
        </w:drawing>
      </w:r>
    </w:p>
    <w:p w14:paraId="79D8E611" w14:textId="77777777" w:rsidR="00326D95" w:rsidRDefault="00326D95" w:rsidP="00996FCF"/>
    <w:p w14:paraId="262AE6FC" w14:textId="289D23D4" w:rsidR="00326D95" w:rsidRDefault="00326D95" w:rsidP="00996FCF">
      <w:pPr>
        <w:rPr>
          <w:noProof/>
        </w:rPr>
      </w:pPr>
      <w:r w:rsidRPr="00326D95">
        <w:lastRenderedPageBreak/>
        <w:t>What is the binary value of the decimal number 78?</w:t>
      </w:r>
      <w:r w:rsidR="00A82D8E" w:rsidRPr="00A82D8E">
        <w:rPr>
          <w:noProof/>
        </w:rPr>
        <w:t xml:space="preserve"> </w:t>
      </w:r>
      <w:r w:rsidR="00A82D8E" w:rsidRPr="00A82D8E">
        <w:drawing>
          <wp:inline distT="0" distB="0" distL="0" distR="0" wp14:anchorId="48A43D70" wp14:editId="74E07646">
            <wp:extent cx="5731510" cy="2647315"/>
            <wp:effectExtent l="0" t="0" r="2540" b="635"/>
            <wp:docPr id="112301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15336" name=""/>
                    <pic:cNvPicPr/>
                  </pic:nvPicPr>
                  <pic:blipFill>
                    <a:blip r:embed="rId33"/>
                    <a:stretch>
                      <a:fillRect/>
                    </a:stretch>
                  </pic:blipFill>
                  <pic:spPr>
                    <a:xfrm>
                      <a:off x="0" y="0"/>
                      <a:ext cx="5731510" cy="2647315"/>
                    </a:xfrm>
                    <a:prstGeom prst="rect">
                      <a:avLst/>
                    </a:prstGeom>
                  </pic:spPr>
                </pic:pic>
              </a:graphicData>
            </a:graphic>
          </wp:inline>
        </w:drawing>
      </w:r>
    </w:p>
    <w:p w14:paraId="4F43B05C" w14:textId="77777777" w:rsidR="00135C7E" w:rsidRDefault="00135C7E" w:rsidP="00996FCF">
      <w:pPr>
        <w:rPr>
          <w:noProof/>
        </w:rPr>
      </w:pPr>
    </w:p>
    <w:p w14:paraId="707DBB4E" w14:textId="347ED98A" w:rsidR="00135C7E" w:rsidRDefault="00135C7E" w:rsidP="00996FCF">
      <w:pPr>
        <w:rPr>
          <w:noProof/>
        </w:rPr>
      </w:pPr>
      <w:r w:rsidRPr="00135C7E">
        <w:t>What is the URL encoded value of https://tryhackme.com/r/careers?</w:t>
      </w:r>
      <w:r w:rsidR="00D61E40" w:rsidRPr="00D61E40">
        <w:rPr>
          <w:noProof/>
        </w:rPr>
        <w:t xml:space="preserve"> </w:t>
      </w:r>
      <w:r w:rsidR="00D61E40" w:rsidRPr="00D61E40">
        <w:drawing>
          <wp:inline distT="0" distB="0" distL="0" distR="0" wp14:anchorId="084422E9" wp14:editId="7C280AE0">
            <wp:extent cx="5731510" cy="2642870"/>
            <wp:effectExtent l="0" t="0" r="2540" b="5080"/>
            <wp:docPr id="187917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76275" name=""/>
                    <pic:cNvPicPr/>
                  </pic:nvPicPr>
                  <pic:blipFill>
                    <a:blip r:embed="rId34"/>
                    <a:stretch>
                      <a:fillRect/>
                    </a:stretch>
                  </pic:blipFill>
                  <pic:spPr>
                    <a:xfrm>
                      <a:off x="0" y="0"/>
                      <a:ext cx="5731510" cy="2642870"/>
                    </a:xfrm>
                    <a:prstGeom prst="rect">
                      <a:avLst/>
                    </a:prstGeom>
                  </pic:spPr>
                </pic:pic>
              </a:graphicData>
            </a:graphic>
          </wp:inline>
        </w:drawing>
      </w:r>
    </w:p>
    <w:p w14:paraId="517CFD5E" w14:textId="77777777" w:rsidR="0092091C" w:rsidRDefault="0092091C" w:rsidP="00996FCF">
      <w:pPr>
        <w:rPr>
          <w:noProof/>
        </w:rPr>
      </w:pPr>
    </w:p>
    <w:p w14:paraId="79DF8261" w14:textId="6C1C0CF7" w:rsidR="0092091C" w:rsidRDefault="00A14A14" w:rsidP="00A14A14">
      <w:pPr>
        <w:pStyle w:val="Heading1"/>
      </w:pPr>
      <w:r w:rsidRPr="00A14A14">
        <w:t>Your First Official Cook</w:t>
      </w:r>
    </w:p>
    <w:p w14:paraId="2391830E" w14:textId="77777777" w:rsidR="00E74308" w:rsidRPr="00E74308" w:rsidRDefault="00E74308" w:rsidP="00E74308">
      <w:r w:rsidRPr="00E74308">
        <w:t xml:space="preserve">This task allows us to apply what we've learned from the previous tasks. We'll utilize </w:t>
      </w:r>
      <w:proofErr w:type="spellStart"/>
      <w:r w:rsidRPr="00E74308">
        <w:t>CyberChef's</w:t>
      </w:r>
      <w:proofErr w:type="spellEnd"/>
      <w:r w:rsidRPr="00E74308">
        <w:t xml:space="preserve"> areas and its features to answer the questions being asked. </w:t>
      </w:r>
    </w:p>
    <w:p w14:paraId="205D76E5" w14:textId="77777777" w:rsidR="00E74308" w:rsidRPr="00E74308" w:rsidRDefault="00E74308" w:rsidP="00E74308">
      <w:r w:rsidRPr="00E74308">
        <w:t>Now, this is the time that you truly shine! You are going for your first cook ever!</w:t>
      </w:r>
    </w:p>
    <w:p w14:paraId="3CA6FB9E" w14:textId="531AD14B" w:rsidR="00E74308" w:rsidRPr="00E74308" w:rsidRDefault="00E74308" w:rsidP="00E74308">
      <w:r w:rsidRPr="00E74308">
        <w:lastRenderedPageBreak/>
        <w:drawing>
          <wp:inline distT="0" distB="0" distL="0" distR="0" wp14:anchorId="509FF547" wp14:editId="2F4A5E92">
            <wp:extent cx="5731510" cy="4022090"/>
            <wp:effectExtent l="0" t="0" r="0" b="0"/>
            <wp:docPr id="425961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22090"/>
                    </a:xfrm>
                    <a:prstGeom prst="rect">
                      <a:avLst/>
                    </a:prstGeom>
                    <a:noFill/>
                    <a:ln>
                      <a:noFill/>
                    </a:ln>
                  </pic:spPr>
                </pic:pic>
              </a:graphicData>
            </a:graphic>
          </wp:inline>
        </w:drawing>
      </w:r>
    </w:p>
    <w:p w14:paraId="6D0FC0BA" w14:textId="77777777" w:rsidR="00E74308" w:rsidRPr="00E74308" w:rsidRDefault="00E74308" w:rsidP="00E74308">
      <w:r w:rsidRPr="00E74308">
        <w:t>Ready? Let's get our hands dirty, then!</w:t>
      </w:r>
    </w:p>
    <w:p w14:paraId="106181BB" w14:textId="77777777" w:rsidR="00E74308" w:rsidRPr="00E74308" w:rsidRDefault="00E74308" w:rsidP="00E74308">
      <w:r w:rsidRPr="00E74308">
        <w:rPr>
          <w:b/>
          <w:bCs/>
        </w:rPr>
        <w:t>Note:</w:t>
      </w:r>
      <w:r w:rsidRPr="00E74308">
        <w:t> It's best to try to answer the questions first without using the hints.</w:t>
      </w:r>
    </w:p>
    <w:p w14:paraId="04051F8C" w14:textId="2E36051D" w:rsidR="00A14A14" w:rsidRDefault="0066778F" w:rsidP="00A14A14">
      <w:r w:rsidRPr="0066778F">
        <w:t xml:space="preserve">Using the </w:t>
      </w:r>
      <w:proofErr w:type="gramStart"/>
      <w:r w:rsidRPr="0066778F">
        <w:t>file</w:t>
      </w:r>
      <w:proofErr w:type="gramEnd"/>
      <w:r w:rsidRPr="0066778F">
        <w:t xml:space="preserve"> you downloaded in Task 5, which IP starts and ends with "10"?</w:t>
      </w:r>
      <w:r w:rsidR="00AB3F70" w:rsidRPr="00AB3F70">
        <w:drawing>
          <wp:inline distT="0" distB="0" distL="0" distR="0" wp14:anchorId="05029B81" wp14:editId="7876DB49">
            <wp:extent cx="5731510" cy="2604135"/>
            <wp:effectExtent l="0" t="0" r="2540" b="5715"/>
            <wp:docPr id="8235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3429" name=""/>
                    <pic:cNvPicPr/>
                  </pic:nvPicPr>
                  <pic:blipFill>
                    <a:blip r:embed="rId36"/>
                    <a:stretch>
                      <a:fillRect/>
                    </a:stretch>
                  </pic:blipFill>
                  <pic:spPr>
                    <a:xfrm>
                      <a:off x="0" y="0"/>
                      <a:ext cx="5731510" cy="2604135"/>
                    </a:xfrm>
                    <a:prstGeom prst="rect">
                      <a:avLst/>
                    </a:prstGeom>
                  </pic:spPr>
                </pic:pic>
              </a:graphicData>
            </a:graphic>
          </wp:inline>
        </w:drawing>
      </w:r>
    </w:p>
    <w:p w14:paraId="3802ECD4" w14:textId="77777777" w:rsidR="00F22627" w:rsidRDefault="00F22627" w:rsidP="00A14A14"/>
    <w:p w14:paraId="4FA37DA3" w14:textId="3147D929" w:rsidR="00F22627" w:rsidRDefault="00614FA5" w:rsidP="00A14A14">
      <w:pPr>
        <w:rPr>
          <w:noProof/>
        </w:rPr>
      </w:pPr>
      <w:r w:rsidRPr="00614FA5">
        <w:lastRenderedPageBreak/>
        <w:t>What is the base64 encoded value of the string "</w:t>
      </w:r>
      <w:r w:rsidRPr="00614FA5">
        <w:rPr>
          <w:b/>
          <w:bCs/>
        </w:rPr>
        <w:t>Nice Room!</w:t>
      </w:r>
      <w:r w:rsidRPr="00614FA5">
        <w:t>"?</w:t>
      </w:r>
      <w:r w:rsidR="004E70BD" w:rsidRPr="004E70BD">
        <w:rPr>
          <w:noProof/>
        </w:rPr>
        <w:t xml:space="preserve"> </w:t>
      </w:r>
      <w:r w:rsidR="004E70BD" w:rsidRPr="004E70BD">
        <w:drawing>
          <wp:inline distT="0" distB="0" distL="0" distR="0" wp14:anchorId="6A0367BD" wp14:editId="003BF2E7">
            <wp:extent cx="5731510" cy="2637155"/>
            <wp:effectExtent l="0" t="0" r="2540" b="0"/>
            <wp:docPr id="13719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2602" name=""/>
                    <pic:cNvPicPr/>
                  </pic:nvPicPr>
                  <pic:blipFill>
                    <a:blip r:embed="rId37"/>
                    <a:stretch>
                      <a:fillRect/>
                    </a:stretch>
                  </pic:blipFill>
                  <pic:spPr>
                    <a:xfrm>
                      <a:off x="0" y="0"/>
                      <a:ext cx="5731510" cy="2637155"/>
                    </a:xfrm>
                    <a:prstGeom prst="rect">
                      <a:avLst/>
                    </a:prstGeom>
                  </pic:spPr>
                </pic:pic>
              </a:graphicData>
            </a:graphic>
          </wp:inline>
        </w:drawing>
      </w:r>
    </w:p>
    <w:p w14:paraId="70C1FDB2" w14:textId="77777777" w:rsidR="00580DE3" w:rsidRDefault="00580DE3" w:rsidP="00A14A14">
      <w:pPr>
        <w:rPr>
          <w:noProof/>
        </w:rPr>
      </w:pPr>
    </w:p>
    <w:p w14:paraId="5F7A547E" w14:textId="19FE5B0E" w:rsidR="00580DE3" w:rsidRDefault="00057A72" w:rsidP="00124C29">
      <w:pPr>
        <w:rPr>
          <w:noProof/>
        </w:rPr>
      </w:pPr>
      <w:r w:rsidRPr="00057A72">
        <w:t>What is the URL decoded value</w:t>
      </w:r>
      <w:r w:rsidR="00124C29">
        <w:t xml:space="preserve"> </w:t>
      </w:r>
      <w:r w:rsidRPr="00057A72">
        <w:t>for https%3A%2F%2Ftryhackme%2Ecom%2Fr%2Froom%2Fcyberchefbasics?</w:t>
      </w:r>
      <w:r w:rsidR="008103D7" w:rsidRPr="008103D7">
        <w:rPr>
          <w:noProof/>
        </w:rPr>
        <w:t xml:space="preserve"> </w:t>
      </w:r>
      <w:r w:rsidR="008103D7" w:rsidRPr="008103D7">
        <w:drawing>
          <wp:inline distT="0" distB="0" distL="0" distR="0" wp14:anchorId="111E0035" wp14:editId="499B3E26">
            <wp:extent cx="5731510" cy="2670175"/>
            <wp:effectExtent l="0" t="0" r="2540" b="0"/>
            <wp:docPr id="7245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8863" name=""/>
                    <pic:cNvPicPr/>
                  </pic:nvPicPr>
                  <pic:blipFill>
                    <a:blip r:embed="rId38"/>
                    <a:stretch>
                      <a:fillRect/>
                    </a:stretch>
                  </pic:blipFill>
                  <pic:spPr>
                    <a:xfrm>
                      <a:off x="0" y="0"/>
                      <a:ext cx="5731510" cy="2670175"/>
                    </a:xfrm>
                    <a:prstGeom prst="rect">
                      <a:avLst/>
                    </a:prstGeom>
                  </pic:spPr>
                </pic:pic>
              </a:graphicData>
            </a:graphic>
          </wp:inline>
        </w:drawing>
      </w:r>
    </w:p>
    <w:p w14:paraId="64B2BD85" w14:textId="77777777" w:rsidR="0011570E" w:rsidRDefault="0011570E" w:rsidP="00124C29">
      <w:pPr>
        <w:rPr>
          <w:noProof/>
        </w:rPr>
      </w:pPr>
    </w:p>
    <w:p w14:paraId="6108A979" w14:textId="13FC3F99" w:rsidR="0011570E" w:rsidRDefault="0011570E" w:rsidP="00124C29">
      <w:pPr>
        <w:rPr>
          <w:noProof/>
        </w:rPr>
      </w:pPr>
      <w:r w:rsidRPr="0011570E">
        <w:lastRenderedPageBreak/>
        <w:t>What is the datetime string for the Unix timestamp 1725151258?</w:t>
      </w:r>
      <w:r w:rsidR="00B33FEA" w:rsidRPr="00B33FEA">
        <w:rPr>
          <w:noProof/>
        </w:rPr>
        <w:t xml:space="preserve"> </w:t>
      </w:r>
      <w:r w:rsidR="00B33FEA" w:rsidRPr="00B33FEA">
        <w:drawing>
          <wp:inline distT="0" distB="0" distL="0" distR="0" wp14:anchorId="1D42DA7C" wp14:editId="5BF1284C">
            <wp:extent cx="5731510" cy="2625090"/>
            <wp:effectExtent l="0" t="0" r="2540" b="3810"/>
            <wp:docPr id="128144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43421" name=""/>
                    <pic:cNvPicPr/>
                  </pic:nvPicPr>
                  <pic:blipFill>
                    <a:blip r:embed="rId39"/>
                    <a:stretch>
                      <a:fillRect/>
                    </a:stretch>
                  </pic:blipFill>
                  <pic:spPr>
                    <a:xfrm>
                      <a:off x="0" y="0"/>
                      <a:ext cx="5731510" cy="2625090"/>
                    </a:xfrm>
                    <a:prstGeom prst="rect">
                      <a:avLst/>
                    </a:prstGeom>
                  </pic:spPr>
                </pic:pic>
              </a:graphicData>
            </a:graphic>
          </wp:inline>
        </w:drawing>
      </w:r>
    </w:p>
    <w:p w14:paraId="351E1C50" w14:textId="77777777" w:rsidR="00162742" w:rsidRDefault="00162742" w:rsidP="00124C29">
      <w:pPr>
        <w:rPr>
          <w:noProof/>
        </w:rPr>
      </w:pPr>
    </w:p>
    <w:p w14:paraId="764649B7" w14:textId="4DFBCF64" w:rsidR="00162742" w:rsidRDefault="00162742" w:rsidP="00124C29">
      <w:pPr>
        <w:rPr>
          <w:noProof/>
        </w:rPr>
      </w:pPr>
      <w:r w:rsidRPr="00162742">
        <w:t> What is the Base85 decoded string of the value &lt;+</w:t>
      </w:r>
      <w:proofErr w:type="spellStart"/>
      <w:r w:rsidRPr="00162742">
        <w:t>oue+DGm</w:t>
      </w:r>
      <w:proofErr w:type="spellEnd"/>
      <w:r w:rsidRPr="00162742">
        <w:t>&gt;Ap%u7?</w:t>
      </w:r>
      <w:r w:rsidR="00FB049F" w:rsidRPr="00FB049F">
        <w:rPr>
          <w:noProof/>
        </w:rPr>
        <w:t xml:space="preserve"> </w:t>
      </w:r>
      <w:r w:rsidR="00FB049F" w:rsidRPr="00FB049F">
        <w:drawing>
          <wp:inline distT="0" distB="0" distL="0" distR="0" wp14:anchorId="0256F3A3" wp14:editId="59240719">
            <wp:extent cx="5731510" cy="2662555"/>
            <wp:effectExtent l="0" t="0" r="2540" b="4445"/>
            <wp:docPr id="863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745" name=""/>
                    <pic:cNvPicPr/>
                  </pic:nvPicPr>
                  <pic:blipFill>
                    <a:blip r:embed="rId40"/>
                    <a:stretch>
                      <a:fillRect/>
                    </a:stretch>
                  </pic:blipFill>
                  <pic:spPr>
                    <a:xfrm>
                      <a:off x="0" y="0"/>
                      <a:ext cx="5731510" cy="2662555"/>
                    </a:xfrm>
                    <a:prstGeom prst="rect">
                      <a:avLst/>
                    </a:prstGeom>
                  </pic:spPr>
                </pic:pic>
              </a:graphicData>
            </a:graphic>
          </wp:inline>
        </w:drawing>
      </w:r>
    </w:p>
    <w:p w14:paraId="5F9D8750" w14:textId="77777777" w:rsidR="002C4541" w:rsidRPr="002C4541" w:rsidRDefault="002C4541" w:rsidP="002C4541"/>
    <w:sectPr w:rsidR="002C4541" w:rsidRPr="002C4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3FC"/>
    <w:multiLevelType w:val="multilevel"/>
    <w:tmpl w:val="202C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37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55"/>
    <w:rsid w:val="00047254"/>
    <w:rsid w:val="000521A7"/>
    <w:rsid w:val="00052C64"/>
    <w:rsid w:val="00057A72"/>
    <w:rsid w:val="00080056"/>
    <w:rsid w:val="00100C7D"/>
    <w:rsid w:val="0011570E"/>
    <w:rsid w:val="00124C29"/>
    <w:rsid w:val="00135C7E"/>
    <w:rsid w:val="001519FC"/>
    <w:rsid w:val="00162742"/>
    <w:rsid w:val="001733C8"/>
    <w:rsid w:val="001770CE"/>
    <w:rsid w:val="00181A96"/>
    <w:rsid w:val="001D65AE"/>
    <w:rsid w:val="002207F0"/>
    <w:rsid w:val="00235967"/>
    <w:rsid w:val="002C4541"/>
    <w:rsid w:val="002E1FAA"/>
    <w:rsid w:val="003054CC"/>
    <w:rsid w:val="00326D95"/>
    <w:rsid w:val="00331FF1"/>
    <w:rsid w:val="00363F99"/>
    <w:rsid w:val="00365BE1"/>
    <w:rsid w:val="003C3462"/>
    <w:rsid w:val="003E179B"/>
    <w:rsid w:val="00403682"/>
    <w:rsid w:val="00406FA8"/>
    <w:rsid w:val="004D0811"/>
    <w:rsid w:val="004E70BD"/>
    <w:rsid w:val="00580DE3"/>
    <w:rsid w:val="005A231C"/>
    <w:rsid w:val="005A333B"/>
    <w:rsid w:val="005C4927"/>
    <w:rsid w:val="006103B9"/>
    <w:rsid w:val="00614FA5"/>
    <w:rsid w:val="00664C4C"/>
    <w:rsid w:val="0066778F"/>
    <w:rsid w:val="006E06E9"/>
    <w:rsid w:val="006F23E3"/>
    <w:rsid w:val="0070771E"/>
    <w:rsid w:val="00741803"/>
    <w:rsid w:val="0074559A"/>
    <w:rsid w:val="007C15E8"/>
    <w:rsid w:val="007C1855"/>
    <w:rsid w:val="008103D7"/>
    <w:rsid w:val="00871B80"/>
    <w:rsid w:val="008C7011"/>
    <w:rsid w:val="008E2900"/>
    <w:rsid w:val="00915F21"/>
    <w:rsid w:val="0092091C"/>
    <w:rsid w:val="009312E6"/>
    <w:rsid w:val="00996FCF"/>
    <w:rsid w:val="00A14A14"/>
    <w:rsid w:val="00A23F7B"/>
    <w:rsid w:val="00A536D8"/>
    <w:rsid w:val="00A7675F"/>
    <w:rsid w:val="00A82D8E"/>
    <w:rsid w:val="00AB3F70"/>
    <w:rsid w:val="00B33FEA"/>
    <w:rsid w:val="00BB2449"/>
    <w:rsid w:val="00BE5726"/>
    <w:rsid w:val="00C143E7"/>
    <w:rsid w:val="00C85E2C"/>
    <w:rsid w:val="00C94236"/>
    <w:rsid w:val="00CD178C"/>
    <w:rsid w:val="00D04421"/>
    <w:rsid w:val="00D61E40"/>
    <w:rsid w:val="00D76CD8"/>
    <w:rsid w:val="00E439CE"/>
    <w:rsid w:val="00E44F44"/>
    <w:rsid w:val="00E74308"/>
    <w:rsid w:val="00F22627"/>
    <w:rsid w:val="00F77BEA"/>
    <w:rsid w:val="00F92703"/>
    <w:rsid w:val="00FB0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B61D"/>
  <w15:chartTrackingRefBased/>
  <w15:docId w15:val="{EBB2D111-D7DF-4D8E-BFCC-84C1CD71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1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1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855"/>
    <w:rPr>
      <w:rFonts w:eastAsiaTheme="majorEastAsia" w:cstheme="majorBidi"/>
      <w:color w:val="272727" w:themeColor="text1" w:themeTint="D8"/>
    </w:rPr>
  </w:style>
  <w:style w:type="paragraph" w:styleId="Title">
    <w:name w:val="Title"/>
    <w:basedOn w:val="Normal"/>
    <w:next w:val="Normal"/>
    <w:link w:val="TitleChar"/>
    <w:uiPriority w:val="10"/>
    <w:qFormat/>
    <w:rsid w:val="007C1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855"/>
    <w:pPr>
      <w:spacing w:before="160"/>
      <w:jc w:val="center"/>
    </w:pPr>
    <w:rPr>
      <w:i/>
      <w:iCs/>
      <w:color w:val="404040" w:themeColor="text1" w:themeTint="BF"/>
    </w:rPr>
  </w:style>
  <w:style w:type="character" w:customStyle="1" w:styleId="QuoteChar">
    <w:name w:val="Quote Char"/>
    <w:basedOn w:val="DefaultParagraphFont"/>
    <w:link w:val="Quote"/>
    <w:uiPriority w:val="29"/>
    <w:rsid w:val="007C1855"/>
    <w:rPr>
      <w:i/>
      <w:iCs/>
      <w:color w:val="404040" w:themeColor="text1" w:themeTint="BF"/>
    </w:rPr>
  </w:style>
  <w:style w:type="paragraph" w:styleId="ListParagraph">
    <w:name w:val="List Paragraph"/>
    <w:basedOn w:val="Normal"/>
    <w:uiPriority w:val="34"/>
    <w:qFormat/>
    <w:rsid w:val="007C1855"/>
    <w:pPr>
      <w:ind w:left="720"/>
      <w:contextualSpacing/>
    </w:pPr>
  </w:style>
  <w:style w:type="character" w:styleId="IntenseEmphasis">
    <w:name w:val="Intense Emphasis"/>
    <w:basedOn w:val="DefaultParagraphFont"/>
    <w:uiPriority w:val="21"/>
    <w:qFormat/>
    <w:rsid w:val="007C1855"/>
    <w:rPr>
      <w:i/>
      <w:iCs/>
      <w:color w:val="2F5496" w:themeColor="accent1" w:themeShade="BF"/>
    </w:rPr>
  </w:style>
  <w:style w:type="paragraph" w:styleId="IntenseQuote">
    <w:name w:val="Intense Quote"/>
    <w:basedOn w:val="Normal"/>
    <w:next w:val="Normal"/>
    <w:link w:val="IntenseQuoteChar"/>
    <w:uiPriority w:val="30"/>
    <w:qFormat/>
    <w:rsid w:val="007C1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855"/>
    <w:rPr>
      <w:i/>
      <w:iCs/>
      <w:color w:val="2F5496" w:themeColor="accent1" w:themeShade="BF"/>
    </w:rPr>
  </w:style>
  <w:style w:type="character" w:styleId="IntenseReference">
    <w:name w:val="Intense Reference"/>
    <w:basedOn w:val="DefaultParagraphFont"/>
    <w:uiPriority w:val="32"/>
    <w:qFormat/>
    <w:rsid w:val="007C1855"/>
    <w:rPr>
      <w:b/>
      <w:bCs/>
      <w:smallCaps/>
      <w:color w:val="2F5496" w:themeColor="accent1" w:themeShade="BF"/>
      <w:spacing w:val="5"/>
    </w:rPr>
  </w:style>
  <w:style w:type="character" w:styleId="Hyperlink">
    <w:name w:val="Hyperlink"/>
    <w:basedOn w:val="DefaultParagraphFont"/>
    <w:uiPriority w:val="99"/>
    <w:unhideWhenUsed/>
    <w:rsid w:val="00A536D8"/>
    <w:rPr>
      <w:color w:val="0563C1" w:themeColor="hyperlink"/>
      <w:u w:val="single"/>
    </w:rPr>
  </w:style>
  <w:style w:type="character" w:styleId="UnresolvedMention">
    <w:name w:val="Unresolved Mention"/>
    <w:basedOn w:val="DefaultParagraphFont"/>
    <w:uiPriority w:val="99"/>
    <w:semiHidden/>
    <w:unhideWhenUsed/>
    <w:rsid w:val="00A536D8"/>
    <w:rPr>
      <w:color w:val="605E5C"/>
      <w:shd w:val="clear" w:color="auto" w:fill="E1DFDD"/>
    </w:rPr>
  </w:style>
  <w:style w:type="table" w:styleId="TableGrid">
    <w:name w:val="Table Grid"/>
    <w:basedOn w:val="TableNormal"/>
    <w:uiPriority w:val="39"/>
    <w:rsid w:val="00E43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s://tryhackme.com/r/room/webapplicationbasics" TargetMode="External"/><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tryhackme.com/r/room/networkingconcepts" TargetMode="External"/><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chq.github.io/CyberChef" TargetMode="External"/><Relationship Id="rId11" Type="http://schemas.openxmlformats.org/officeDocument/2006/relationships/image" Target="media/image5.png"/><Relationship Id="rId24" Type="http://schemas.openxmlformats.org/officeDocument/2006/relationships/hyperlink" Target="https://en.wikipedia.org/wiki/Percent-encoding"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en.wikipedia.org/wiki/ASCII"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ryhackme.com/r/room/hashingbasics"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github.com/gchq/CyberChef/release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18</Pages>
  <Words>2312</Words>
  <Characters>13182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75</cp:revision>
  <dcterms:created xsi:type="dcterms:W3CDTF">2026-03-14T11:21:00Z</dcterms:created>
  <dcterms:modified xsi:type="dcterms:W3CDTF">2026-03-14T14:30:00Z</dcterms:modified>
</cp:coreProperties>
</file>