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A9A03" w14:textId="3B325363" w:rsidR="00BA1143" w:rsidRDefault="008E6CBC" w:rsidP="008E6CBC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杨任宇老师班-2组-8.27站会简报</w:t>
      </w:r>
    </w:p>
    <w:p w14:paraId="1EAB1243" w14:textId="307743B3" w:rsidR="008E6CBC" w:rsidRDefault="008E6CBC" w:rsidP="008E6CBC">
      <w:pPr>
        <w:ind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昨天完成了对项目的测试，主要包括单元测试，集成/</w:t>
      </w:r>
      <w:proofErr w:type="spellStart"/>
      <w:r>
        <w:rPr>
          <w:rFonts w:ascii="宋体" w:eastAsia="宋体" w:hAnsi="宋体" w:hint="eastAsia"/>
          <w:sz w:val="28"/>
          <w:szCs w:val="28"/>
        </w:rPr>
        <w:t>api</w:t>
      </w:r>
      <w:proofErr w:type="spellEnd"/>
      <w:r>
        <w:rPr>
          <w:rFonts w:ascii="宋体" w:eastAsia="宋体" w:hAnsi="宋体" w:hint="eastAsia"/>
          <w:sz w:val="28"/>
          <w:szCs w:val="28"/>
        </w:rPr>
        <w:t>测试和端到端测试。还优化了前端的界面，让前端界面看起来更加整洁，完善了后端的逻辑（上学期有一些bug ）</w:t>
      </w:r>
      <w:r w:rsidR="00005077">
        <w:rPr>
          <w:rFonts w:ascii="宋体" w:eastAsia="宋体" w:hAnsi="宋体" w:hint="eastAsia"/>
          <w:sz w:val="28"/>
          <w:szCs w:val="28"/>
        </w:rPr>
        <w:t>。</w:t>
      </w:r>
    </w:p>
    <w:p w14:paraId="7065CDE8" w14:textId="57040147" w:rsidR="00005077" w:rsidRDefault="00005077" w:rsidP="008E6CBC">
      <w:pPr>
        <w:ind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主要卡在了打包容器和跑通CI/CD上，容器打包出现了问题，部分同学获取镜像源失败，导致打包失败。</w:t>
      </w:r>
    </w:p>
    <w:p w14:paraId="79619960" w14:textId="21314B67" w:rsidR="00005077" w:rsidRPr="008E6CBC" w:rsidRDefault="00005077" w:rsidP="008E6CBC">
      <w:pPr>
        <w:ind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今天主要关注于对项目进行打包，并跑通CI/CD，尝试完成</w:t>
      </w:r>
      <w:r w:rsidR="0023025D">
        <w:rPr>
          <w:rFonts w:ascii="宋体" w:eastAsia="宋体" w:hAnsi="宋体" w:hint="eastAsia"/>
          <w:sz w:val="28"/>
          <w:szCs w:val="28"/>
        </w:rPr>
        <w:t>流水线，今天没有特定的分工，大家都要试一试打包镜像和部署到k8s上。今天就这么多了。对。</w:t>
      </w:r>
    </w:p>
    <w:sectPr w:rsidR="00005077" w:rsidRPr="008E6C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BC"/>
    <w:rsid w:val="00005077"/>
    <w:rsid w:val="001D7A47"/>
    <w:rsid w:val="0023025D"/>
    <w:rsid w:val="00400B42"/>
    <w:rsid w:val="008E6CBC"/>
    <w:rsid w:val="00BA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A143"/>
  <w15:chartTrackingRefBased/>
  <w15:docId w15:val="{42DB54FA-ED5B-4A82-998E-475E9313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6C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C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C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C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C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C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C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C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C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C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C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6C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C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C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C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C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C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C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C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C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C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6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yisanzhijian.naoh@gmail.com</dc:creator>
  <cp:keywords/>
  <dc:description/>
  <cp:lastModifiedBy>yisanzhijian.naoh@gmail.com</cp:lastModifiedBy>
  <cp:revision>1</cp:revision>
  <dcterms:created xsi:type="dcterms:W3CDTF">2026-08-27T02:42:00Z</dcterms:created>
  <dcterms:modified xsi:type="dcterms:W3CDTF">2026-08-27T03:07:00Z</dcterms:modified>
</cp:coreProperties>
</file>