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576713" w14:paraId="08695E84" w14:textId="77777777" w:rsidTr="00184164">
        <w:trPr>
          <w:trHeight w:val="300"/>
        </w:trPr>
        <w:tc>
          <w:tcPr>
            <w:tcW w:w="3360" w:type="dxa"/>
          </w:tcPr>
          <w:p w14:paraId="03BAB9F0" w14:textId="77777777" w:rsidR="00151F7D" w:rsidRPr="00576713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576713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713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0D2B06A6" w:rsidR="00151F7D" w:rsidRPr="00576713" w:rsidRDefault="003F2868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713">
              <w:rPr>
                <w:rFonts w:ascii="Times New Roman" w:eastAsia="Times New Roman" w:hAnsi="Times New Roman" w:cs="Times New Roman"/>
                <w:sz w:val="32"/>
                <w:szCs w:val="32"/>
              </w:rPr>
              <w:t>23</w:t>
            </w:r>
            <w:r w:rsidRPr="00576713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151F7D" w:rsidRPr="0057671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5383817E" w14:textId="2D8BA44B" w:rsidR="00151F7D" w:rsidRPr="00576713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71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1AB68B43" w14:textId="67169EB2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3C84" w14:textId="1B524C51" w:rsidR="00164EBA" w:rsidRPr="00576713" w:rsidRDefault="00184164" w:rsidP="0018416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ODE with constant coefficients</w:t>
      </w:r>
    </w:p>
    <w:p w14:paraId="0F423C1B" w14:textId="25B46BD0" w:rsidR="00184164" w:rsidRPr="00576713" w:rsidRDefault="00576713" w:rsidP="001841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General form: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y=f(x)</m:t>
          </m:r>
        </m:oMath>
      </m:oMathPara>
    </w:p>
    <w:p w14:paraId="4453CA87" w14:textId="754B7ABC" w:rsidR="00184164" w:rsidRPr="00576713" w:rsidRDefault="00576713" w:rsidP="001841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 …,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=constants</m:t>
          </m:r>
        </m:oMath>
      </m:oMathPara>
    </w:p>
    <w:p w14:paraId="70205B2D" w14:textId="77777777" w:rsidR="00184164" w:rsidRPr="00576713" w:rsidRDefault="00184164" w:rsidP="0018416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B4BA5B2" w14:textId="1923BC8E" w:rsidR="00184164" w:rsidRPr="00576713" w:rsidRDefault="00184164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First, let us consider the homogeneous case;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=0; for n=1</m:t>
        </m:r>
      </m:oMath>
    </w:p>
    <w:p w14:paraId="24103F43" w14:textId="73981357" w:rsidR="00184164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1C2E816D" w14:textId="04498F34" w:rsidR="00184164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dy=-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3696D873" w14:textId="59766837" w:rsidR="001F2B60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6B61A61C" w14:textId="5ED98762" w:rsidR="00184164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x…(note: no+c)</m:t>
          </m:r>
        </m:oMath>
      </m:oMathPara>
    </w:p>
    <w:p w14:paraId="3C5AE496" w14:textId="3895F46C" w:rsidR="001F2B60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(Only solution)</m:t>
          </m:r>
        </m:oMath>
      </m:oMathPara>
    </w:p>
    <w:p w14:paraId="5CCEADD5" w14:textId="77777777" w:rsidR="001F2B60" w:rsidRPr="00576713" w:rsidRDefault="001F2B60" w:rsidP="001F2B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1F004A" w14:textId="4E9B9DD3" w:rsidR="001F2B60" w:rsidRPr="00576713" w:rsidRDefault="001F2B60" w:rsidP="001F2B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  <w:u w:val="single"/>
        </w:rPr>
        <w:t>Discussion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D1386" w14:textId="510D0847" w:rsidR="001F2B60" w:rsidRPr="00576713" w:rsidRDefault="00576713" w:rsidP="001F2B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x+c…(note:+c)</m:t>
          </m:r>
        </m:oMath>
      </m:oMathPara>
    </w:p>
    <w:p w14:paraId="54DD9189" w14:textId="776706F9" w:rsidR="001F2B60" w:rsidRPr="00576713" w:rsidRDefault="00576713" w:rsidP="001F2B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x+c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λx+c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…(Scalar multiple of the only solution)</m:t>
          </m:r>
        </m:oMath>
      </m:oMathPara>
    </w:p>
    <w:p w14:paraId="45AA0894" w14:textId="77777777" w:rsidR="001F2B60" w:rsidRPr="00576713" w:rsidRDefault="001F2B60" w:rsidP="001F2B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  <w:u w:val="single"/>
        </w:rPr>
        <w:t>Remark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3A098D" w14:textId="67343974" w:rsidR="001F2B60" w:rsidRPr="00576713" w:rsidRDefault="001F2B60" w:rsidP="001F2B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Any homogeneous ODE of order n has exactly n good/basis solutions such as y</w:t>
      </w:r>
      <w:r w:rsidRPr="005767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5767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 w:rsidRPr="0057671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767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8A3722" w:rsidRPr="00576713">
        <w:rPr>
          <w:rFonts w:ascii="Times New Roman" w:eastAsia="Times New Roman" w:hAnsi="Times New Roman" w:cs="Times New Roman"/>
          <w:sz w:val="24"/>
          <w:szCs w:val="24"/>
        </w:rPr>
        <w:t xml:space="preserve"> and the general solution can be written as; </w:t>
      </w:r>
    </w:p>
    <w:p w14:paraId="11F0FD3C" w14:textId="6F8E4275" w:rsidR="008A3722" w:rsidRPr="00576713" w:rsidRDefault="00576713" w:rsidP="008A37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3E12FE42" w14:textId="60B08EBA" w:rsidR="008A3722" w:rsidRPr="00576713" w:rsidRDefault="00576713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=any scalar</m:t>
          </m:r>
        </m:oMath>
      </m:oMathPara>
    </w:p>
    <w:p w14:paraId="17F9894B" w14:textId="77777777" w:rsidR="00D37B97" w:rsidRPr="00576713" w:rsidRDefault="00D37B97" w:rsidP="008A372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CCF27A" w14:textId="77777777" w:rsidR="00D37B97" w:rsidRPr="00576713" w:rsidRDefault="00D37B97" w:rsidP="00127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6EC30" w14:textId="77777777" w:rsidR="00127F37" w:rsidRPr="00576713" w:rsidRDefault="00127F37" w:rsidP="00127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CF8032" w14:textId="455E1EB5" w:rsidR="008A3722" w:rsidRPr="00576713" w:rsidRDefault="008A3722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lastRenderedPageBreak/>
        <w:t>Now, let us consider n = 2;</w:t>
      </w:r>
    </w:p>
    <w:p w14:paraId="2375DD40" w14:textId="4AE63536" w:rsidR="008A3722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58EDB9B9" w14:textId="73970D77" w:rsidR="00013B8B" w:rsidRPr="00576713" w:rsidRDefault="00013B8B" w:rsidP="00013B8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4797A94" w14:textId="2B6D8DAF" w:rsidR="008A3722" w:rsidRPr="00576713" w:rsidRDefault="008A3722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Using the remark, this ODE has two basis/good solutions (say y</w:t>
      </w:r>
      <w:r w:rsidRPr="005767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 and y</w:t>
      </w:r>
      <w:r w:rsidRPr="005767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4BDB0A" w14:textId="01C4B473" w:rsidR="008A3722" w:rsidRPr="00576713" w:rsidRDefault="008A3722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Maybe one of them looks like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</w:p>
    <w:p w14:paraId="5BD36D4D" w14:textId="456D73F2" w:rsidR="00D37B97" w:rsidRPr="00576713" w:rsidRDefault="00D37B97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Let us check to see if we can find such a ‘λ’</w:t>
      </w:r>
    </w:p>
    <w:p w14:paraId="373F881B" w14:textId="77777777" w:rsidR="00013B8B" w:rsidRPr="00576713" w:rsidRDefault="00013B8B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4C35F" w14:textId="33378D9A" w:rsidR="00D37B97" w:rsidRPr="00576713" w:rsidRDefault="00D37B97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Substitute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 in the ODE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y=0</m:t>
        </m:r>
      </m:oMath>
    </w:p>
    <w:p w14:paraId="528CA5BB" w14:textId="1BF7FAED" w:rsidR="00D37B97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 y'=λ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 y''=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</m:oMath>
      </m:oMathPara>
    </w:p>
    <w:p w14:paraId="5F5126CF" w14:textId="5662EEDF" w:rsidR="00D37B97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A343B31" w14:textId="76043FDF" w:rsidR="008A3722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)=0</m:t>
          </m:r>
        </m:oMath>
      </m:oMathPara>
    </w:p>
    <w:p w14:paraId="72FFA8DC" w14:textId="0C50185D" w:rsidR="00D37B97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=0…(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can never be 0)</m:t>
          </m:r>
        </m:oMath>
      </m:oMathPara>
    </w:p>
    <w:p w14:paraId="6FB3DE22" w14:textId="07026D98" w:rsidR="00D37B97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=0…(Characteristic equation)</m:t>
          </m:r>
        </m:oMath>
      </m:oMathPara>
    </w:p>
    <w:p w14:paraId="05707B67" w14:textId="77777777" w:rsidR="00013B8B" w:rsidRPr="00576713" w:rsidRDefault="00013B8B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874A0" w14:textId="6FB1607A" w:rsidR="00D37B97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EB171A4" w14:textId="1FCF13A3" w:rsidR="00013B8B" w:rsidRPr="00576713" w:rsidRDefault="00013B8B" w:rsidP="00013B8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65E400A" w14:textId="04EC7782" w:rsidR="00D37B97" w:rsidRPr="00576713" w:rsidRDefault="00643226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Now, there are 3 cases; </w:t>
      </w:r>
    </w:p>
    <w:p w14:paraId="39C2B4E0" w14:textId="29869A3B" w:rsidR="00643226" w:rsidRPr="00576713" w:rsidRDefault="00576713" w:rsidP="00643226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</w:p>
    <w:p w14:paraId="4C84765F" w14:textId="7E0916C1" w:rsidR="00643226" w:rsidRPr="00576713" w:rsidRDefault="00576713" w:rsidP="00643226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131E5E4E" w14:textId="2BF5E6E4" w:rsidR="00643226" w:rsidRPr="00576713" w:rsidRDefault="00576713" w:rsidP="00643226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&lt;0</m:t>
        </m:r>
      </m:oMath>
    </w:p>
    <w:p w14:paraId="0FB59795" w14:textId="77777777" w:rsidR="00013B8B" w:rsidRPr="00576713" w:rsidRDefault="00013B8B" w:rsidP="00013B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FBCD7" w14:textId="024EF1C9" w:rsidR="00643226" w:rsidRPr="00576713" w:rsidRDefault="00643226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  <w:u w:val="single"/>
        </w:rPr>
        <w:t>Case 1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λ1x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λ2x</m:t>
            </m:r>
          </m:sup>
        </m:sSup>
      </m:oMath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λ1x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λ2x</m:t>
            </m:r>
          </m:sup>
        </m:sSup>
      </m:oMath>
    </w:p>
    <w:p w14:paraId="2FF0093D" w14:textId="77777777" w:rsidR="00013B8B" w:rsidRPr="00576713" w:rsidRDefault="00013B8B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80241" w14:textId="7EA5FEA6" w:rsidR="00643226" w:rsidRPr="00576713" w:rsidRDefault="00643226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  <w:u w:val="single"/>
        </w:rPr>
        <w:t>Case 2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</w:p>
    <w:p w14:paraId="47922065" w14:textId="77777777" w:rsidR="00013B8B" w:rsidRPr="00576713" w:rsidRDefault="00013B8B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508BF" w14:textId="22BF2786" w:rsidR="00013B8B" w:rsidRPr="00576713" w:rsidRDefault="00643226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  <w:u w:val="single"/>
        </w:rPr>
        <w:t>Case 3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(α+iβ)x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βx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(α-iβ)x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βx</m:t>
            </m:r>
          </m:e>
        </m:func>
      </m:oMath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2497BC3" w14:textId="76465B53" w:rsidR="00643226" w:rsidRPr="00576713" w:rsidRDefault="00576713" w:rsidP="00643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αx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βx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αx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βx</m:t>
              </m:r>
            </m:e>
          </m:func>
        </m:oMath>
      </m:oMathPara>
    </w:p>
    <w:p w14:paraId="7567E62C" w14:textId="77777777" w:rsidR="00013B8B" w:rsidRPr="00576713" w:rsidRDefault="00013B8B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73AEDA" w14:textId="319D2A2E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Solve the following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6B2743E8" w14:textId="0EFE99DC" w:rsidR="002B145B" w:rsidRPr="00576713" w:rsidRDefault="00576713" w:rsidP="002B14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+2y=0</m:t>
          </m:r>
        </m:oMath>
      </m:oMathPara>
    </w:p>
    <w:p w14:paraId="5FFE5FBF" w14:textId="77777777" w:rsidR="00164EBA" w:rsidRPr="0057671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06D66BF" w14:textId="6269C39E" w:rsidR="002B145B" w:rsidRPr="00576713" w:rsidRDefault="002B145B" w:rsidP="002B14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+3λ+2=0</m:t>
        </m:r>
      </m:oMath>
    </w:p>
    <w:p w14:paraId="311F9884" w14:textId="51CC434C" w:rsidR="00E15CA3" w:rsidRPr="00576713" w:rsidRDefault="00576713" w:rsidP="002B14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4D1305D" w14:textId="5AE29237" w:rsidR="00E15CA3" w:rsidRPr="00576713" w:rsidRDefault="00576713" w:rsidP="002B14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=-1;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</m:oMath>
      </m:oMathPara>
    </w:p>
    <w:p w14:paraId="566EC1EE" w14:textId="06012396" w:rsidR="00E15CA3" w:rsidRPr="00576713" w:rsidRDefault="00576713" w:rsidP="002B14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-2x</m:t>
            </m:r>
          </m:sup>
        </m:sSup>
      </m:oMath>
      <w:r w:rsidR="00E15CA3" w:rsidRPr="005767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-2x</m:t>
            </m:r>
          </m:sup>
        </m:sSup>
      </m:oMath>
    </w:p>
    <w:p w14:paraId="7A29A362" w14:textId="6B68C193" w:rsidR="00E15CA3" w:rsidRPr="00576713" w:rsidRDefault="00E15CA3" w:rsidP="00E15C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8E55A8" w14:textId="57DDFC6C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2D78FC8D" w14:textId="6B477F0A" w:rsidR="00164EBA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+4y=0</m:t>
          </m:r>
        </m:oMath>
      </m:oMathPara>
    </w:p>
    <w:p w14:paraId="157D83FE" w14:textId="77777777" w:rsidR="00164EBA" w:rsidRPr="0057671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4C01D3D" w14:textId="09B1BCCB" w:rsidR="00E15CA3" w:rsidRPr="00576713" w:rsidRDefault="00E15CA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-4λ+4=0</m:t>
        </m:r>
      </m:oMath>
    </w:p>
    <w:p w14:paraId="392EA259" w14:textId="7E4DA96D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D170D78" w14:textId="00A32FB6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λ=2</m:t>
        </m:r>
      </m:oMath>
      <w:r w:rsidR="00E15CA3" w:rsidRPr="00576713">
        <w:rPr>
          <w:rFonts w:ascii="Times New Roman" w:eastAsia="Times New Roman" w:hAnsi="Times New Roman" w:cs="Times New Roman"/>
          <w:sz w:val="24"/>
          <w:szCs w:val="24"/>
        </w:rPr>
        <w:t>, 2</w:t>
      </w:r>
    </w:p>
    <w:p w14:paraId="086C85F8" w14:textId="35E655A3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</m:oMath>
      <w:r w:rsidR="00E15CA3" w:rsidRPr="0057671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</m:oMath>
    </w:p>
    <w:p w14:paraId="352D0F4C" w14:textId="128B7B03" w:rsidR="002B145B" w:rsidRPr="00576713" w:rsidRDefault="00E15CA3" w:rsidP="00E15C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600B8653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>Example 3:</w:t>
      </w:r>
    </w:p>
    <w:p w14:paraId="16978001" w14:textId="722182D6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+y=0</m:t>
          </m:r>
        </m:oMath>
      </m:oMathPara>
    </w:p>
    <w:p w14:paraId="07DC4ADE" w14:textId="059A96CA" w:rsidR="00164EBA" w:rsidRPr="0057671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D1657D1" w14:textId="07825053" w:rsidR="00E15CA3" w:rsidRPr="00576713" w:rsidRDefault="00E15CA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+λ+1=0</m:t>
        </m:r>
      </m:oMath>
    </w:p>
    <w:p w14:paraId="13F65452" w14:textId="2325B51A" w:rsidR="00164EBA" w:rsidRPr="00576713" w:rsidRDefault="00576713" w:rsidP="00E15CA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-4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2733836" w14:textId="12890EE9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λ=-</m:t>
          </m:r>
          <m:f>
            <m:fPr>
              <m:ctrlPr>
                <w:rPr>
                  <w:rFonts w:ascii="Cambria Math" w:eastAsia="Times New Roman" w:hAnsi="Cambria Math" w:cs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±i</m:t>
          </m:r>
          <m:f>
            <m:fPr>
              <m:ctrlPr>
                <w:rPr>
                  <w:rFonts w:ascii="Cambria Math" w:eastAsia="Times New Roman" w:hAnsi="Cambria Math" w:cs="Cambria Math"/>
                  <w:b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Cambria Math"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3C2BF71" w14:textId="121355A4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</m:oMath>
      <w:r w:rsidR="00E15CA3" w:rsidRPr="00576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A7FD76" w14:textId="507152D4" w:rsidR="00E15CA3" w:rsidRPr="00576713" w:rsidRDefault="00576713" w:rsidP="00E1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5643427F" w14:textId="70225BA8" w:rsidR="007B57A1" w:rsidRPr="00576713" w:rsidRDefault="007B57A1" w:rsidP="007B57A1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lastRenderedPageBreak/>
        <w:t>Example 4:</w:t>
      </w:r>
    </w:p>
    <w:p w14:paraId="6D5AD8FA" w14:textId="08B58A71" w:rsidR="007B57A1" w:rsidRPr="00576713" w:rsidRDefault="00576713" w:rsidP="007B57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+y=0</m:t>
          </m:r>
        </m:oMath>
      </m:oMathPara>
    </w:p>
    <w:p w14:paraId="5142DCAA" w14:textId="77777777" w:rsidR="007B57A1" w:rsidRPr="00576713" w:rsidRDefault="007B57A1" w:rsidP="007B57A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D184AB1" w14:textId="40048F19" w:rsidR="007B57A1" w:rsidRPr="00576713" w:rsidRDefault="007B57A1" w:rsidP="007B57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+1=0</m:t>
        </m:r>
      </m:oMath>
    </w:p>
    <w:p w14:paraId="2B9F0445" w14:textId="1366ED00" w:rsidR="007B57A1" w:rsidRPr="00576713" w:rsidRDefault="00576713" w:rsidP="007B57A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λ=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±i</m:t>
          </m:r>
        </m:oMath>
      </m:oMathPara>
    </w:p>
    <w:p w14:paraId="4536A278" w14:textId="77F14A58" w:rsidR="007B57A1" w:rsidRPr="00576713" w:rsidRDefault="00576713" w:rsidP="007B57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</m:oMath>
      <w:r w:rsidR="007B57A1" w:rsidRPr="00576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039FB2" w14:textId="257FB7E6" w:rsidR="007B57A1" w:rsidRPr="00576713" w:rsidRDefault="00576713" w:rsidP="007B57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67153295" w14:textId="7F6BF121" w:rsidR="007B57A1" w:rsidRPr="00576713" w:rsidRDefault="00E36F3D" w:rsidP="00E36F3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E6AFCBF" w14:textId="24EA9B4B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="00E36F3D" w:rsidRPr="0057671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6F1DE1" w14:textId="365474C8" w:rsidR="00164EBA" w:rsidRPr="00576713" w:rsidRDefault="00576713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-2y=0</m:t>
          </m:r>
        </m:oMath>
      </m:oMathPara>
    </w:p>
    <w:p w14:paraId="56DA0931" w14:textId="77777777" w:rsidR="00164EBA" w:rsidRPr="0057671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421AEE6" w14:textId="792F6F56" w:rsidR="00E36F3D" w:rsidRPr="00576713" w:rsidRDefault="00E36F3D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+5λ-2=0</m:t>
        </m:r>
      </m:oMath>
    </w:p>
    <w:p w14:paraId="58F8A15F" w14:textId="69A6D121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4ED569E" w14:textId="735B6A14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λ=1, 1, 2</m:t>
          </m:r>
        </m:oMath>
      </m:oMathPara>
    </w:p>
    <w:p w14:paraId="2B74ECDC" w14:textId="73079D3D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sup>
          </m:sSup>
        </m:oMath>
      </m:oMathPara>
    </w:p>
    <w:p w14:paraId="7A66825B" w14:textId="158FCB21" w:rsidR="00E36F3D" w:rsidRPr="00576713" w:rsidRDefault="00E36F3D" w:rsidP="00E36F3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60781911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="00E36F3D" w:rsidRPr="0057671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4EB332" w14:textId="02ADAF9C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-y=0</m:t>
          </m:r>
        </m:oMath>
      </m:oMathPara>
    </w:p>
    <w:p w14:paraId="4870648A" w14:textId="77777777" w:rsidR="00E36F3D" w:rsidRPr="00576713" w:rsidRDefault="00E36F3D" w:rsidP="00E36F3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D6CCE59" w14:textId="07146995" w:rsidR="00E36F3D" w:rsidRPr="00576713" w:rsidRDefault="00E36F3D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t xml:space="preserve">Characteristic equation: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-1=0</m:t>
        </m:r>
      </m:oMath>
    </w:p>
    <w:p w14:paraId="32351263" w14:textId="172DE9C8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+λ+1)=0</m:t>
          </m:r>
        </m:oMath>
      </m:oMathPara>
    </w:p>
    <w:p w14:paraId="390F2294" w14:textId="5BD20354" w:rsidR="00E36F3D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λ=1</m:t>
          </m:r>
        </m:oMath>
      </m:oMathPara>
    </w:p>
    <w:p w14:paraId="49527F06" w14:textId="4FF11214" w:rsidR="00B46FDA" w:rsidRPr="00576713" w:rsidRDefault="00576713" w:rsidP="00B46FDA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λ=-</m:t>
          </m:r>
          <m:f>
            <m:fPr>
              <m:ctrlPr>
                <w:rPr>
                  <w:rFonts w:ascii="Cambria Math" w:eastAsia="Times New Roman" w:hAnsi="Cambria Math" w:cs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±i</m:t>
          </m:r>
          <m:f>
            <m:fPr>
              <m:ctrlPr>
                <w:rPr>
                  <w:rFonts w:ascii="Cambria Math" w:eastAsia="Times New Roman" w:hAnsi="Cambria Math" w:cs="Cambria Math"/>
                  <w:b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Cambria Math"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54EB871" w14:textId="3320BA71" w:rsidR="00164EBA" w:rsidRPr="00576713" w:rsidRDefault="00576713" w:rsidP="00E36F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0F91965A" w14:textId="77777777" w:rsidR="004645CB" w:rsidRPr="00576713" w:rsidRDefault="004645CB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6FBE7" w14:textId="77777777" w:rsidR="004645CB" w:rsidRPr="00576713" w:rsidRDefault="004645CB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1187E" w14:textId="77777777" w:rsidR="004645CB" w:rsidRPr="00576713" w:rsidRDefault="004645CB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F1673" w14:textId="6ACAC83F" w:rsidR="00164EBA" w:rsidRPr="0057671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="00E36F3D" w:rsidRPr="0057671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7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D15DD" w14:textId="39AF0162" w:rsidR="00164EBA" w:rsidRPr="00576713" w:rsidRDefault="00576713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λ+5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1D2CA231" w14:textId="77777777" w:rsidR="00164EBA" w:rsidRPr="0057671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71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411CBF2" w:rsidR="00D02101" w:rsidRPr="00576713" w:rsidRDefault="00576713" w:rsidP="00B46FD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y=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</m:e>
          </m:func>
        </m:oMath>
      </m:oMathPara>
    </w:p>
    <w:sectPr w:rsidR="00D02101" w:rsidRPr="00576713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49A"/>
    <w:multiLevelType w:val="hybridMultilevel"/>
    <w:tmpl w:val="726862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95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13B8B"/>
    <w:rsid w:val="00077800"/>
    <w:rsid w:val="00127F37"/>
    <w:rsid w:val="00151F7D"/>
    <w:rsid w:val="00164EBA"/>
    <w:rsid w:val="00184164"/>
    <w:rsid w:val="00185AC9"/>
    <w:rsid w:val="001F2B60"/>
    <w:rsid w:val="002B145B"/>
    <w:rsid w:val="003F2868"/>
    <w:rsid w:val="004645CB"/>
    <w:rsid w:val="00576713"/>
    <w:rsid w:val="00643226"/>
    <w:rsid w:val="007B57A1"/>
    <w:rsid w:val="007C1D41"/>
    <w:rsid w:val="00874064"/>
    <w:rsid w:val="008A3722"/>
    <w:rsid w:val="00A37BDD"/>
    <w:rsid w:val="00B46FDA"/>
    <w:rsid w:val="00D02101"/>
    <w:rsid w:val="00D37B97"/>
    <w:rsid w:val="00E15CA3"/>
    <w:rsid w:val="00E36F3D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84164"/>
    <w:rPr>
      <w:color w:val="808080"/>
    </w:rPr>
  </w:style>
  <w:style w:type="paragraph" w:styleId="ListParagraph">
    <w:name w:val="List Paragraph"/>
    <w:basedOn w:val="Normal"/>
    <w:uiPriority w:val="34"/>
    <w:qFormat/>
    <w:rsid w:val="0064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12</cp:revision>
  <cp:lastPrinted>2023-06-04T23:51:00Z</cp:lastPrinted>
  <dcterms:created xsi:type="dcterms:W3CDTF">2023-05-22T16:03:00Z</dcterms:created>
  <dcterms:modified xsi:type="dcterms:W3CDTF">2023-06-08T01:10:00Z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