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C6" w:rsidRDefault="0006503C" w:rsidP="000E24C6">
      <w:pPr>
        <w:jc w:val="center"/>
        <w:rPr>
          <w:rFonts w:ascii="Moonbright Demo" w:hAnsi="Moonbright Demo"/>
          <w:b/>
          <w:color w:val="000000" w:themeColor="text1"/>
          <w:spacing w:val="10"/>
          <w:sz w:val="72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</w:pPr>
      <w:r w:rsidRPr="000E24C6">
        <w:rPr>
          <w:rFonts w:ascii="Moonbright Demo" w:hAnsi="Moonbright Demo"/>
          <w:b/>
          <w:noProof/>
          <w:color w:val="000000" w:themeColor="text1"/>
          <w:spacing w:val="10"/>
          <w:sz w:val="36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53AEA" wp14:editId="09D1E2AA">
                <wp:simplePos x="0" y="0"/>
                <wp:positionH relativeFrom="page">
                  <wp:align>left</wp:align>
                </wp:positionH>
                <wp:positionV relativeFrom="paragraph">
                  <wp:posOffset>251593</wp:posOffset>
                </wp:positionV>
                <wp:extent cx="2923245" cy="148856"/>
                <wp:effectExtent l="0" t="0" r="10795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245" cy="1488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28CA" id="Rectángulo 6" o:spid="_x0000_s1026" style="position:absolute;margin-left:0;margin-top:19.8pt;width:230.2pt;height:11.7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hSmQIAAK4FAAAOAAAAZHJzL2Uyb0RvYy54bWysVM1OGzEQvlfqO1i+l82mCYWIDYpAVJUQ&#10;RUDF2XjtrCXb49pONunb9Fn6Yh17f0Ip6gE1B8fjmflm5tuZOTvfGU22wgcFtqLl0YQSYTnUyq4r&#10;+u3h6sMJJSEyWzMNVlR0LwI9X75/d9a6hZhCA7oWniCIDYvWVbSJ0S2KIvBGGBaOwAmLSgnesIii&#10;Xxe1Zy2iG11MJ5PjogVfOw9chICvl52SLjO+lILHr1IGEYmuKOYW8+nz+ZTOYnnGFmvPXKN4nwZ7&#10;QxaGKYtBR6hLFhnZePUXlFHcQwAZjziYAqRUXOQasJpy8qKa+4Y5kWtBcoIbaQr/D5bfbG89UXVF&#10;jymxzOAnukPSfv20640GcpwIal1YoN29u/W9FPCaqt1Jb9I/1kF2mdT9SKrYRcLxcXo6/TidzSnh&#10;qCtnJyfzDFocvJ0P8bMAQ9Kloh7jZy7Z9jpEjIimg0kKFkCr+kppnYXUKOJCe7Jl+InjrkwZo8cf&#10;Vtq+yRFhkmeRCOhKzre41yLhaXsnJHKXiswJ5649JMM4FzaWnaphtehynE/wN2Q5pJ9zzoAJWWJ1&#10;I3YPMFh2IAN2V2xvn1xFbvrRefKvxDrn0SNHBhtHZ6Ms+NcANFbVR+7sB5I6ahJLT1DvsbM8dCMX&#10;HL9S+HmvWYi3zOOM4TTi3ohf8ZAa2opCf6OkAf/jtfdkj62PWkpanNmKhu8b5gUl+ovFoTgtZ7M0&#10;5FmYzT9NUfDPNU/PNXZjLgB7psQN5Xi+Jvuoh6v0YB5xvaxSVFQxyzF2RXn0g3ARu12CC4qL1Sqb&#10;4WA7Fq/tveMJPLGa2vdh98i863s84nTcwDDfbPGi1Tvb5GlhtYkgVZ6DA68937gUcuP0Cyxtnedy&#10;tjqs2eVvAAAA//8DAFBLAwQUAAYACAAAACEAv4k9S9sAAAAGAQAADwAAAGRycy9kb3ducmV2Lnht&#10;bEyPwU7DMBBE70j8g7VI3KgNDVEJcaoKgVC5USrB0Y2XJMJeR7abhr9nOcFxNaM3b+v17J2YMKYh&#10;kIbrhQKB1AY7UKdh//Z0tQKRsiFrXCDU8I0J1s35WW0qG070itMud4IhlCqjoc95rKRMbY/epEUY&#10;kTj7DNGbzGfspI3mxHDv5I1SpfRmIF7ozYgPPbZfu6PXUKbpY7uKt8PebQq/jfH5JT++a315MW/u&#10;QWSc818ZfvVZHRp2OoQj2SScBn4ka1jelSA4LUpVgDgweqlANrX8r9/8AAAA//8DAFBLAQItABQA&#10;BgAIAAAAIQC2gziS/gAAAOEBAAATAAAAAAAAAAAAAAAAAAAAAABbQ29udGVudF9UeXBlc10ueG1s&#10;UEsBAi0AFAAGAAgAAAAhADj9If/WAAAAlAEAAAsAAAAAAAAAAAAAAAAALwEAAF9yZWxzLy5yZWxz&#10;UEsBAi0AFAAGAAgAAAAhAJYJ+FKZAgAArgUAAA4AAAAAAAAAAAAAAAAALgIAAGRycy9lMm9Eb2Mu&#10;eG1sUEsBAi0AFAAGAAgAAAAhAL+JPUvbAAAABgEAAA8AAAAAAAAAAAAAAAAA8wQAAGRycy9kb3du&#10;cmV2LnhtbFBLBQYAAAAABAAEAPMAAAD7BQAAAAA=&#10;" fillcolor="black [3213]" strokecolor="black [3213]" strokeweight="1pt">
                <w10:wrap anchorx="page"/>
              </v:rect>
            </w:pict>
          </mc:Fallback>
        </mc:AlternateContent>
      </w:r>
      <w:r w:rsidRPr="000E24C6">
        <w:rPr>
          <w:rFonts w:ascii="Moonbright Demo" w:hAnsi="Moonbright Demo"/>
          <w:b/>
          <w:noProof/>
          <w:color w:val="000000" w:themeColor="text1"/>
          <w:spacing w:val="10"/>
          <w:sz w:val="36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8723" wp14:editId="0FEF359D">
                <wp:simplePos x="0" y="0"/>
                <wp:positionH relativeFrom="page">
                  <wp:align>right</wp:align>
                </wp:positionH>
                <wp:positionV relativeFrom="paragraph">
                  <wp:posOffset>248255</wp:posOffset>
                </wp:positionV>
                <wp:extent cx="2923245" cy="148856"/>
                <wp:effectExtent l="0" t="0" r="1079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245" cy="1488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2845" id="Rectángulo 5" o:spid="_x0000_s1026" style="position:absolute;margin-left:179pt;margin-top:19.55pt;width:230.2pt;height:11.7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BXlgIAAK4FAAAOAAAAZHJzL2Uyb0RvYy54bWysVMFu2zAMvQ/YPwi6r46zpGuDOkXQosOA&#10;oivaDj2rshQLkEVNUuJkf7Nv2Y+Nkmyn64odiuWgiCL5SD6TPDvftZpshfMKTEXLowklwnColVlX&#10;9NvD1YcTSnxgpmYajKjoXnh6vnz/7qyzCzGFBnQtHEEQ4xedrWgTgl0UheeNaJk/AisMKiW4lgUU&#10;3bqoHesQvdXFdDI5LjpwtXXAhff4epmVdJnwpRQ8fJXSi0B0RTG3kE6Xzqd4Fssztlg7ZhvF+zTY&#10;G7JomTIYdIS6ZIGRjVN/QbWKO/AgwxGHtgApFRepBqymnLyo5r5hVqRakBxvR5r8/4PlN9tbR1Rd&#10;0TklhrX4ie6QtF8/zXqjgcwjQZ31C7S7t7eulzxeY7U76dr4j3WQXSJ1P5IqdoFwfJyeTj9OZ4jO&#10;UVfOTk7mxxG0OHhb58NnAS2Jl4o6jJ+4ZNtrH7LpYBKDedCqvlJaJyE2irjQjmwZfuKwK3vwP6y0&#10;eZMj5hg9i0hALjndwl6LiKfNnZDIXSwyJZy69pAM41yYUGZVw2qRc5xP8DdkOaSfCEmAEVlidSN2&#10;DzBYZpABO9PT20dXkZp+dJ78K7HsPHqkyGDC6NwqA+41AI1V9ZGz/UBSpiay9AT1HjvLQR45b/mV&#10;ws97zXy4ZQ5nDKcR90b4iofU0FUU+hslDbgfr71He2x91FLS4cxW1H/fMCco0V8MDsVpOZvFIU/C&#10;bP5pioJ7rnl6rjGb9gKwZ0rcUJana7QPerhKB+0jrpdVjIoqZjjGrigPbhAuQt4luKC4WK2SGQ62&#10;ZeHa3FsewSOrsX0fdo/M2b7HA07HDQzzzRYvWj3bRk8Dq00AqdIcHHjt+calkBqnX2Bx6zyXk9Vh&#10;zS5/AwAA//8DAFBLAwQUAAYACAAAACEAKhxgTNwAAAAGAQAADwAAAGRycy9kb3ducmV2LnhtbEyP&#10;wU7DMBBE70j8g7VI3KjTkkZtiFNVCITKjVKJHt14SSLsdWS7afh7lhMcVzN687baTM6KEUPsPSmY&#10;zzIQSI03PbUKDu/PdysQMWky2npCBd8YYVNfX1W6NP5CbzjuUysYQrHUCrqUhlLK2HTodJz5AYmz&#10;Tx+cTnyGVpqgLwx3Vi6yrJBO98QLnR7wscPma392Coo4HnersOwPdpu7XQgvr+npQ6nbm2n7ACLh&#10;lP7K8KvP6lCz08mfyURhFfAjScH9eg6C07zIchAnRi+WIOtK/tevfwAAAP//AwBQSwECLQAUAAYA&#10;CAAAACEAtoM4kv4AAADhAQAAEwAAAAAAAAAAAAAAAAAAAAAAW0NvbnRlbnRfVHlwZXNdLnhtbFBL&#10;AQItABQABgAIAAAAIQA4/SH/1gAAAJQBAAALAAAAAAAAAAAAAAAAAC8BAABfcmVscy8ucmVsc1BL&#10;AQItABQABgAIAAAAIQDmg3BXlgIAAK4FAAAOAAAAAAAAAAAAAAAAAC4CAABkcnMvZTJvRG9jLnht&#10;bFBLAQItABQABgAIAAAAIQAqHGBM3AAAAAYBAAAPAAAAAAAAAAAAAAAAAPAEAABkcnMvZG93bnJl&#10;di54bWxQSwUGAAAAAAQABADzAAAA+QUAAAAA&#10;" fillcolor="black [3213]" strokecolor="black [3213]" strokeweight="1pt">
                <w10:wrap anchorx="page"/>
              </v:rect>
            </w:pict>
          </mc:Fallback>
        </mc:AlternateContent>
      </w:r>
      <w:r w:rsidR="000E24C6" w:rsidRPr="000E24C6">
        <w:rPr>
          <w:rFonts w:ascii="Moonbright Demo" w:hAnsi="Moonbright Demo"/>
          <w:b/>
          <w:noProof/>
          <w:color w:val="000000" w:themeColor="text1"/>
          <w:spacing w:val="10"/>
          <w:sz w:val="36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8B67D" wp14:editId="5D1DB964">
                <wp:simplePos x="0" y="0"/>
                <wp:positionH relativeFrom="page">
                  <wp:align>right</wp:align>
                </wp:positionH>
                <wp:positionV relativeFrom="paragraph">
                  <wp:posOffset>8747509</wp:posOffset>
                </wp:positionV>
                <wp:extent cx="7740502" cy="159488"/>
                <wp:effectExtent l="0" t="0" r="13335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502" cy="159488"/>
                        </a:xfrm>
                        <a:prstGeom prst="rect">
                          <a:avLst/>
                        </a:prstGeom>
                        <a:solidFill>
                          <a:srgbClr val="CC3399"/>
                        </a:solidFill>
                        <a:ln>
                          <a:solidFill>
                            <a:srgbClr val="CC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5C09" id="Rectángulo 4" o:spid="_x0000_s1026" style="position:absolute;margin-left:558.3pt;margin-top:688.8pt;width:609.5pt;height:12.5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n9nQIAALAFAAAOAAAAZHJzL2Uyb0RvYy54bWysVM1u2zAMvg/YOwi6r3ZSZ22COkWQIsOA&#10;og3aDj0rshQbkEVNUuJkb7Nn2YuNkn/SdcUOxXJQRJH8SH4meXV9qBXZC+sq0DkdnaWUCM2hqPQ2&#10;p9+eVp8uKXGe6YIp0CKnR+Ho9fzjh6vGzMQYSlCFsARBtJs1Jqel92aWJI6XombuDIzQqJRga+ZR&#10;tNuksKxB9Fol4zT9nDRgC2OBC+fw9aZV0nnEl1Jwfy+lE56onGJuPp42nptwJvMrNttaZsqKd2mw&#10;d2RRs0pj0AHqhnlGdrb6C6quuAUH0p9xqBOQsuIi1oDVjNJX1TyWzIhYC5LjzECT+3+w/G6/tqQq&#10;cppRolmNn+gBSfv1U293CkgWCGqMm6Hdo1nbTnJ4DdUepK3DP9ZBDpHU40CqOHjC8fHiIksn6ZgS&#10;jrrRZJpdXgbQ5ORtrPNfBNQkXHJqMX7kku1vnW9Ne5MQzIGqilWlVBTsdrNUluwZfuDl8vx8Ou3Q&#10;/zBT+n2emGVwTQIFbdHx5o9KBEClH4RE9rDMcUw59q0YEmKcC+1HrapkhWjznKT469MMnR48IiUR&#10;MCBLrG/A7gB6yxakx24J6uyDq4htPzin/0qsdR48YmTQfnCuKw32LQCFVXWRW/uepJaawNIGiiP2&#10;loV26Jzhqwo/8C1zfs0sThnOI24Of4+HVNDkFLobJSXYH2+9B3tsftRS0uDU5tR93zErKFFfNY7F&#10;dJRlYcyjkE0uxijYl5rNS43e1UvAvhnhjjI8XoO9V/1VWqifccEsQlRUMc0xdk65t72w9O02wRXF&#10;xWIRzXC0DfO3+tHwAB5YDQ38dHhm1nRd7nE+7qCfcDZ71eytbfDUsNh5kFWchBOvHd+4FmLjdCss&#10;7J2XcrQ6Ldr5bwAAAP//AwBQSwMEFAAGAAgAAAAhABvPEdXfAAAACwEAAA8AAABkcnMvZG93bnJl&#10;di54bWxMj0FPwzAMhe9I/IfISNxY2gItlKYTQgwhLogxdk4b01Y0Tkmyrfx7vBPc7Pes5+9Vy9mO&#10;Yo8+DI4UpIsEBFLrzECdgs376uIGRIiajB4doYIfDLCsT08qXRp3oDfcr2MnOIRCqRX0MU6llKHt&#10;0eqwcBMSe5/OWx159Z00Xh843I4yS5JcWj0Qf+j1hA89tl/rnVWwbZ/89iW9jq+r/PF503zj9DGg&#10;Uudn8/0diIhz/DuGIz6jQ81MjduRCWJUwEUiq5dFkYM4+ll6y1rD01WSFSDrSv7vUP8CAAD//wMA&#10;UEsBAi0AFAAGAAgAAAAhALaDOJL+AAAA4QEAABMAAAAAAAAAAAAAAAAAAAAAAFtDb250ZW50X1R5&#10;cGVzXS54bWxQSwECLQAUAAYACAAAACEAOP0h/9YAAACUAQAACwAAAAAAAAAAAAAAAAAvAQAAX3Jl&#10;bHMvLnJlbHNQSwECLQAUAAYACAAAACEAAwPJ/Z0CAACwBQAADgAAAAAAAAAAAAAAAAAuAgAAZHJz&#10;L2Uyb0RvYy54bWxQSwECLQAUAAYACAAAACEAG88R1d8AAAALAQAADwAAAAAAAAAAAAAAAAD3BAAA&#10;ZHJzL2Rvd25yZXYueG1sUEsFBgAAAAAEAAQA8wAAAAMGAAAAAA==&#10;" fillcolor="#c39" strokecolor="#c39" strokeweight="1pt">
                <w10:wrap anchorx="page"/>
              </v:rect>
            </w:pict>
          </mc:Fallback>
        </mc:AlternateContent>
      </w:r>
      <w:r w:rsidR="000E24C6" w:rsidRPr="000E24C6">
        <w:rPr>
          <w:rFonts w:ascii="Moonbright Demo" w:hAnsi="Moonbright Demo"/>
          <w:b/>
          <w:noProof/>
          <w:color w:val="000000" w:themeColor="text1"/>
          <w:spacing w:val="10"/>
          <w:sz w:val="36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E2551" wp14:editId="2ECA7529">
                <wp:simplePos x="0" y="0"/>
                <wp:positionH relativeFrom="page">
                  <wp:align>left</wp:align>
                </wp:positionH>
                <wp:positionV relativeFrom="paragraph">
                  <wp:posOffset>8980702</wp:posOffset>
                </wp:positionV>
                <wp:extent cx="7740502" cy="159488"/>
                <wp:effectExtent l="0" t="0" r="13335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502" cy="159488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5AF5" id="Rectángulo 3" o:spid="_x0000_s1026" style="position:absolute;margin-left:0;margin-top:707.15pt;width:609.5pt;height:12.5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/DnmgIAALAFAAAOAAAAZHJzL2Uyb0RvYy54bWysVM1u2zAMvg/YOwi6r3bSpD9BnSJo0WFA&#10;0RZth54VWYoNyKJGKXGyt9mz7MVGyY7btcUOxXJQRJH8SH4meXa+bQzbKPQ12IKPDnLOlJVQ1nZV&#10;8O+PV19OOPNB2FIYsKrgO+X5+fzzp7PWzdQYKjClQkYg1s9aV/AqBDfLMi8r1Qh/AE5ZUmrARgQS&#10;cZWVKFpCb0w2zvOjrAUsHYJU3tPrZafk84SvtZLhVmuvAjMFp9xCOjGdy3hm8zMxW6FwVS37NMQH&#10;smhEbSnoAHUpgmBrrN9ANbVE8KDDgYQmA61rqVINVM0of1XNQyWcSrUQOd4NNPn/BytvNnfI6rLg&#10;h5xZ0dAnuifSfv+yq7UBdhgJap2fkd2Du8Ne8nSN1W41NvGf6mDbROpuIFVtA5P0eHw8yaf5mDNJ&#10;utH0dHJyEkGzZ2+HPnxV0LB4KThS/MSl2Fz70JnuTWIwD6Yur2pjkoCr5YVBthH0gY+O8vwwpUzo&#10;f5kZ+zFPwomuWaSgKzrdws6oCGjsvdLEHpU5TimnvlVDQkJKZcOoU1WiVF2e05x+PQmDR6IkAUZk&#10;TfUN2D1AnIm32B1BvX10VantB+f8X4l1zoNHigw2DM5NbQHfAzBUVR+5s9+T1FETWVpCuaPeQuiG&#10;zjt5VdMHvhY+3AmkKaN5pM0RbunQBtqCQ3/jrAL8+d57tKfmJy1nLU1twf2PtUDFmflmaSxOR5NJ&#10;HPMkTKbHYxLwpWb5UmPXzQVQ34xoRzmZrtE+mP1VIzRPtGAWMSqphJUUu+Ay4F64CN02oRUl1WKR&#10;zGi0nQjX9sHJCB5ZjQ38uH0S6PouDzQfN7CfcDF71eydbfS0sFgH0HWahGdee75pLaTG6VdY3Dsv&#10;5WT1vGjnfwAAAP//AwBQSwMEFAAGAAgAAAAhABdYSxXeAAAACwEAAA8AAABkcnMvZG93bnJldi54&#10;bWxMj8FOwzAQRO9I/IO1SNyokzZCNI1TISQq4EQLUq5uvE0i7HUUu2n692xOcNw3o9mZYjs5K0Yc&#10;QudJQbpIQCDV3nTUKPj+en14AhGiJqOtJ1RwxQDb8vam0LnxF9rjeIiN4BAKuVbQxtjnUoa6RafD&#10;wvdIrJ384HTkc2ikGfSFw52VyyR5lE53xB9a3eNLi/XP4ewUhHFnd32sru+f8YPeXDLZqtordX83&#10;PW9ARJzinxnm+lwdSu509GcyQVgFPCQyzdJsBWLWl+ma2XFmq3UGsizk/w3lLwAAAP//AwBQSwEC&#10;LQAUAAYACAAAACEAtoM4kv4AAADhAQAAEwAAAAAAAAAAAAAAAAAAAAAAW0NvbnRlbnRfVHlwZXNd&#10;LnhtbFBLAQItABQABgAIAAAAIQA4/SH/1gAAAJQBAAALAAAAAAAAAAAAAAAAAC8BAABfcmVscy8u&#10;cmVsc1BLAQItABQABgAIAAAAIQD3R/DnmgIAALAFAAAOAAAAAAAAAAAAAAAAAC4CAABkcnMvZTJv&#10;RG9jLnhtbFBLAQItABQABgAIAAAAIQAXWEsV3gAAAAsBAAAPAAAAAAAAAAAAAAAAAPQEAABkcnMv&#10;ZG93bnJldi54bWxQSwUGAAAAAAQABADzAAAA/wUAAAAA&#10;" fillcolor="#603" strokecolor="#603" strokeweight="1pt">
                <w10:wrap anchorx="page"/>
              </v:rect>
            </w:pict>
          </mc:Fallback>
        </mc:AlternateContent>
      </w:r>
      <w:r w:rsidR="000E24C6" w:rsidRPr="000E24C6">
        <w:rPr>
          <w:rFonts w:ascii="Moonbright Demo" w:hAnsi="Moonbright Demo"/>
          <w:b/>
          <w:noProof/>
          <w:color w:val="000000" w:themeColor="text1"/>
          <w:spacing w:val="10"/>
          <w:sz w:val="36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D6C7B" wp14:editId="40376235">
                <wp:simplePos x="0" y="0"/>
                <wp:positionH relativeFrom="page">
                  <wp:align>right</wp:align>
                </wp:positionH>
                <wp:positionV relativeFrom="paragraph">
                  <wp:posOffset>-662335</wp:posOffset>
                </wp:positionV>
                <wp:extent cx="7740502" cy="159488"/>
                <wp:effectExtent l="0" t="0" r="1333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502" cy="159488"/>
                        </a:xfrm>
                        <a:prstGeom prst="rect">
                          <a:avLst/>
                        </a:prstGeom>
                        <a:solidFill>
                          <a:srgbClr val="CC3399"/>
                        </a:solidFill>
                        <a:ln>
                          <a:solidFill>
                            <a:srgbClr val="CC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C70FD" id="Rectángulo 2" o:spid="_x0000_s1026" style="position:absolute;margin-left:558.3pt;margin-top:-52.15pt;width:609.5pt;height:12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25nAIAALAFAAAOAAAAZHJzL2Uyb0RvYy54bWysVMFu2zAMvQ/YPwi6r3bSZG2COkWQosOA&#10;og3aDj0rshQbkEVNUuJkf7Nv2Y+Nkmy364odiuWgiCL5SD6TvLg8NIrshXU16IKOTnJKhOZQ1npb&#10;0G+P15/OKXGe6ZIp0KKgR+Ho5eLjh4vWzMUYKlClsARBtJu3pqCV92aeZY5XomHuBIzQqJRgG+ZR&#10;tNustKxF9EZl4zz/nLVgS2OBC+fw9Sop6SLiSym4v5PSCU9UQTE3H08bz004s8UFm28tM1XNuzTY&#10;O7JoWK0x6AB1xTwjO1v/BdXU3IID6U84NBlIWXMRa8BqRvmrah4qZkSsBclxZqDJ/T9YfrtfW1KX&#10;BR1TolmDn+geSfv1U293Csg4ENQaN0e7B7O2neTwGqo9SNuEf6yDHCKpx4FUcfCE4+PZ2SSf5ojO&#10;UTeazibn5wE0e/Y21vkvAhoSLgW1GD9yyfY3zifT3iQEc6Dq8rpWKgp2u1kpS/YMP/BqdXo6m3Xo&#10;f5gp/T5PzDK4ZoGCVHS8+aMSAVDpeyGRPSxzHFOOfSuGhBjnQvtRUlWsFCnPaY6/Ps3Q6cEjUhIB&#10;A7LE+gbsDqC3TCA9diKosw+uIrb94Jz/K7HkPHjEyKD94NzUGuxbAAqr6iIn+56kRE1gaQPlEXvL&#10;Qho6Z/h1jR/4hjm/ZhanDOcRN4e/w0MqaAsK3Y2SCuyPt96DPTY/ailpcWoL6r7vmBWUqK8ax2I2&#10;mkzCmEdhMj0bo2BfajYvNXrXrAD7ZoQ7yvB4DfZe9VdpoXnCBbMMUVHFNMfYBeXe9sLKp22CK4qL&#10;5TKa4Wgb5m/0g+EBPLAaGvjx8MSs6brc43zcQj/hbP6q2ZNt8NSw3HmQdZyEZ147vnEtxMbpVljY&#10;Oy/laPW8aBe/AQAA//8DAFBLAwQUAAYACAAAACEAYxy6sN8AAAAKAQAADwAAAGRycy9kb3ducmV2&#10;LnhtbEyPwU7DMBBE70j8g7VI3FonAVoa4lQIUYR6QbSlZydekoh4HWy3DX/P9gTHnRnNvimWo+3F&#10;EX3oHClIpwkIpNqZjhoFu+1qcg8iRE1G945QwQ8GWJaXF4XOjTvROx43sRFcQiHXCtoYh1zKULdo&#10;dZi6AYm9T+etjnz6RhqvT1xue5klyUxa3RF/aPWATy3WX5uDVbCvX/x+nd7Ft9Xs+XVXfePw0aFS&#10;11fj4wOIiGP8C8MZn9GhZKbKHcgE0SvgIVHBJE1ub0Cc/SxdsFaxNl9kIMtC/p9Q/gIAAP//AwBQ&#10;SwECLQAUAAYACAAAACEAtoM4kv4AAADhAQAAEwAAAAAAAAAAAAAAAAAAAAAAW0NvbnRlbnRfVHlw&#10;ZXNdLnhtbFBLAQItABQABgAIAAAAIQA4/SH/1gAAAJQBAAALAAAAAAAAAAAAAAAAAC8BAABfcmVs&#10;cy8ucmVsc1BLAQItABQABgAIAAAAIQCDL225nAIAALAFAAAOAAAAAAAAAAAAAAAAAC4CAABkcnMv&#10;ZTJvRG9jLnhtbFBLAQItABQABgAIAAAAIQBjHLqw3wAAAAoBAAAPAAAAAAAAAAAAAAAAAPYEAABk&#10;cnMvZG93bnJldi54bWxQSwUGAAAAAAQABADzAAAAAgYAAAAA&#10;" fillcolor="#c39" strokecolor="#c39" strokeweight="1pt">
                <w10:wrap anchorx="page"/>
              </v:rect>
            </w:pict>
          </mc:Fallback>
        </mc:AlternateContent>
      </w:r>
      <w:r w:rsidR="000E24C6" w:rsidRPr="000E24C6">
        <w:rPr>
          <w:rFonts w:ascii="Moonbright Demo" w:hAnsi="Moonbright Demo"/>
          <w:b/>
          <w:noProof/>
          <w:color w:val="000000" w:themeColor="text1"/>
          <w:spacing w:val="10"/>
          <w:sz w:val="36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5596" wp14:editId="72431629">
                <wp:simplePos x="0" y="0"/>
                <wp:positionH relativeFrom="page">
                  <wp:align>right</wp:align>
                </wp:positionH>
                <wp:positionV relativeFrom="paragraph">
                  <wp:posOffset>-899633</wp:posOffset>
                </wp:positionV>
                <wp:extent cx="7740502" cy="159488"/>
                <wp:effectExtent l="0" t="0" r="13335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502" cy="159488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5E51" id="Rectángulo 1" o:spid="_x0000_s1026" style="position:absolute;margin-left:558.3pt;margin-top:-70.85pt;width:609.5pt;height:12.5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NtnAIAALAFAAAOAAAAZHJzL2Uyb0RvYy54bWysVM1u2zAMvg/YOwi6r3bSpD9BnSJo0WFA&#10;0RZth54VWUoMyKJGKXGyt9mz7MVKyT/tumKHYjkookl+JD+RPDvf1YZtFfoKbMFHBzlnykooK7sq&#10;+PfHqy8nnPkgbCkMWFXwvfL8fP7501njZmoMazClQkYg1s8aV/B1CG6WZV6uVS38AThlSakBaxFI&#10;xFVWomgIvTbZOM+PsgawdAhSeU9fL1slnyd8rZUMt1p7FZgpOOUW0onpXMYzm5+J2QqFW1eyS0N8&#10;IItaVJaCDlCXIgi2weovqLqSCB50OJBQZ6B1JVWqgaoZ5W+qeVgLp1ItRI53A03+/8HKm+0dsqqk&#10;t+PMipqe6J5I+/3LrjYG2CgS1Dg/I7sHd4ed5Okaq91prOM/1cF2idT9QKraBSbp4/HxJJ/mY84k&#10;6UbT08nJSQTNXrwd+vBVQc3ipeBI8ROXYnvtQ2vam8RgHkxVXlXGJAFXywuDbCvogY+O8vzwsEP/&#10;w8zYj3lSltE1ixS0Radb2BsVAY29V5rYozLHKeXUt2pISEipbBi1qrUoVZvnNKdfn2bs9OiRKEmA&#10;EVlTfQN2B9BbtiA9dktQZx9dVWr7wTn/V2Kt8+CRIoMNg3NdWcD3AAxV1UVu7XuSWmoiS0so99Rb&#10;CO3QeSevKnrga+HDnUCaMppH2hzhlg5toCk4dDfO1oA/3/se7an5SctZQ1NbcP9jI1BxZr5ZGovT&#10;0WQSxzwJk+nxmAR8rVm+1thNfQHUN9T6lF26Rvtg+qtGqJ9owSxiVFIJKyl2wWXAXrgI7TahFSXV&#10;YpHMaLSdCNf2wckIHlmNDfy4exLoui4PNB830E+4mL1p9tY2elpYbALoKk3CC68d37QWUuN0Kyzu&#10;nddysnpZtPNnAAAA//8DAFBLAwQUAAYACAAAACEATBzmo94AAAALAQAADwAAAGRycy9kb3ducmV2&#10;LnhtbEyPwU7DMBBE70j8g7VI3FonFQqQxqkQEhVwogUpVzfeJhH2Ooq3afr3OCd63JnR7JtiMzkr&#10;RhxC50lBukxAINXedNQo+Pl+WzyBCKzJaOsJFVwwwKa8vSl0bvyZdjjuuRGxhEKuFbTMfS5lqFt0&#10;Oix9jxS9ox+c5ngOjTSDPsdyZ+UqSTLpdEfxQ6t7fG2x/t2fnIIwbu225+ry8cWf9O6SyVbVTqn7&#10;u+llDYJx4v8wzPgRHcrIdPAnMkFYBXEIK1ikD+kjiNlfpc9RO8xammUgy0Jebyj/AAAA//8DAFBL&#10;AQItABQABgAIAAAAIQC2gziS/gAAAOEBAAATAAAAAAAAAAAAAAAAAAAAAABbQ29udGVudF9UeXBl&#10;c10ueG1sUEsBAi0AFAAGAAgAAAAhADj9If/WAAAAlAEAAAsAAAAAAAAAAAAAAAAALwEAAF9yZWxz&#10;Ly5yZWxzUEsBAi0AFAAGAAgAAAAhAEheQ22cAgAAsAUAAA4AAAAAAAAAAAAAAAAALgIAAGRycy9l&#10;Mm9Eb2MueG1sUEsBAi0AFAAGAAgAAAAhAEwc5qPeAAAACwEAAA8AAAAAAAAAAAAAAAAA9gQAAGRy&#10;cy9kb3ducmV2LnhtbFBLBQYAAAAABAAEAPMAAAABBgAAAAA=&#10;" fillcolor="#603" strokecolor="#603" strokeweight="1pt">
                <w10:wrap anchorx="page"/>
              </v:rect>
            </w:pict>
          </mc:Fallback>
        </mc:AlternateContent>
      </w:r>
      <w:r w:rsidR="000E24C6" w:rsidRPr="000E24C6">
        <w:rPr>
          <w:rFonts w:ascii="Moonbright Demo" w:hAnsi="Moonbright Demo"/>
          <w:b/>
          <w:color w:val="000000" w:themeColor="text1"/>
          <w:spacing w:val="10"/>
          <w:sz w:val="72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w:t>CONCEPTOS</w:t>
      </w:r>
      <w:bookmarkStart w:id="0" w:name="_GoBack"/>
      <w:bookmarkEnd w:id="0"/>
    </w:p>
    <w:p w:rsidR="000E24C6" w:rsidRDefault="0006503C" w:rsidP="0006503C">
      <w:pPr>
        <w:rPr>
          <w:rFonts w:ascii="Moonbright Demo" w:hAnsi="Moonbright Demo"/>
          <w:b/>
          <w:color w:val="000000" w:themeColor="text1"/>
          <w:spacing w:val="10"/>
          <w:sz w:val="72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</w:pPr>
      <w:r w:rsidRPr="0006503C">
        <w:rPr>
          <w:rFonts w:ascii="Moonbright Demo" w:hAnsi="Moonbright Demo"/>
          <w:b/>
          <w:noProof/>
          <w:color w:val="000000" w:themeColor="text1"/>
          <w:spacing w:val="10"/>
          <w:sz w:val="72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B6055A" wp14:editId="6BF81B3E">
                <wp:simplePos x="0" y="0"/>
                <wp:positionH relativeFrom="column">
                  <wp:posOffset>1492634</wp:posOffset>
                </wp:positionH>
                <wp:positionV relativeFrom="paragraph">
                  <wp:posOffset>67827</wp:posOffset>
                </wp:positionV>
                <wp:extent cx="4613910" cy="2019935"/>
                <wp:effectExtent l="0" t="0" r="15240" b="184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03C" w:rsidRPr="00680D55" w:rsidRDefault="0006503C">
                            <w:pPr>
                              <w:rPr>
                                <w:rFonts w:ascii="Agency FB" w:hAnsi="Agency FB"/>
                                <w:sz w:val="32"/>
                              </w:rPr>
                            </w:pPr>
                            <w:r w:rsidRPr="00680D55">
                              <w:rPr>
                                <w:rFonts w:ascii="Agency FB" w:hAnsi="Agency FB"/>
                                <w:sz w:val="32"/>
                              </w:rPr>
                              <w:t>Son archivos informáticos</w:t>
                            </w:r>
                            <w:r w:rsidR="00680D55" w:rsidRPr="00680D55">
                              <w:rPr>
                                <w:rFonts w:ascii="Agency FB" w:hAnsi="Agency FB"/>
                                <w:sz w:val="32"/>
                              </w:rPr>
                              <w:t xml:space="preserve">, también conocidos como imagen ISO, en los cuales se almacena una copia exacta de los sistemas de archivos y contenidos de un CD o DVD. </w:t>
                            </w:r>
                          </w:p>
                          <w:p w:rsidR="00680D55" w:rsidRDefault="00680D55" w:rsidP="00680D5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893135" cy="893135"/>
                                  <wp:effectExtent l="0" t="0" r="2540" b="2540"/>
                                  <wp:docPr id="18" name="Imagen 18" descr="Qué son los Archivos ISO, y cómo usarl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Qué son los Archivos ISO, y cómo usarl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161" cy="900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605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55pt;margin-top:5.35pt;width:363.3pt;height:15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jOKAIAAEwEAAAOAAAAZHJzL2Uyb0RvYy54bWysVNtu2zAMfR+wfxD0vjhJk24x4hRdugwD&#10;ugvQ7QNoSY6FyaInKbGzry8lu1l2exnmB0EUqSPyHNLrm74x7Kic12gLPptMOVNWoNR2X/Avn3cv&#10;XnHmA1gJBq0q+El5frN5/mzdtbmaY41GKscIxPq8awteh9DmWeZFrRrwE2yVJWeFroFApttn0kFH&#10;6I3J5tPpddahk61Dobyn07vByTcJv6qUCB+ryqvATMEpt5BWl9YyrtlmDfneQVtrMaYB/5BFA9rS&#10;o2eoOwjADk7/BtVo4dBjFSYCmwyrSguVaqBqZtNfqnmooVWpFiLHt2ea/P+DFR+OnxzTsuAklIWG&#10;JNoeQDpkUrGg+oBsHknqWp9T7ENL0aF/jT2JnQr27T2Kr55Z3NZg9+rWOexqBZKSnMWb2cXVAcdH&#10;kLJ7j5Jeg0PABNRXrokMEieM0Ems01kgyoMJOlxcz65WM3IJ8hFhq9XVMr0B+dP11vnwVmHD4qbg&#10;jjogwcPx3oeYDuRPIfE1j0bLnTYmGW5fbo1jR6Bu2aVvRP8pzFjWFXy1nC8HBv4KMU3fnyAaHajt&#10;jW6I93MQ5JG3N1ampgygzbCnlI0diYzcDSyGvuxHYUqUJ6LU4dDeNI60qdF956yj1i64/3YApzgz&#10;7yzJspotFnEWkrFYvpyT4S495aUHrCCoggfOhu02pPmJhFm8JfkqnYiNOg+ZjLlSyya+x/GKM3Fp&#10;p6gfP4HNIwAAAP//AwBQSwMEFAAGAAgAAAAhAO1cHRfgAAAACgEAAA8AAABkcnMvZG93bnJldi54&#10;bWxMj8tOwzAQRfdI/IM1SGwQdR6QpiFOhZBAsIO2gq0bT5MIP4LtpuHvGVawm9E9unOmXs9Gswl9&#10;GJwVkC4SYGhbpwbbCdhtH69LYCFKq6R2FgV8Y4B1c35Wy0q5k33DaRM7RiU2VFJAH+NYcR7aHo0M&#10;CzeipezgvJGRVt9x5eWJyo3mWZIU3MjB0oVejvjQY/u5ORoB5c3z9BFe8tf3tjjoVbxaTk9fXojL&#10;i/n+DljEOf7B8KtP6tCQ094drQpMC8jy25RQCpIlMAJWRUrDXkCelSXwpub/X2h+AAAA//8DAFBL&#10;AQItABQABgAIAAAAIQC2gziS/gAAAOEBAAATAAAAAAAAAAAAAAAAAAAAAABbQ29udGVudF9UeXBl&#10;c10ueG1sUEsBAi0AFAAGAAgAAAAhADj9If/WAAAAlAEAAAsAAAAAAAAAAAAAAAAALwEAAF9yZWxz&#10;Ly5yZWxzUEsBAi0AFAAGAAgAAAAhAFl5CM4oAgAATAQAAA4AAAAAAAAAAAAAAAAALgIAAGRycy9l&#10;Mm9Eb2MueG1sUEsBAi0AFAAGAAgAAAAhAO1cHRfgAAAACgEAAA8AAAAAAAAAAAAAAAAAggQAAGRy&#10;cy9kb3ducmV2LnhtbFBLBQYAAAAABAAEAPMAAACPBQAAAAA=&#10;">
                <v:textbox>
                  <w:txbxContent>
                    <w:p w:rsidR="0006503C" w:rsidRPr="00680D55" w:rsidRDefault="0006503C">
                      <w:pPr>
                        <w:rPr>
                          <w:rFonts w:ascii="Agency FB" w:hAnsi="Agency FB"/>
                          <w:sz w:val="32"/>
                        </w:rPr>
                      </w:pPr>
                      <w:r w:rsidRPr="00680D55">
                        <w:rPr>
                          <w:rFonts w:ascii="Agency FB" w:hAnsi="Agency FB"/>
                          <w:sz w:val="32"/>
                        </w:rPr>
                        <w:t>Son archivos informáticos</w:t>
                      </w:r>
                      <w:r w:rsidR="00680D55" w:rsidRPr="00680D55">
                        <w:rPr>
                          <w:rFonts w:ascii="Agency FB" w:hAnsi="Agency FB"/>
                          <w:sz w:val="32"/>
                        </w:rPr>
                        <w:t xml:space="preserve">, también conocidos como imagen ISO, en los cuales se almacena una copia exacta de los sistemas de archivos y contenidos de un CD o DVD. </w:t>
                      </w:r>
                    </w:p>
                    <w:p w:rsidR="00680D55" w:rsidRDefault="00680D55" w:rsidP="00680D55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893135" cy="893135"/>
                            <wp:effectExtent l="0" t="0" r="2540" b="2540"/>
                            <wp:docPr id="18" name="Imagen 18" descr="Qué son los Archivos ISO, y cómo usarl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Qué son los Archivos ISO, y cómo usarl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0161" cy="900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4C6" w:rsidRPr="000E24C6">
        <w:rPr>
          <w:rFonts w:ascii="Juice ITC" w:hAnsi="Juice ITC"/>
          <w:b/>
          <w:noProof/>
          <w:color w:val="000000" w:themeColor="text1"/>
          <w:spacing w:val="10"/>
          <w:sz w:val="40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3A19A7" wp14:editId="57F6E685">
                <wp:simplePos x="0" y="0"/>
                <wp:positionH relativeFrom="column">
                  <wp:posOffset>-750570</wp:posOffset>
                </wp:positionH>
                <wp:positionV relativeFrom="paragraph">
                  <wp:posOffset>153035</wp:posOffset>
                </wp:positionV>
                <wp:extent cx="1339215" cy="424815"/>
                <wp:effectExtent l="0" t="0" r="13335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C6" w:rsidRPr="000E24C6" w:rsidRDefault="000E24C6" w:rsidP="000E24C6">
                            <w:pPr>
                              <w:jc w:val="center"/>
                              <w:rPr>
                                <w:rFonts w:ascii="Juice ITC" w:hAnsi="Juice ITC"/>
                                <w:b/>
                                <w:sz w:val="44"/>
                              </w:rPr>
                            </w:pPr>
                            <w:r w:rsidRPr="000E24C6">
                              <w:rPr>
                                <w:rFonts w:ascii="Juice ITC" w:hAnsi="Juice ITC"/>
                                <w:b/>
                                <w:sz w:val="44"/>
                              </w:rPr>
                              <w:t>Archivo 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19A7" id="_x0000_s1027" type="#_x0000_t202" style="position:absolute;margin-left:-59.1pt;margin-top:12.05pt;width:105.45pt;height:3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QyRQIAAI0EAAAOAAAAZHJzL2Uyb0RvYy54bWysVMtu2zAQvBfoPxC817IUu7EFy0HqNEWB&#10;9AGk/QCKpCyiJFclaUvu12dJOY7rAj0U1YHgYzmc2dnV6mYwmuyl8wpsRfPJlBJpOQhltxX9/u3+&#10;zYISH5gVTIOVFT1IT2/Wr1+t+q6UBbSghXQEQawv+66ibQhdmWWet9IwP4FOWjxswBkWcOm2mXCs&#10;R3Sjs2I6fZv14ETngEvvcfduPKTrhN80kocvTeNlILqiyC2k0aWxjmO2XrFy61jXKn6kwf6BhWHK&#10;4qMnqDsWGNk59QeUUdyBhyZMOJgMmkZxmTSgmnx6oeaxZZ1MWjA5vjulyf8/WP55/9URJSpa5NeU&#10;WGbQpM2OCQdESBLkEIAUMU1950uMfuwwPgzvYEC7k2TfPQD/4YmFTcvsVt46B30rmUCaebyZnV0d&#10;cXwEqftPIPA1tguQgIbGmZhDzApBdLTrcLIIeRAen7y6Whb5nBKOZ7NitsB5fIKVz7c758MHCYbE&#10;SUUdlkBCZ/sHH8bQ55D4mAetxL3SOi1i2cmNdmTPsGDq7cj/Ikpb0ld0OS/mo/6/IIRhzJHeGRQ7&#10;os6n+I2Fh9tYnhfbqCWVf+SRlP1G0aiADaOVqegiAh2RYr7fW4H6WBmY0uMcobQ9GhBzPmY/DPWQ&#10;LE/qojk1iAM64mDsD+xnnLTgflHSY29U1P/cMScp0R8turrMZ7PYTGkxm18XuHDnJ/X5CbMcoSoa&#10;KBmnm5AaMFK1cIvuNyoZ88LkSBlrPiXg2J+xqc7XKerlL7J+AgAA//8DAFBLAwQUAAYACAAAACEA&#10;UY5L+d8AAAAJAQAADwAAAGRycy9kb3ducmV2LnhtbEyPy07DMBBF90j8gzWV2LWOLShNiFMBEo8t&#10;BalbN57GUWM7xG4S+HqGFaxGozm6c265nV3HRhxiG7wCscqAoa+DaX2j4OP9abkBFpP2RnfBo4Iv&#10;jLCtLi9KXZgw+Tccd6lhFOJjoRXYlPqC81hbdDquQo+ebscwOJ1oHRpuBj1RuOu4zLI1d7r19MHq&#10;Hh8t1qfd2SnQ9nUv2ulznT98n/Y53sj0Mj4rdbWY7++AJZzTHwy/+qQOFTkdwtmbyDoFSyE2klgF&#10;8loAIyKXt8AONEUGvCr5/wbVDwAAAP//AwBQSwECLQAUAAYACAAAACEAtoM4kv4AAADhAQAAEwAA&#10;AAAAAAAAAAAAAAAAAAAAW0NvbnRlbnRfVHlwZXNdLnhtbFBLAQItABQABgAIAAAAIQA4/SH/1gAA&#10;AJQBAAALAAAAAAAAAAAAAAAAAC8BAABfcmVscy8ucmVsc1BLAQItABQABgAIAAAAIQA3PoQyRQIA&#10;AI0EAAAOAAAAAAAAAAAAAAAAAC4CAABkcnMvZTJvRG9jLnhtbFBLAQItABQABgAIAAAAIQBRjkv5&#10;3wAAAAkBAAAPAAAAAAAAAAAAAAAAAJ8EAABkcnMvZG93bnJldi54bWxQSwUGAAAAAAQABADzAAAA&#10;qwUAAAAA&#10;" fillcolor="white [3212]" strokecolor="gray [1629]">
                <v:textbox>
                  <w:txbxContent>
                    <w:p w:rsidR="000E24C6" w:rsidRPr="000E24C6" w:rsidRDefault="000E24C6" w:rsidP="000E24C6">
                      <w:pPr>
                        <w:jc w:val="center"/>
                        <w:rPr>
                          <w:rFonts w:ascii="Juice ITC" w:hAnsi="Juice ITC"/>
                          <w:b/>
                          <w:sz w:val="44"/>
                        </w:rPr>
                      </w:pPr>
                      <w:r w:rsidRPr="000E24C6">
                        <w:rPr>
                          <w:rFonts w:ascii="Juice ITC" w:hAnsi="Juice ITC"/>
                          <w:b/>
                          <w:sz w:val="44"/>
                        </w:rPr>
                        <w:t>Archivo ISO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4C6">
        <w:rPr>
          <w:rFonts w:ascii="Moonbright Demo" w:hAnsi="Moonbright Demo"/>
          <w:b/>
          <w:noProof/>
          <w:color w:val="000000" w:themeColor="text1"/>
          <w:spacing w:val="10"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667C4" wp14:editId="48F78FD0">
                <wp:simplePos x="0" y="0"/>
                <wp:positionH relativeFrom="column">
                  <wp:posOffset>-750526</wp:posOffset>
                </wp:positionH>
                <wp:positionV relativeFrom="paragraph">
                  <wp:posOffset>153242</wp:posOffset>
                </wp:positionV>
                <wp:extent cx="1403498" cy="499730"/>
                <wp:effectExtent l="0" t="0" r="2540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499730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solidFill>
                            <a:srgbClr val="9933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67322" id="Rectángulo 7" o:spid="_x0000_s1026" style="position:absolute;margin-left:-59.1pt;margin-top:12.05pt;width:110.5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DNnwIAALAFAAAOAAAAZHJzL2Uyb0RvYy54bWysVM1u2zAMvg/YOwi6r3Z+2ixBnSJo0WFA&#10;0QZth54VWYoFyKImKXGyt9mz7MVGyT/tumKHYjkookh+JD+TPL841JrshfMKTEFHJzklwnAoldkW&#10;9Nvj9afPlPjATMk0GFHQo/D0Yvnxw3ljF2IMFehSOIIgxi8aW9AqBLvIMs8rUTN/AlYYVEpwNQso&#10;um1WOtYgeq2zcZ6fZQ240jrgwnt8vWqVdJnwpRQ83EnpRSC6oJhbSKdL5yae2fKcLbaO2UrxLg32&#10;jixqpgwGHaCuWGBk59RfULXiDjzIcMKhzkBKxUWqAasZ5a+qeaiYFakWJMfbgSb//2D57X7tiCoL&#10;OqPEsBo/0T2S9uun2e40kFkkqLF+gXYPdu06yeM1VnuQro7/WAc5JFKPA6niEAjHx9E0n0zn2AYc&#10;ddP5fDZJrGfP3tb58EVATeKloA7jJy7Z/sYHjIimvUkM5kGr8lppnQS33VxqR/YMP/B8PpmcncWU&#10;0eUPM23e54k40TWLFLRFp1s4ahEBtbkXEtnDMscp5dS3YkiIcS5MGLWqipWizfM0x1+fZuz06JGS&#10;ToARWWJ9A3YH0Fu2ID12W21nH11FavvBOf9XYq3z4JEigwmDc60MuLcANFbVRW7te5JaaiJLGyiP&#10;2FsO2qHzll8r/MA3zIc1czhlOI+4OcIdHlJDU1DobpRU4H689R7tsflRS0mDU1tQ/33HnKBEfzU4&#10;FvPRdBrHPAnT09kYBfdSs3mpMbv6ErBvRrijLE/XaB90f5UO6idcMKsYFVXMcIxdUB5cL1yGdpvg&#10;iuJitUpmONqWhRvzYHkEj6zGBn48PDFnuy4POB+30E84W7xq9tY2ehpY7QJIlSbhmdeOb1wLqXG6&#10;FRb3zks5WT0v2uVvAAAA//8DAFBLAwQUAAYACAAAACEAikb/VtwAAAALAQAADwAAAGRycy9kb3du&#10;cmV2LnhtbEyPYUvDMBCGvwv+h3CCX8aWpsoYtekQqT/AKerHW3M2xeRSmmzr/r0ZCPrtjnt473nr&#10;7eydONIUh8Aa1KoAQdwFM3Cv4e31ebkBEROyQReYNJwpwra5vqqxMuHEL3TcpV7kEI4VarApjZWU&#10;sbPkMa7CSJxvX2HymPI69dJMeMrh3smyKNbS48D5g8WRnix137uD1yDPn4tete7Dtovwzu18N3Zr&#10;1vr2Zn58AJFoTn8wXPSzOjTZaR8ObKJwGpZKbcrMaijvFYgLUZS5zP53kE0t/3dofgAAAP//AwBQ&#10;SwECLQAUAAYACAAAACEAtoM4kv4AAADhAQAAEwAAAAAAAAAAAAAAAAAAAAAAW0NvbnRlbnRfVHlw&#10;ZXNdLnhtbFBLAQItABQABgAIAAAAIQA4/SH/1gAAAJQBAAALAAAAAAAAAAAAAAAAAC8BAABfcmVs&#10;cy8ucmVsc1BLAQItABQABgAIAAAAIQDZIPDNnwIAALAFAAAOAAAAAAAAAAAAAAAAAC4CAABkcnMv&#10;ZTJvRG9jLnhtbFBLAQItABQABgAIAAAAIQCKRv9W3AAAAAsBAAAPAAAAAAAAAAAAAAAAAPkEAABk&#10;cnMvZG93bnJldi54bWxQSwUGAAAAAAQABADzAAAAAgYAAAAA&#10;" fillcolor="#936" strokecolor="#936" strokeweight="1pt"/>
            </w:pict>
          </mc:Fallback>
        </mc:AlternateContent>
      </w:r>
    </w:p>
    <w:p w:rsidR="000E24C6" w:rsidRPr="000E24C6" w:rsidRDefault="0006503C" w:rsidP="000E24C6">
      <w:pPr>
        <w:jc w:val="both"/>
        <w:rPr>
          <w:rFonts w:ascii="Juice ITC" w:hAnsi="Juice ITC"/>
          <w:b/>
          <w:color w:val="000000" w:themeColor="text1"/>
          <w:spacing w:val="10"/>
          <w:sz w:val="40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</w:pPr>
      <w:r w:rsidRPr="000E24C6">
        <w:rPr>
          <w:rFonts w:ascii="Juice ITC" w:hAnsi="Juice ITC"/>
          <w:b/>
          <w:noProof/>
          <w:color w:val="000000" w:themeColor="text1"/>
          <w:spacing w:val="10"/>
          <w:sz w:val="40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D93ADD" wp14:editId="31B402A2">
                <wp:simplePos x="0" y="0"/>
                <wp:positionH relativeFrom="column">
                  <wp:posOffset>-641350</wp:posOffset>
                </wp:positionH>
                <wp:positionV relativeFrom="paragraph">
                  <wp:posOffset>4334348</wp:posOffset>
                </wp:positionV>
                <wp:extent cx="1339215" cy="424815"/>
                <wp:effectExtent l="0" t="0" r="13335" b="1333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03C" w:rsidRPr="0006503C" w:rsidRDefault="0006503C" w:rsidP="0006503C">
                            <w:pPr>
                              <w:jc w:val="center"/>
                              <w:rPr>
                                <w:rFonts w:ascii="Juice ITC" w:hAnsi="Juice ITC"/>
                                <w:b/>
                                <w:sz w:val="36"/>
                              </w:rPr>
                            </w:pPr>
                            <w:r w:rsidRPr="0006503C">
                              <w:rPr>
                                <w:rFonts w:ascii="Juice ITC" w:hAnsi="Juice ITC"/>
                                <w:b/>
                                <w:sz w:val="36"/>
                              </w:rPr>
                              <w:t>Maquina Virtual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3ADD" id="_x0000_s1028" type="#_x0000_t202" style="position:absolute;left:0;text-align:left;margin-left:-50.5pt;margin-top:341.3pt;width:105.45pt;height:33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ReRAIAAIwEAAAOAAAAZHJzL2Uyb0RvYy54bWysVNuO2yAQfa/Uf0C8N06cpE2sOKtttltV&#10;2l6kbT+AAI5RgXGBxE6/fgfIpmkq9aGqHxADw5kzc2a8uhmMJgfpvAJb08loTIm0HISyu5p++3r/&#10;akGJD8wKpsHKmh6lpzfrly9WfVfJElrQQjqCINZXfVfTNoSuKgrPW2mYH0EnLV424AwLaLpdIRzr&#10;Ed3oohyPXxc9ONE54NJ7PL3Ll3Sd8JtG8vC5abwMRNcUuYW0urRu41qsV6zaOda1ip9osH9gYZiy&#10;GPQMdccCI3un/oAyijvw0IQRB1NA0yguUw6YzWR8lc1jyzqZcsHi+O5cJv//YPmnwxdHlEDtppRY&#10;ZlCjzZ4JB0RIEuQQgJSxSn3nK3R+7NA9DG9hwBcpY989AP/uiYVNy+xO3joHfSuZQJaT+LK4eJpx&#10;fATZ9h9BYDS2D5CAhsaZWEIsCkF0VOt4Vgh5EB5DTqfLcjKnhOPdrJwtcB9DsOr5ded8eC/BkLip&#10;qcMOSOjs8OBDdn12icE8aCXuldbJiF0nN9qRA8N+2e4y/ysvbUlf0+W8nOf8/4IQhlwjvTeYbEad&#10;j/HLfYfH2J1Xx5hL6v7II2X2G0WjAs6LVqamiwh0Qor1fmcF5seqwJTOe4TS9iRArHmufhi2Q1L8&#10;rOsWxBEVcZDHA8cZNy24n5T0OBo19T/2zElK9AeLqi4ns1mcpWTM5m9KNNzlzfbyhlmOUDUNlOTt&#10;JqT5i1Qt3KL6jUrCxDbJTE6UseVTAU7jGWfq0k5ev34i6ycAAAD//wMAUEsDBBQABgAIAAAAIQAU&#10;Nfxl4QAAAAwBAAAPAAAAZHJzL2Rvd25yZXYueG1sTI/NTsMwEITvSLyDtZW4tU4iGuoQpwIkfq4U&#10;pF7deBtHjdchdpPA0+Oe4Dia0cw35Xa2HRtx8K0jCekqAYZUO91SI+Hz43m5AeaDIq06RyjhGz1s&#10;q+urUhXaTfSO4y40LJaQL5QEE0JfcO5rg1b5leuRond0g1UhyqHhelBTLLcdz5Ik51a1FBeM6vHJ&#10;YH3ana0EZd72aTt95eLx57QXuM7C6/gi5c1ifrgHFnAOf2G44Ed0qCLTwZ1Je9ZJWKZJGs8ECfkm&#10;y4FdIokQwA4S7m7FGnhV8v8nql8AAAD//wMAUEsBAi0AFAAGAAgAAAAhALaDOJL+AAAA4QEAABMA&#10;AAAAAAAAAAAAAAAAAAAAAFtDb250ZW50X1R5cGVzXS54bWxQSwECLQAUAAYACAAAACEAOP0h/9YA&#10;AACUAQAACwAAAAAAAAAAAAAAAAAvAQAAX3JlbHMvLnJlbHNQSwECLQAUAAYACAAAACEAtGTkXkQC&#10;AACMBAAADgAAAAAAAAAAAAAAAAAuAgAAZHJzL2Uyb0RvYy54bWxQSwECLQAUAAYACAAAACEAFDX8&#10;ZeEAAAAMAQAADwAAAAAAAAAAAAAAAACeBAAAZHJzL2Rvd25yZXYueG1sUEsFBgAAAAAEAAQA8wAA&#10;AKwFAAAAAA==&#10;" fillcolor="white [3212]" strokecolor="gray [1629]">
                <v:textbox>
                  <w:txbxContent>
                    <w:p w:rsidR="0006503C" w:rsidRPr="0006503C" w:rsidRDefault="0006503C" w:rsidP="0006503C">
                      <w:pPr>
                        <w:jc w:val="center"/>
                        <w:rPr>
                          <w:rFonts w:ascii="Juice ITC" w:hAnsi="Juice ITC"/>
                          <w:b/>
                          <w:sz w:val="36"/>
                        </w:rPr>
                      </w:pPr>
                      <w:r w:rsidRPr="0006503C">
                        <w:rPr>
                          <w:rFonts w:ascii="Juice ITC" w:hAnsi="Juice ITC"/>
                          <w:b/>
                          <w:sz w:val="36"/>
                        </w:rPr>
                        <w:t>Maquina Virtual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503C">
        <w:rPr>
          <w:rFonts w:ascii="Moonbright Demo" w:hAnsi="Moonbright Demo"/>
          <w:b/>
          <w:noProof/>
          <w:color w:val="000000" w:themeColor="text1"/>
          <w:spacing w:val="10"/>
          <w:sz w:val="72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21E0E7" wp14:editId="12BDDB22">
                <wp:simplePos x="0" y="0"/>
                <wp:positionH relativeFrom="margin">
                  <wp:posOffset>1642110</wp:posOffset>
                </wp:positionH>
                <wp:positionV relativeFrom="paragraph">
                  <wp:posOffset>4398010</wp:posOffset>
                </wp:positionV>
                <wp:extent cx="4613910" cy="2019935"/>
                <wp:effectExtent l="0" t="0" r="15240" b="1841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03C" w:rsidRPr="00A04468" w:rsidRDefault="00A80D82" w:rsidP="0006503C">
                            <w:pPr>
                              <w:rPr>
                                <w:rFonts w:ascii="Agency FB" w:hAnsi="Agency FB"/>
                                <w:sz w:val="32"/>
                              </w:rPr>
                            </w:pPr>
                            <w:r w:rsidRPr="00A04468">
                              <w:rPr>
                                <w:rFonts w:ascii="Agency FB" w:hAnsi="Agency FB"/>
                                <w:sz w:val="32"/>
                              </w:rPr>
                              <w:t xml:space="preserve">Es un software que tiene la capacidad de cargar en su interior otro sistema operativo y aplicaciones como si fuera un </w:t>
                            </w:r>
                            <w:r w:rsidR="00A04468" w:rsidRPr="00A04468">
                              <w:rPr>
                                <w:rFonts w:ascii="Agency FB" w:hAnsi="Agency FB"/>
                                <w:sz w:val="32"/>
                              </w:rPr>
                              <w:t xml:space="preserve">ordenador </w:t>
                            </w:r>
                            <w:r w:rsidRPr="00A04468">
                              <w:rPr>
                                <w:rFonts w:ascii="Agency FB" w:hAnsi="Agency FB"/>
                                <w:sz w:val="32"/>
                              </w:rPr>
                              <w:t xml:space="preserve">físico. </w:t>
                            </w:r>
                          </w:p>
                          <w:p w:rsidR="00A04468" w:rsidRDefault="00A04468" w:rsidP="00A0446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675273" cy="1063596"/>
                                  <wp:effectExtent l="0" t="0" r="1270" b="3810"/>
                                  <wp:docPr id="16" name="Imagen 16" descr="Cómo crear una máquina virtual Ubuntu en VirtualBo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ómo crear una máquina virtual Ubuntu en VirtualBo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3219" cy="1068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E0E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29.3pt;margin-top:346.3pt;width:363.3pt;height:15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5SKgIAAFQEAAAOAAAAZHJzL2Uyb0RvYy54bWysVNtu2zAMfR+wfxD0vjjXrjHiFF26DAO6&#10;C9DtA2hJjoXJoicpsbOvLyWnaXZ7GeYHQRTJQ/KQ9Oqmbww7KOc12oJPRmPOlBUotd0V/OuX7atr&#10;znwAK8GgVQU/Ks9v1i9frLo2V1Os0UjlGIFYn3dtwesQ2jzLvKhVA36ErbKkrNA1EEh0u0w66Ai9&#10;Mdl0PL7KOnSydSiU9/R6Nyj5OuFXlRLhU1V5FZgpOOUW0unSWcYzW68g3zloay1OacA/ZNGAthT0&#10;DHUHAdje6d+gGi0ceqzCSGCTYVVpoVINVM1k/Es1DzW0KtVC5Pj2TJP/f7Di4+GzY1pS7xacWWio&#10;R5s9SIdMKhZUH5BNI0td63MyfmjJPPRvsCePVLFv71F888zipga7U7fOYVcrkJTlJHpmF64Djo8g&#10;ZfcBJUWDfcAE1FeuiRQSKYzQqVvHc4coDybocX41mS0npBKkI8aWy9kixYD8yb11PrxT2LB4Kbij&#10;EUjwcLj3IaYD+ZNJjObRaLnVxiTB7cqNcewANC7b9J3QfzIzlnUFXy6mi4GBv0KM0/cniEYHmnuj&#10;m4Jfn40gj7y9tTJNZQBthjulbOyJyMjdwGLoyz51bhYDRJJLlEdi1uEw5rSWdKnR/eCsoxEvuP++&#10;B6c4M+8tdWc5mc/jTiRhvng9JcFdaspLDVhBUAUPnA3XTUh7FHmzeEtdrHTi9zmTU8o0uon205rF&#10;3biUk9Xzz2D9CAAA//8DAFBLAwQUAAYACAAAACEAJcNEeeEAAAAMAQAADwAAAGRycy9kb3ducmV2&#10;LnhtbEyPy07DMBBF90j8gzVIbBC1G2iahDgVQgLBDgqCrRtPkwg/gu2m4e8ZVrCb0RzdObfezNaw&#10;CUMcvJOwXAhg6FqvB9dJeHu9vyyAxaScVsY7lPCNETbN6UmtKu2P7gWnbeoYhbhYKQl9SmPFeWx7&#10;tCou/IiObnsfrEq0ho7roI4Ubg3PhMi5VYOjD70a8a7H9nN7sBKK68fpIz5dPb+3+d6U6WI9PXwF&#10;Kc/P5tsbYAnn9AfDrz6pQ0NOO39wOjIjIVsVOaES8jKjgYiyWGXAdoSKpVgDb2r+v0TzAwAA//8D&#10;AFBLAQItABQABgAIAAAAIQC2gziS/gAAAOEBAAATAAAAAAAAAAAAAAAAAAAAAABbQ29udGVudF9U&#10;eXBlc10ueG1sUEsBAi0AFAAGAAgAAAAhADj9If/WAAAAlAEAAAsAAAAAAAAAAAAAAAAALwEAAF9y&#10;ZWxzLy5yZWxzUEsBAi0AFAAGAAgAAAAhACetPlIqAgAAVAQAAA4AAAAAAAAAAAAAAAAALgIAAGRy&#10;cy9lMm9Eb2MueG1sUEsBAi0AFAAGAAgAAAAhACXDRHnhAAAADAEAAA8AAAAAAAAAAAAAAAAAhAQA&#10;AGRycy9kb3ducmV2LnhtbFBLBQYAAAAABAAEAPMAAACSBQAAAAA=&#10;">
                <v:textbox>
                  <w:txbxContent>
                    <w:p w:rsidR="0006503C" w:rsidRPr="00A04468" w:rsidRDefault="00A80D82" w:rsidP="0006503C">
                      <w:pPr>
                        <w:rPr>
                          <w:rFonts w:ascii="Agency FB" w:hAnsi="Agency FB"/>
                          <w:sz w:val="32"/>
                        </w:rPr>
                      </w:pPr>
                      <w:r w:rsidRPr="00A04468">
                        <w:rPr>
                          <w:rFonts w:ascii="Agency FB" w:hAnsi="Agency FB"/>
                          <w:sz w:val="32"/>
                        </w:rPr>
                        <w:t xml:space="preserve">Es un software que tiene la capacidad de cargar en su interior otro sistema operativo y aplicaciones como si fuera un </w:t>
                      </w:r>
                      <w:r w:rsidR="00A04468" w:rsidRPr="00A04468">
                        <w:rPr>
                          <w:rFonts w:ascii="Agency FB" w:hAnsi="Agency FB"/>
                          <w:sz w:val="32"/>
                        </w:rPr>
                        <w:t xml:space="preserve">ordenador </w:t>
                      </w:r>
                      <w:r w:rsidRPr="00A04468">
                        <w:rPr>
                          <w:rFonts w:ascii="Agency FB" w:hAnsi="Agency FB"/>
                          <w:sz w:val="32"/>
                        </w:rPr>
                        <w:t xml:space="preserve">físico. </w:t>
                      </w:r>
                    </w:p>
                    <w:p w:rsidR="00A04468" w:rsidRDefault="00A04468" w:rsidP="00A04468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675273" cy="1063596"/>
                            <wp:effectExtent l="0" t="0" r="1270" b="3810"/>
                            <wp:docPr id="16" name="Imagen 16" descr="Cómo crear una máquina virtual Ubuntu en VirtualBo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ómo crear una máquina virtual Ubuntu en VirtualBo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3219" cy="1068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Moonbright Demo" w:hAnsi="Moonbright Demo"/>
          <w:b/>
          <w:noProof/>
          <w:color w:val="000000" w:themeColor="text1"/>
          <w:spacing w:val="10"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50F37" wp14:editId="57959BE7">
                <wp:simplePos x="0" y="0"/>
                <wp:positionH relativeFrom="column">
                  <wp:posOffset>-641439</wp:posOffset>
                </wp:positionH>
                <wp:positionV relativeFrom="paragraph">
                  <wp:posOffset>4334909</wp:posOffset>
                </wp:positionV>
                <wp:extent cx="1403498" cy="499730"/>
                <wp:effectExtent l="0" t="0" r="25400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499730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solidFill>
                            <a:srgbClr val="9933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DFC27" id="Rectángulo 12" o:spid="_x0000_s1026" style="position:absolute;margin-left:-50.5pt;margin-top:341.35pt;width:110.5pt;height:3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uynwIAALIFAAAOAAAAZHJzL2Uyb0RvYy54bWysVNtOHDEMfa/Uf4jyXmb2AnRXzKIViKoS&#10;AgRUPGczyc5ImTh1srf+Tb+lP1Ync4FS1AfUfcjGsX1sn7F9dr5vDNsq9DXYgo+Ocs6UlVDWdl3w&#10;b49Xnz5z5oOwpTBgVcEPyvPzxccPZzs3V2OowJQKGYFYP9+5glchuHmWeVmpRvgjcMqSUgM2IpCI&#10;66xEsSP0xmTjPD/JdoClQ5DKe3q9bJV8kfC1VjLcau1VYKbglFtIJ6ZzFc9scSbmaxSuqmWXhnhH&#10;Fo2oLQUdoC5FEGyD9V9QTS0RPOhwJKHJQOtaqlQDVTPKX1XzUAmnUi1EjncDTf7/wcqb7R2yuqRv&#10;N+bMioa+0T2x9uunXW8MMHolinbOz8nywd1hJ3m6xnr3Gpv4T5WwfaL1MNCq9oFJehxN88l0Ro0g&#10;STedzU4niffs2duhD18UNCxeCo6UQGJTbK99oIhk2pvEYB5MXV7VxiQB16sLg2wr6BPPZpPJyUlM&#10;mVz+MDP2fZ6EE12zSEFbdLqFg1ER0Nh7pYk/KnOcUk6dq4aEhJTKhlGrqkSp2jyPc/r1acZejx4p&#10;6QQYkTXVN2B3AL1lC9Jjt9V29tFVpcYfnPN/JdY6Dx4pMtgwODe1BXwLwFBVXeTWvieppSaytILy&#10;QN2F0I6dd/Kqpg98LXy4E0hzRhNJuyPc0qEN7AoO3Y2zCvDHW+/RntqftJztaG4L7r9vBCrOzFdL&#10;gzEbTadx0JMwPT4dk4AvNauXGrtpLoD6ZkRbysl0jfbB9FeN0DzRilnGqKQSVlLsgsuAvXAR2n1C&#10;S0qq5TKZ0XA7Ea7tg5MRPLIaG/hx/yTQdV0eaD5uoJ9xMX/V7K1t9LSw3ATQdZqEZ147vmkxpMbp&#10;lljcPC/lZPW8ahe/AQAA//8DAFBLAwQUAAYACAAAACEANIKo+98AAAAMAQAADwAAAGRycy9kb3du&#10;cmV2LnhtbEyPwU7DMBBE70j8g7VIXKrWcUFplWZTIRQ+gFIBRzde4qjxOordNv173BMcRzOaeVNu&#10;J9eLM42h84ygFhkI4sabjluE/cfbfA0iRM1G954J4UoBttX9XakL4y/8TuddbEUq4VBoBBvjUEgZ&#10;GktOh4UfiJP340enY5JjK82oL6nc9XKZZbl0uuO0YPVAr5aa4+7kEOT1e9aquv+y9cx/cj09DU3O&#10;iI8P08sGRKQp/oXhhp/QoUpMB39iE0SPMFeZSmciQr5erkDcImkRxAFhlatnkFUp/5+ofgEAAP//&#10;AwBQSwECLQAUAAYACAAAACEAtoM4kv4AAADhAQAAEwAAAAAAAAAAAAAAAAAAAAAAW0NvbnRlbnRf&#10;VHlwZXNdLnhtbFBLAQItABQABgAIAAAAIQA4/SH/1gAAAJQBAAALAAAAAAAAAAAAAAAAAC8BAABf&#10;cmVscy8ucmVsc1BLAQItABQABgAIAAAAIQCPy7uynwIAALIFAAAOAAAAAAAAAAAAAAAAAC4CAABk&#10;cnMvZTJvRG9jLnhtbFBLAQItABQABgAIAAAAIQA0gqj73wAAAAwBAAAPAAAAAAAAAAAAAAAAAPkE&#10;AABkcnMvZG93bnJldi54bWxQSwUGAAAAAAQABADzAAAABQYAAAAA&#10;" fillcolor="#936" strokecolor="#936" strokeweight="1pt"/>
            </w:pict>
          </mc:Fallback>
        </mc:AlternateContent>
      </w:r>
      <w:r w:rsidRPr="0006503C">
        <w:rPr>
          <w:rFonts w:ascii="Moonbright Demo" w:hAnsi="Moonbright Demo"/>
          <w:b/>
          <w:noProof/>
          <w:color w:val="000000" w:themeColor="text1"/>
          <w:spacing w:val="10"/>
          <w:sz w:val="72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01612E" wp14:editId="13F9CC46">
                <wp:simplePos x="0" y="0"/>
                <wp:positionH relativeFrom="column">
                  <wp:posOffset>-566287</wp:posOffset>
                </wp:positionH>
                <wp:positionV relativeFrom="paragraph">
                  <wp:posOffset>1836908</wp:posOffset>
                </wp:positionV>
                <wp:extent cx="4613910" cy="2019935"/>
                <wp:effectExtent l="0" t="0" r="15240" b="1841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03C" w:rsidRDefault="00A80D82" w:rsidP="00A80D82">
                            <w:pPr>
                              <w:jc w:val="center"/>
                            </w:pPr>
                            <w:r w:rsidRPr="00A80D82">
                              <w:rPr>
                                <w:rFonts w:ascii="Agency FB" w:hAnsi="Agency FB"/>
                                <w:sz w:val="28"/>
                              </w:rPr>
                              <w:t xml:space="preserve">Es la secuencia de inicio que tiene un equipo en el momento en que se enciende. Cuando se prende una computadora, el </w:t>
                            </w:r>
                            <w:proofErr w:type="spellStart"/>
                            <w:r w:rsidRPr="00A80D82">
                              <w:rPr>
                                <w:rFonts w:ascii="Agency FB" w:hAnsi="Agency FB"/>
                                <w:sz w:val="28"/>
                              </w:rPr>
                              <w:t>bootloader</w:t>
                            </w:r>
                            <w:proofErr w:type="spellEnd"/>
                            <w:r w:rsidRPr="00A80D82">
                              <w:rPr>
                                <w:rFonts w:ascii="Agency FB" w:hAnsi="Agency FB"/>
                                <w:sz w:val="28"/>
                              </w:rPr>
                              <w:t xml:space="preserve">, es el programa encargado de organizar la secuencia de </w:t>
                            </w:r>
                            <w:proofErr w:type="spellStart"/>
                            <w:r w:rsidRPr="00A80D82">
                              <w:rPr>
                                <w:rFonts w:ascii="Agency FB" w:hAnsi="Agency FB"/>
                                <w:sz w:val="28"/>
                              </w:rPr>
                              <w:t>booteo</w:t>
                            </w:r>
                            <w:proofErr w:type="spellEnd"/>
                            <w:r w:rsidRPr="00A80D82">
                              <w:rPr>
                                <w:rFonts w:ascii="Agency FB" w:hAnsi="Agency FB"/>
                                <w:sz w:val="28"/>
                              </w:rPr>
                              <w:t xml:space="preserve">, el cual verifica los componentes que pueden ser incluidos en el </w:t>
                            </w:r>
                            <w:proofErr w:type="spellStart"/>
                            <w:r w:rsidRPr="00A80D82">
                              <w:rPr>
                                <w:rFonts w:ascii="Agency FB" w:hAnsi="Agency FB"/>
                                <w:sz w:val="28"/>
                              </w:rPr>
                              <w:t>booteo</w:t>
                            </w:r>
                            <w:proofErr w:type="spellEnd"/>
                            <w:r w:rsidRPr="00A80D82">
                              <w:rPr>
                                <w:rFonts w:ascii="Agency FB" w:hAnsi="Agency FB"/>
                                <w:sz w:val="28"/>
                              </w:rPr>
                              <w:t xml:space="preserve"> en un orden secuencial</w:t>
                            </w:r>
                            <w:r>
                              <w:t>.</w:t>
                            </w:r>
                            <w:r w:rsidRPr="00A80D82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20F80F" wp14:editId="4FD9151D">
                                  <wp:extent cx="1307805" cy="817356"/>
                                  <wp:effectExtent l="0" t="0" r="6985" b="1905"/>
                                  <wp:docPr id="14" name="Imagen 14" descr="Que es Bootear y como hacerlo desde un CD, DVD o Pendrive USB Cómo se hace Curiosidades Hardware Sistema Operativo Software 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Que es Bootear y como hacerlo desde un CD, DVD o Pendrive USB Cómo se hace Curiosidades Hardware Sistema Operativo Software 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5691" cy="841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612E" id="_x0000_s1030" type="#_x0000_t202" style="position:absolute;left:0;text-align:left;margin-left:-44.6pt;margin-top:144.65pt;width:363.3pt;height:15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hwKwIAAFQEAAAOAAAAZHJzL2Uyb0RvYy54bWysVNtu2zAMfR+wfxD0vjhOk64x4hRdugwD&#10;ugvQ7QNoSY6FyaInKbG7ry8lp2l2exnmB0EUyUPykPTqemgNOyjnNdqS55MpZ8oKlNruSv71y/bV&#10;FWc+gJVg0KqSPyjPr9cvX6z6rlAzbNBI5RiBWF/0XcmbELoiy7xoVAt+gp2ypKzRtRBIdLtMOugJ&#10;vTXZbDq9zHp0snMolPf0ejsq+Trh17US4VNdexWYKTnlFtLp0lnFM1uvoNg56BotjmnAP2TRgrYU&#10;9AR1CwHY3unfoFotHHqsw0Rgm2Fda6FSDVRNPv2lmvsGOpVqIXJ8d6LJ/z9Y8fHw2TEtqXc5ZxZa&#10;6tFmD9Ihk4oFNQRks8hS3/mCjO87Mg/DGxzII1XsuzsU3zyzuGnA7tSNc9g3CiRlmUfP7Mx1xPER&#10;pOo/oKRosA+YgIbatZFCIoUROnXr4dQhyoMJepxf5hfLnFSCdMTYcnmxSDGgeHLvnA/vFLYsXkru&#10;aAQSPBzufIjpQPFkEqN5NFputTFJcLtqYxw7AI3LNn1H9J/MjGV9yZeL2WJk4K8Q0/T9CaLVgebe&#10;6LbkVycjKCJvb61MUxlAm/FOKRt7JDJyN7IYhmpInZvHAJHkCuUDMetwHHNaS7o06H5w1tOIl9x/&#10;34NTnJn3lrqzzOfzuBNJmC9ez0hw55rqXANWEFTJA2fjdRPSHkXeLN5QF2ud+H3O5JgyjW6i/bhm&#10;cTfO5WT1/DNYPwIAAP//AwBQSwMEFAAGAAgAAAAhALdUKGDhAAAACwEAAA8AAABkcnMvZG93bnJl&#10;di54bWxMj8tOwzAQRfdI/IM1SGxQ65BUaZLGqRASCHZQEN268TSJ8CPYbhr+nmEFuzuaoztn6u1s&#10;NJvQh8FZAbfLBBja1qnBdgLe3x4WBbAQpVVSO4sCvjHAtrm8qGWl3Nm+4rSLHaMSGyopoI9xrDgP&#10;bY9GhqUb0dLu6LyRkUbfceXlmcqN5mmS5NzIwdKFXo5432P7uTsZAcXqadqH5+zlo82Puow36+nx&#10;ywtxfTXfbYBFnOMfDL/6pA4NOR3cyarAtIBFUaaECkiLMgNGRJ6tV8AOFBIKvKn5/x+aHwAAAP//&#10;AwBQSwECLQAUAAYACAAAACEAtoM4kv4AAADhAQAAEwAAAAAAAAAAAAAAAAAAAAAAW0NvbnRlbnRf&#10;VHlwZXNdLnhtbFBLAQItABQABgAIAAAAIQA4/SH/1gAAAJQBAAALAAAAAAAAAAAAAAAAAC8BAABf&#10;cmVscy8ucmVsc1BLAQItABQABgAIAAAAIQBpQAhwKwIAAFQEAAAOAAAAAAAAAAAAAAAAAC4CAABk&#10;cnMvZTJvRG9jLnhtbFBLAQItABQABgAIAAAAIQC3VChg4QAAAAsBAAAPAAAAAAAAAAAAAAAAAIUE&#10;AABkcnMvZG93bnJldi54bWxQSwUGAAAAAAQABADzAAAAkwUAAAAA&#10;">
                <v:textbox>
                  <w:txbxContent>
                    <w:p w:rsidR="0006503C" w:rsidRDefault="00A80D82" w:rsidP="00A80D82">
                      <w:pPr>
                        <w:jc w:val="center"/>
                      </w:pPr>
                      <w:r w:rsidRPr="00A80D82">
                        <w:rPr>
                          <w:rFonts w:ascii="Agency FB" w:hAnsi="Agency FB"/>
                          <w:sz w:val="28"/>
                        </w:rPr>
                        <w:t xml:space="preserve">Es la secuencia de inicio que tiene un equipo en el momento en que se enciende. Cuando se prende una computadora, el </w:t>
                      </w:r>
                      <w:proofErr w:type="spellStart"/>
                      <w:r w:rsidRPr="00A80D82">
                        <w:rPr>
                          <w:rFonts w:ascii="Agency FB" w:hAnsi="Agency FB"/>
                          <w:sz w:val="28"/>
                        </w:rPr>
                        <w:t>bootloader</w:t>
                      </w:r>
                      <w:proofErr w:type="spellEnd"/>
                      <w:r w:rsidRPr="00A80D82">
                        <w:rPr>
                          <w:rFonts w:ascii="Agency FB" w:hAnsi="Agency FB"/>
                          <w:sz w:val="28"/>
                        </w:rPr>
                        <w:t xml:space="preserve">, es el programa encargado de organizar la secuencia de </w:t>
                      </w:r>
                      <w:proofErr w:type="spellStart"/>
                      <w:r w:rsidRPr="00A80D82">
                        <w:rPr>
                          <w:rFonts w:ascii="Agency FB" w:hAnsi="Agency FB"/>
                          <w:sz w:val="28"/>
                        </w:rPr>
                        <w:t>booteo</w:t>
                      </w:r>
                      <w:proofErr w:type="spellEnd"/>
                      <w:r w:rsidRPr="00A80D82">
                        <w:rPr>
                          <w:rFonts w:ascii="Agency FB" w:hAnsi="Agency FB"/>
                          <w:sz w:val="28"/>
                        </w:rPr>
                        <w:t xml:space="preserve">, el cual verifica los componentes que pueden ser incluidos en el </w:t>
                      </w:r>
                      <w:proofErr w:type="spellStart"/>
                      <w:r w:rsidRPr="00A80D82">
                        <w:rPr>
                          <w:rFonts w:ascii="Agency FB" w:hAnsi="Agency FB"/>
                          <w:sz w:val="28"/>
                        </w:rPr>
                        <w:t>booteo</w:t>
                      </w:r>
                      <w:proofErr w:type="spellEnd"/>
                      <w:r w:rsidRPr="00A80D82">
                        <w:rPr>
                          <w:rFonts w:ascii="Agency FB" w:hAnsi="Agency FB"/>
                          <w:sz w:val="28"/>
                        </w:rPr>
                        <w:t xml:space="preserve"> en un orden secuencial</w:t>
                      </w:r>
                      <w:r>
                        <w:t>.</w:t>
                      </w:r>
                      <w:r w:rsidRPr="00A80D82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20F80F" wp14:editId="4FD9151D">
                            <wp:extent cx="1307805" cy="817356"/>
                            <wp:effectExtent l="0" t="0" r="6985" b="1905"/>
                            <wp:docPr id="14" name="Imagen 14" descr="Que es Bootear y como hacerlo desde un CD, DVD o Pendrive USB Cómo se hace Curiosidades Hardware Sistema Operativo Software 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Que es Bootear y como hacerlo desde un CD, DVD o Pendrive USB Cómo se hace Curiosidades Hardware Sistema Operativo Software 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5691" cy="841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24C6">
        <w:rPr>
          <w:rFonts w:ascii="Juice ITC" w:hAnsi="Juice ITC"/>
          <w:b/>
          <w:noProof/>
          <w:color w:val="000000" w:themeColor="text1"/>
          <w:spacing w:val="10"/>
          <w:sz w:val="40"/>
          <w:lang w:val="en-US"/>
          <w14:glow w14:rad="38100">
            <w14:schemeClr w14:val="accent1">
              <w14:alpha w14:val="60000"/>
            </w14:schemeClr>
          </w14:glow>
          <w14:textOutline w14:w="28575" w14:cap="flat" w14:cmpd="sng" w14:algn="ctr">
            <w14:solidFill>
              <w14:srgbClr w14:val="660033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46D04E" wp14:editId="1CB1F90F">
                <wp:simplePos x="0" y="0"/>
                <wp:positionH relativeFrom="column">
                  <wp:posOffset>4920570</wp:posOffset>
                </wp:positionH>
                <wp:positionV relativeFrom="paragraph">
                  <wp:posOffset>2123838</wp:posOffset>
                </wp:positionV>
                <wp:extent cx="1339215" cy="424815"/>
                <wp:effectExtent l="0" t="0" r="13335" b="1333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03C" w:rsidRPr="000E24C6" w:rsidRDefault="0006503C" w:rsidP="0006503C">
                            <w:pPr>
                              <w:jc w:val="center"/>
                              <w:rPr>
                                <w:rFonts w:ascii="Juice ITC" w:hAnsi="Juice ITC"/>
                                <w:b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rFonts w:ascii="Juice ITC" w:hAnsi="Juice ITC"/>
                                <w:b/>
                                <w:sz w:val="44"/>
                              </w:rPr>
                              <w:t>Bootear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D04E" id="_x0000_s1031" type="#_x0000_t202" style="position:absolute;left:0;text-align:left;margin-left:387.45pt;margin-top:167.25pt;width:105.45pt;height:33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OLQwIAAIwEAAAOAAAAZHJzL2Uyb0RvYy54bWysVNuO2yAQfa/Uf0C8N068SZtYcVbbbLeq&#10;tL1I234ABhyjAuMCib39+g6Qzaap1IeqfkADMxzOnJnx+no0mhyk8wpsTWeTKSXSchDK7mr67evd&#10;qyUlPjArmAYra/ooPb3evHyxHvpKltCBFtIRBLG+GvqadiH0VVF43knD/AR6adHZgjMs4NbtCuHY&#10;gOhGF+V0+roYwIneAZfe4+ltdtJNwm9bycPntvUyEF1T5BbS6tLaxLXYrFm1c6zvFD/SYP/AwjBl&#10;8dET1C0LjOyd+gPKKO7AQxsmHEwBbau4TDlgNrPpRTYPHetlygXF8f1JJv//YPmnwxdHlMDaoTyW&#10;GazRds+EAyIkCXIMQMqo0tD7CoMfegwP41sY8UbK2Pf3wL97YmHbMbuTN87B0EkmkOUs3izOrmYc&#10;H0Ga4SMIfI3tAySgsXUmSoiiEERHOo+nCiEPwuOTV1ercraghKNvXs6XaMcnWPV0u3c+vJdgSDRq&#10;6rADEjo73PuQQ59C4mMetBJ3Suu0iV0nt9qRA8N+aXaZ/0WUtmSo6WpRLnL+f0EIY9ZI7w0mm1EX&#10;U/xy3+ExdufFMeaSuj/ySJn9RtGogPOilanpMgIdkaLe76zA/FgVmNLZRihtjwWImmf1w9iMqeJJ&#10;ulicBsQjVsRBHg8cZzQ6cD8pGXA0aup/7JmTlOgPFqu6ms3ncZbSZr54U+LGnXuacw+zHKFqGijJ&#10;5jak+YtULdxg9VuVCvPM5EgZWz4JcBzPOFPn+xT1/BPZ/AIAAP//AwBQSwMEFAAGAAgAAAAhAMR3&#10;ZsHhAAAACwEAAA8AAABkcnMvZG93bnJldi54bWxMj01Pg0AQhu8m/ofNmHizCy20BVkaNfHjajXp&#10;dQsjS8rOIrsF9Nc7nvQ4mSfv+7zFbradGHHwrSMF8SICgVS5uqVGwfvb480WhA+aat05QgVf6GFX&#10;Xl4UOq/dRK847kMjOIR8rhWYEPpcSl8ZtNovXI/Evw83WB34HBpZD3ricNvJZRStpdUtcYPRPT4Y&#10;rE77s1WgzcshbqfPdXb/fTpkmC7D8/ik1PXVfHcLIuAc/mD41Wd1KNnp6M5Ue9Ep2GySjFEFq1WS&#10;gmAi26Y85qggieIEZFnI/xvKHwAAAP//AwBQSwECLQAUAAYACAAAACEAtoM4kv4AAADhAQAAEwAA&#10;AAAAAAAAAAAAAAAAAAAAW0NvbnRlbnRfVHlwZXNdLnhtbFBLAQItABQABgAIAAAAIQA4/SH/1gAA&#10;AJQBAAALAAAAAAAAAAAAAAAAAC8BAABfcmVscy8ucmVsc1BLAQItABQABgAIAAAAIQCc0vOLQwIA&#10;AIwEAAAOAAAAAAAAAAAAAAAAAC4CAABkcnMvZTJvRG9jLnhtbFBLAQItABQABgAIAAAAIQDEd2bB&#10;4QAAAAsBAAAPAAAAAAAAAAAAAAAAAJ0EAABkcnMvZG93bnJldi54bWxQSwUGAAAAAAQABADzAAAA&#10;qwUAAAAA&#10;" fillcolor="white [3212]" strokecolor="gray [1629]">
                <v:textbox>
                  <w:txbxContent>
                    <w:p w:rsidR="0006503C" w:rsidRPr="000E24C6" w:rsidRDefault="0006503C" w:rsidP="0006503C">
                      <w:pPr>
                        <w:jc w:val="center"/>
                        <w:rPr>
                          <w:rFonts w:ascii="Juice ITC" w:hAnsi="Juice ITC"/>
                          <w:b/>
                          <w:sz w:val="44"/>
                        </w:rPr>
                      </w:pPr>
                      <w:proofErr w:type="spellStart"/>
                      <w:r>
                        <w:rPr>
                          <w:rFonts w:ascii="Juice ITC" w:hAnsi="Juice ITC"/>
                          <w:b/>
                          <w:sz w:val="44"/>
                        </w:rPr>
                        <w:t>Bootear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onbright Demo" w:hAnsi="Moonbright Demo"/>
          <w:b/>
          <w:noProof/>
          <w:color w:val="000000" w:themeColor="text1"/>
          <w:spacing w:val="10"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353F8" wp14:editId="3C495545">
                <wp:simplePos x="0" y="0"/>
                <wp:positionH relativeFrom="column">
                  <wp:posOffset>4848447</wp:posOffset>
                </wp:positionH>
                <wp:positionV relativeFrom="paragraph">
                  <wp:posOffset>2125877</wp:posOffset>
                </wp:positionV>
                <wp:extent cx="1403498" cy="499730"/>
                <wp:effectExtent l="0" t="0" r="25400" b="152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499730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solidFill>
                            <a:srgbClr val="9933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7EAD0" id="Rectángulo 9" o:spid="_x0000_s1026" style="position:absolute;margin-left:381.75pt;margin-top:167.4pt;width:110.5pt;height:3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vOngIAALAFAAAOAAAAZHJzL2Uyb0RvYy54bWysVM1u2zAMvg/YOwi6r3Z+2s5BnSJo0WFA&#10;0RZth54VWYoFyKImKXGyt9mz7MVGyT/tumKHYjkookh+JD+TPDvfN5rshPMKTEknRzklwnColNmU&#10;9Nvj1afPlPjATMU0GFHSg/D0fPnxw1lrF2IKNehKOIIgxi9aW9I6BLvIMs9r0TB/BFYYVEpwDQso&#10;uk1WOdYieqOzaZ6fZC24yjrgwnt8veyUdJnwpRQ83ErpRSC6pJhbSKdL5zqe2fKMLTaO2VrxPg32&#10;jiwapgwGHaEuWWBk69RfUI3iDjzIcMShyUBKxUWqAauZ5K+qeaiZFakWJMfbkSb//2D5ze7OEVWV&#10;tKDEsAY/0T2S9uun2Ww1kCIS1Fq/QLsHe+d6yeM1VruXron/WAfZJ1IPI6liHwjHx8k8n80LbAOO&#10;unlRnM4S69mzt3U+fBHQkHgpqcP4iUu2u/YBI6LpYBKDedCqulJaJ8Ft1hfakR3DD1wUs9nJSUwZ&#10;Xf4w0+Z9nogTXbNIQVd0uoWDFhFQm3shkT0sc5pSTn0rxoQY58KESaeqWSW6PI9z/A1pxk6PHinp&#10;BBiRJdY3YvcAg2UHMmB31fb20VWkth+d838l1jmPHikymDA6N8qAewtAY1V95M5+IKmjJrK0huqA&#10;veWgGzpv+ZXCD3zNfLhjDqcM5xE3R7jFQ2poSwr9jZIa3I+33qM9Nj9qKWlxakvqv2+ZE5TorwbH&#10;opjM53HMkzA/Pp2i4F5q1i81ZttcAPbNBHeU5eka7YMertJB84QLZhWjoooZjrFLyoMbhIvQbRNc&#10;UVysVskMR9uycG0eLI/gkdXYwI/7J+Zs3+UB5+MGhglni1fN3tlGTwOrbQCp0iQ889rzjWshNU6/&#10;wuLeeSknq+dFu/wNAAD//wMAUEsDBBQABgAIAAAAIQBIVH1j3gAAAAsBAAAPAAAAZHJzL2Rvd25y&#10;ZXYueG1sTI/BTsMwEETvSPyDtUhcqtYJCaGEbCqEwgdQEOXoxiaOiNdR7Lbp37Oc6HFnnmZnqs3s&#10;BnE0U+g9IaSrBISh1uueOoSP99flGkSIirQaPBmEswmwqa+vKlVqf6I3c9zGTnAIhVIh2BjHUsrQ&#10;WuNUWPnREHvffnIq8jl1Uk/qxOFukHdJUkineuIPVo3mxZr2Z3twCPL8tejSZtjZZuE/qZmzsS0I&#10;8fZmfn4CEc0c/2H4q8/VoeZOe38gHcSA8FBk94wiZFnOG5h4XOes7BHylC1ZV/JyQ/0LAAD//wMA&#10;UEsBAi0AFAAGAAgAAAAhALaDOJL+AAAA4QEAABMAAAAAAAAAAAAAAAAAAAAAAFtDb250ZW50X1R5&#10;cGVzXS54bWxQSwECLQAUAAYACAAAACEAOP0h/9YAAACUAQAACwAAAAAAAAAAAAAAAAAvAQAAX3Jl&#10;bHMvLnJlbHNQSwECLQAUAAYACAAAACEAZmALzp4CAACwBQAADgAAAAAAAAAAAAAAAAAuAgAAZHJz&#10;L2Uyb0RvYy54bWxQSwECLQAUAAYACAAAACEASFR9Y94AAAALAQAADwAAAAAAAAAAAAAAAAD4BAAA&#10;ZHJzL2Rvd25yZXYueG1sUEsFBgAAAAAEAAQA8wAAAAMGAAAAAA==&#10;" fillcolor="#936" strokecolor="#936" strokeweight="1pt"/>
            </w:pict>
          </mc:Fallback>
        </mc:AlternateContent>
      </w:r>
    </w:p>
    <w:sectPr w:rsidR="000E24C6" w:rsidRPr="000E24C6" w:rsidSect="0006503C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37" w:rsidRDefault="00227237" w:rsidP="0006503C">
      <w:pPr>
        <w:spacing w:after="0" w:line="240" w:lineRule="auto"/>
      </w:pPr>
      <w:r>
        <w:separator/>
      </w:r>
    </w:p>
  </w:endnote>
  <w:endnote w:type="continuationSeparator" w:id="0">
    <w:p w:rsidR="00227237" w:rsidRDefault="00227237" w:rsidP="0006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nbright Demo">
    <w:panose1 w:val="00000000000000000000"/>
    <w:charset w:val="EE"/>
    <w:family w:val="auto"/>
    <w:pitch w:val="variable"/>
    <w:sig w:usb0="A00000AF" w:usb1="5000004A" w:usb2="00000000" w:usb3="00000000" w:csb0="00000002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37" w:rsidRDefault="00227237" w:rsidP="0006503C">
      <w:pPr>
        <w:spacing w:after="0" w:line="240" w:lineRule="auto"/>
      </w:pPr>
      <w:r>
        <w:separator/>
      </w:r>
    </w:p>
  </w:footnote>
  <w:footnote w:type="continuationSeparator" w:id="0">
    <w:p w:rsidR="00227237" w:rsidRDefault="00227237" w:rsidP="0006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03C" w:rsidRDefault="0006503C">
    <w:pPr>
      <w:pStyle w:val="Encabezado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-910251</wp:posOffset>
              </wp:positionH>
              <wp:positionV relativeFrom="paragraph">
                <wp:posOffset>-13970</wp:posOffset>
              </wp:positionV>
              <wp:extent cx="5677535" cy="1404620"/>
              <wp:effectExtent l="0" t="0" r="0" b="0"/>
              <wp:wrapSquare wrapText="bothSides"/>
              <wp:docPr id="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75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503C" w:rsidRPr="0006503C" w:rsidRDefault="0006503C" w:rsidP="0006503C">
                          <w:pPr>
                            <w:pStyle w:val="Sinespaciado"/>
                            <w:rPr>
                              <w:rFonts w:ascii="Californian FB" w:hAnsi="Californian FB"/>
                              <w:sz w:val="28"/>
                            </w:rPr>
                          </w:pPr>
                          <w:r w:rsidRPr="0006503C">
                            <w:rPr>
                              <w:rFonts w:ascii="Californian FB" w:hAnsi="Californian FB"/>
                              <w:sz w:val="28"/>
                            </w:rPr>
                            <w:t xml:space="preserve">Angélica </w:t>
                          </w:r>
                          <w:proofErr w:type="spellStart"/>
                          <w:r w:rsidRPr="0006503C">
                            <w:rPr>
                              <w:rFonts w:ascii="Californian FB" w:hAnsi="Californian FB"/>
                              <w:sz w:val="28"/>
                            </w:rPr>
                            <w:t>Ameyalli</w:t>
                          </w:r>
                          <w:proofErr w:type="spellEnd"/>
                          <w:r w:rsidRPr="0006503C">
                            <w:rPr>
                              <w:rFonts w:ascii="Californian FB" w:hAnsi="Californian FB"/>
                              <w:sz w:val="28"/>
                            </w:rPr>
                            <w:t xml:space="preserve"> Reyes Carrillo </w:t>
                          </w:r>
                        </w:p>
                        <w:p w:rsidR="0006503C" w:rsidRPr="0006503C" w:rsidRDefault="0006503C" w:rsidP="0006503C">
                          <w:pPr>
                            <w:pStyle w:val="Sinespaciado"/>
                            <w:rPr>
                              <w:rFonts w:ascii="Californian FB" w:hAnsi="Californian FB"/>
                              <w:sz w:val="28"/>
                            </w:rPr>
                          </w:pPr>
                          <w:r w:rsidRPr="0006503C">
                            <w:rPr>
                              <w:rFonts w:ascii="Californian FB" w:hAnsi="Californian FB"/>
                              <w:sz w:val="28"/>
                            </w:rPr>
                            <w:t>Grupo: 1108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-71.65pt;margin-top:-1.1pt;width:447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9cEwIAAPsDAAAOAAAAZHJzL2Uyb0RvYy54bWysU9uO2yAQfa/Uf0C8N3bSONm14qy22aaq&#10;tL1I234AARyjAkOBxE6/vgPOZqP2raofEHhmDnPOHFZ3g9HkKH1QYBs6nZSUSMtBKLtv6Pdv2zc3&#10;lITIrGAarGzoSQZ6t379atW7Ws6gAy2kJwhiQ927hnYxurooAu+kYWECTloMtuANi3j0+0J41iO6&#10;0cWsLBdFD144D1yGgH8fxiBdZ/y2lTx+adsgI9ENxd5iXn1ed2kt1itW7z1zneLnNtg/dGGYsnjp&#10;BeqBRUYOXv0FZRT3EKCNEw6mgLZVXGYOyGZa/sHmqWNOZi4oTnAXmcL/g+Wfj189UQJnt6TEMoMz&#10;2hyY8ECEJFEOEcgsqdS7UGPyk8P0OLyDASsy4+Aegf8IxMKmY3Yv772HvpNMYJfTVFlclY44IYHs&#10;+k8g8DZ2iJCBhtabJCGKQhAdp3W6TAj7IBx/VovlsnpbUcIxNp2X88Usz7Bg9XO58yF+kGBI2jTU&#10;owUyPDs+hpjaYfVzSrrNwlZpnW2gLekbelvNqlxwFTEqoku1Mg29KdM3+iaxfG9FLo5M6XGPF2h7&#10;pp2YjpzjsBswMWmxA3FCATyMbsTXg5sO/C9KenRiQ8PPA/OSEv3Rooi30/k8WTcf5tUSGRN/Hdld&#10;R5jlCNXQSMm43cRs98Q1uHsUe6uyDC+dnHtFh2V1zq8hWfj6nLNe3uz6NwAAAP//AwBQSwMEFAAG&#10;AAgAAAAhAP11P3fgAAAACwEAAA8AAABkcnMvZG93bnJldi54bWxMj8FOwzAMhu9IvENkJG5b0gzY&#10;KE2nCW3jCGwV56wJbUXjVEnWlbfHnOBmy59+f3+xnlzPRhti51FBNhfALNbedNgoqI672QpYTBqN&#10;7j1aBd82wrq8vip0bvwF3+14SA2jEIy5VtCmNOScx7q1Tse5HyzS7dMHpxOtoeEm6AuFu55LIR64&#10;0x3Sh1YP9rm19dfh7BQMadgvX8Lr22a7G0X1sa9k12yVur2ZNk/Akp3SHwy/+qQOJTmd/BlNZL2C&#10;WXa3WBBLk5TAiFjeCypzUiCzRwG8LPj/DuUPAAAA//8DAFBLAQItABQABgAIAAAAIQC2gziS/gAA&#10;AOEBAAATAAAAAAAAAAAAAAAAAAAAAABbQ29udGVudF9UeXBlc10ueG1sUEsBAi0AFAAGAAgAAAAh&#10;ADj9If/WAAAAlAEAAAsAAAAAAAAAAAAAAAAALwEAAF9yZWxzLy5yZWxzUEsBAi0AFAAGAAgAAAAh&#10;AKGC/1wTAgAA+wMAAA4AAAAAAAAAAAAAAAAALgIAAGRycy9lMm9Eb2MueG1sUEsBAi0AFAAGAAgA&#10;AAAhAP11P3fgAAAACwEAAA8AAAAAAAAAAAAAAAAAbQQAAGRycy9kb3ducmV2LnhtbFBLBQYAAAAA&#10;BAAEAPMAAAB6BQAAAAA=&#10;" filled="f" stroked="f">
              <v:textbox style="mso-fit-shape-to-text:t">
                <w:txbxContent>
                  <w:p w:rsidR="0006503C" w:rsidRPr="0006503C" w:rsidRDefault="0006503C" w:rsidP="0006503C">
                    <w:pPr>
                      <w:pStyle w:val="Sinespaciado"/>
                      <w:rPr>
                        <w:rFonts w:ascii="Californian FB" w:hAnsi="Californian FB"/>
                        <w:sz w:val="28"/>
                      </w:rPr>
                    </w:pPr>
                    <w:r w:rsidRPr="0006503C">
                      <w:rPr>
                        <w:rFonts w:ascii="Californian FB" w:hAnsi="Californian FB"/>
                        <w:sz w:val="28"/>
                      </w:rPr>
                      <w:t xml:space="preserve">Angélica </w:t>
                    </w:r>
                    <w:proofErr w:type="spellStart"/>
                    <w:r w:rsidRPr="0006503C">
                      <w:rPr>
                        <w:rFonts w:ascii="Californian FB" w:hAnsi="Californian FB"/>
                        <w:sz w:val="28"/>
                      </w:rPr>
                      <w:t>Ameyalli</w:t>
                    </w:r>
                    <w:proofErr w:type="spellEnd"/>
                    <w:r w:rsidRPr="0006503C">
                      <w:rPr>
                        <w:rFonts w:ascii="Californian FB" w:hAnsi="Californian FB"/>
                        <w:sz w:val="28"/>
                      </w:rPr>
                      <w:t xml:space="preserve"> Reyes Carrillo </w:t>
                    </w:r>
                  </w:p>
                  <w:p w:rsidR="0006503C" w:rsidRPr="0006503C" w:rsidRDefault="0006503C" w:rsidP="0006503C">
                    <w:pPr>
                      <w:pStyle w:val="Sinespaciado"/>
                      <w:rPr>
                        <w:rFonts w:ascii="Californian FB" w:hAnsi="Californian FB"/>
                        <w:sz w:val="28"/>
                      </w:rPr>
                    </w:pPr>
                    <w:r w:rsidRPr="0006503C">
                      <w:rPr>
                        <w:rFonts w:ascii="Californian FB" w:hAnsi="Californian FB"/>
                        <w:sz w:val="28"/>
                      </w:rPr>
                      <w:t>Grupo: 1108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C6"/>
    <w:rsid w:val="0006503C"/>
    <w:rsid w:val="000E24C6"/>
    <w:rsid w:val="00227237"/>
    <w:rsid w:val="003460A9"/>
    <w:rsid w:val="00641C67"/>
    <w:rsid w:val="00680D55"/>
    <w:rsid w:val="00A04468"/>
    <w:rsid w:val="00A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2467B"/>
  <w15:chartTrackingRefBased/>
  <w15:docId w15:val="{2E054980-EC08-4A7B-A454-AC1C0DCF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03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5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03C"/>
    <w:rPr>
      <w:lang w:val="es-MX"/>
    </w:rPr>
  </w:style>
  <w:style w:type="paragraph" w:styleId="Sinespaciado">
    <w:name w:val="No Spacing"/>
    <w:uiPriority w:val="1"/>
    <w:qFormat/>
    <w:rsid w:val="0006503C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2021-10-18T22:37:00Z</cp:lastPrinted>
  <dcterms:created xsi:type="dcterms:W3CDTF">2021-10-18T18:21:00Z</dcterms:created>
  <dcterms:modified xsi:type="dcterms:W3CDTF">2021-10-18T22:46:00Z</dcterms:modified>
</cp:coreProperties>
</file>