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5D3109" w:rsidRDefault="00D573B8">
      <w:pPr>
        <w:pBdr>
          <w:top w:val="nil"/>
          <w:left w:val="nil"/>
          <w:bottom w:val="nil"/>
          <w:right w:val="nil"/>
          <w:between w:val="nil"/>
        </w:pBdr>
        <w:spacing w:before="30" w:after="30"/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</w:t>
      </w:r>
    </w:p>
    <w:p w14:paraId="00000002" w14:textId="77777777" w:rsidR="005D3109" w:rsidRDefault="00D573B8">
      <w:pPr>
        <w:pBdr>
          <w:top w:val="nil"/>
          <w:left w:val="nil"/>
          <w:bottom w:val="nil"/>
          <w:right w:val="nil"/>
          <w:between w:val="nil"/>
        </w:pBdr>
        <w:spacing w:before="30" w:after="30"/>
        <w:jc w:val="center"/>
        <w:rPr>
          <w:color w:val="000000"/>
        </w:rPr>
      </w:pPr>
      <w:r>
        <w:rPr>
          <w:color w:val="000000"/>
        </w:rPr>
        <w:t>учреждение высшего образования</w:t>
      </w:r>
    </w:p>
    <w:p w14:paraId="00000003" w14:textId="77777777" w:rsidR="005D3109" w:rsidRDefault="00D573B8">
      <w:pPr>
        <w:pBdr>
          <w:top w:val="nil"/>
          <w:left w:val="nil"/>
          <w:bottom w:val="nil"/>
          <w:right w:val="nil"/>
          <w:between w:val="nil"/>
        </w:pBdr>
        <w:spacing w:before="30" w:after="30"/>
        <w:jc w:val="center"/>
        <w:rPr>
          <w:color w:val="000000"/>
        </w:rPr>
      </w:pPr>
      <w:r>
        <w:rPr>
          <w:color w:val="000000"/>
        </w:rPr>
        <w:t>РЫБИНСКИЙ ГОСУДАРСТВЕННЫЙ АВИАЦИОННЫЙ ТЕХНИЧЕСКИЙ УНИВЕРСИТЕТ ИМЕНИ П.А. СОЛОВЬЕВА</w:t>
      </w:r>
    </w:p>
    <w:p w14:paraId="00000004" w14:textId="77777777" w:rsidR="005D3109" w:rsidRDefault="005D3109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0000005" w14:textId="77777777" w:rsidR="005D3109" w:rsidRDefault="00D573B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r>
        <w:rPr>
          <w:color w:val="000000"/>
        </w:rPr>
        <w:t>Факультет радиоэлектроники и информатики</w:t>
      </w:r>
    </w:p>
    <w:p w14:paraId="00000006" w14:textId="77777777" w:rsidR="005D3109" w:rsidRDefault="00D573B8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</w:rPr>
      </w:pPr>
      <w:r>
        <w:rPr>
          <w:color w:val="000000"/>
        </w:rPr>
        <w:t>Кафедра математического и программного обеспечения электронных вычислительных средств</w:t>
      </w:r>
    </w:p>
    <w:p w14:paraId="00000007" w14:textId="77777777" w:rsidR="005D3109" w:rsidRDefault="005D3109">
      <w:pPr>
        <w:jc w:val="center"/>
        <w:rPr>
          <w:b/>
        </w:rPr>
      </w:pPr>
    </w:p>
    <w:p w14:paraId="00000008" w14:textId="77777777" w:rsidR="005D3109" w:rsidRDefault="00D573B8">
      <w:pPr>
        <w:pStyle w:val="a3"/>
        <w:spacing w:after="0"/>
        <w:jc w:val="center"/>
      </w:pPr>
      <w:r>
        <w:t>КУРСОВОЙ ПРОЕКТ</w:t>
      </w:r>
    </w:p>
    <w:p w14:paraId="00000009" w14:textId="77777777" w:rsidR="005D3109" w:rsidRDefault="005D3109">
      <w:pPr>
        <w:pStyle w:val="a3"/>
        <w:spacing w:after="0"/>
      </w:pPr>
    </w:p>
    <w:p w14:paraId="0000000A" w14:textId="77777777" w:rsidR="005D3109" w:rsidRDefault="00D573B8">
      <w:pPr>
        <w:pStyle w:val="a3"/>
        <w:spacing w:after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 дисциплине</w:t>
      </w:r>
    </w:p>
    <w:p w14:paraId="0000000B" w14:textId="77777777" w:rsidR="005D3109" w:rsidRDefault="00D573B8">
      <w:pPr>
        <w:pStyle w:val="a3"/>
        <w:spacing w:after="0"/>
        <w:jc w:val="center"/>
        <w:rPr>
          <w:b w:val="0"/>
          <w:smallCaps/>
          <w:sz w:val="28"/>
          <w:szCs w:val="28"/>
        </w:rPr>
      </w:pPr>
      <w:r>
        <w:rPr>
          <w:b w:val="0"/>
          <w:smallCaps/>
          <w:sz w:val="28"/>
          <w:szCs w:val="28"/>
        </w:rPr>
        <w:t>«БАЗЫ ДАННЫХ»</w:t>
      </w:r>
    </w:p>
    <w:p w14:paraId="0000000C" w14:textId="77777777" w:rsidR="005D3109" w:rsidRDefault="00D573B8">
      <w:pPr>
        <w:pStyle w:val="a3"/>
        <w:spacing w:after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на тему:</w:t>
      </w:r>
    </w:p>
    <w:p w14:paraId="0000000D" w14:textId="19822E15" w:rsidR="005D3109" w:rsidRDefault="00D573B8">
      <w:pPr>
        <w:pStyle w:val="a3"/>
        <w:spacing w:after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«</w:t>
      </w:r>
      <w:r w:rsidR="00614C68">
        <w:rPr>
          <w:b w:val="0"/>
          <w:sz w:val="28"/>
          <w:szCs w:val="28"/>
        </w:rPr>
        <w:t>Диспансерный учёт больных</w:t>
      </w:r>
      <w:r>
        <w:rPr>
          <w:b w:val="0"/>
          <w:sz w:val="28"/>
          <w:szCs w:val="28"/>
        </w:rPr>
        <w:t>»</w:t>
      </w:r>
    </w:p>
    <w:p w14:paraId="0000000E" w14:textId="77777777" w:rsidR="005D3109" w:rsidRDefault="005D3109">
      <w:pPr>
        <w:pStyle w:val="a3"/>
        <w:spacing w:after="0"/>
        <w:rPr>
          <w:sz w:val="24"/>
          <w:szCs w:val="24"/>
        </w:rPr>
      </w:pPr>
    </w:p>
    <w:p w14:paraId="0000000F" w14:textId="77777777" w:rsidR="005D3109" w:rsidRDefault="005D3109">
      <w:pPr>
        <w:pStyle w:val="a3"/>
        <w:spacing w:after="0"/>
        <w:rPr>
          <w:sz w:val="24"/>
          <w:szCs w:val="24"/>
        </w:rPr>
      </w:pPr>
    </w:p>
    <w:p w14:paraId="00000010" w14:textId="77777777" w:rsidR="005D3109" w:rsidRDefault="00D573B8">
      <w:pPr>
        <w:pStyle w:val="a3"/>
        <w:jc w:val="center"/>
      </w:pPr>
      <w:r>
        <w:t>ПОЯСНИТЕЛЬНАЯ ЗАПИСКА</w:t>
      </w:r>
    </w:p>
    <w:p w14:paraId="00000011" w14:textId="77777777" w:rsidR="005D3109" w:rsidRDefault="005D3109">
      <w:pPr>
        <w:jc w:val="center"/>
      </w:pPr>
    </w:p>
    <w:p w14:paraId="00000012" w14:textId="577F9DF8" w:rsidR="005D3109" w:rsidRDefault="00D573B8">
      <w:pPr>
        <w:rPr>
          <w:u w:val="single"/>
        </w:rPr>
      </w:pPr>
      <w:r>
        <w:t>Студенты группы ИПБ-18</w:t>
      </w:r>
      <w:r>
        <w:rPr>
          <w:u w:val="single"/>
        </w:rPr>
        <w:t xml:space="preserve">                  </w:t>
      </w:r>
      <w:r w:rsidR="00614C68">
        <w:rPr>
          <w:u w:val="single"/>
        </w:rPr>
        <w:t xml:space="preserve">       </w:t>
      </w:r>
      <w:r>
        <w:rPr>
          <w:u w:val="single"/>
        </w:rPr>
        <w:t xml:space="preserve">  </w:t>
      </w:r>
      <w:r w:rsidR="00614C68">
        <w:rPr>
          <w:u w:val="single"/>
        </w:rPr>
        <w:t>Зернов</w:t>
      </w:r>
      <w:r>
        <w:rPr>
          <w:u w:val="single"/>
        </w:rPr>
        <w:t xml:space="preserve"> </w:t>
      </w:r>
      <w:r w:rsidR="00614C68">
        <w:rPr>
          <w:u w:val="single"/>
        </w:rPr>
        <w:t>И</w:t>
      </w:r>
      <w:r>
        <w:rPr>
          <w:u w:val="single"/>
        </w:rPr>
        <w:t>.</w:t>
      </w:r>
      <w:r w:rsidR="00614C68">
        <w:rPr>
          <w:u w:val="single"/>
        </w:rPr>
        <w:t>В</w:t>
      </w:r>
      <w:r>
        <w:rPr>
          <w:u w:val="single"/>
        </w:rPr>
        <w:t>.</w:t>
      </w:r>
      <w:r w:rsidR="00D60117">
        <w:rPr>
          <w:u w:val="single"/>
        </w:rPr>
        <w:t>,</w:t>
      </w:r>
      <w:r>
        <w:rPr>
          <w:u w:val="single"/>
        </w:rPr>
        <w:t xml:space="preserve"> </w:t>
      </w:r>
      <w:r w:rsidR="00614C68">
        <w:rPr>
          <w:u w:val="single"/>
        </w:rPr>
        <w:t>Кондратенко</w:t>
      </w:r>
      <w:r>
        <w:rPr>
          <w:u w:val="single"/>
        </w:rPr>
        <w:t xml:space="preserve"> </w:t>
      </w:r>
      <w:r w:rsidR="00614C68">
        <w:rPr>
          <w:u w:val="single"/>
        </w:rPr>
        <w:t>М</w:t>
      </w:r>
      <w:r>
        <w:rPr>
          <w:u w:val="single"/>
        </w:rPr>
        <w:t>.</w:t>
      </w:r>
      <w:r w:rsidR="00614C68">
        <w:rPr>
          <w:u w:val="single"/>
        </w:rPr>
        <w:t>М</w:t>
      </w:r>
      <w:r>
        <w:rPr>
          <w:u w:val="single"/>
        </w:rPr>
        <w:t>.</w:t>
      </w:r>
    </w:p>
    <w:p w14:paraId="00000013" w14:textId="3FF14E90" w:rsidR="005D3109" w:rsidRDefault="00D573B8">
      <w:pPr>
        <w:rPr>
          <w:u w:val="single"/>
        </w:rPr>
      </w:pPr>
      <w:r>
        <w:t>Руководители</w:t>
      </w:r>
      <w:r>
        <w:rPr>
          <w:u w:val="single"/>
        </w:rPr>
        <w:t xml:space="preserve">                                                        Шаров В.Г.,</w:t>
      </w:r>
      <w:r w:rsidR="00D60117">
        <w:rPr>
          <w:u w:val="single"/>
        </w:rPr>
        <w:t xml:space="preserve"> </w:t>
      </w:r>
      <w:r>
        <w:rPr>
          <w:u w:val="single"/>
        </w:rPr>
        <w:t>Задорина Н.А.</w:t>
      </w:r>
    </w:p>
    <w:p w14:paraId="00000014" w14:textId="77777777" w:rsidR="005D3109" w:rsidRDefault="005D31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jc w:val="both"/>
        <w:rPr>
          <w:color w:val="1F3863"/>
        </w:rPr>
      </w:pPr>
    </w:p>
    <w:p w14:paraId="00000015" w14:textId="77777777" w:rsidR="005D3109" w:rsidRDefault="005D31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jc w:val="both"/>
        <w:rPr>
          <w:color w:val="1F3863"/>
        </w:rPr>
      </w:pPr>
    </w:p>
    <w:p w14:paraId="00000016" w14:textId="77777777" w:rsidR="005D3109" w:rsidRDefault="005D31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jc w:val="both"/>
        <w:rPr>
          <w:color w:val="1F3863"/>
        </w:rPr>
      </w:pPr>
    </w:p>
    <w:p w14:paraId="00000017" w14:textId="77777777" w:rsidR="005D3109" w:rsidRDefault="005D3109">
      <w:pPr>
        <w:rPr>
          <w:color w:val="1F3863"/>
        </w:rPr>
      </w:pPr>
    </w:p>
    <w:p w14:paraId="00000018" w14:textId="77777777" w:rsidR="005D3109" w:rsidRDefault="00D573B8">
      <w:pPr>
        <w:jc w:val="center"/>
      </w:pPr>
      <w:r>
        <w:t>Рыбинск 2021</w:t>
      </w:r>
    </w:p>
    <w:p w14:paraId="00000019" w14:textId="77777777" w:rsidR="005D3109" w:rsidRDefault="005D3109">
      <w:pPr>
        <w:rPr>
          <w:b/>
          <w:sz w:val="32"/>
          <w:szCs w:val="32"/>
        </w:rPr>
      </w:pPr>
    </w:p>
    <w:p w14:paraId="0000001A" w14:textId="77777777" w:rsidR="005D3109" w:rsidRDefault="005D3109">
      <w:pPr>
        <w:rPr>
          <w:b/>
          <w:sz w:val="32"/>
          <w:szCs w:val="32"/>
        </w:rPr>
      </w:pPr>
    </w:p>
    <w:p w14:paraId="0000001B" w14:textId="77777777" w:rsidR="005D3109" w:rsidRDefault="00D573B8">
      <w:pPr>
        <w:rPr>
          <w:b/>
          <w:sz w:val="32"/>
          <w:szCs w:val="32"/>
        </w:rPr>
      </w:pPr>
      <w:r>
        <w:br w:type="page"/>
      </w:r>
    </w:p>
    <w:p w14:paraId="0000001C" w14:textId="77777777" w:rsidR="005D3109" w:rsidRDefault="00D573B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Оглавление</w:t>
      </w:r>
    </w:p>
    <w:sdt>
      <w:sdtPr>
        <w:id w:val="706531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3FDB71" w14:textId="57EA2E52" w:rsidR="00614C68" w:rsidRPr="00614C68" w:rsidRDefault="00614C68" w:rsidP="00614C68"/>
        <w:p w14:paraId="6E86210B" w14:textId="66D38E83" w:rsidR="002140BA" w:rsidRDefault="00614C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69104" w:history="1">
            <w:r w:rsidR="002140BA" w:rsidRPr="00F22ADD">
              <w:rPr>
                <w:rStyle w:val="a8"/>
                <w:noProof/>
              </w:rPr>
              <w:t>1 Постановка задачи</w:t>
            </w:r>
            <w:r w:rsidR="002140BA">
              <w:rPr>
                <w:noProof/>
                <w:webHidden/>
              </w:rPr>
              <w:tab/>
            </w:r>
            <w:r w:rsidR="002140BA">
              <w:rPr>
                <w:noProof/>
                <w:webHidden/>
              </w:rPr>
              <w:fldChar w:fldCharType="begin"/>
            </w:r>
            <w:r w:rsidR="002140BA">
              <w:rPr>
                <w:noProof/>
                <w:webHidden/>
              </w:rPr>
              <w:instrText xml:space="preserve"> PAGEREF _Toc75769104 \h </w:instrText>
            </w:r>
            <w:r w:rsidR="002140BA">
              <w:rPr>
                <w:noProof/>
                <w:webHidden/>
              </w:rPr>
            </w:r>
            <w:r w:rsidR="002140BA">
              <w:rPr>
                <w:noProof/>
                <w:webHidden/>
              </w:rPr>
              <w:fldChar w:fldCharType="separate"/>
            </w:r>
            <w:r w:rsidR="002140BA">
              <w:rPr>
                <w:noProof/>
                <w:webHidden/>
              </w:rPr>
              <w:t>4</w:t>
            </w:r>
            <w:r w:rsidR="002140BA">
              <w:rPr>
                <w:noProof/>
                <w:webHidden/>
              </w:rPr>
              <w:fldChar w:fldCharType="end"/>
            </w:r>
          </w:hyperlink>
        </w:p>
        <w:p w14:paraId="2AAE83E1" w14:textId="638A5F4D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05" w:history="1">
            <w:r w:rsidRPr="00F22ADD">
              <w:rPr>
                <w:rStyle w:val="a8"/>
                <w:noProof/>
              </w:rPr>
              <w:t>2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2356" w14:textId="2394F21C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06" w:history="1">
            <w:r w:rsidRPr="00F22ADD">
              <w:rPr>
                <w:rStyle w:val="a8"/>
                <w:noProof/>
              </w:rPr>
              <w:t>2.1 Актуальность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507D" w14:textId="75980679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07" w:history="1">
            <w:r w:rsidRPr="00F22ADD">
              <w:rPr>
                <w:rStyle w:val="a8"/>
                <w:noProof/>
              </w:rPr>
              <w:t>2.2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B8BC" w14:textId="79994188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08" w:history="1">
            <w:r w:rsidRPr="00F22ADD">
              <w:rPr>
                <w:rStyle w:val="a8"/>
                <w:noProof/>
              </w:rPr>
              <w:t>3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DB85F" w14:textId="797D9543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09" w:history="1">
            <w:r w:rsidRPr="00F22ADD">
              <w:rPr>
                <w:rStyle w:val="a8"/>
                <w:noProof/>
              </w:rPr>
              <w:t>3.1 Общее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F791" w14:textId="2A2C64EA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0" w:history="1">
            <w:r w:rsidRPr="00F22ADD">
              <w:rPr>
                <w:rStyle w:val="a8"/>
                <w:noProof/>
              </w:rPr>
              <w:t>3.2 Описание входных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5475" w14:textId="677AA392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1" w:history="1">
            <w:r w:rsidRPr="00F22ADD">
              <w:rPr>
                <w:rStyle w:val="a8"/>
                <w:noProof/>
              </w:rPr>
              <w:t>2.3 Описание выходных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0416" w14:textId="37401B85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2" w:history="1">
            <w:r w:rsidRPr="00F22ADD">
              <w:rPr>
                <w:rStyle w:val="a8"/>
                <w:noProof/>
              </w:rPr>
              <w:t>Инфологическая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BC4D" w14:textId="5DE998C4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3" w:history="1">
            <w:r w:rsidRPr="00F22ADD">
              <w:rPr>
                <w:rStyle w:val="a8"/>
                <w:noProof/>
              </w:rPr>
              <w:t xml:space="preserve">3.1. </w:t>
            </w:r>
            <w:r w:rsidRPr="00F22ADD">
              <w:rPr>
                <w:rStyle w:val="a8"/>
                <w:noProof/>
                <w:highlight w:val="white"/>
              </w:rPr>
              <w:t>Сущности и их первичные ключи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96A3" w14:textId="620AEEFA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4" w:history="1">
            <w:r w:rsidRPr="00F22ADD">
              <w:rPr>
                <w:rStyle w:val="a8"/>
                <w:noProof/>
              </w:rPr>
              <w:t>3.2. ER-диаграмма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BBB1" w14:textId="49C0B6FF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5" w:history="1">
            <w:r w:rsidRPr="00F22ADD">
              <w:rPr>
                <w:rStyle w:val="a8"/>
                <w:noProof/>
              </w:rPr>
              <w:t>3.3. Бизнес-правила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A2BEC" w14:textId="04DF5EB5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6" w:history="1">
            <w:r w:rsidRPr="00F22ADD">
              <w:rPr>
                <w:rStyle w:val="a8"/>
                <w:noProof/>
              </w:rPr>
              <w:t>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3E689" w14:textId="11FD5BBF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7" w:history="1">
            <w:r w:rsidRPr="00F22ADD">
              <w:rPr>
                <w:rStyle w:val="a8"/>
                <w:noProof/>
              </w:rPr>
              <w:t>4.1. Предварительные отношения: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DB87" w14:textId="0C493736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8" w:history="1">
            <w:r w:rsidRPr="00F22ADD">
              <w:rPr>
                <w:rStyle w:val="a8"/>
                <w:noProof/>
              </w:rPr>
              <w:t>4.2. Перечень не ключевых атрибутов: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A802" w14:textId="523B3718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19" w:history="1">
            <w:r w:rsidRPr="00F22ADD">
              <w:rPr>
                <w:rStyle w:val="a8"/>
                <w:noProof/>
              </w:rPr>
              <w:t>4.3. Полный набор отношений с распределенными не ключевыми атрибутами: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AFFAA" w14:textId="4B5C07E4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0" w:history="1">
            <w:r w:rsidRPr="00F22ADD">
              <w:rPr>
                <w:rStyle w:val="a8"/>
                <w:noProof/>
              </w:rPr>
              <w:t>4.4. Набор функциональных зависимостей для каждого отношения, подтверждающий форму НФБК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ED34E" w14:textId="3E6E4E85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1" w:history="1">
            <w:r w:rsidRPr="00F22ADD">
              <w:rPr>
                <w:rStyle w:val="a8"/>
                <w:noProof/>
              </w:rPr>
              <w:t>4.5. Сводная таблица отношений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D3A2B" w14:textId="1983972F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2" w:history="1">
            <w:r w:rsidRPr="00F22ADD">
              <w:rPr>
                <w:rStyle w:val="a8"/>
                <w:noProof/>
              </w:rPr>
              <w:t>4.6. Структура отношений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4D81" w14:textId="3F835A96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3" w:history="1">
            <w:r w:rsidRPr="00F22ADD">
              <w:rPr>
                <w:rStyle w:val="a8"/>
                <w:noProof/>
              </w:rPr>
              <w:t>4.7.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0517" w14:textId="1B39837A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4" w:history="1">
            <w:r w:rsidRPr="00F22ADD">
              <w:rPr>
                <w:rStyle w:val="a8"/>
                <w:noProof/>
              </w:rPr>
              <w:t>5 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F1CF" w14:textId="37A468DA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5" w:history="1">
            <w:r w:rsidRPr="00F22ADD">
              <w:rPr>
                <w:rStyle w:val="a8"/>
                <w:noProof/>
              </w:rPr>
              <w:t>6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783B7" w14:textId="71A570A7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6" w:history="1">
            <w:r w:rsidRPr="00F22ADD">
              <w:rPr>
                <w:rStyle w:val="a8"/>
                <w:noProof/>
              </w:rPr>
              <w:t>6.1. Модель функционирования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4E470" w14:textId="71C59267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7" w:history="1">
            <w:r w:rsidRPr="00F22ADD">
              <w:rPr>
                <w:rStyle w:val="a8"/>
                <w:noProof/>
              </w:rPr>
              <w:t>6.2. Схема меню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7853" w14:textId="4CA9DA8E" w:rsidR="002140BA" w:rsidRDefault="002140BA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8" w:history="1">
            <w:r w:rsidRPr="00F22ADD">
              <w:rPr>
                <w:rStyle w:val="a8"/>
                <w:noProof/>
              </w:rPr>
              <w:t>5.3. Окна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0E79C" w14:textId="066F46AD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29" w:history="1">
            <w:r w:rsidRPr="00F22ADD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23540" w14:textId="4E4C7A98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30" w:history="1">
            <w:r w:rsidRPr="00F22ADD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892E" w14:textId="3158B203" w:rsidR="002140BA" w:rsidRDefault="002140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769131" w:history="1">
            <w:r w:rsidRPr="00F22ADD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_Toc75769131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F25A" w14:textId="41C874A4" w:rsidR="00614C68" w:rsidRDefault="00614C68">
          <w:r>
            <w:rPr>
              <w:b/>
              <w:bCs/>
            </w:rPr>
            <w:fldChar w:fldCharType="end"/>
          </w:r>
        </w:p>
      </w:sdtContent>
    </w:sdt>
    <w:p w14:paraId="00000035" w14:textId="77777777" w:rsidR="005D3109" w:rsidRDefault="005D3109">
      <w:pPr>
        <w:rPr>
          <w:b/>
          <w:sz w:val="32"/>
          <w:szCs w:val="32"/>
        </w:rPr>
      </w:pPr>
    </w:p>
    <w:p w14:paraId="00000036" w14:textId="77777777" w:rsidR="005D3109" w:rsidRDefault="005D3109">
      <w:pPr>
        <w:rPr>
          <w:b/>
          <w:sz w:val="32"/>
          <w:szCs w:val="32"/>
        </w:rPr>
      </w:pPr>
    </w:p>
    <w:p w14:paraId="00000037" w14:textId="77777777" w:rsidR="005D3109" w:rsidRDefault="005D3109">
      <w:pPr>
        <w:rPr>
          <w:b/>
          <w:sz w:val="32"/>
          <w:szCs w:val="32"/>
        </w:rPr>
      </w:pPr>
    </w:p>
    <w:p w14:paraId="00000038" w14:textId="77777777" w:rsidR="005D3109" w:rsidRDefault="005D3109">
      <w:pPr>
        <w:rPr>
          <w:b/>
          <w:sz w:val="32"/>
          <w:szCs w:val="32"/>
        </w:rPr>
      </w:pPr>
    </w:p>
    <w:p w14:paraId="7B453F38" w14:textId="77777777" w:rsidR="00946650" w:rsidRDefault="00946650">
      <w:pPr>
        <w:rPr>
          <w:b/>
          <w:sz w:val="32"/>
          <w:szCs w:val="32"/>
        </w:rPr>
      </w:pPr>
      <w:r>
        <w:br w:type="page"/>
      </w:r>
    </w:p>
    <w:p w14:paraId="00000039" w14:textId="60B2AAD5" w:rsidR="005D3109" w:rsidRDefault="00A44CEF">
      <w:pPr>
        <w:pStyle w:val="10"/>
        <w:spacing w:before="40"/>
      </w:pPr>
      <w:bookmarkStart w:id="0" w:name="_Toc75769104"/>
      <w:r>
        <w:lastRenderedPageBreak/>
        <w:t xml:space="preserve">1 </w:t>
      </w:r>
      <w:r w:rsidR="00D573B8">
        <w:t>Постановка задачи</w:t>
      </w:r>
      <w:bookmarkEnd w:id="0"/>
    </w:p>
    <w:p w14:paraId="630AFFE3" w14:textId="55BF6853" w:rsidR="00614C68" w:rsidRDefault="00614C68" w:rsidP="00614C68">
      <w:pPr>
        <w:jc w:val="both"/>
      </w:pPr>
      <w:r w:rsidRPr="001D17C0">
        <w:t>Поликлиника ведет учет больных, имеющих хронические заболевания. В зависимости от заболевания больной должен осматриваться врачами нескольких специальностей.</w:t>
      </w:r>
      <w:r w:rsidR="000A72CC">
        <w:t xml:space="preserve"> </w:t>
      </w:r>
      <w:r w:rsidRPr="001D17C0">
        <w:t>У каждого больного имеется один ведущий врач.</w:t>
      </w:r>
    </w:p>
    <w:p w14:paraId="180941A1" w14:textId="77777777" w:rsidR="00614C68" w:rsidRDefault="00614C68" w:rsidP="00614C68">
      <w:pPr>
        <w:jc w:val="both"/>
      </w:pPr>
      <w:r w:rsidRPr="001D17C0">
        <w:t>Каждому больному определяется дата очередного профилактического осмотра.</w:t>
      </w:r>
    </w:p>
    <w:p w14:paraId="6160A761" w14:textId="40EE7B9E" w:rsidR="00614C68" w:rsidRDefault="00614C68" w:rsidP="00614C68">
      <w:pPr>
        <w:jc w:val="both"/>
      </w:pPr>
      <w:r w:rsidRPr="001D17C0">
        <w:t>Система должна обеспечивать:</w:t>
      </w:r>
    </w:p>
    <w:p w14:paraId="6E7A796C" w14:textId="77777777" w:rsidR="00614C68" w:rsidRPr="000A72CC" w:rsidRDefault="00614C68" w:rsidP="000A3A5F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прием на работу врача-специалиста;</w:t>
      </w:r>
    </w:p>
    <w:p w14:paraId="5C5DB65C" w14:textId="77777777" w:rsidR="00614C68" w:rsidRPr="000A72CC" w:rsidRDefault="00614C68" w:rsidP="000A3A5F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увольнение врача;</w:t>
      </w:r>
    </w:p>
    <w:p w14:paraId="0CD83D40" w14:textId="77777777" w:rsidR="000A72CC" w:rsidRPr="000A72CC" w:rsidRDefault="00614C68" w:rsidP="000A3A5F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перепрофилирование врача;</w:t>
      </w:r>
    </w:p>
    <w:p w14:paraId="7249616F" w14:textId="77777777" w:rsidR="000A72CC" w:rsidRPr="000A72CC" w:rsidRDefault="00614C68" w:rsidP="000A3A5F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регистрацию нового больного;</w:t>
      </w:r>
    </w:p>
    <w:p w14:paraId="7CC8CC1F" w14:textId="77777777" w:rsidR="000A72CC" w:rsidRPr="000A72CC" w:rsidRDefault="00614C68" w:rsidP="000A3A5F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запись больного к ведущему врачу с выдачей направления к соответствующим специалистам и назначение даты нового профосмотра;</w:t>
      </w:r>
    </w:p>
    <w:p w14:paraId="74DC7C3F" w14:textId="67A33F85" w:rsidR="00614C68" w:rsidRPr="000A72CC" w:rsidRDefault="00614C68" w:rsidP="000A3A5F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получение справок о работающих врачах, о больных с некоторым заболеванием, о заболеваниях диспансерных больных, о перечне специалистов, которые должны курировать данное заболевание, список больных некоторого врача, о больных, подлежащих осмотру в некоторый день и др.</w:t>
      </w:r>
    </w:p>
    <w:p w14:paraId="3597EDF8" w14:textId="461BC3B5" w:rsidR="00567110" w:rsidRDefault="00567110">
      <w:r>
        <w:br w:type="page"/>
      </w:r>
    </w:p>
    <w:p w14:paraId="322FC9B3" w14:textId="77777777" w:rsidR="001A39E3" w:rsidRPr="00D60117" w:rsidRDefault="001A39E3" w:rsidP="001A39E3">
      <w:pPr>
        <w:pStyle w:val="a7"/>
        <w:spacing w:before="30" w:after="30"/>
        <w:jc w:val="both"/>
        <w:rPr>
          <w:sz w:val="28"/>
          <w:szCs w:val="28"/>
        </w:rPr>
      </w:pPr>
    </w:p>
    <w:p w14:paraId="00000046" w14:textId="49FB7A08" w:rsidR="005D3109" w:rsidRPr="00A44CEF" w:rsidRDefault="00A44CEF">
      <w:pPr>
        <w:pStyle w:val="10"/>
        <w:spacing w:before="40"/>
      </w:pPr>
      <w:bookmarkStart w:id="1" w:name="_Toc75769105"/>
      <w:r>
        <w:t xml:space="preserve">2 </w:t>
      </w:r>
      <w:r w:rsidR="00D573B8">
        <w:t>Введение</w:t>
      </w:r>
      <w:bookmarkEnd w:id="1"/>
    </w:p>
    <w:p w14:paraId="00000047" w14:textId="4BA48AA5" w:rsidR="005D3109" w:rsidRDefault="00A44CEF" w:rsidP="0043018D">
      <w:pPr>
        <w:pStyle w:val="2"/>
        <w:spacing w:before="0" w:after="0"/>
        <w:jc w:val="both"/>
      </w:pPr>
      <w:bookmarkStart w:id="2" w:name="_Toc75769106"/>
      <w:r>
        <w:t>2</w:t>
      </w:r>
      <w:r w:rsidR="00D573B8" w:rsidRPr="001E2DCB">
        <w:t>.1 Актуальность разработки</w:t>
      </w:r>
      <w:bookmarkEnd w:id="2"/>
    </w:p>
    <w:p w14:paraId="52BC0BAF" w14:textId="77777777" w:rsidR="0043018D" w:rsidRDefault="0043018D" w:rsidP="0043018D">
      <w:pPr>
        <w:ind w:firstLine="720"/>
        <w:jc w:val="both"/>
        <w:rPr>
          <w:color w:val="000000" w:themeColor="text1"/>
        </w:rPr>
      </w:pPr>
      <w:bookmarkStart w:id="3" w:name="_30j0zll" w:colFirst="0" w:colLast="0"/>
      <w:bookmarkEnd w:id="3"/>
      <w:r>
        <w:rPr>
          <w:color w:val="000000" w:themeColor="text1"/>
        </w:rPr>
        <w:t xml:space="preserve">При отсутствии электронного документооборота в диспансере необходимо организовать сложный процесс, включающий в себя ведение и организацию карточек больных, информацию о врачах и их специальностях, а также систему записи пациентов на приём. </w:t>
      </w:r>
    </w:p>
    <w:p w14:paraId="00000048" w14:textId="5450AAEC" w:rsidR="005D3109" w:rsidRPr="000A72CC" w:rsidRDefault="0043018D" w:rsidP="0043018D">
      <w:pPr>
        <w:ind w:firstLine="720"/>
        <w:jc w:val="both"/>
        <w:rPr>
          <w:color w:val="808080" w:themeColor="background1" w:themeShade="80"/>
        </w:rPr>
      </w:pPr>
      <w:r>
        <w:rPr>
          <w:color w:val="000000" w:themeColor="text1"/>
        </w:rPr>
        <w:t>Создание приложения позволит не только уменьшить количество ошибок, связанных с человеческим фактором, но и за счёт связи всех компонент системы (информация о врачах, больных, болезнях и т.д.) ускорить и упростить работу персонала с документами.</w:t>
      </w:r>
    </w:p>
    <w:p w14:paraId="00000049" w14:textId="5DD860CB" w:rsidR="005D3109" w:rsidRDefault="00A44CEF" w:rsidP="00691548">
      <w:pPr>
        <w:pStyle w:val="2"/>
        <w:spacing w:before="240" w:after="0"/>
      </w:pPr>
      <w:bookmarkStart w:id="4" w:name="_Toc75769107"/>
      <w:r>
        <w:t>2</w:t>
      </w:r>
      <w:r w:rsidR="00D573B8" w:rsidRPr="00404EBF">
        <w:t>.2 Цель</w:t>
      </w:r>
      <w:r w:rsidR="00D573B8">
        <w:t xml:space="preserve"> работы</w:t>
      </w:r>
      <w:bookmarkEnd w:id="4"/>
    </w:p>
    <w:p w14:paraId="02797E48" w14:textId="6E6C9C79" w:rsidR="00A44CEF" w:rsidRDefault="00D573B8" w:rsidP="00A44CEF">
      <w:pPr>
        <w:ind w:firstLine="720"/>
        <w:jc w:val="both"/>
        <w:rPr>
          <w:color w:val="000000" w:themeColor="text1"/>
        </w:rPr>
      </w:pPr>
      <w:r w:rsidRPr="00A44CEF">
        <w:rPr>
          <w:color w:val="000000" w:themeColor="text1"/>
        </w:rPr>
        <w:t xml:space="preserve">Цель создания программы – упростить процедуру управления </w:t>
      </w:r>
      <w:r w:rsidR="001E2DCB" w:rsidRPr="00A44CEF">
        <w:rPr>
          <w:color w:val="000000" w:themeColor="text1"/>
        </w:rPr>
        <w:t>документооборотом</w:t>
      </w:r>
      <w:r w:rsidRPr="00A44CEF">
        <w:rPr>
          <w:color w:val="000000" w:themeColor="text1"/>
        </w:rPr>
        <w:t xml:space="preserve"> </w:t>
      </w:r>
      <w:r w:rsidR="00A44CEF" w:rsidRPr="00A44CEF">
        <w:rPr>
          <w:color w:val="000000" w:themeColor="text1"/>
        </w:rPr>
        <w:t>диспансера</w:t>
      </w:r>
      <w:r w:rsidRPr="00A44CEF">
        <w:rPr>
          <w:color w:val="000000" w:themeColor="text1"/>
        </w:rPr>
        <w:t>.</w:t>
      </w:r>
    </w:p>
    <w:p w14:paraId="0FEF67C5" w14:textId="5CB81A4D" w:rsidR="00567110" w:rsidRPr="00A44CEF" w:rsidRDefault="00A44CEF" w:rsidP="00A44CE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000004C" w14:textId="4A6D4335" w:rsidR="005D3109" w:rsidRDefault="00A44CEF" w:rsidP="00691548">
      <w:pPr>
        <w:pStyle w:val="10"/>
        <w:spacing w:before="40" w:after="0"/>
        <w:jc w:val="both"/>
      </w:pPr>
      <w:bookmarkStart w:id="5" w:name="_Toc75769108"/>
      <w:r>
        <w:lastRenderedPageBreak/>
        <w:t xml:space="preserve">3 </w:t>
      </w:r>
      <w:r w:rsidR="00D573B8">
        <w:t>Описание предметной области</w:t>
      </w:r>
      <w:bookmarkEnd w:id="5"/>
    </w:p>
    <w:p w14:paraId="0000004D" w14:textId="2EE00517" w:rsidR="005D3109" w:rsidRDefault="00A44CEF" w:rsidP="00691548">
      <w:pPr>
        <w:pStyle w:val="2"/>
        <w:spacing w:before="240" w:after="0"/>
        <w:jc w:val="both"/>
      </w:pPr>
      <w:bookmarkStart w:id="6" w:name="_Toc75769109"/>
      <w:r>
        <w:t>3</w:t>
      </w:r>
      <w:r w:rsidR="00D573B8">
        <w:t>.</w:t>
      </w:r>
      <w:r w:rsidR="00D573B8" w:rsidRPr="00CC286B">
        <w:t>1 Общее описание предметной</w:t>
      </w:r>
      <w:r w:rsidR="00D573B8">
        <w:t xml:space="preserve"> области</w:t>
      </w:r>
      <w:bookmarkEnd w:id="6"/>
    </w:p>
    <w:p w14:paraId="110E6FBF" w14:textId="74D38B22" w:rsidR="00691548" w:rsidRDefault="006A4106" w:rsidP="00691548">
      <w:pPr>
        <w:ind w:firstLine="720"/>
        <w:jc w:val="both"/>
        <w:rPr>
          <w:color w:val="000000" w:themeColor="text1"/>
        </w:rPr>
      </w:pPr>
      <w:r>
        <w:rPr>
          <w:color w:val="000000" w:themeColor="text1"/>
        </w:rPr>
        <w:t xml:space="preserve">Управление документами в диспансере – это сложный и трудозатратный процесс, который требует повышенной внимательности от сотрудника. Администратору необходимо вести учёт карточек пациентов, реестр приёмов в соответствии с расписанием врачей и их специальностью, </w:t>
      </w:r>
      <w:r w:rsidR="00B81098">
        <w:rPr>
          <w:color w:val="000000" w:themeColor="text1"/>
        </w:rPr>
        <w:t>отслеживать увольнение и прием на работу врачей, выдавать различные справки</w:t>
      </w:r>
      <w:r w:rsidR="00691548">
        <w:rPr>
          <w:color w:val="000000" w:themeColor="text1"/>
        </w:rPr>
        <w:t xml:space="preserve"> и др. Зачастую, все эти данные никак не связаны между собой и находятся в разных местах. </w:t>
      </w:r>
    </w:p>
    <w:p w14:paraId="06C8041C" w14:textId="441DEB28" w:rsidR="00CC286B" w:rsidRPr="000A72CC" w:rsidRDefault="00691548" w:rsidP="00691548">
      <w:pPr>
        <w:spacing w:before="240" w:after="240"/>
        <w:ind w:firstLine="720"/>
        <w:jc w:val="both"/>
        <w:rPr>
          <w:color w:val="808080" w:themeColor="background1" w:themeShade="80"/>
        </w:rPr>
      </w:pPr>
      <w:r>
        <w:rPr>
          <w:color w:val="000000" w:themeColor="text1"/>
        </w:rPr>
        <w:t xml:space="preserve">Создание приложения позволит автоматизировать процессы, описанные выше и связать данные, тем самым исключая ошибки, связанные с вниманием персонала. </w:t>
      </w:r>
    </w:p>
    <w:p w14:paraId="00000052" w14:textId="6A076759" w:rsidR="005D3109" w:rsidRDefault="00F51A5E">
      <w:pPr>
        <w:pStyle w:val="2"/>
        <w:rPr>
          <w:color w:val="C00000"/>
        </w:rPr>
      </w:pPr>
      <w:bookmarkStart w:id="7" w:name="_Toc75769110"/>
      <w:r>
        <w:t>2</w:t>
      </w:r>
      <w:r w:rsidR="00D573B8" w:rsidRPr="00E62AAC">
        <w:t>.2 Описание входных</w:t>
      </w:r>
      <w:r w:rsidR="00D573B8">
        <w:t xml:space="preserve"> документов</w:t>
      </w:r>
      <w:bookmarkEnd w:id="7"/>
    </w:p>
    <w:p w14:paraId="00000053" w14:textId="7D4E508C" w:rsidR="005D3109" w:rsidRPr="008429AE" w:rsidRDefault="00D573B8">
      <w:pPr>
        <w:ind w:firstLine="720"/>
      </w:pPr>
      <w:r w:rsidRPr="008429AE">
        <w:t xml:space="preserve">Для правильного функционирования </w:t>
      </w:r>
      <w:r w:rsidR="00CC286B" w:rsidRPr="008429AE">
        <w:t>документооборота</w:t>
      </w:r>
      <w:r w:rsidRPr="008429AE">
        <w:t xml:space="preserve"> </w:t>
      </w:r>
      <w:r w:rsidR="008429AE">
        <w:t>диспансера</w:t>
      </w:r>
      <w:r w:rsidR="008429AE">
        <w:tab/>
      </w:r>
      <w:r w:rsidRPr="008429AE">
        <w:t xml:space="preserve"> необходимы следующие документы:</w:t>
      </w:r>
    </w:p>
    <w:p w14:paraId="0882D635" w14:textId="15C402A8" w:rsidR="00CC286B" w:rsidRPr="007463F0" w:rsidRDefault="007463F0" w:rsidP="000A3A5F">
      <w:pPr>
        <w:numPr>
          <w:ilvl w:val="0"/>
          <w:numId w:val="1"/>
        </w:numPr>
      </w:pPr>
      <w:r>
        <w:t>з</w:t>
      </w:r>
      <w:r w:rsidR="00CC286B" w:rsidRPr="007463F0">
        <w:t xml:space="preserve">аявка на </w:t>
      </w:r>
      <w:r w:rsidRPr="007463F0">
        <w:t>обслуживание пациента</w:t>
      </w:r>
      <w:r w:rsidR="00CC286B" w:rsidRPr="007463F0">
        <w:t xml:space="preserve"> в </w:t>
      </w:r>
      <w:r w:rsidRPr="007463F0">
        <w:t>диспансере</w:t>
      </w:r>
      <w:r w:rsidR="00CC286B" w:rsidRPr="007463F0">
        <w:t xml:space="preserve"> (ФИО, дата рождения,</w:t>
      </w:r>
      <w:r w:rsidRPr="007463F0">
        <w:t xml:space="preserve"> прописка, СНИЛС, заболевание</w:t>
      </w:r>
      <w:r w:rsidR="00CC286B" w:rsidRPr="007463F0">
        <w:t>)</w:t>
      </w:r>
      <w:r w:rsidR="007B72B5" w:rsidRPr="007463F0">
        <w:t>;</w:t>
      </w:r>
    </w:p>
    <w:p w14:paraId="3E60C806" w14:textId="6268348D" w:rsidR="00CC286B" w:rsidRDefault="007463F0" w:rsidP="000A3A5F">
      <w:pPr>
        <w:numPr>
          <w:ilvl w:val="0"/>
          <w:numId w:val="1"/>
        </w:numPr>
      </w:pPr>
      <w:r>
        <w:t>з</w:t>
      </w:r>
      <w:r w:rsidR="00CC286B" w:rsidRPr="007463F0">
        <w:t xml:space="preserve">аявление </w:t>
      </w:r>
      <w:r w:rsidRPr="007463F0">
        <w:t>о</w:t>
      </w:r>
      <w:r w:rsidR="00CC286B" w:rsidRPr="007463F0">
        <w:t xml:space="preserve"> приём</w:t>
      </w:r>
      <w:r w:rsidRPr="007463F0">
        <w:t>е</w:t>
      </w:r>
      <w:r w:rsidR="00CC286B" w:rsidRPr="007463F0">
        <w:t xml:space="preserve"> на работу</w:t>
      </w:r>
      <w:r w:rsidRPr="007463F0">
        <w:t xml:space="preserve"> врача</w:t>
      </w:r>
      <w:r w:rsidR="00CC286B" w:rsidRPr="007463F0">
        <w:t xml:space="preserve"> (ФИО,</w:t>
      </w:r>
      <w:r w:rsidRPr="007463F0">
        <w:t xml:space="preserve"> специальность</w:t>
      </w:r>
      <w:r w:rsidR="00CC286B" w:rsidRPr="007463F0">
        <w:t>)</w:t>
      </w:r>
      <w:r w:rsidR="007B72B5" w:rsidRPr="007463F0">
        <w:t>;</w:t>
      </w:r>
    </w:p>
    <w:p w14:paraId="3C5D49C2" w14:textId="44462658" w:rsidR="007B72B5" w:rsidRPr="007463F0" w:rsidRDefault="007463F0" w:rsidP="007463F0">
      <w:pPr>
        <w:numPr>
          <w:ilvl w:val="0"/>
          <w:numId w:val="1"/>
        </w:numPr>
      </w:pPr>
      <w:r>
        <w:t xml:space="preserve">заявление на увольнение врача из </w:t>
      </w:r>
      <w:r w:rsidR="009C42A4">
        <w:t>диспансера (</w:t>
      </w:r>
      <w:r>
        <w:t>ФИО)</w:t>
      </w:r>
      <w:r w:rsidRPr="007463F0">
        <w:t>;</w:t>
      </w:r>
      <w:r>
        <w:t xml:space="preserve"> </w:t>
      </w:r>
    </w:p>
    <w:p w14:paraId="77A33703" w14:textId="04C90690" w:rsidR="009C42A4" w:rsidRPr="007463F0" w:rsidRDefault="007B72B5" w:rsidP="009C42A4">
      <w:pPr>
        <w:numPr>
          <w:ilvl w:val="0"/>
          <w:numId w:val="1"/>
        </w:numPr>
      </w:pPr>
      <w:r w:rsidRPr="007463F0">
        <w:t>Форма для перевода</w:t>
      </w:r>
      <w:r w:rsidR="007463F0" w:rsidRPr="007463F0">
        <w:t xml:space="preserve"> пациента к другому врачу</w:t>
      </w:r>
      <w:r w:rsidRPr="007463F0">
        <w:t xml:space="preserve"> (ФИО, </w:t>
      </w:r>
      <w:r w:rsidR="007463F0" w:rsidRPr="007463F0">
        <w:t>ФИО нового врача</w:t>
      </w:r>
      <w:r w:rsidRPr="007463F0">
        <w:t>);</w:t>
      </w:r>
    </w:p>
    <w:p w14:paraId="0000005C" w14:textId="0FFD489A" w:rsidR="005D3109" w:rsidRDefault="00292D1D">
      <w:pPr>
        <w:pStyle w:val="2"/>
        <w:rPr>
          <w:color w:val="C00000"/>
        </w:rPr>
      </w:pPr>
      <w:bookmarkStart w:id="8" w:name="_Toc75769111"/>
      <w:r>
        <w:t>2</w:t>
      </w:r>
      <w:r w:rsidR="00D573B8">
        <w:t>.</w:t>
      </w:r>
      <w:r w:rsidR="00D573B8" w:rsidRPr="00BE4B4B">
        <w:t>3 Описание</w:t>
      </w:r>
      <w:r w:rsidR="00D573B8">
        <w:t xml:space="preserve"> выходных документов</w:t>
      </w:r>
      <w:bookmarkEnd w:id="8"/>
      <w:r w:rsidR="00D573B8">
        <w:t xml:space="preserve"> </w:t>
      </w:r>
    </w:p>
    <w:p w14:paraId="0000005D" w14:textId="53CCF7D5" w:rsidR="005D3109" w:rsidRPr="00977E48" w:rsidRDefault="009C42A4">
      <w:pPr>
        <w:ind w:firstLine="720"/>
      </w:pPr>
      <w:r w:rsidRPr="00977E48">
        <w:t>В качестве выходных документов система предоставляет:</w:t>
      </w:r>
    </w:p>
    <w:p w14:paraId="4382FF3D" w14:textId="71086133" w:rsidR="00BE4B4B" w:rsidRPr="00977E48" w:rsidRDefault="009C42A4" w:rsidP="000A3A5F">
      <w:pPr>
        <w:numPr>
          <w:ilvl w:val="0"/>
          <w:numId w:val="2"/>
        </w:numPr>
      </w:pPr>
      <w:r w:rsidRPr="00977E48">
        <w:t>список врачей с указанием специальности</w:t>
      </w:r>
      <w:r w:rsidR="00977E48" w:rsidRPr="00977E48">
        <w:t xml:space="preserve"> и заболеваний, относящихся к этой специальности</w:t>
      </w:r>
      <w:r w:rsidR="00BE4B4B" w:rsidRPr="00977E48">
        <w:t xml:space="preserve">, </w:t>
      </w:r>
    </w:p>
    <w:p w14:paraId="2D03E3E2" w14:textId="0C0CD8EA" w:rsidR="00BE4B4B" w:rsidRPr="00977E48" w:rsidRDefault="00977E48" w:rsidP="000A3A5F">
      <w:pPr>
        <w:numPr>
          <w:ilvl w:val="0"/>
          <w:numId w:val="2"/>
        </w:numPr>
      </w:pPr>
      <w:r w:rsidRPr="00977E48">
        <w:t>талон о записи на приём с указанием даты и ФИО врача</w:t>
      </w:r>
      <w:r w:rsidR="00BE4B4B" w:rsidRPr="00977E48">
        <w:t xml:space="preserve">, </w:t>
      </w:r>
    </w:p>
    <w:p w14:paraId="4BEFA8BE" w14:textId="642C5E40" w:rsidR="00BE4B4B" w:rsidRPr="00977E48" w:rsidRDefault="00977E48" w:rsidP="000A3A5F">
      <w:pPr>
        <w:numPr>
          <w:ilvl w:val="0"/>
          <w:numId w:val="2"/>
        </w:numPr>
      </w:pPr>
      <w:r w:rsidRPr="00977E48">
        <w:lastRenderedPageBreak/>
        <w:t>информацию о пациенте (выдается только самому пациенту)</w:t>
      </w:r>
      <w:r w:rsidR="00BE4B4B" w:rsidRPr="00977E48">
        <w:t xml:space="preserve">, </w:t>
      </w:r>
    </w:p>
    <w:p w14:paraId="5E66EEE0" w14:textId="0F5FC34F" w:rsidR="00946650" w:rsidRPr="000A72CC" w:rsidRDefault="00977E48" w:rsidP="00977E48">
      <w:pPr>
        <w:numPr>
          <w:ilvl w:val="0"/>
          <w:numId w:val="2"/>
        </w:numPr>
        <w:rPr>
          <w:b/>
          <w:color w:val="808080" w:themeColor="background1" w:themeShade="80"/>
          <w:sz w:val="32"/>
          <w:szCs w:val="32"/>
        </w:rPr>
      </w:pPr>
      <w:r w:rsidRPr="00977E48">
        <w:t>информацию о пациентах для врачей.</w:t>
      </w:r>
      <w:r w:rsidR="00946650" w:rsidRPr="000A72CC">
        <w:rPr>
          <w:color w:val="808080" w:themeColor="background1" w:themeShade="80"/>
        </w:rPr>
        <w:br w:type="page"/>
      </w:r>
    </w:p>
    <w:p w14:paraId="00000068" w14:textId="351D81AB" w:rsidR="005D3109" w:rsidRDefault="00F51A5E">
      <w:pPr>
        <w:pStyle w:val="10"/>
        <w:spacing w:before="40"/>
      </w:pPr>
      <w:bookmarkStart w:id="9" w:name="_Toc75769112"/>
      <w:r>
        <w:lastRenderedPageBreak/>
        <w:t xml:space="preserve">3 </w:t>
      </w:r>
      <w:r w:rsidR="00D573B8">
        <w:t>Инфологическая модель</w:t>
      </w:r>
      <w:bookmarkEnd w:id="9"/>
    </w:p>
    <w:p w14:paraId="00000069" w14:textId="56FEB39F" w:rsidR="005D3109" w:rsidRDefault="00292D1D">
      <w:pPr>
        <w:pStyle w:val="2"/>
      </w:pPr>
      <w:bookmarkStart w:id="10" w:name="_Toc75769113"/>
      <w:r>
        <w:t>3</w:t>
      </w:r>
      <w:r w:rsidR="00D573B8">
        <w:t xml:space="preserve">.1 </w:t>
      </w:r>
      <w:r w:rsidR="00D573B8">
        <w:rPr>
          <w:color w:val="000000"/>
          <w:highlight w:val="white"/>
        </w:rPr>
        <w:t>Сущности и их первичные ключи</w:t>
      </w:r>
      <w:bookmarkEnd w:id="10"/>
    </w:p>
    <w:p w14:paraId="2EA132FC" w14:textId="77777777" w:rsidR="000A72CC" w:rsidRPr="000A72CC" w:rsidRDefault="000A72CC" w:rsidP="000A3A5F">
      <w:pPr>
        <w:pStyle w:val="a9"/>
        <w:numPr>
          <w:ilvl w:val="0"/>
          <w:numId w:val="9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Пациент (НомПац)</w:t>
      </w:r>
    </w:p>
    <w:p w14:paraId="6D01CA3A" w14:textId="77777777" w:rsidR="000A72CC" w:rsidRPr="000A72CC" w:rsidRDefault="000A72CC" w:rsidP="000A3A5F">
      <w:pPr>
        <w:pStyle w:val="a9"/>
        <w:numPr>
          <w:ilvl w:val="0"/>
          <w:numId w:val="9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Заболевание (НомЗаб)</w:t>
      </w:r>
    </w:p>
    <w:p w14:paraId="48D3B5A9" w14:textId="77777777" w:rsidR="000A72CC" w:rsidRPr="000A72CC" w:rsidRDefault="000A72CC" w:rsidP="000A3A5F">
      <w:pPr>
        <w:pStyle w:val="a9"/>
        <w:numPr>
          <w:ilvl w:val="0"/>
          <w:numId w:val="9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 (НомВрач)</w:t>
      </w:r>
    </w:p>
    <w:p w14:paraId="248444FA" w14:textId="78B81392" w:rsidR="000A72CC" w:rsidRPr="000A72CC" w:rsidRDefault="000A72CC" w:rsidP="000A3A5F">
      <w:pPr>
        <w:pStyle w:val="a9"/>
        <w:numPr>
          <w:ilvl w:val="0"/>
          <w:numId w:val="9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ВрачСпец (НомСпец)</w:t>
      </w:r>
    </w:p>
    <w:p w14:paraId="0000006D" w14:textId="190E5C7C" w:rsidR="005D3109" w:rsidRDefault="006213FC" w:rsidP="00946650">
      <w:pPr>
        <w:pStyle w:val="2"/>
      </w:pPr>
      <w:bookmarkStart w:id="11" w:name="_Toc75769114"/>
      <w:r w:rsidRPr="007D3C5A">
        <w:t>3</w:t>
      </w:r>
      <w:r w:rsidR="00D573B8">
        <w:t>.2 ER-диаграмма</w:t>
      </w:r>
      <w:bookmarkEnd w:id="11"/>
    </w:p>
    <w:p w14:paraId="0921770D" w14:textId="79A0A0DA" w:rsidR="003518AC" w:rsidRDefault="003518AC" w:rsidP="003518AC">
      <w:pPr>
        <w:rPr>
          <w:b/>
          <w:sz w:val="32"/>
          <w:szCs w:val="32"/>
        </w:rPr>
      </w:pPr>
      <w:r w:rsidRPr="00A5767A">
        <w:rPr>
          <w:color w:val="000000"/>
        </w:rPr>
        <w:t>ER-диаграмма</w:t>
      </w:r>
      <w:r>
        <w:rPr>
          <w:color w:val="000000"/>
        </w:rPr>
        <w:t xml:space="preserve"> представлена на рисунке 1</w:t>
      </w:r>
      <w:r w:rsidRPr="00CE44BC">
        <w:rPr>
          <w:color w:val="000000"/>
        </w:rPr>
        <w:t>.</w:t>
      </w:r>
    </w:p>
    <w:p w14:paraId="0000006E" w14:textId="7B044B09" w:rsidR="005D3109" w:rsidRDefault="000A72C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rPr>
          <w:color w:val="000000"/>
        </w:rPr>
      </w:pPr>
      <w:r w:rsidRPr="001D17C0">
        <w:rPr>
          <w:noProof/>
        </w:rPr>
        <w:drawing>
          <wp:inline distT="0" distB="0" distL="0" distR="0" wp14:anchorId="6EBF8BF5" wp14:editId="4E1B4BD5">
            <wp:extent cx="5977207" cy="23164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017" cy="231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6686" w14:textId="0762F257" w:rsidR="00A5767A" w:rsidRDefault="00A5767A" w:rsidP="00A5767A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hanging="720"/>
        <w:jc w:val="center"/>
        <w:rPr>
          <w:color w:val="000000"/>
        </w:rPr>
      </w:pPr>
      <w:r>
        <w:rPr>
          <w:color w:val="000000"/>
        </w:rPr>
        <w:t xml:space="preserve">Рис. 1 - </w:t>
      </w:r>
      <w:r w:rsidR="00B520C3" w:rsidRPr="00A5767A">
        <w:rPr>
          <w:color w:val="000000"/>
        </w:rPr>
        <w:t>ER-диаграмма,</w:t>
      </w:r>
      <w:r>
        <w:rPr>
          <w:color w:val="000000"/>
        </w:rPr>
        <w:t xml:space="preserve"> описывающая базу данных приложения.</w:t>
      </w:r>
    </w:p>
    <w:p w14:paraId="00000071" w14:textId="3641E581" w:rsidR="005D3109" w:rsidRDefault="00292D1D">
      <w:pPr>
        <w:pStyle w:val="2"/>
        <w:spacing w:line="259" w:lineRule="auto"/>
      </w:pPr>
      <w:bookmarkStart w:id="12" w:name="_Toc75769115"/>
      <w:r>
        <w:t>3</w:t>
      </w:r>
      <w:r w:rsidR="00D573B8">
        <w:t xml:space="preserve">.3 </w:t>
      </w:r>
      <w:r w:rsidR="00946650">
        <w:t>Бизнес-правила</w:t>
      </w:r>
      <w:bookmarkEnd w:id="12"/>
    </w:p>
    <w:p w14:paraId="6AF09176" w14:textId="77777777" w:rsidR="000A72CC" w:rsidRPr="000A72CC" w:rsidRDefault="000A72CC" w:rsidP="000A72CC">
      <w:pPr>
        <w:jc w:val="both"/>
      </w:pPr>
      <w:bookmarkStart w:id="13" w:name="_lnxbz9" w:colFirst="0" w:colLast="0"/>
      <w:bookmarkEnd w:id="13"/>
      <w:r w:rsidRPr="000A72CC">
        <w:t>Пациент - Врач (курирует)</w:t>
      </w:r>
    </w:p>
    <w:p w14:paraId="2A094119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Пациент курируется только одним врачом</w:t>
      </w:r>
    </w:p>
    <w:p w14:paraId="40131ED8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 может курировать несколько пациентов</w:t>
      </w:r>
    </w:p>
    <w:p w14:paraId="3893183D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Пациента обязательно курирует хотя бы один врач</w:t>
      </w:r>
    </w:p>
    <w:p w14:paraId="7E15B8D8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 может не курировать пациента</w:t>
      </w:r>
    </w:p>
    <w:p w14:paraId="22612AC2" w14:textId="77777777" w:rsidR="000A72CC" w:rsidRPr="000A72CC" w:rsidRDefault="000A72CC" w:rsidP="000A72CC">
      <w:pPr>
        <w:jc w:val="both"/>
      </w:pPr>
      <w:r w:rsidRPr="000A72CC">
        <w:t xml:space="preserve">Пациент - Врач (назначен) </w:t>
      </w:r>
    </w:p>
    <w:p w14:paraId="04B22AB9" w14:textId="2EEBA9FC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Пациент может быть назначен на осмотр к нескольким врачам</w:t>
      </w:r>
    </w:p>
    <w:p w14:paraId="421DB14E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 может осматривать несколько пациентов</w:t>
      </w:r>
    </w:p>
    <w:p w14:paraId="0827DCB9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Пациент обязательно назначен на осмотр ко врачу</w:t>
      </w:r>
    </w:p>
    <w:p w14:paraId="485534A1" w14:textId="34BB6CDF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lastRenderedPageBreak/>
        <w:t>Врач не обязательно осматривает пациентов</w:t>
      </w:r>
    </w:p>
    <w:p w14:paraId="1EC3533D" w14:textId="77777777" w:rsidR="000A72CC" w:rsidRPr="000A72CC" w:rsidRDefault="000A72CC" w:rsidP="000A72CC">
      <w:pPr>
        <w:jc w:val="both"/>
      </w:pPr>
      <w:r w:rsidRPr="000A72CC">
        <w:t>Пациент – Заболевание</w:t>
      </w:r>
    </w:p>
    <w:p w14:paraId="4A9FE65B" w14:textId="1DDEDCDA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Несколько пациентов могут иметь одно заболевание</w:t>
      </w:r>
    </w:p>
    <w:p w14:paraId="4E102092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Один пациент может иметь несколько заболеваний</w:t>
      </w:r>
    </w:p>
    <w:p w14:paraId="04BF0CC2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Пациент имеет хотя бы одно заболевание</w:t>
      </w:r>
    </w:p>
    <w:p w14:paraId="027EE151" w14:textId="5D6B9EFC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 xml:space="preserve">Может существует заболевание, не имеющееся ни у одного пациента </w:t>
      </w:r>
    </w:p>
    <w:p w14:paraId="13150C4F" w14:textId="77777777" w:rsidR="000A72CC" w:rsidRPr="000A72CC" w:rsidRDefault="000A72CC" w:rsidP="000A72CC">
      <w:pPr>
        <w:jc w:val="both"/>
      </w:pPr>
      <w:r w:rsidRPr="000A72CC">
        <w:t>Врач – Врачебная Специальность</w:t>
      </w:r>
    </w:p>
    <w:p w14:paraId="6328C7E9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 имеет только одну врачебную специальность</w:t>
      </w:r>
    </w:p>
    <w:p w14:paraId="25C87A62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Несколько врачей могут обладать одной врачебной специальностью</w:t>
      </w:r>
    </w:p>
    <w:p w14:paraId="03FBBF51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 обязательно обладает врачебной специальностью</w:t>
      </w:r>
    </w:p>
    <w:p w14:paraId="3AC28A4D" w14:textId="3D1C5BD5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Врачебная специальность имеется хотя бы у одного врача</w:t>
      </w:r>
    </w:p>
    <w:p w14:paraId="54407C98" w14:textId="77777777" w:rsidR="000A72CC" w:rsidRPr="000A72CC" w:rsidRDefault="000A72CC" w:rsidP="000A72CC">
      <w:pPr>
        <w:jc w:val="both"/>
      </w:pPr>
      <w:r w:rsidRPr="000A72CC">
        <w:t>Заболевание – Врачебная Специальность</w:t>
      </w:r>
    </w:p>
    <w:p w14:paraId="584BFA54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Одному заболеванию может соответствовать несколько врачебных специальностей</w:t>
      </w:r>
    </w:p>
    <w:p w14:paraId="7568230E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Врачебная специальность может соответствовать нескольким заболеваниям</w:t>
      </w:r>
    </w:p>
    <w:p w14:paraId="2C39651B" w14:textId="77777777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Заболевание соответствует хотя бы одной врачебной специальности</w:t>
      </w:r>
    </w:p>
    <w:p w14:paraId="5190C320" w14:textId="0F1ED0B5" w:rsidR="000A72CC" w:rsidRPr="000A72CC" w:rsidRDefault="000A72CC" w:rsidP="000A3A5F">
      <w:pPr>
        <w:pStyle w:val="a9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Врачебной специальности не обязательно соответствует заболевание</w:t>
      </w:r>
    </w:p>
    <w:p w14:paraId="09E558BC" w14:textId="77777777" w:rsidR="00E27E7F" w:rsidRDefault="00E27E7F">
      <w:pPr>
        <w:rPr>
          <w:b/>
          <w:sz w:val="32"/>
          <w:szCs w:val="32"/>
        </w:rPr>
      </w:pPr>
      <w:r>
        <w:br w:type="page"/>
      </w:r>
    </w:p>
    <w:p w14:paraId="00000087" w14:textId="4410094F" w:rsidR="005D3109" w:rsidRDefault="00F51A5E">
      <w:pPr>
        <w:pStyle w:val="10"/>
        <w:spacing w:before="40"/>
      </w:pPr>
      <w:bookmarkStart w:id="14" w:name="_Toc75769116"/>
      <w:r>
        <w:lastRenderedPageBreak/>
        <w:t xml:space="preserve">4 </w:t>
      </w:r>
      <w:r w:rsidR="00D573B8">
        <w:t>Даталогическая модель</w:t>
      </w:r>
      <w:bookmarkEnd w:id="14"/>
    </w:p>
    <w:p w14:paraId="00000088" w14:textId="3E288A37" w:rsidR="005D3109" w:rsidRDefault="00292D1D">
      <w:pPr>
        <w:pStyle w:val="2"/>
      </w:pPr>
      <w:bookmarkStart w:id="15" w:name="_Toc75769117"/>
      <w:r>
        <w:t>4.</w:t>
      </w:r>
      <w:r w:rsidR="00D573B8">
        <w:t>1 Предварительные отношения:</w:t>
      </w:r>
      <w:bookmarkEnd w:id="15"/>
    </w:p>
    <w:p w14:paraId="2832F011" w14:textId="77777777" w:rsidR="00A00401" w:rsidRPr="00A00401" w:rsidRDefault="00A00401" w:rsidP="000A3A5F">
      <w:pPr>
        <w:pStyle w:val="a9"/>
        <w:numPr>
          <w:ilvl w:val="0"/>
          <w:numId w:val="11"/>
        </w:numPr>
        <w:spacing w:before="240" w:line="360" w:lineRule="auto"/>
        <w:ind w:left="714" w:hanging="357"/>
        <w:jc w:val="both"/>
        <w:rPr>
          <w:sz w:val="28"/>
          <w:szCs w:val="28"/>
          <w:u w:val="single"/>
        </w:rPr>
      </w:pPr>
      <w:r w:rsidRPr="00A00401">
        <w:rPr>
          <w:sz w:val="28"/>
          <w:szCs w:val="28"/>
        </w:rPr>
        <w:t>Пациент (</w:t>
      </w:r>
      <w:r w:rsidRPr="00A00401">
        <w:rPr>
          <w:sz w:val="28"/>
          <w:szCs w:val="28"/>
          <w:u w:val="single"/>
        </w:rPr>
        <w:t>НомПац</w:t>
      </w:r>
      <w:r w:rsidRPr="00A00401">
        <w:rPr>
          <w:sz w:val="28"/>
          <w:szCs w:val="28"/>
        </w:rPr>
        <w:t>, …, НомВрач)</w:t>
      </w:r>
    </w:p>
    <w:p w14:paraId="73DC2714" w14:textId="77777777" w:rsidR="00A00401" w:rsidRPr="00A00401" w:rsidRDefault="00A00401" w:rsidP="000A3A5F">
      <w:pPr>
        <w:pStyle w:val="a9"/>
        <w:numPr>
          <w:ilvl w:val="0"/>
          <w:numId w:val="11"/>
        </w:numPr>
        <w:spacing w:before="240" w:line="360" w:lineRule="auto"/>
        <w:ind w:left="714" w:hanging="357"/>
        <w:jc w:val="both"/>
        <w:rPr>
          <w:sz w:val="28"/>
          <w:szCs w:val="28"/>
          <w:u w:val="single"/>
        </w:rPr>
      </w:pPr>
      <w:r w:rsidRPr="00A00401">
        <w:rPr>
          <w:sz w:val="28"/>
          <w:szCs w:val="28"/>
        </w:rPr>
        <w:t>Заболевание (</w:t>
      </w:r>
      <w:r w:rsidRPr="00A00401">
        <w:rPr>
          <w:sz w:val="28"/>
          <w:szCs w:val="28"/>
          <w:u w:val="single"/>
        </w:rPr>
        <w:t>НомЗаб</w:t>
      </w:r>
      <w:r w:rsidRPr="00A00401">
        <w:rPr>
          <w:sz w:val="28"/>
          <w:szCs w:val="28"/>
        </w:rPr>
        <w:t>, ...)</w:t>
      </w:r>
    </w:p>
    <w:p w14:paraId="7F0473DB" w14:textId="77777777" w:rsidR="00A00401" w:rsidRPr="00A00401" w:rsidRDefault="00A00401" w:rsidP="000A3A5F">
      <w:pPr>
        <w:pStyle w:val="a9"/>
        <w:numPr>
          <w:ilvl w:val="0"/>
          <w:numId w:val="11"/>
        </w:numPr>
        <w:spacing w:before="240" w:line="360" w:lineRule="auto"/>
        <w:ind w:left="714" w:hanging="357"/>
        <w:jc w:val="both"/>
        <w:rPr>
          <w:sz w:val="28"/>
          <w:szCs w:val="28"/>
          <w:u w:val="single"/>
        </w:rPr>
      </w:pPr>
      <w:r w:rsidRPr="00A00401">
        <w:rPr>
          <w:sz w:val="28"/>
          <w:szCs w:val="28"/>
        </w:rPr>
        <w:t>Врач (</w:t>
      </w:r>
      <w:r w:rsidRPr="00A00401">
        <w:rPr>
          <w:sz w:val="28"/>
          <w:szCs w:val="28"/>
          <w:u w:val="single"/>
        </w:rPr>
        <w:t>НомВрач</w:t>
      </w:r>
      <w:r w:rsidRPr="00A00401">
        <w:rPr>
          <w:sz w:val="28"/>
          <w:szCs w:val="28"/>
        </w:rPr>
        <w:t>, ..., НомСпец)</w:t>
      </w:r>
    </w:p>
    <w:p w14:paraId="6DC21019" w14:textId="77777777" w:rsidR="00A00401" w:rsidRPr="00A00401" w:rsidRDefault="00A00401" w:rsidP="000A3A5F">
      <w:pPr>
        <w:pStyle w:val="a9"/>
        <w:numPr>
          <w:ilvl w:val="0"/>
          <w:numId w:val="11"/>
        </w:numPr>
        <w:spacing w:before="240" w:line="360" w:lineRule="auto"/>
        <w:ind w:left="714" w:hanging="357"/>
        <w:jc w:val="both"/>
        <w:rPr>
          <w:sz w:val="28"/>
          <w:szCs w:val="28"/>
          <w:u w:val="single"/>
        </w:rPr>
      </w:pPr>
      <w:r w:rsidRPr="00A00401">
        <w:rPr>
          <w:sz w:val="28"/>
          <w:szCs w:val="28"/>
        </w:rPr>
        <w:t>ВрачСпец (</w:t>
      </w:r>
      <w:r w:rsidRPr="00A00401">
        <w:rPr>
          <w:sz w:val="28"/>
          <w:szCs w:val="28"/>
          <w:u w:val="single"/>
        </w:rPr>
        <w:t>НомСпец</w:t>
      </w:r>
      <w:r w:rsidRPr="00A00401">
        <w:rPr>
          <w:sz w:val="28"/>
          <w:szCs w:val="28"/>
        </w:rPr>
        <w:t>, …)</w:t>
      </w:r>
    </w:p>
    <w:p w14:paraId="3EE52163" w14:textId="77777777" w:rsidR="00A00401" w:rsidRPr="00A00401" w:rsidRDefault="00A00401" w:rsidP="000A3A5F">
      <w:pPr>
        <w:pStyle w:val="a9"/>
        <w:numPr>
          <w:ilvl w:val="0"/>
          <w:numId w:val="11"/>
        </w:numPr>
        <w:spacing w:before="240" w:line="360" w:lineRule="auto"/>
        <w:ind w:left="714" w:hanging="357"/>
        <w:jc w:val="both"/>
        <w:rPr>
          <w:sz w:val="28"/>
          <w:szCs w:val="28"/>
          <w:u w:val="single"/>
        </w:rPr>
      </w:pPr>
      <w:r w:rsidRPr="00A00401">
        <w:rPr>
          <w:sz w:val="28"/>
          <w:szCs w:val="28"/>
        </w:rPr>
        <w:t>ЗабПац (</w:t>
      </w:r>
      <w:r w:rsidRPr="00A00401">
        <w:rPr>
          <w:sz w:val="28"/>
          <w:szCs w:val="28"/>
          <w:u w:val="single"/>
        </w:rPr>
        <w:t>НомПац, НомЗаб</w:t>
      </w:r>
      <w:r w:rsidRPr="00A00401">
        <w:rPr>
          <w:sz w:val="28"/>
          <w:szCs w:val="28"/>
        </w:rPr>
        <w:t>, …)</w:t>
      </w:r>
    </w:p>
    <w:p w14:paraId="23378C8D" w14:textId="77777777" w:rsidR="00A00401" w:rsidRPr="00A00401" w:rsidRDefault="00A00401" w:rsidP="000A3A5F">
      <w:pPr>
        <w:pStyle w:val="a9"/>
        <w:numPr>
          <w:ilvl w:val="0"/>
          <w:numId w:val="11"/>
        </w:numPr>
        <w:spacing w:before="240" w:line="360" w:lineRule="auto"/>
        <w:ind w:left="714" w:hanging="357"/>
        <w:jc w:val="both"/>
        <w:rPr>
          <w:sz w:val="28"/>
          <w:szCs w:val="28"/>
          <w:u w:val="single"/>
        </w:rPr>
      </w:pPr>
      <w:r w:rsidRPr="00A00401">
        <w:rPr>
          <w:sz w:val="28"/>
          <w:szCs w:val="28"/>
        </w:rPr>
        <w:t>Назначение (</w:t>
      </w:r>
      <w:r w:rsidRPr="00A00401">
        <w:rPr>
          <w:sz w:val="28"/>
          <w:szCs w:val="28"/>
          <w:u w:val="single"/>
        </w:rPr>
        <w:t>НомВрач, НомПац</w:t>
      </w:r>
      <w:r w:rsidRPr="00A00401">
        <w:rPr>
          <w:sz w:val="28"/>
          <w:szCs w:val="28"/>
        </w:rPr>
        <w:t>, …)</w:t>
      </w:r>
    </w:p>
    <w:p w14:paraId="400EC616" w14:textId="61A572F2" w:rsidR="00A00401" w:rsidRPr="00A00401" w:rsidRDefault="00A00401" w:rsidP="000A3A5F">
      <w:pPr>
        <w:pStyle w:val="a9"/>
        <w:numPr>
          <w:ilvl w:val="0"/>
          <w:numId w:val="11"/>
        </w:numPr>
        <w:spacing w:before="240" w:line="360" w:lineRule="auto"/>
        <w:ind w:left="714" w:hanging="357"/>
        <w:jc w:val="both"/>
        <w:rPr>
          <w:sz w:val="28"/>
          <w:szCs w:val="28"/>
          <w:u w:val="single"/>
        </w:rPr>
      </w:pPr>
      <w:r w:rsidRPr="00A00401">
        <w:rPr>
          <w:sz w:val="28"/>
          <w:szCs w:val="28"/>
        </w:rPr>
        <w:t>ЗабВрачСпец (</w:t>
      </w:r>
      <w:r w:rsidRPr="00A00401">
        <w:rPr>
          <w:sz w:val="28"/>
          <w:szCs w:val="28"/>
          <w:u w:val="single"/>
        </w:rPr>
        <w:t>НомЗаб, НомСпец</w:t>
      </w:r>
      <w:r w:rsidRPr="00A00401">
        <w:rPr>
          <w:sz w:val="28"/>
          <w:szCs w:val="28"/>
        </w:rPr>
        <w:t>, …)</w:t>
      </w:r>
    </w:p>
    <w:p w14:paraId="0000008F" w14:textId="7DB90603" w:rsidR="005D3109" w:rsidRDefault="00292D1D">
      <w:pPr>
        <w:pStyle w:val="2"/>
        <w:spacing w:line="240" w:lineRule="auto"/>
        <w:ind w:right="278"/>
      </w:pPr>
      <w:bookmarkStart w:id="16" w:name="_Toc75769118"/>
      <w:r>
        <w:t>4</w:t>
      </w:r>
      <w:r w:rsidR="00D573B8">
        <w:t>.2 Перечень не ключевых атрибутов:</w:t>
      </w:r>
      <w:bookmarkEnd w:id="16"/>
    </w:p>
    <w:p w14:paraId="1DD92D3A" w14:textId="77777777" w:rsidR="00A00401" w:rsidRPr="00A00401" w:rsidRDefault="00A00401" w:rsidP="000A3A5F">
      <w:pPr>
        <w:pStyle w:val="a9"/>
        <w:numPr>
          <w:ilvl w:val="0"/>
          <w:numId w:val="12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Пациент:</w:t>
      </w:r>
    </w:p>
    <w:p w14:paraId="482764B7" w14:textId="77777777" w:rsidR="00A00401" w:rsidRPr="00A00401" w:rsidRDefault="00A00401" w:rsidP="000A3A5F">
      <w:pPr>
        <w:pStyle w:val="a9"/>
        <w:numPr>
          <w:ilvl w:val="0"/>
          <w:numId w:val="13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ФИО</w:t>
      </w:r>
    </w:p>
    <w:p w14:paraId="5B1C6E98" w14:textId="77777777" w:rsidR="00A00401" w:rsidRPr="00A00401" w:rsidRDefault="00A00401" w:rsidP="000A3A5F">
      <w:pPr>
        <w:pStyle w:val="a9"/>
        <w:numPr>
          <w:ilvl w:val="0"/>
          <w:numId w:val="13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Дата Рождения</w:t>
      </w:r>
    </w:p>
    <w:p w14:paraId="6AD169E5" w14:textId="77777777" w:rsidR="00A00401" w:rsidRPr="00A00401" w:rsidRDefault="00A00401" w:rsidP="000A3A5F">
      <w:pPr>
        <w:pStyle w:val="a9"/>
        <w:numPr>
          <w:ilvl w:val="0"/>
          <w:numId w:val="13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Прописка</w:t>
      </w:r>
    </w:p>
    <w:p w14:paraId="74EC0FC5" w14:textId="09FA851D" w:rsidR="00A00401" w:rsidRPr="00A00401" w:rsidRDefault="00A00401" w:rsidP="000A3A5F">
      <w:pPr>
        <w:pStyle w:val="a9"/>
        <w:numPr>
          <w:ilvl w:val="0"/>
          <w:numId w:val="13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СНИЛС</w:t>
      </w:r>
    </w:p>
    <w:p w14:paraId="1F25FC98" w14:textId="77777777" w:rsidR="00A00401" w:rsidRPr="00A00401" w:rsidRDefault="00A00401" w:rsidP="000A3A5F">
      <w:pPr>
        <w:pStyle w:val="a9"/>
        <w:numPr>
          <w:ilvl w:val="0"/>
          <w:numId w:val="12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Заболевание:</w:t>
      </w:r>
    </w:p>
    <w:p w14:paraId="0F5808CC" w14:textId="77777777" w:rsidR="00A00401" w:rsidRPr="00A00401" w:rsidRDefault="00A00401" w:rsidP="000A3A5F">
      <w:pPr>
        <w:pStyle w:val="a9"/>
        <w:numPr>
          <w:ilvl w:val="0"/>
          <w:numId w:val="14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Название</w:t>
      </w:r>
    </w:p>
    <w:p w14:paraId="3F5628B7" w14:textId="77777777" w:rsidR="00A00401" w:rsidRPr="00A00401" w:rsidRDefault="00A00401" w:rsidP="000A3A5F">
      <w:pPr>
        <w:pStyle w:val="a9"/>
        <w:numPr>
          <w:ilvl w:val="0"/>
          <w:numId w:val="12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Врач:</w:t>
      </w:r>
    </w:p>
    <w:p w14:paraId="754D7873" w14:textId="77777777" w:rsidR="00A00401" w:rsidRPr="00A00401" w:rsidRDefault="00A00401" w:rsidP="000A3A5F">
      <w:pPr>
        <w:pStyle w:val="a9"/>
        <w:numPr>
          <w:ilvl w:val="0"/>
          <w:numId w:val="14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ФИО</w:t>
      </w:r>
    </w:p>
    <w:p w14:paraId="212F32C2" w14:textId="63DECC38" w:rsidR="00A00401" w:rsidRPr="00A00401" w:rsidRDefault="00A00401" w:rsidP="000A3A5F">
      <w:pPr>
        <w:pStyle w:val="a9"/>
        <w:numPr>
          <w:ilvl w:val="0"/>
          <w:numId w:val="14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Кабинет</w:t>
      </w:r>
    </w:p>
    <w:p w14:paraId="2ABAF25A" w14:textId="77777777" w:rsidR="00A00401" w:rsidRPr="00A00401" w:rsidRDefault="00A00401" w:rsidP="000A3A5F">
      <w:pPr>
        <w:pStyle w:val="a9"/>
        <w:numPr>
          <w:ilvl w:val="0"/>
          <w:numId w:val="12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ВрачСпец</w:t>
      </w:r>
    </w:p>
    <w:p w14:paraId="60F0312C" w14:textId="45C11498" w:rsidR="00A00401" w:rsidRPr="00A00401" w:rsidRDefault="00A00401" w:rsidP="000A3A5F">
      <w:pPr>
        <w:pStyle w:val="a9"/>
        <w:numPr>
          <w:ilvl w:val="0"/>
          <w:numId w:val="15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Название</w:t>
      </w:r>
    </w:p>
    <w:p w14:paraId="799B53F3" w14:textId="77777777" w:rsidR="00A00401" w:rsidRPr="00A00401" w:rsidRDefault="00A00401" w:rsidP="000A3A5F">
      <w:pPr>
        <w:pStyle w:val="a9"/>
        <w:numPr>
          <w:ilvl w:val="0"/>
          <w:numId w:val="12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ЗабПац:</w:t>
      </w:r>
    </w:p>
    <w:p w14:paraId="56F091DA" w14:textId="02443CD2" w:rsidR="00A00401" w:rsidRPr="00A00401" w:rsidRDefault="00A00401" w:rsidP="000A3A5F">
      <w:pPr>
        <w:pStyle w:val="a9"/>
        <w:numPr>
          <w:ilvl w:val="0"/>
          <w:numId w:val="15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ДатаЗаболевания</w:t>
      </w:r>
    </w:p>
    <w:p w14:paraId="66184CB5" w14:textId="77777777" w:rsidR="00A00401" w:rsidRPr="00A00401" w:rsidRDefault="00A00401" w:rsidP="000A3A5F">
      <w:pPr>
        <w:pStyle w:val="a9"/>
        <w:numPr>
          <w:ilvl w:val="0"/>
          <w:numId w:val="12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Назначение</w:t>
      </w:r>
    </w:p>
    <w:p w14:paraId="4D43A6E7" w14:textId="6849D074" w:rsidR="00A00401" w:rsidRPr="00A00401" w:rsidRDefault="00A00401" w:rsidP="000A3A5F">
      <w:pPr>
        <w:pStyle w:val="a9"/>
        <w:numPr>
          <w:ilvl w:val="0"/>
          <w:numId w:val="15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Дата</w:t>
      </w:r>
    </w:p>
    <w:p w14:paraId="1ECC983F" w14:textId="77777777" w:rsidR="00A00401" w:rsidRPr="00A00401" w:rsidRDefault="00A00401" w:rsidP="000A3A5F">
      <w:pPr>
        <w:pStyle w:val="a9"/>
        <w:numPr>
          <w:ilvl w:val="0"/>
          <w:numId w:val="12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t>ЗабВрачСпец:</w:t>
      </w:r>
    </w:p>
    <w:p w14:paraId="76EFA4A9" w14:textId="77554F35" w:rsidR="00A00401" w:rsidRPr="00A00401" w:rsidRDefault="00A00401" w:rsidP="000A3A5F">
      <w:pPr>
        <w:pStyle w:val="a9"/>
        <w:numPr>
          <w:ilvl w:val="0"/>
          <w:numId w:val="15"/>
        </w:numPr>
        <w:spacing w:line="360" w:lineRule="auto"/>
        <w:ind w:hanging="357"/>
        <w:jc w:val="both"/>
        <w:rPr>
          <w:sz w:val="28"/>
          <w:szCs w:val="28"/>
        </w:rPr>
      </w:pPr>
      <w:r w:rsidRPr="00A00401">
        <w:rPr>
          <w:sz w:val="28"/>
          <w:szCs w:val="28"/>
        </w:rPr>
        <w:lastRenderedPageBreak/>
        <w:t>ДатаПоследнейКвалификации</w:t>
      </w:r>
    </w:p>
    <w:p w14:paraId="0000009E" w14:textId="25DBD64D" w:rsidR="005D3109" w:rsidRDefault="00292D1D">
      <w:pPr>
        <w:pStyle w:val="2"/>
        <w:spacing w:line="240" w:lineRule="auto"/>
        <w:ind w:right="278"/>
      </w:pPr>
      <w:bookmarkStart w:id="17" w:name="_Toc75769119"/>
      <w:r>
        <w:t>4</w:t>
      </w:r>
      <w:r w:rsidR="00D573B8">
        <w:t>.3 Полный набор отношений с распределенными не ключевыми атрибутами:</w:t>
      </w:r>
      <w:bookmarkEnd w:id="17"/>
    </w:p>
    <w:p w14:paraId="2AEE0718" w14:textId="77777777" w:rsidR="00846A85" w:rsidRPr="00846A85" w:rsidRDefault="00846A85" w:rsidP="000A3A5F">
      <w:pPr>
        <w:pStyle w:val="a9"/>
        <w:numPr>
          <w:ilvl w:val="0"/>
          <w:numId w:val="15"/>
        </w:numPr>
        <w:spacing w:before="240" w:line="360" w:lineRule="auto"/>
        <w:ind w:left="1508" w:hanging="357"/>
        <w:jc w:val="both"/>
        <w:rPr>
          <w:sz w:val="28"/>
          <w:szCs w:val="28"/>
        </w:rPr>
      </w:pPr>
      <w:r w:rsidRPr="00846A85">
        <w:rPr>
          <w:sz w:val="28"/>
          <w:szCs w:val="28"/>
        </w:rPr>
        <w:t>Пациент (</w:t>
      </w:r>
      <w:r w:rsidRPr="00846A85">
        <w:rPr>
          <w:sz w:val="28"/>
          <w:szCs w:val="28"/>
          <w:u w:val="single"/>
        </w:rPr>
        <w:t>НомПац</w:t>
      </w:r>
      <w:r w:rsidRPr="00846A85">
        <w:rPr>
          <w:sz w:val="28"/>
          <w:szCs w:val="28"/>
        </w:rPr>
        <w:t>, ФИО, ДатаРождения, Прописка, СНИЛС, НомВрач)</w:t>
      </w:r>
    </w:p>
    <w:p w14:paraId="3EC818BE" w14:textId="77777777" w:rsidR="00846A85" w:rsidRPr="00846A85" w:rsidRDefault="00846A85" w:rsidP="000A3A5F">
      <w:pPr>
        <w:pStyle w:val="a9"/>
        <w:numPr>
          <w:ilvl w:val="0"/>
          <w:numId w:val="15"/>
        </w:numPr>
        <w:spacing w:before="240" w:line="360" w:lineRule="auto"/>
        <w:ind w:left="1508" w:hanging="357"/>
        <w:jc w:val="both"/>
        <w:rPr>
          <w:sz w:val="28"/>
          <w:szCs w:val="28"/>
        </w:rPr>
      </w:pPr>
      <w:r w:rsidRPr="00846A85">
        <w:rPr>
          <w:sz w:val="28"/>
          <w:szCs w:val="28"/>
        </w:rPr>
        <w:t>Заболевание (</w:t>
      </w:r>
      <w:r w:rsidRPr="00846A85">
        <w:rPr>
          <w:sz w:val="28"/>
          <w:szCs w:val="28"/>
          <w:u w:val="single"/>
        </w:rPr>
        <w:t>НомЗаб</w:t>
      </w:r>
      <w:r w:rsidRPr="00846A85">
        <w:rPr>
          <w:sz w:val="28"/>
          <w:szCs w:val="28"/>
        </w:rPr>
        <w:t>, Название)</w:t>
      </w:r>
    </w:p>
    <w:p w14:paraId="64FBE437" w14:textId="77777777" w:rsidR="00846A85" w:rsidRPr="00846A85" w:rsidRDefault="00846A85" w:rsidP="000A3A5F">
      <w:pPr>
        <w:pStyle w:val="a9"/>
        <w:numPr>
          <w:ilvl w:val="0"/>
          <w:numId w:val="15"/>
        </w:numPr>
        <w:spacing w:before="240" w:line="360" w:lineRule="auto"/>
        <w:ind w:left="1508" w:hanging="357"/>
        <w:jc w:val="both"/>
        <w:rPr>
          <w:sz w:val="28"/>
          <w:szCs w:val="28"/>
        </w:rPr>
      </w:pPr>
      <w:r w:rsidRPr="00846A85">
        <w:rPr>
          <w:sz w:val="28"/>
          <w:szCs w:val="28"/>
        </w:rPr>
        <w:t>Врач (</w:t>
      </w:r>
      <w:r w:rsidRPr="00846A85">
        <w:rPr>
          <w:sz w:val="28"/>
          <w:szCs w:val="28"/>
          <w:u w:val="single"/>
        </w:rPr>
        <w:t>НомВрач</w:t>
      </w:r>
      <w:r w:rsidRPr="00846A85">
        <w:rPr>
          <w:sz w:val="28"/>
          <w:szCs w:val="28"/>
        </w:rPr>
        <w:t>, ФИО, Кабинет, НомСпец)</w:t>
      </w:r>
    </w:p>
    <w:p w14:paraId="6B9A54B6" w14:textId="77777777" w:rsidR="00846A85" w:rsidRPr="00846A85" w:rsidRDefault="00846A85" w:rsidP="000A3A5F">
      <w:pPr>
        <w:pStyle w:val="a9"/>
        <w:numPr>
          <w:ilvl w:val="0"/>
          <w:numId w:val="15"/>
        </w:numPr>
        <w:spacing w:before="240" w:line="360" w:lineRule="auto"/>
        <w:ind w:left="1508" w:hanging="357"/>
        <w:jc w:val="both"/>
        <w:rPr>
          <w:sz w:val="28"/>
          <w:szCs w:val="28"/>
        </w:rPr>
      </w:pPr>
      <w:r w:rsidRPr="00846A85">
        <w:rPr>
          <w:sz w:val="28"/>
          <w:szCs w:val="28"/>
        </w:rPr>
        <w:t>ВрачСпец (</w:t>
      </w:r>
      <w:r w:rsidRPr="00846A85">
        <w:rPr>
          <w:sz w:val="28"/>
          <w:szCs w:val="28"/>
          <w:u w:val="single"/>
        </w:rPr>
        <w:t>НомСпец</w:t>
      </w:r>
      <w:r w:rsidRPr="00846A85">
        <w:rPr>
          <w:sz w:val="28"/>
          <w:szCs w:val="28"/>
        </w:rPr>
        <w:t>, Название)</w:t>
      </w:r>
    </w:p>
    <w:p w14:paraId="3AB5BBAB" w14:textId="77777777" w:rsidR="00846A85" w:rsidRPr="00846A85" w:rsidRDefault="00846A85" w:rsidP="000A3A5F">
      <w:pPr>
        <w:pStyle w:val="a9"/>
        <w:numPr>
          <w:ilvl w:val="0"/>
          <w:numId w:val="15"/>
        </w:numPr>
        <w:spacing w:before="240" w:line="360" w:lineRule="auto"/>
        <w:ind w:left="1508" w:hanging="357"/>
        <w:jc w:val="both"/>
        <w:rPr>
          <w:sz w:val="28"/>
          <w:szCs w:val="28"/>
        </w:rPr>
      </w:pPr>
      <w:r w:rsidRPr="00846A85">
        <w:rPr>
          <w:sz w:val="28"/>
          <w:szCs w:val="28"/>
        </w:rPr>
        <w:t>ЗабПац (</w:t>
      </w:r>
      <w:r w:rsidRPr="00846A85">
        <w:rPr>
          <w:sz w:val="28"/>
          <w:szCs w:val="28"/>
          <w:u w:val="single"/>
        </w:rPr>
        <w:t>НомПац, НомЗаб</w:t>
      </w:r>
      <w:r w:rsidRPr="00846A85">
        <w:rPr>
          <w:sz w:val="28"/>
          <w:szCs w:val="28"/>
        </w:rPr>
        <w:t>, ДатаЗаболевания)</w:t>
      </w:r>
    </w:p>
    <w:p w14:paraId="327FCA91" w14:textId="77777777" w:rsidR="00846A85" w:rsidRPr="00846A85" w:rsidRDefault="00846A85" w:rsidP="000A3A5F">
      <w:pPr>
        <w:pStyle w:val="a9"/>
        <w:numPr>
          <w:ilvl w:val="0"/>
          <w:numId w:val="15"/>
        </w:numPr>
        <w:spacing w:before="240" w:line="360" w:lineRule="auto"/>
        <w:ind w:left="1508" w:hanging="357"/>
        <w:jc w:val="both"/>
        <w:rPr>
          <w:sz w:val="28"/>
          <w:szCs w:val="28"/>
        </w:rPr>
      </w:pPr>
      <w:r w:rsidRPr="00846A85">
        <w:rPr>
          <w:sz w:val="28"/>
          <w:szCs w:val="28"/>
        </w:rPr>
        <w:t>Назначение (</w:t>
      </w:r>
      <w:r w:rsidRPr="00846A85">
        <w:rPr>
          <w:sz w:val="28"/>
          <w:szCs w:val="28"/>
          <w:u w:val="single"/>
        </w:rPr>
        <w:t>НомВрач, НомПац</w:t>
      </w:r>
      <w:r w:rsidRPr="00846A85">
        <w:rPr>
          <w:sz w:val="28"/>
          <w:szCs w:val="28"/>
        </w:rPr>
        <w:t>, Дата)</w:t>
      </w:r>
    </w:p>
    <w:p w14:paraId="64A4E55F" w14:textId="02B69BB3" w:rsidR="00846A85" w:rsidRPr="00846A85" w:rsidRDefault="00846A85" w:rsidP="000A3A5F">
      <w:pPr>
        <w:pStyle w:val="a9"/>
        <w:numPr>
          <w:ilvl w:val="0"/>
          <w:numId w:val="15"/>
        </w:numPr>
        <w:spacing w:before="240" w:line="360" w:lineRule="auto"/>
        <w:ind w:left="1508" w:hanging="357"/>
        <w:jc w:val="both"/>
        <w:rPr>
          <w:sz w:val="28"/>
          <w:szCs w:val="28"/>
        </w:rPr>
      </w:pPr>
      <w:r w:rsidRPr="00846A85">
        <w:rPr>
          <w:sz w:val="28"/>
          <w:szCs w:val="28"/>
        </w:rPr>
        <w:t>ЗабВрачСпец (</w:t>
      </w:r>
      <w:r w:rsidRPr="00846A85">
        <w:rPr>
          <w:sz w:val="28"/>
          <w:szCs w:val="28"/>
          <w:u w:val="single"/>
        </w:rPr>
        <w:t>НомЗаб, НомСпец</w:t>
      </w:r>
      <w:r w:rsidRPr="00846A85">
        <w:rPr>
          <w:sz w:val="28"/>
          <w:szCs w:val="28"/>
        </w:rPr>
        <w:t>, ДатаПоследнейКвалификации)</w:t>
      </w:r>
    </w:p>
    <w:p w14:paraId="000000A7" w14:textId="30D2E65A" w:rsidR="005D3109" w:rsidRDefault="00292D1D">
      <w:pPr>
        <w:pStyle w:val="2"/>
        <w:spacing w:line="240" w:lineRule="auto"/>
      </w:pPr>
      <w:bookmarkStart w:id="18" w:name="_Toc75769120"/>
      <w:r>
        <w:t>4</w:t>
      </w:r>
      <w:r w:rsidR="00D573B8">
        <w:t xml:space="preserve">.4 </w:t>
      </w:r>
      <w:r w:rsidR="00D573B8" w:rsidRPr="00C26BBA">
        <w:t>Набор функциональных</w:t>
      </w:r>
      <w:r w:rsidR="00D573B8" w:rsidRPr="00951DB6">
        <w:t xml:space="preserve"> зависимостей </w:t>
      </w:r>
      <w:r w:rsidR="00D573B8">
        <w:t>для каждого отношения, подтверждающий форму НФБК</w:t>
      </w:r>
      <w:bookmarkEnd w:id="18"/>
    </w:p>
    <w:p w14:paraId="000000A8" w14:textId="77777777" w:rsidR="005D3109" w:rsidRDefault="005D3109">
      <w:pPr>
        <w:spacing w:line="240" w:lineRule="auto"/>
        <w:rPr>
          <w:sz w:val="24"/>
          <w:szCs w:val="24"/>
        </w:rPr>
      </w:pPr>
    </w:p>
    <w:p w14:paraId="5896E0E1" w14:textId="42D02C6A" w:rsidR="009E7A72" w:rsidRDefault="00846A85" w:rsidP="000A3A5F">
      <w:pPr>
        <w:pStyle w:val="a9"/>
        <w:numPr>
          <w:ilvl w:val="0"/>
          <w:numId w:val="7"/>
        </w:numPr>
        <w:ind w:left="284" w:hanging="284"/>
        <w:rPr>
          <w:sz w:val="28"/>
          <w:szCs w:val="28"/>
        </w:rPr>
      </w:pPr>
      <w:r>
        <w:rPr>
          <w:sz w:val="28"/>
          <w:szCs w:val="28"/>
        </w:rPr>
        <w:t>Функциональные зависимости отношения Пациент</w:t>
      </w:r>
      <w:r w:rsidR="009E7A72">
        <w:rPr>
          <w:sz w:val="28"/>
          <w:szCs w:val="28"/>
        </w:rPr>
        <w:t>:</w:t>
      </w:r>
    </w:p>
    <w:p w14:paraId="47D39D51" w14:textId="77777777" w:rsidR="00846A85" w:rsidRPr="00846A85" w:rsidRDefault="00846A85" w:rsidP="000A3A5F">
      <w:pPr>
        <w:pStyle w:val="a9"/>
        <w:numPr>
          <w:ilvl w:val="0"/>
          <w:numId w:val="16"/>
        </w:numPr>
        <w:spacing w:before="240" w:line="360" w:lineRule="auto"/>
        <w:ind w:left="714" w:hanging="357"/>
        <w:jc w:val="both"/>
        <w:rPr>
          <w:sz w:val="28"/>
          <w:szCs w:val="28"/>
        </w:rPr>
      </w:pPr>
      <w:r w:rsidRPr="00846A85">
        <w:rPr>
          <w:sz w:val="28"/>
          <w:szCs w:val="28"/>
          <w:u w:val="single"/>
        </w:rPr>
        <w:t>НомПац</w:t>
      </w:r>
      <w:r w:rsidRPr="00846A85">
        <w:rPr>
          <w:sz w:val="28"/>
          <w:szCs w:val="28"/>
        </w:rPr>
        <w:t xml:space="preserve"> → НомВрач</w:t>
      </w:r>
    </w:p>
    <w:p w14:paraId="6CAE2607" w14:textId="77777777" w:rsidR="00846A85" w:rsidRPr="00846A85" w:rsidRDefault="00846A85" w:rsidP="000A3A5F">
      <w:pPr>
        <w:pStyle w:val="a9"/>
        <w:numPr>
          <w:ilvl w:val="0"/>
          <w:numId w:val="16"/>
        </w:numPr>
        <w:spacing w:before="240" w:line="360" w:lineRule="auto"/>
        <w:ind w:left="714" w:hanging="357"/>
        <w:jc w:val="both"/>
        <w:rPr>
          <w:sz w:val="28"/>
          <w:szCs w:val="28"/>
        </w:rPr>
      </w:pPr>
      <w:r w:rsidRPr="00846A85">
        <w:rPr>
          <w:sz w:val="28"/>
          <w:szCs w:val="28"/>
          <w:u w:val="single"/>
        </w:rPr>
        <w:t>НомПац</w:t>
      </w:r>
      <w:r w:rsidRPr="00846A85">
        <w:rPr>
          <w:sz w:val="28"/>
          <w:szCs w:val="28"/>
        </w:rPr>
        <w:t xml:space="preserve"> → ФИО</w:t>
      </w:r>
    </w:p>
    <w:p w14:paraId="425A8B3A" w14:textId="77777777" w:rsidR="00846A85" w:rsidRPr="00846A85" w:rsidRDefault="00846A85" w:rsidP="000A3A5F">
      <w:pPr>
        <w:pStyle w:val="a9"/>
        <w:numPr>
          <w:ilvl w:val="0"/>
          <w:numId w:val="16"/>
        </w:numPr>
        <w:spacing w:before="240" w:line="360" w:lineRule="auto"/>
        <w:ind w:left="714" w:hanging="357"/>
        <w:jc w:val="both"/>
        <w:rPr>
          <w:sz w:val="28"/>
          <w:szCs w:val="28"/>
        </w:rPr>
      </w:pPr>
      <w:r w:rsidRPr="00846A85">
        <w:rPr>
          <w:sz w:val="28"/>
          <w:szCs w:val="28"/>
          <w:u w:val="single"/>
        </w:rPr>
        <w:t>НомПац</w:t>
      </w:r>
      <w:r w:rsidRPr="00846A85">
        <w:rPr>
          <w:sz w:val="28"/>
          <w:szCs w:val="28"/>
        </w:rPr>
        <w:t xml:space="preserve"> → Дата Рождения</w:t>
      </w:r>
    </w:p>
    <w:p w14:paraId="482CE43C" w14:textId="77777777" w:rsidR="00846A85" w:rsidRPr="00846A85" w:rsidRDefault="00846A85" w:rsidP="000A3A5F">
      <w:pPr>
        <w:pStyle w:val="a9"/>
        <w:numPr>
          <w:ilvl w:val="0"/>
          <w:numId w:val="16"/>
        </w:numPr>
        <w:spacing w:before="240" w:line="360" w:lineRule="auto"/>
        <w:ind w:left="714" w:hanging="357"/>
        <w:jc w:val="both"/>
        <w:rPr>
          <w:sz w:val="28"/>
          <w:szCs w:val="28"/>
        </w:rPr>
      </w:pPr>
      <w:r w:rsidRPr="00846A85">
        <w:rPr>
          <w:sz w:val="28"/>
          <w:szCs w:val="28"/>
          <w:u w:val="single"/>
        </w:rPr>
        <w:t>НомПац</w:t>
      </w:r>
      <w:r w:rsidRPr="00846A85">
        <w:rPr>
          <w:sz w:val="28"/>
          <w:szCs w:val="28"/>
        </w:rPr>
        <w:t xml:space="preserve"> → Прописка</w:t>
      </w:r>
    </w:p>
    <w:p w14:paraId="18488FAA" w14:textId="269BF5AE" w:rsidR="00846A85" w:rsidRPr="00846A85" w:rsidRDefault="00846A85" w:rsidP="000A3A5F">
      <w:pPr>
        <w:pStyle w:val="a9"/>
        <w:numPr>
          <w:ilvl w:val="0"/>
          <w:numId w:val="16"/>
        </w:numPr>
        <w:spacing w:before="240" w:line="360" w:lineRule="auto"/>
        <w:ind w:left="714" w:hanging="357"/>
        <w:jc w:val="both"/>
        <w:rPr>
          <w:sz w:val="28"/>
          <w:szCs w:val="28"/>
        </w:rPr>
      </w:pPr>
      <w:r w:rsidRPr="00846A85">
        <w:rPr>
          <w:sz w:val="28"/>
          <w:szCs w:val="28"/>
          <w:u w:val="single"/>
        </w:rPr>
        <w:t>НомПац</w:t>
      </w:r>
      <w:r w:rsidRPr="00846A85">
        <w:rPr>
          <w:sz w:val="28"/>
          <w:szCs w:val="28"/>
        </w:rPr>
        <w:t xml:space="preserve"> → СНИЛС</w:t>
      </w:r>
    </w:p>
    <w:p w14:paraId="330E0EE5" w14:textId="39809127" w:rsidR="009E7A72" w:rsidRDefault="000E69C2" w:rsidP="000A3A5F">
      <w:pPr>
        <w:pStyle w:val="a9"/>
        <w:numPr>
          <w:ilvl w:val="0"/>
          <w:numId w:val="7"/>
        </w:numPr>
        <w:ind w:left="284" w:hanging="284"/>
        <w:rPr>
          <w:sz w:val="28"/>
          <w:szCs w:val="28"/>
        </w:rPr>
      </w:pPr>
      <w:r>
        <w:rPr>
          <w:sz w:val="28"/>
          <w:szCs w:val="28"/>
        </w:rPr>
        <w:t>Функциональные зависимости отношения Заболевание</w:t>
      </w:r>
      <w:r w:rsidR="009E7A72">
        <w:rPr>
          <w:sz w:val="28"/>
          <w:szCs w:val="28"/>
        </w:rPr>
        <w:t>:</w:t>
      </w:r>
    </w:p>
    <w:p w14:paraId="41194987" w14:textId="4DA6C374" w:rsidR="000E69C2" w:rsidRPr="000E69C2" w:rsidRDefault="000E69C2" w:rsidP="000A3A5F">
      <w:pPr>
        <w:pStyle w:val="a9"/>
        <w:numPr>
          <w:ilvl w:val="0"/>
          <w:numId w:val="6"/>
        </w:numPr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t>НомЗаб</w:t>
      </w:r>
      <w:r w:rsidRPr="000E69C2">
        <w:rPr>
          <w:sz w:val="28"/>
          <w:szCs w:val="28"/>
        </w:rPr>
        <w:t xml:space="preserve"> → Название</w:t>
      </w:r>
    </w:p>
    <w:p w14:paraId="14F8BD27" w14:textId="5AF20974" w:rsidR="00E71409" w:rsidRPr="000E69C2" w:rsidRDefault="000E69C2" w:rsidP="000A3A5F">
      <w:pPr>
        <w:pStyle w:val="a9"/>
        <w:numPr>
          <w:ilvl w:val="0"/>
          <w:numId w:val="7"/>
        </w:numPr>
        <w:spacing w:line="360" w:lineRule="auto"/>
        <w:ind w:left="284" w:hanging="284"/>
        <w:rPr>
          <w:sz w:val="28"/>
          <w:szCs w:val="28"/>
        </w:rPr>
      </w:pPr>
      <w:r w:rsidRPr="000E69C2">
        <w:rPr>
          <w:sz w:val="28"/>
          <w:szCs w:val="28"/>
        </w:rPr>
        <w:t>Функциональные зависимости отношения Врач</w:t>
      </w:r>
      <w:r w:rsidR="00E71409" w:rsidRPr="000E69C2">
        <w:rPr>
          <w:sz w:val="28"/>
          <w:szCs w:val="28"/>
        </w:rPr>
        <w:t>:</w:t>
      </w:r>
    </w:p>
    <w:p w14:paraId="171CFCBC" w14:textId="77777777" w:rsidR="000E69C2" w:rsidRPr="000E69C2" w:rsidRDefault="000E69C2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t>НомВрач</w:t>
      </w:r>
      <w:r w:rsidRPr="000E69C2">
        <w:rPr>
          <w:sz w:val="28"/>
          <w:szCs w:val="28"/>
        </w:rPr>
        <w:t xml:space="preserve"> → НомСпец</w:t>
      </w:r>
    </w:p>
    <w:p w14:paraId="1B4CECB2" w14:textId="77777777" w:rsidR="000E69C2" w:rsidRPr="000E69C2" w:rsidRDefault="000E69C2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t>НомВрач</w:t>
      </w:r>
      <w:r w:rsidRPr="000E69C2">
        <w:rPr>
          <w:sz w:val="28"/>
          <w:szCs w:val="28"/>
        </w:rPr>
        <w:t xml:space="preserve"> → ФИО</w:t>
      </w:r>
    </w:p>
    <w:p w14:paraId="40FA163A" w14:textId="0164699B" w:rsidR="000E69C2" w:rsidRPr="000E69C2" w:rsidRDefault="000E69C2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t>НомВрач</w:t>
      </w:r>
      <w:r w:rsidRPr="000E69C2">
        <w:rPr>
          <w:sz w:val="28"/>
          <w:szCs w:val="28"/>
        </w:rPr>
        <w:t xml:space="preserve"> → Кабинет</w:t>
      </w:r>
    </w:p>
    <w:p w14:paraId="0F9D646C" w14:textId="4E774997" w:rsidR="00900A66" w:rsidRPr="000E69C2" w:rsidRDefault="000E69C2" w:rsidP="000A3A5F">
      <w:pPr>
        <w:pStyle w:val="a9"/>
        <w:numPr>
          <w:ilvl w:val="0"/>
          <w:numId w:val="7"/>
        </w:numPr>
        <w:spacing w:line="360" w:lineRule="auto"/>
        <w:ind w:left="284" w:hanging="284"/>
        <w:rPr>
          <w:sz w:val="28"/>
          <w:szCs w:val="28"/>
        </w:rPr>
      </w:pPr>
      <w:r w:rsidRPr="000E69C2">
        <w:rPr>
          <w:sz w:val="28"/>
          <w:szCs w:val="28"/>
        </w:rPr>
        <w:t>Функциональные зависимости отношения ВрачСпец</w:t>
      </w:r>
      <w:r w:rsidR="00900A66" w:rsidRPr="000E69C2">
        <w:rPr>
          <w:sz w:val="28"/>
          <w:szCs w:val="28"/>
        </w:rPr>
        <w:t>:</w:t>
      </w:r>
    </w:p>
    <w:p w14:paraId="5FC814EB" w14:textId="3D4147CA" w:rsidR="000E69C2" w:rsidRPr="000E69C2" w:rsidRDefault="000E69C2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t>НомСпец</w:t>
      </w:r>
      <w:r w:rsidRPr="000E69C2">
        <w:rPr>
          <w:sz w:val="28"/>
          <w:szCs w:val="28"/>
        </w:rPr>
        <w:t xml:space="preserve"> → Название</w:t>
      </w:r>
    </w:p>
    <w:p w14:paraId="205C58A5" w14:textId="5E4B060C" w:rsidR="00900A66" w:rsidRPr="000E69C2" w:rsidRDefault="000E69C2" w:rsidP="000A3A5F">
      <w:pPr>
        <w:pStyle w:val="a9"/>
        <w:numPr>
          <w:ilvl w:val="0"/>
          <w:numId w:val="7"/>
        </w:numPr>
        <w:spacing w:line="360" w:lineRule="auto"/>
        <w:ind w:left="284" w:hanging="284"/>
        <w:rPr>
          <w:sz w:val="28"/>
          <w:szCs w:val="28"/>
        </w:rPr>
      </w:pPr>
      <w:r w:rsidRPr="000E69C2">
        <w:rPr>
          <w:sz w:val="28"/>
          <w:szCs w:val="28"/>
        </w:rPr>
        <w:t>Функциональные отношения ЗабПац</w:t>
      </w:r>
      <w:r w:rsidR="00900A66" w:rsidRPr="000E69C2">
        <w:rPr>
          <w:sz w:val="28"/>
          <w:szCs w:val="28"/>
        </w:rPr>
        <w:t>:</w:t>
      </w:r>
    </w:p>
    <w:p w14:paraId="55C23593" w14:textId="77777777" w:rsidR="000E69C2" w:rsidRPr="000E69C2" w:rsidRDefault="000E69C2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lastRenderedPageBreak/>
        <w:t>ЗабПац</w:t>
      </w:r>
      <w:r w:rsidRPr="000E69C2">
        <w:rPr>
          <w:sz w:val="28"/>
          <w:szCs w:val="28"/>
        </w:rPr>
        <w:t xml:space="preserve"> → ДатаЗаболевания</w:t>
      </w:r>
    </w:p>
    <w:p w14:paraId="6925AF44" w14:textId="77777777" w:rsidR="000E69C2" w:rsidRPr="000E69C2" w:rsidRDefault="000E69C2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t>ЗабПац</w:t>
      </w:r>
      <w:r w:rsidRPr="000E69C2">
        <w:rPr>
          <w:sz w:val="28"/>
          <w:szCs w:val="28"/>
        </w:rPr>
        <w:t xml:space="preserve"> → Назначение</w:t>
      </w:r>
    </w:p>
    <w:p w14:paraId="0443647A" w14:textId="4630D404" w:rsidR="000E69C2" w:rsidRPr="000E69C2" w:rsidRDefault="000E69C2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0E69C2">
        <w:rPr>
          <w:sz w:val="28"/>
          <w:szCs w:val="28"/>
          <w:u w:val="single"/>
        </w:rPr>
        <w:t>ЗабПац</w:t>
      </w:r>
      <w:r w:rsidRPr="000E69C2">
        <w:rPr>
          <w:sz w:val="28"/>
          <w:szCs w:val="28"/>
        </w:rPr>
        <w:t xml:space="preserve"> → Дата</w:t>
      </w:r>
    </w:p>
    <w:p w14:paraId="0D0C4366" w14:textId="0251D6A5" w:rsidR="005028D7" w:rsidRPr="005028D7" w:rsidRDefault="005028D7" w:rsidP="005028D7">
      <w:pPr>
        <w:jc w:val="both"/>
        <w:rPr>
          <w:color w:val="000000" w:themeColor="text1"/>
        </w:rPr>
      </w:pPr>
      <w:r w:rsidRPr="005028D7">
        <w:rPr>
          <w:color w:val="000000" w:themeColor="text1"/>
        </w:rPr>
        <w:t>6. Функциональные зависимости отношения ЗабВраСпец:</w:t>
      </w:r>
    </w:p>
    <w:p w14:paraId="18A42C3E" w14:textId="5E05549E" w:rsidR="005028D7" w:rsidRPr="005028D7" w:rsidRDefault="005028D7" w:rsidP="000A3A5F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5028D7">
        <w:rPr>
          <w:color w:val="000000" w:themeColor="text1"/>
          <w:sz w:val="28"/>
          <w:szCs w:val="28"/>
          <w:u w:val="single"/>
        </w:rPr>
        <w:t>ЗабВрачСпец</w:t>
      </w:r>
      <w:r w:rsidRPr="005028D7">
        <w:rPr>
          <w:color w:val="000000" w:themeColor="text1"/>
          <w:sz w:val="28"/>
          <w:szCs w:val="28"/>
        </w:rPr>
        <w:t xml:space="preserve"> → ДатаПоследнейКвалификации</w:t>
      </w:r>
    </w:p>
    <w:p w14:paraId="000000BA" w14:textId="2734D4C2" w:rsidR="005D3109" w:rsidRDefault="00292D1D">
      <w:pPr>
        <w:pStyle w:val="2"/>
        <w:spacing w:after="160" w:line="259" w:lineRule="auto"/>
        <w:rPr>
          <w:color w:val="C00000"/>
        </w:rPr>
      </w:pPr>
      <w:bookmarkStart w:id="19" w:name="_Toc75769121"/>
      <w:r>
        <w:t>4</w:t>
      </w:r>
      <w:r w:rsidR="00D573B8">
        <w:t xml:space="preserve">.5 </w:t>
      </w:r>
      <w:r w:rsidR="00D573B8" w:rsidRPr="008F366C">
        <w:t>Сводная таблица</w:t>
      </w:r>
      <w:r w:rsidR="00D573B8">
        <w:t xml:space="preserve"> отношений</w:t>
      </w:r>
      <w:bookmarkEnd w:id="19"/>
    </w:p>
    <w:tbl>
      <w:tblPr>
        <w:tblStyle w:val="a5"/>
        <w:tblW w:w="948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42"/>
        <w:gridCol w:w="4742"/>
      </w:tblGrid>
      <w:tr w:rsidR="007D3C5A" w14:paraId="496DEC83" w14:textId="77777777" w:rsidTr="007D3C5A">
        <w:tc>
          <w:tcPr>
            <w:tcW w:w="4742" w:type="dxa"/>
          </w:tcPr>
          <w:p w14:paraId="6DE64889" w14:textId="02C7DC01" w:rsidR="007D3C5A" w:rsidRDefault="007D3C5A" w:rsidP="007D3C5A">
            <w:pPr>
              <w:rPr>
                <w:b/>
              </w:rPr>
            </w:pPr>
            <w:r>
              <w:rPr>
                <w:b/>
              </w:rPr>
              <w:t>Имя таблицы</w:t>
            </w:r>
          </w:p>
        </w:tc>
        <w:tc>
          <w:tcPr>
            <w:tcW w:w="4742" w:type="dxa"/>
          </w:tcPr>
          <w:p w14:paraId="36799406" w14:textId="484FB13C" w:rsidR="007D3C5A" w:rsidRDefault="007D3C5A" w:rsidP="007D3C5A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7D3C5A" w14:paraId="191741B2" w14:textId="77777777" w:rsidTr="007D3C5A">
        <w:tc>
          <w:tcPr>
            <w:tcW w:w="4742" w:type="dxa"/>
          </w:tcPr>
          <w:p w14:paraId="6D7F02E6" w14:textId="344F1E58" w:rsidR="007D3C5A" w:rsidRPr="00A64C7B" w:rsidRDefault="007D3C5A" w:rsidP="007D3C5A">
            <w:r>
              <w:t>Пациент</w:t>
            </w:r>
          </w:p>
        </w:tc>
        <w:tc>
          <w:tcPr>
            <w:tcW w:w="4742" w:type="dxa"/>
          </w:tcPr>
          <w:p w14:paraId="3C9F2BC3" w14:textId="5A4BF4C0" w:rsidR="007D3C5A" w:rsidRPr="00A64C7B" w:rsidRDefault="007D3C5A" w:rsidP="007D3C5A">
            <w:r>
              <w:t>Таблица пациентов</w:t>
            </w:r>
          </w:p>
        </w:tc>
      </w:tr>
      <w:tr w:rsidR="007D3C5A" w14:paraId="2C4016EB" w14:textId="77777777" w:rsidTr="007D3C5A">
        <w:tc>
          <w:tcPr>
            <w:tcW w:w="4742" w:type="dxa"/>
          </w:tcPr>
          <w:p w14:paraId="6A4EA0CF" w14:textId="2EF96156" w:rsidR="007D3C5A" w:rsidRDefault="007D3C5A" w:rsidP="007D3C5A">
            <w:r>
              <w:t>Врач</w:t>
            </w:r>
          </w:p>
        </w:tc>
        <w:tc>
          <w:tcPr>
            <w:tcW w:w="4742" w:type="dxa"/>
          </w:tcPr>
          <w:p w14:paraId="657C1E0E" w14:textId="3017F630" w:rsidR="007D3C5A" w:rsidRDefault="007D3C5A" w:rsidP="007D3C5A">
            <w:r>
              <w:t>Таблица врачей</w:t>
            </w:r>
          </w:p>
        </w:tc>
      </w:tr>
      <w:tr w:rsidR="007D3C5A" w14:paraId="31BBF343" w14:textId="77777777" w:rsidTr="007D3C5A">
        <w:tc>
          <w:tcPr>
            <w:tcW w:w="4742" w:type="dxa"/>
          </w:tcPr>
          <w:p w14:paraId="5FCF6C75" w14:textId="224C5007" w:rsidR="007D3C5A" w:rsidRDefault="007D3C5A" w:rsidP="007D3C5A">
            <w:r>
              <w:t>Заболевание</w:t>
            </w:r>
          </w:p>
        </w:tc>
        <w:tc>
          <w:tcPr>
            <w:tcW w:w="4742" w:type="dxa"/>
          </w:tcPr>
          <w:p w14:paraId="3380BABE" w14:textId="64A6E60C" w:rsidR="007D3C5A" w:rsidRDefault="007D3C5A" w:rsidP="007D3C5A">
            <w:r>
              <w:t>Таблица заболеваний</w:t>
            </w:r>
          </w:p>
        </w:tc>
      </w:tr>
      <w:tr w:rsidR="007D3C5A" w14:paraId="12702C88" w14:textId="77777777" w:rsidTr="007D3C5A">
        <w:tc>
          <w:tcPr>
            <w:tcW w:w="4742" w:type="dxa"/>
          </w:tcPr>
          <w:p w14:paraId="589E9C87" w14:textId="71D43B77" w:rsidR="007D3C5A" w:rsidRDefault="007D3C5A" w:rsidP="007D3C5A">
            <w:r>
              <w:t xml:space="preserve">Назначение </w:t>
            </w:r>
          </w:p>
        </w:tc>
        <w:tc>
          <w:tcPr>
            <w:tcW w:w="4742" w:type="dxa"/>
          </w:tcPr>
          <w:p w14:paraId="57E7D02B" w14:textId="75FA2DA7" w:rsidR="007D3C5A" w:rsidRDefault="007D3C5A" w:rsidP="007D3C5A">
            <w:r>
              <w:t>Таблица назначений</w:t>
            </w:r>
          </w:p>
        </w:tc>
      </w:tr>
      <w:tr w:rsidR="007D3C5A" w14:paraId="7E0CDC05" w14:textId="77777777" w:rsidTr="007D3C5A">
        <w:tc>
          <w:tcPr>
            <w:tcW w:w="4742" w:type="dxa"/>
          </w:tcPr>
          <w:p w14:paraId="26EC3A04" w14:textId="19B64F64" w:rsidR="007D3C5A" w:rsidRDefault="007D3C5A" w:rsidP="007D3C5A">
            <w:r>
              <w:t>ВрачСпец</w:t>
            </w:r>
          </w:p>
        </w:tc>
        <w:tc>
          <w:tcPr>
            <w:tcW w:w="4742" w:type="dxa"/>
          </w:tcPr>
          <w:p w14:paraId="4F7A7974" w14:textId="02105C37" w:rsidR="007D3C5A" w:rsidRDefault="007D3C5A" w:rsidP="007D3C5A">
            <w:r>
              <w:t>Таблица связи врача и специальности</w:t>
            </w:r>
          </w:p>
        </w:tc>
      </w:tr>
      <w:tr w:rsidR="007D3C5A" w14:paraId="73E132B9" w14:textId="77777777" w:rsidTr="007D3C5A">
        <w:tc>
          <w:tcPr>
            <w:tcW w:w="4742" w:type="dxa"/>
          </w:tcPr>
          <w:p w14:paraId="0BEF390A" w14:textId="48AE55E3" w:rsidR="007D3C5A" w:rsidRDefault="007D3C5A" w:rsidP="007D3C5A">
            <w:r>
              <w:t>ЗабПац</w:t>
            </w:r>
          </w:p>
        </w:tc>
        <w:tc>
          <w:tcPr>
            <w:tcW w:w="4742" w:type="dxa"/>
          </w:tcPr>
          <w:p w14:paraId="736BEE06" w14:textId="6321D03D" w:rsidR="007D3C5A" w:rsidRDefault="007D3C5A" w:rsidP="007D3C5A">
            <w:r>
              <w:t>Таблица связи заболевания и пациента</w:t>
            </w:r>
          </w:p>
        </w:tc>
      </w:tr>
      <w:tr w:rsidR="007D3C5A" w14:paraId="66538167" w14:textId="77777777" w:rsidTr="007D3C5A">
        <w:tc>
          <w:tcPr>
            <w:tcW w:w="4742" w:type="dxa"/>
          </w:tcPr>
          <w:p w14:paraId="6089244B" w14:textId="233E9EC9" w:rsidR="007D3C5A" w:rsidRDefault="007D3C5A" w:rsidP="007D3C5A">
            <w:r>
              <w:t>ЗабВрачСпец</w:t>
            </w:r>
          </w:p>
        </w:tc>
        <w:tc>
          <w:tcPr>
            <w:tcW w:w="4742" w:type="dxa"/>
          </w:tcPr>
          <w:p w14:paraId="0842440A" w14:textId="345E4AB4" w:rsidR="007D3C5A" w:rsidRDefault="007D3C5A" w:rsidP="007D3C5A">
            <w:r>
              <w:t>Таблица связи заболевания и специальности</w:t>
            </w:r>
          </w:p>
        </w:tc>
      </w:tr>
    </w:tbl>
    <w:p w14:paraId="000000C9" w14:textId="5DB3F78D" w:rsidR="005D3109" w:rsidRDefault="005D3109">
      <w:pPr>
        <w:rPr>
          <w:b/>
          <w:sz w:val="32"/>
          <w:szCs w:val="32"/>
        </w:rPr>
      </w:pPr>
    </w:p>
    <w:p w14:paraId="000000CA" w14:textId="137C6B80" w:rsidR="005D3109" w:rsidRDefault="00292D1D">
      <w:pPr>
        <w:pStyle w:val="2"/>
        <w:spacing w:after="160" w:line="259" w:lineRule="auto"/>
      </w:pPr>
      <w:bookmarkStart w:id="20" w:name="_Toc75769122"/>
      <w:r w:rsidRPr="004515C3">
        <w:t>4</w:t>
      </w:r>
      <w:r w:rsidR="00D573B8" w:rsidRPr="004515C3">
        <w:t>.6 Структура отношений базы</w:t>
      </w:r>
      <w:r w:rsidR="00D573B8">
        <w:t xml:space="preserve"> данных</w:t>
      </w:r>
      <w:bookmarkEnd w:id="20"/>
    </w:p>
    <w:tbl>
      <w:tblPr>
        <w:tblStyle w:val="a6"/>
        <w:tblW w:w="10335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90"/>
        <w:gridCol w:w="2330"/>
        <w:gridCol w:w="1840"/>
        <w:gridCol w:w="1695"/>
        <w:gridCol w:w="1005"/>
        <w:gridCol w:w="975"/>
      </w:tblGrid>
      <w:tr w:rsidR="007D3C5A" w14:paraId="4440AA08" w14:textId="77777777" w:rsidTr="002140BA">
        <w:tc>
          <w:tcPr>
            <w:tcW w:w="2490" w:type="dxa"/>
          </w:tcPr>
          <w:p w14:paraId="73EE1462" w14:textId="77777777" w:rsidR="007D3C5A" w:rsidRDefault="007D3C5A" w:rsidP="002140BA">
            <w:pPr>
              <w:jc w:val="center"/>
            </w:pPr>
            <w:r>
              <w:t>Наименование информационного объекта</w:t>
            </w:r>
          </w:p>
        </w:tc>
        <w:tc>
          <w:tcPr>
            <w:tcW w:w="2330" w:type="dxa"/>
          </w:tcPr>
          <w:p w14:paraId="0F90F3CF" w14:textId="77777777" w:rsidR="007D3C5A" w:rsidRPr="0043018D" w:rsidRDefault="007D3C5A" w:rsidP="002140BA">
            <w:pPr>
              <w:jc w:val="center"/>
              <w:rPr>
                <w:lang w:val="en-US"/>
              </w:rPr>
            </w:pPr>
            <w:r>
              <w:t>Наименование атрибута</w:t>
            </w:r>
          </w:p>
        </w:tc>
        <w:tc>
          <w:tcPr>
            <w:tcW w:w="1840" w:type="dxa"/>
          </w:tcPr>
          <w:p w14:paraId="46E5F795" w14:textId="77777777" w:rsidR="007D3C5A" w:rsidRDefault="007D3C5A" w:rsidP="002140BA">
            <w:pPr>
              <w:jc w:val="center"/>
            </w:pPr>
            <w:r>
              <w:t>Наименование в БД</w:t>
            </w:r>
          </w:p>
        </w:tc>
        <w:tc>
          <w:tcPr>
            <w:tcW w:w="1695" w:type="dxa"/>
          </w:tcPr>
          <w:p w14:paraId="7F57EF7C" w14:textId="77777777" w:rsidR="007D3C5A" w:rsidRDefault="007D3C5A" w:rsidP="002140BA">
            <w:pPr>
              <w:jc w:val="center"/>
            </w:pPr>
            <w:r>
              <w:t>Тип</w:t>
            </w:r>
          </w:p>
        </w:tc>
        <w:tc>
          <w:tcPr>
            <w:tcW w:w="1005" w:type="dxa"/>
          </w:tcPr>
          <w:p w14:paraId="6B8B5883" w14:textId="77777777" w:rsidR="007D3C5A" w:rsidRDefault="007D3C5A" w:rsidP="002140BA">
            <w:pPr>
              <w:jc w:val="center"/>
            </w:pPr>
            <w:r>
              <w:t>Длина</w:t>
            </w:r>
          </w:p>
        </w:tc>
        <w:tc>
          <w:tcPr>
            <w:tcW w:w="975" w:type="dxa"/>
          </w:tcPr>
          <w:p w14:paraId="5BCF8C27" w14:textId="77777777" w:rsidR="007D3C5A" w:rsidRDefault="007D3C5A" w:rsidP="002140BA">
            <w:pPr>
              <w:jc w:val="center"/>
            </w:pPr>
            <w:r>
              <w:t>Признак ключа</w:t>
            </w:r>
          </w:p>
        </w:tc>
      </w:tr>
      <w:tr w:rsidR="007D3C5A" w14:paraId="6198CA0C" w14:textId="77777777" w:rsidTr="002140BA">
        <w:trPr>
          <w:trHeight w:val="90"/>
        </w:trPr>
        <w:tc>
          <w:tcPr>
            <w:tcW w:w="2490" w:type="dxa"/>
            <w:vMerge w:val="restart"/>
          </w:tcPr>
          <w:p w14:paraId="7FC7C407" w14:textId="77777777" w:rsidR="007D3C5A" w:rsidRDefault="007D3C5A" w:rsidP="002140BA">
            <w:r>
              <w:t>Пациент</w:t>
            </w:r>
          </w:p>
        </w:tc>
        <w:tc>
          <w:tcPr>
            <w:tcW w:w="2330" w:type="dxa"/>
          </w:tcPr>
          <w:p w14:paraId="2DB8398E" w14:textId="77777777" w:rsidR="007D3C5A" w:rsidRPr="00A666D0" w:rsidRDefault="007D3C5A" w:rsidP="002140BA">
            <w:r>
              <w:t>НомПац</w:t>
            </w:r>
          </w:p>
        </w:tc>
        <w:tc>
          <w:tcPr>
            <w:tcW w:w="1840" w:type="dxa"/>
          </w:tcPr>
          <w:p w14:paraId="0F84BD8D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idPatient</w:t>
            </w:r>
          </w:p>
        </w:tc>
        <w:tc>
          <w:tcPr>
            <w:tcW w:w="1695" w:type="dxa"/>
          </w:tcPr>
          <w:p w14:paraId="72689034" w14:textId="77777777" w:rsidR="007D3C5A" w:rsidRDefault="007D3C5A" w:rsidP="002140BA">
            <w:r>
              <w:t>INT</w:t>
            </w:r>
          </w:p>
        </w:tc>
        <w:tc>
          <w:tcPr>
            <w:tcW w:w="1005" w:type="dxa"/>
          </w:tcPr>
          <w:p w14:paraId="30710DC2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7C29907B" w14:textId="77777777" w:rsidR="007D3C5A" w:rsidRPr="003252CF" w:rsidRDefault="007D3C5A" w:rsidP="002140BA">
            <w:r>
              <w:t>пк</w:t>
            </w:r>
          </w:p>
        </w:tc>
      </w:tr>
      <w:tr w:rsidR="007D3C5A" w14:paraId="7AFF8891" w14:textId="77777777" w:rsidTr="002140BA">
        <w:trPr>
          <w:trHeight w:val="90"/>
        </w:trPr>
        <w:tc>
          <w:tcPr>
            <w:tcW w:w="2490" w:type="dxa"/>
            <w:vMerge/>
          </w:tcPr>
          <w:p w14:paraId="3D8C28DE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4508A5D0" w14:textId="77777777" w:rsidR="007D3C5A" w:rsidRPr="00A666D0" w:rsidRDefault="007D3C5A" w:rsidP="002140BA">
            <w:r w:rsidRPr="00A666D0">
              <w:t>ФИО</w:t>
            </w:r>
          </w:p>
        </w:tc>
        <w:tc>
          <w:tcPr>
            <w:tcW w:w="1840" w:type="dxa"/>
          </w:tcPr>
          <w:p w14:paraId="77CDFC3E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fio</w:t>
            </w:r>
          </w:p>
        </w:tc>
        <w:tc>
          <w:tcPr>
            <w:tcW w:w="1695" w:type="dxa"/>
          </w:tcPr>
          <w:p w14:paraId="3452D501" w14:textId="77777777" w:rsidR="007D3C5A" w:rsidRDefault="007D3C5A" w:rsidP="002140BA">
            <w:r>
              <w:t>VARCHAR</w:t>
            </w:r>
          </w:p>
        </w:tc>
        <w:tc>
          <w:tcPr>
            <w:tcW w:w="1005" w:type="dxa"/>
          </w:tcPr>
          <w:p w14:paraId="68C25237" w14:textId="77777777" w:rsidR="007D3C5A" w:rsidRDefault="007D3C5A" w:rsidP="002140BA">
            <w:r>
              <w:t>45</w:t>
            </w:r>
          </w:p>
        </w:tc>
        <w:tc>
          <w:tcPr>
            <w:tcW w:w="975" w:type="dxa"/>
          </w:tcPr>
          <w:p w14:paraId="01D8F36F" w14:textId="77777777" w:rsidR="007D3C5A" w:rsidRDefault="007D3C5A" w:rsidP="002140BA"/>
        </w:tc>
      </w:tr>
      <w:tr w:rsidR="007D3C5A" w14:paraId="7E4B6B2A" w14:textId="77777777" w:rsidTr="002140BA">
        <w:trPr>
          <w:trHeight w:val="90"/>
        </w:trPr>
        <w:tc>
          <w:tcPr>
            <w:tcW w:w="2490" w:type="dxa"/>
            <w:vMerge/>
          </w:tcPr>
          <w:p w14:paraId="38271911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4EF96B6E" w14:textId="77777777" w:rsidR="007D3C5A" w:rsidRPr="00A666D0" w:rsidRDefault="007D3C5A" w:rsidP="002140BA">
            <w:r>
              <w:t>Адрес</w:t>
            </w:r>
          </w:p>
        </w:tc>
        <w:tc>
          <w:tcPr>
            <w:tcW w:w="1840" w:type="dxa"/>
          </w:tcPr>
          <w:p w14:paraId="519B3506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1695" w:type="dxa"/>
          </w:tcPr>
          <w:p w14:paraId="4A4E0DC2" w14:textId="77777777" w:rsidR="007D3C5A" w:rsidRPr="0037554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005" w:type="dxa"/>
          </w:tcPr>
          <w:p w14:paraId="2F729881" w14:textId="77777777" w:rsidR="007D3C5A" w:rsidRPr="00331F3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75" w:type="dxa"/>
          </w:tcPr>
          <w:p w14:paraId="5A515C36" w14:textId="77777777" w:rsidR="007D3C5A" w:rsidRDefault="007D3C5A" w:rsidP="002140BA"/>
        </w:tc>
      </w:tr>
      <w:tr w:rsidR="007D3C5A" w14:paraId="6010D2D6" w14:textId="77777777" w:rsidTr="002140BA">
        <w:trPr>
          <w:trHeight w:val="90"/>
        </w:trPr>
        <w:tc>
          <w:tcPr>
            <w:tcW w:w="2490" w:type="dxa"/>
            <w:vMerge/>
          </w:tcPr>
          <w:p w14:paraId="2E5B2B83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7AA100CD" w14:textId="77777777" w:rsidR="007D3C5A" w:rsidRPr="00A666D0" w:rsidRDefault="007D3C5A" w:rsidP="002140BA">
            <w:r>
              <w:t>СНИЛС</w:t>
            </w:r>
          </w:p>
        </w:tc>
        <w:tc>
          <w:tcPr>
            <w:tcW w:w="1840" w:type="dxa"/>
          </w:tcPr>
          <w:p w14:paraId="0DA8ABDE" w14:textId="77777777" w:rsidR="007D3C5A" w:rsidRPr="00B96F2C" w:rsidRDefault="007D3C5A" w:rsidP="002140BA">
            <w:pPr>
              <w:rPr>
                <w:color w:val="000000"/>
                <w:highlight w:val="white"/>
                <w:lang w:val="en-US"/>
              </w:rPr>
            </w:pPr>
            <w:r>
              <w:rPr>
                <w:color w:val="000000"/>
                <w:highlight w:val="white"/>
                <w:lang w:val="en-US"/>
              </w:rPr>
              <w:t>SNILS</w:t>
            </w:r>
          </w:p>
        </w:tc>
        <w:tc>
          <w:tcPr>
            <w:tcW w:w="1695" w:type="dxa"/>
          </w:tcPr>
          <w:p w14:paraId="1AD60CA3" w14:textId="77777777" w:rsidR="007D3C5A" w:rsidRPr="0037554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005" w:type="dxa"/>
          </w:tcPr>
          <w:p w14:paraId="20AF8A68" w14:textId="77777777" w:rsidR="007D3C5A" w:rsidRPr="00331F3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75" w:type="dxa"/>
          </w:tcPr>
          <w:p w14:paraId="095D6C4F" w14:textId="77777777" w:rsidR="007D3C5A" w:rsidRDefault="007D3C5A" w:rsidP="002140BA"/>
        </w:tc>
      </w:tr>
      <w:tr w:rsidR="007D3C5A" w14:paraId="32B6C62C" w14:textId="77777777" w:rsidTr="002140BA">
        <w:trPr>
          <w:trHeight w:val="90"/>
        </w:trPr>
        <w:tc>
          <w:tcPr>
            <w:tcW w:w="2490" w:type="dxa"/>
            <w:vMerge/>
          </w:tcPr>
          <w:p w14:paraId="0075482B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2E5E46BB" w14:textId="77777777" w:rsidR="007D3C5A" w:rsidRPr="00A666D0" w:rsidRDefault="007D3C5A" w:rsidP="002140BA">
            <w:pPr>
              <w:rPr>
                <w:highlight w:val="white"/>
              </w:rPr>
            </w:pPr>
            <w:r>
              <w:rPr>
                <w:highlight w:val="white"/>
              </w:rPr>
              <w:t>Заболевание</w:t>
            </w:r>
          </w:p>
        </w:tc>
        <w:tc>
          <w:tcPr>
            <w:tcW w:w="1840" w:type="dxa"/>
          </w:tcPr>
          <w:p w14:paraId="71CC34BF" w14:textId="77777777" w:rsidR="007D3C5A" w:rsidRDefault="007D3C5A" w:rsidP="002140BA">
            <w:pPr>
              <w:rPr>
                <w:highlight w:val="white"/>
                <w:lang w:val="en-US"/>
              </w:rPr>
            </w:pPr>
            <w:r>
              <w:rPr>
                <w:highlight w:val="white"/>
                <w:lang w:val="en-US"/>
              </w:rPr>
              <w:t>Illness_idIllness</w:t>
            </w:r>
          </w:p>
        </w:tc>
        <w:tc>
          <w:tcPr>
            <w:tcW w:w="1695" w:type="dxa"/>
          </w:tcPr>
          <w:p w14:paraId="42106D4C" w14:textId="77777777" w:rsidR="007D3C5A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0B3DE00B" w14:textId="77777777" w:rsidR="007D3C5A" w:rsidRPr="00331F3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75" w:type="dxa"/>
          </w:tcPr>
          <w:p w14:paraId="5FC8BAE5" w14:textId="77777777" w:rsidR="007D3C5A" w:rsidRDefault="007D3C5A" w:rsidP="002140BA"/>
        </w:tc>
      </w:tr>
      <w:tr w:rsidR="007D3C5A" w14:paraId="78BB8FAD" w14:textId="77777777" w:rsidTr="002140BA">
        <w:trPr>
          <w:trHeight w:val="90"/>
        </w:trPr>
        <w:tc>
          <w:tcPr>
            <w:tcW w:w="2490" w:type="dxa"/>
            <w:vMerge/>
          </w:tcPr>
          <w:p w14:paraId="28DD5DCD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4F6456D1" w14:textId="77777777" w:rsidR="007D3C5A" w:rsidRPr="006631F4" w:rsidRDefault="007D3C5A" w:rsidP="002140BA">
            <w:pPr>
              <w:rPr>
                <w:b/>
                <w:highlight w:val="white"/>
              </w:rPr>
            </w:pPr>
          </w:p>
        </w:tc>
        <w:tc>
          <w:tcPr>
            <w:tcW w:w="1840" w:type="dxa"/>
          </w:tcPr>
          <w:p w14:paraId="5763657E" w14:textId="77777777" w:rsidR="007D3C5A" w:rsidRPr="008A76CE" w:rsidRDefault="007D3C5A" w:rsidP="002140BA">
            <w:pPr>
              <w:rPr>
                <w:bCs/>
                <w:highlight w:val="white"/>
              </w:rPr>
            </w:pPr>
            <w:r w:rsidRPr="008A76CE">
              <w:rPr>
                <w:bCs/>
                <w:highlight w:val="white"/>
                <w:lang w:val="en-US"/>
              </w:rPr>
              <w:t>Doctor_idDoctor</w:t>
            </w:r>
          </w:p>
        </w:tc>
        <w:tc>
          <w:tcPr>
            <w:tcW w:w="1695" w:type="dxa"/>
          </w:tcPr>
          <w:p w14:paraId="1B397D40" w14:textId="77777777" w:rsidR="007D3C5A" w:rsidRPr="008A76CE" w:rsidRDefault="007D3C5A" w:rsidP="002140BA">
            <w:pPr>
              <w:rPr>
                <w:bCs/>
                <w:lang w:val="en-US"/>
              </w:rPr>
            </w:pPr>
            <w:r w:rsidRPr="008A76CE">
              <w:rPr>
                <w:bCs/>
                <w:lang w:val="en-US"/>
              </w:rPr>
              <w:t>INT</w:t>
            </w:r>
          </w:p>
        </w:tc>
        <w:tc>
          <w:tcPr>
            <w:tcW w:w="1005" w:type="dxa"/>
          </w:tcPr>
          <w:p w14:paraId="0786B800" w14:textId="77777777" w:rsidR="007D3C5A" w:rsidRPr="006631F4" w:rsidRDefault="007D3C5A" w:rsidP="002140BA">
            <w:pPr>
              <w:rPr>
                <w:b/>
                <w:lang w:val="en-US"/>
              </w:rPr>
            </w:pPr>
            <w:r w:rsidRPr="006631F4">
              <w:rPr>
                <w:b/>
                <w:lang w:val="en-US"/>
              </w:rPr>
              <w:t>-</w:t>
            </w:r>
          </w:p>
        </w:tc>
        <w:tc>
          <w:tcPr>
            <w:tcW w:w="975" w:type="dxa"/>
          </w:tcPr>
          <w:p w14:paraId="564D90DF" w14:textId="77777777" w:rsidR="007D3C5A" w:rsidRPr="006631F4" w:rsidRDefault="007D3C5A" w:rsidP="002140BA">
            <w:pPr>
              <w:rPr>
                <w:b/>
              </w:rPr>
            </w:pPr>
            <w:r w:rsidRPr="006631F4">
              <w:rPr>
                <w:b/>
              </w:rPr>
              <w:t>вк</w:t>
            </w:r>
          </w:p>
        </w:tc>
      </w:tr>
      <w:tr w:rsidR="007D3C5A" w14:paraId="086F5081" w14:textId="77777777" w:rsidTr="002140BA">
        <w:trPr>
          <w:trHeight w:val="90"/>
        </w:trPr>
        <w:tc>
          <w:tcPr>
            <w:tcW w:w="2490" w:type="dxa"/>
            <w:vMerge/>
          </w:tcPr>
          <w:p w14:paraId="4E83E9CA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35ACD3A8" w14:textId="77777777" w:rsidR="007D3C5A" w:rsidRPr="006631F4" w:rsidRDefault="007D3C5A" w:rsidP="002140BA">
            <w:pPr>
              <w:rPr>
                <w:b/>
                <w:highlight w:val="white"/>
              </w:rPr>
            </w:pPr>
          </w:p>
        </w:tc>
        <w:tc>
          <w:tcPr>
            <w:tcW w:w="1840" w:type="dxa"/>
          </w:tcPr>
          <w:p w14:paraId="4240B5BD" w14:textId="77777777" w:rsidR="007D3C5A" w:rsidRPr="008A76CE" w:rsidRDefault="007D3C5A" w:rsidP="002140BA">
            <w:pPr>
              <w:rPr>
                <w:bCs/>
                <w:highlight w:val="white"/>
                <w:lang w:val="en-US"/>
              </w:rPr>
            </w:pPr>
            <w:r w:rsidRPr="008A76CE">
              <w:rPr>
                <w:bCs/>
                <w:highlight w:val="white"/>
                <w:lang w:val="en-US"/>
              </w:rPr>
              <w:t>Speciality_idSpeciality</w:t>
            </w:r>
          </w:p>
        </w:tc>
        <w:tc>
          <w:tcPr>
            <w:tcW w:w="1695" w:type="dxa"/>
          </w:tcPr>
          <w:p w14:paraId="4788E81B" w14:textId="77777777" w:rsidR="007D3C5A" w:rsidRPr="008A76CE" w:rsidRDefault="007D3C5A" w:rsidP="002140BA">
            <w:pPr>
              <w:rPr>
                <w:bCs/>
                <w:lang w:val="en-US"/>
              </w:rPr>
            </w:pPr>
            <w:r w:rsidRPr="008A76CE">
              <w:rPr>
                <w:bCs/>
                <w:lang w:val="en-US"/>
              </w:rPr>
              <w:t>INT</w:t>
            </w:r>
          </w:p>
        </w:tc>
        <w:tc>
          <w:tcPr>
            <w:tcW w:w="1005" w:type="dxa"/>
          </w:tcPr>
          <w:p w14:paraId="6A3D227B" w14:textId="77777777" w:rsidR="007D3C5A" w:rsidRPr="006631F4" w:rsidRDefault="007D3C5A" w:rsidP="002140BA">
            <w:pPr>
              <w:rPr>
                <w:b/>
                <w:lang w:val="en-US"/>
              </w:rPr>
            </w:pPr>
            <w:r w:rsidRPr="006631F4">
              <w:rPr>
                <w:b/>
                <w:lang w:val="en-US"/>
              </w:rPr>
              <w:t>-</w:t>
            </w:r>
          </w:p>
        </w:tc>
        <w:tc>
          <w:tcPr>
            <w:tcW w:w="975" w:type="dxa"/>
          </w:tcPr>
          <w:p w14:paraId="4660BE3F" w14:textId="77777777" w:rsidR="007D3C5A" w:rsidRPr="006631F4" w:rsidRDefault="007D3C5A" w:rsidP="002140BA">
            <w:pPr>
              <w:rPr>
                <w:b/>
              </w:rPr>
            </w:pPr>
            <w:r w:rsidRPr="006631F4">
              <w:rPr>
                <w:b/>
              </w:rPr>
              <w:t>вк</w:t>
            </w:r>
          </w:p>
        </w:tc>
      </w:tr>
      <w:tr w:rsidR="007D3C5A" w14:paraId="2ACC2BE5" w14:textId="77777777" w:rsidTr="002140BA">
        <w:trPr>
          <w:trHeight w:val="90"/>
        </w:trPr>
        <w:tc>
          <w:tcPr>
            <w:tcW w:w="2490" w:type="dxa"/>
            <w:vMerge/>
          </w:tcPr>
          <w:p w14:paraId="317021A2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35C7033E" w14:textId="77777777" w:rsidR="007D3C5A" w:rsidRPr="008A76CE" w:rsidRDefault="007D3C5A" w:rsidP="002140BA">
            <w:pPr>
              <w:rPr>
                <w:bCs/>
                <w:highlight w:val="white"/>
              </w:rPr>
            </w:pPr>
            <w:r w:rsidRPr="008A76CE">
              <w:rPr>
                <w:bCs/>
              </w:rPr>
              <w:t>Дата рождения</w:t>
            </w:r>
          </w:p>
        </w:tc>
        <w:tc>
          <w:tcPr>
            <w:tcW w:w="1840" w:type="dxa"/>
          </w:tcPr>
          <w:p w14:paraId="2ED42EA0" w14:textId="77777777" w:rsidR="007D3C5A" w:rsidRPr="008A76CE" w:rsidRDefault="007D3C5A" w:rsidP="002140BA">
            <w:pPr>
              <w:rPr>
                <w:bCs/>
                <w:highlight w:val="white"/>
                <w:lang w:val="en-US"/>
              </w:rPr>
            </w:pPr>
            <w:r w:rsidRPr="008A76CE">
              <w:rPr>
                <w:bCs/>
                <w:lang w:val="en-US"/>
              </w:rPr>
              <w:t>birthDate</w:t>
            </w:r>
          </w:p>
        </w:tc>
        <w:tc>
          <w:tcPr>
            <w:tcW w:w="1695" w:type="dxa"/>
          </w:tcPr>
          <w:p w14:paraId="1D0D8672" w14:textId="77777777" w:rsidR="007D3C5A" w:rsidRPr="008A76CE" w:rsidRDefault="007D3C5A" w:rsidP="002140BA">
            <w:pPr>
              <w:rPr>
                <w:bCs/>
                <w:lang w:val="en-US"/>
              </w:rPr>
            </w:pPr>
            <w:r w:rsidRPr="008A76CE">
              <w:rPr>
                <w:bCs/>
                <w:lang w:val="en-US"/>
              </w:rPr>
              <w:t>DATE</w:t>
            </w:r>
          </w:p>
        </w:tc>
        <w:tc>
          <w:tcPr>
            <w:tcW w:w="1005" w:type="dxa"/>
          </w:tcPr>
          <w:p w14:paraId="2AEB807B" w14:textId="77777777" w:rsidR="007D3C5A" w:rsidRPr="006631F4" w:rsidRDefault="007D3C5A" w:rsidP="002140BA">
            <w:pPr>
              <w:rPr>
                <w:b/>
              </w:rPr>
            </w:pPr>
            <w:r w:rsidRPr="006631F4">
              <w:rPr>
                <w:b/>
              </w:rPr>
              <w:t>-</w:t>
            </w:r>
          </w:p>
        </w:tc>
        <w:tc>
          <w:tcPr>
            <w:tcW w:w="975" w:type="dxa"/>
          </w:tcPr>
          <w:p w14:paraId="27ACC9F3" w14:textId="77777777" w:rsidR="007D3C5A" w:rsidRPr="006631F4" w:rsidRDefault="007D3C5A" w:rsidP="002140BA">
            <w:pPr>
              <w:rPr>
                <w:b/>
              </w:rPr>
            </w:pPr>
          </w:p>
        </w:tc>
      </w:tr>
      <w:tr w:rsidR="007D3C5A" w14:paraId="7101D639" w14:textId="77777777" w:rsidTr="002140BA">
        <w:trPr>
          <w:trHeight w:val="54"/>
        </w:trPr>
        <w:tc>
          <w:tcPr>
            <w:tcW w:w="2490" w:type="dxa"/>
            <w:vMerge w:val="restart"/>
          </w:tcPr>
          <w:p w14:paraId="75BCC801" w14:textId="77777777" w:rsidR="007D3C5A" w:rsidRDefault="007D3C5A" w:rsidP="002140BA">
            <w:r>
              <w:t>Врач</w:t>
            </w:r>
          </w:p>
        </w:tc>
        <w:tc>
          <w:tcPr>
            <w:tcW w:w="2330" w:type="dxa"/>
          </w:tcPr>
          <w:p w14:paraId="6651CA11" w14:textId="77777777" w:rsidR="007D3C5A" w:rsidRPr="00A666D0" w:rsidRDefault="007D3C5A" w:rsidP="002140BA">
            <w:r>
              <w:t>НомВрач</w:t>
            </w:r>
          </w:p>
        </w:tc>
        <w:tc>
          <w:tcPr>
            <w:tcW w:w="1840" w:type="dxa"/>
          </w:tcPr>
          <w:p w14:paraId="6AC1EA2E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idDoctor</w:t>
            </w:r>
          </w:p>
        </w:tc>
        <w:tc>
          <w:tcPr>
            <w:tcW w:w="1695" w:type="dxa"/>
          </w:tcPr>
          <w:p w14:paraId="2C41D827" w14:textId="77777777" w:rsidR="007D3C5A" w:rsidRDefault="007D3C5A" w:rsidP="002140BA">
            <w:r>
              <w:t>INT</w:t>
            </w:r>
          </w:p>
        </w:tc>
        <w:tc>
          <w:tcPr>
            <w:tcW w:w="1005" w:type="dxa"/>
          </w:tcPr>
          <w:p w14:paraId="750E2A27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3B742024" w14:textId="77777777" w:rsidR="007D3C5A" w:rsidRDefault="007D3C5A" w:rsidP="002140BA">
            <w:r>
              <w:t>пк</w:t>
            </w:r>
          </w:p>
        </w:tc>
      </w:tr>
      <w:tr w:rsidR="007D3C5A" w14:paraId="5FB4FDC9" w14:textId="77777777" w:rsidTr="002140BA">
        <w:trPr>
          <w:trHeight w:val="54"/>
        </w:trPr>
        <w:tc>
          <w:tcPr>
            <w:tcW w:w="2490" w:type="dxa"/>
            <w:vMerge/>
          </w:tcPr>
          <w:p w14:paraId="6E843E0B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624D1737" w14:textId="77777777" w:rsidR="007D3C5A" w:rsidRPr="00A666D0" w:rsidRDefault="007D3C5A" w:rsidP="002140BA">
            <w:r>
              <w:t>ФИО</w:t>
            </w:r>
          </w:p>
        </w:tc>
        <w:tc>
          <w:tcPr>
            <w:tcW w:w="1840" w:type="dxa"/>
          </w:tcPr>
          <w:p w14:paraId="4280967C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FIO</w:t>
            </w:r>
          </w:p>
        </w:tc>
        <w:tc>
          <w:tcPr>
            <w:tcW w:w="1695" w:type="dxa"/>
          </w:tcPr>
          <w:p w14:paraId="5A19F667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005" w:type="dxa"/>
          </w:tcPr>
          <w:p w14:paraId="310EA1B7" w14:textId="77777777" w:rsidR="007D3C5A" w:rsidRDefault="007D3C5A" w:rsidP="002140BA">
            <w:r>
              <w:t>45</w:t>
            </w:r>
          </w:p>
        </w:tc>
        <w:tc>
          <w:tcPr>
            <w:tcW w:w="975" w:type="dxa"/>
          </w:tcPr>
          <w:p w14:paraId="195EAA39" w14:textId="77777777" w:rsidR="007D3C5A" w:rsidRDefault="007D3C5A" w:rsidP="002140BA"/>
        </w:tc>
      </w:tr>
      <w:tr w:rsidR="007D3C5A" w14:paraId="4B6214B9" w14:textId="77777777" w:rsidTr="002140BA">
        <w:trPr>
          <w:trHeight w:val="463"/>
        </w:trPr>
        <w:tc>
          <w:tcPr>
            <w:tcW w:w="2490" w:type="dxa"/>
            <w:vMerge/>
          </w:tcPr>
          <w:p w14:paraId="3D78E0E3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61582846" w14:textId="77777777" w:rsidR="007D3C5A" w:rsidRPr="00A666D0" w:rsidRDefault="007D3C5A" w:rsidP="002140BA">
            <w:r>
              <w:t>Кабинец</w:t>
            </w:r>
          </w:p>
        </w:tc>
        <w:tc>
          <w:tcPr>
            <w:tcW w:w="1840" w:type="dxa"/>
          </w:tcPr>
          <w:p w14:paraId="0E0DEE08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roomNumber</w:t>
            </w:r>
          </w:p>
        </w:tc>
        <w:tc>
          <w:tcPr>
            <w:tcW w:w="1695" w:type="dxa"/>
          </w:tcPr>
          <w:p w14:paraId="47717243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</w:p>
        </w:tc>
        <w:tc>
          <w:tcPr>
            <w:tcW w:w="1005" w:type="dxa"/>
          </w:tcPr>
          <w:p w14:paraId="66394782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3E7937E5" w14:textId="77777777" w:rsidR="007D3C5A" w:rsidRDefault="007D3C5A" w:rsidP="002140BA"/>
        </w:tc>
      </w:tr>
      <w:tr w:rsidR="007D3C5A" w14:paraId="2205B743" w14:textId="77777777" w:rsidTr="002140BA">
        <w:trPr>
          <w:trHeight w:val="463"/>
        </w:trPr>
        <w:tc>
          <w:tcPr>
            <w:tcW w:w="2490" w:type="dxa"/>
            <w:vMerge/>
          </w:tcPr>
          <w:p w14:paraId="0CC1D075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0266C46A" w14:textId="77777777" w:rsidR="007D3C5A" w:rsidRPr="00A666D0" w:rsidRDefault="007D3C5A" w:rsidP="002140BA">
            <w:r>
              <w:t>НомСпец</w:t>
            </w:r>
          </w:p>
        </w:tc>
        <w:tc>
          <w:tcPr>
            <w:tcW w:w="1840" w:type="dxa"/>
          </w:tcPr>
          <w:p w14:paraId="3B89DAEB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Specialty</w:t>
            </w:r>
          </w:p>
        </w:tc>
        <w:tc>
          <w:tcPr>
            <w:tcW w:w="1695" w:type="dxa"/>
          </w:tcPr>
          <w:p w14:paraId="32A03CFF" w14:textId="77777777" w:rsidR="007D3C5A" w:rsidRDefault="007D3C5A" w:rsidP="002140BA">
            <w:r>
              <w:t>INT</w:t>
            </w:r>
          </w:p>
        </w:tc>
        <w:tc>
          <w:tcPr>
            <w:tcW w:w="1005" w:type="dxa"/>
          </w:tcPr>
          <w:p w14:paraId="4850C207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5D3053A5" w14:textId="77777777" w:rsidR="007D3C5A" w:rsidRDefault="007D3C5A" w:rsidP="002140BA">
            <w:r>
              <w:t>вк</w:t>
            </w:r>
          </w:p>
        </w:tc>
      </w:tr>
      <w:tr w:rsidR="007D3C5A" w14:paraId="45FE4CAD" w14:textId="77777777" w:rsidTr="002140BA">
        <w:trPr>
          <w:trHeight w:val="90"/>
        </w:trPr>
        <w:tc>
          <w:tcPr>
            <w:tcW w:w="2490" w:type="dxa"/>
            <w:vMerge w:val="restart"/>
          </w:tcPr>
          <w:p w14:paraId="50544268" w14:textId="77777777" w:rsidR="007D3C5A" w:rsidRDefault="007D3C5A" w:rsidP="002140BA">
            <w:r>
              <w:t>Заболевание</w:t>
            </w:r>
          </w:p>
          <w:p w14:paraId="4B846B0B" w14:textId="77777777" w:rsidR="007D3C5A" w:rsidRDefault="007D3C5A" w:rsidP="002140BA"/>
        </w:tc>
        <w:tc>
          <w:tcPr>
            <w:tcW w:w="2330" w:type="dxa"/>
          </w:tcPr>
          <w:p w14:paraId="320B67FA" w14:textId="77777777" w:rsidR="007D3C5A" w:rsidRPr="006E0682" w:rsidRDefault="007D3C5A" w:rsidP="002140BA">
            <w:r>
              <w:t>НомЗаб</w:t>
            </w:r>
          </w:p>
        </w:tc>
        <w:tc>
          <w:tcPr>
            <w:tcW w:w="1840" w:type="dxa"/>
          </w:tcPr>
          <w:p w14:paraId="7AA0B9A2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idIllness</w:t>
            </w:r>
          </w:p>
        </w:tc>
        <w:tc>
          <w:tcPr>
            <w:tcW w:w="1695" w:type="dxa"/>
          </w:tcPr>
          <w:p w14:paraId="02FE7790" w14:textId="77777777" w:rsidR="007D3C5A" w:rsidRDefault="007D3C5A" w:rsidP="002140BA">
            <w:r>
              <w:t>INT</w:t>
            </w:r>
          </w:p>
        </w:tc>
        <w:tc>
          <w:tcPr>
            <w:tcW w:w="1005" w:type="dxa"/>
          </w:tcPr>
          <w:p w14:paraId="773D7E97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0D2E584D" w14:textId="77777777" w:rsidR="007D3C5A" w:rsidRDefault="007D3C5A" w:rsidP="002140BA">
            <w:r>
              <w:t>пк</w:t>
            </w:r>
          </w:p>
        </w:tc>
      </w:tr>
      <w:tr w:rsidR="007D3C5A" w14:paraId="13C47301" w14:textId="77777777" w:rsidTr="002140BA">
        <w:trPr>
          <w:trHeight w:val="333"/>
        </w:trPr>
        <w:tc>
          <w:tcPr>
            <w:tcW w:w="2490" w:type="dxa"/>
            <w:vMerge/>
          </w:tcPr>
          <w:p w14:paraId="47D0665C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20F3A546" w14:textId="77777777" w:rsidR="007D3C5A" w:rsidRPr="00A666D0" w:rsidRDefault="007D3C5A" w:rsidP="002140BA">
            <w:r w:rsidRPr="00A666D0">
              <w:t>Название</w:t>
            </w:r>
          </w:p>
        </w:tc>
        <w:tc>
          <w:tcPr>
            <w:tcW w:w="1840" w:type="dxa"/>
          </w:tcPr>
          <w:p w14:paraId="3E183DB4" w14:textId="77777777" w:rsidR="007D3C5A" w:rsidRDefault="007D3C5A" w:rsidP="002140BA">
            <w:r>
              <w:t>name</w:t>
            </w:r>
          </w:p>
        </w:tc>
        <w:tc>
          <w:tcPr>
            <w:tcW w:w="1695" w:type="dxa"/>
          </w:tcPr>
          <w:p w14:paraId="430402F9" w14:textId="77777777" w:rsidR="007D3C5A" w:rsidRDefault="007D3C5A" w:rsidP="002140BA">
            <w:r>
              <w:t>VARCHAR</w:t>
            </w:r>
          </w:p>
        </w:tc>
        <w:tc>
          <w:tcPr>
            <w:tcW w:w="1005" w:type="dxa"/>
          </w:tcPr>
          <w:p w14:paraId="0BF2E978" w14:textId="77777777" w:rsidR="007D3C5A" w:rsidRDefault="007D3C5A" w:rsidP="002140BA">
            <w:r>
              <w:t>45</w:t>
            </w:r>
          </w:p>
        </w:tc>
        <w:tc>
          <w:tcPr>
            <w:tcW w:w="975" w:type="dxa"/>
          </w:tcPr>
          <w:p w14:paraId="00F3605D" w14:textId="77777777" w:rsidR="007D3C5A" w:rsidRDefault="007D3C5A" w:rsidP="002140BA"/>
        </w:tc>
      </w:tr>
      <w:tr w:rsidR="007D3C5A" w14:paraId="35126898" w14:textId="77777777" w:rsidTr="002140BA">
        <w:trPr>
          <w:trHeight w:val="409"/>
        </w:trPr>
        <w:tc>
          <w:tcPr>
            <w:tcW w:w="2490" w:type="dxa"/>
            <w:vMerge w:val="restart"/>
          </w:tcPr>
          <w:p w14:paraId="727CAF13" w14:textId="77777777" w:rsidR="007D3C5A" w:rsidRDefault="007D3C5A" w:rsidP="002140BA">
            <w:r>
              <w:t>Назначение</w:t>
            </w:r>
          </w:p>
          <w:p w14:paraId="34555CB5" w14:textId="77777777" w:rsidR="007D3C5A" w:rsidRDefault="007D3C5A" w:rsidP="002140BA"/>
        </w:tc>
        <w:tc>
          <w:tcPr>
            <w:tcW w:w="2330" w:type="dxa"/>
          </w:tcPr>
          <w:p w14:paraId="49D26418" w14:textId="77777777" w:rsidR="007D3C5A" w:rsidRPr="008A76CE" w:rsidRDefault="007D3C5A" w:rsidP="002140BA">
            <w:pPr>
              <w:rPr>
                <w:bCs/>
              </w:rPr>
            </w:pPr>
            <w:r w:rsidRPr="008A76CE">
              <w:rPr>
                <w:bCs/>
              </w:rPr>
              <w:t>НомНаз</w:t>
            </w:r>
          </w:p>
        </w:tc>
        <w:tc>
          <w:tcPr>
            <w:tcW w:w="1840" w:type="dxa"/>
          </w:tcPr>
          <w:p w14:paraId="2756CC7B" w14:textId="77777777" w:rsidR="007D3C5A" w:rsidRPr="008A76CE" w:rsidRDefault="007D3C5A" w:rsidP="002140BA">
            <w:pPr>
              <w:rPr>
                <w:bCs/>
              </w:rPr>
            </w:pPr>
            <w:r w:rsidRPr="008A76CE">
              <w:rPr>
                <w:bCs/>
                <w:lang w:val="en-US"/>
              </w:rPr>
              <w:t>id</w:t>
            </w:r>
            <w:r w:rsidRPr="008A76CE">
              <w:rPr>
                <w:bCs/>
              </w:rPr>
              <w:t>Appointment</w:t>
            </w:r>
          </w:p>
        </w:tc>
        <w:tc>
          <w:tcPr>
            <w:tcW w:w="1695" w:type="dxa"/>
          </w:tcPr>
          <w:p w14:paraId="47EF4367" w14:textId="77777777" w:rsidR="007D3C5A" w:rsidRPr="008A76CE" w:rsidRDefault="007D3C5A" w:rsidP="002140BA">
            <w:pPr>
              <w:rPr>
                <w:bCs/>
              </w:rPr>
            </w:pPr>
            <w:r w:rsidRPr="008A76CE">
              <w:rPr>
                <w:bCs/>
              </w:rPr>
              <w:t>INT</w:t>
            </w:r>
          </w:p>
        </w:tc>
        <w:tc>
          <w:tcPr>
            <w:tcW w:w="1005" w:type="dxa"/>
          </w:tcPr>
          <w:p w14:paraId="40F9B384" w14:textId="77777777" w:rsidR="007D3C5A" w:rsidRPr="006E0682" w:rsidRDefault="007D3C5A" w:rsidP="002140BA">
            <w:pPr>
              <w:rPr>
                <w:b/>
              </w:rPr>
            </w:pPr>
            <w:r w:rsidRPr="006E0682">
              <w:rPr>
                <w:b/>
              </w:rPr>
              <w:t>-</w:t>
            </w:r>
          </w:p>
        </w:tc>
        <w:tc>
          <w:tcPr>
            <w:tcW w:w="975" w:type="dxa"/>
          </w:tcPr>
          <w:p w14:paraId="46689469" w14:textId="77777777" w:rsidR="007D3C5A" w:rsidRPr="006E0682" w:rsidRDefault="007D3C5A" w:rsidP="002140BA">
            <w:pPr>
              <w:rPr>
                <w:b/>
              </w:rPr>
            </w:pPr>
            <w:r w:rsidRPr="006E0682">
              <w:rPr>
                <w:b/>
              </w:rPr>
              <w:t>пк</w:t>
            </w:r>
          </w:p>
        </w:tc>
      </w:tr>
      <w:tr w:rsidR="007D3C5A" w14:paraId="65270B15" w14:textId="77777777" w:rsidTr="002140BA">
        <w:trPr>
          <w:trHeight w:val="280"/>
        </w:trPr>
        <w:tc>
          <w:tcPr>
            <w:tcW w:w="2490" w:type="dxa"/>
            <w:vMerge/>
          </w:tcPr>
          <w:p w14:paraId="1E437101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1C52E86A" w14:textId="77777777" w:rsidR="007D3C5A" w:rsidRPr="00A666D0" w:rsidRDefault="007D3C5A" w:rsidP="002140BA">
            <w:r>
              <w:t>НомВрач</w:t>
            </w:r>
          </w:p>
        </w:tc>
        <w:tc>
          <w:tcPr>
            <w:tcW w:w="1840" w:type="dxa"/>
          </w:tcPr>
          <w:p w14:paraId="33AAF510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Doctor_idDoctor</w:t>
            </w:r>
          </w:p>
        </w:tc>
        <w:tc>
          <w:tcPr>
            <w:tcW w:w="1695" w:type="dxa"/>
          </w:tcPr>
          <w:p w14:paraId="40883663" w14:textId="77777777" w:rsidR="007D3C5A" w:rsidRPr="006E0682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449B4A0F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-</w:t>
            </w:r>
          </w:p>
        </w:tc>
        <w:tc>
          <w:tcPr>
            <w:tcW w:w="975" w:type="dxa"/>
          </w:tcPr>
          <w:p w14:paraId="1474EFFA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вк</w:t>
            </w:r>
          </w:p>
        </w:tc>
      </w:tr>
      <w:tr w:rsidR="007D3C5A" w14:paraId="61D81C61" w14:textId="77777777" w:rsidTr="002140BA">
        <w:trPr>
          <w:trHeight w:val="280"/>
        </w:trPr>
        <w:tc>
          <w:tcPr>
            <w:tcW w:w="2490" w:type="dxa"/>
            <w:vMerge/>
          </w:tcPr>
          <w:p w14:paraId="25E1067D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44C2A56E" w14:textId="77777777" w:rsidR="007D3C5A" w:rsidRPr="00A666D0" w:rsidRDefault="007D3C5A" w:rsidP="002140BA">
            <w:r>
              <w:t>НомПац</w:t>
            </w:r>
          </w:p>
        </w:tc>
        <w:tc>
          <w:tcPr>
            <w:tcW w:w="1840" w:type="dxa"/>
          </w:tcPr>
          <w:p w14:paraId="7A513364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Patient_idPatient</w:t>
            </w:r>
          </w:p>
        </w:tc>
        <w:tc>
          <w:tcPr>
            <w:tcW w:w="1695" w:type="dxa"/>
          </w:tcPr>
          <w:p w14:paraId="182D79A5" w14:textId="77777777" w:rsidR="007D3C5A" w:rsidRPr="006E0682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23A05B3A" w14:textId="77777777" w:rsidR="007D3C5A" w:rsidRPr="006E0682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75" w:type="dxa"/>
          </w:tcPr>
          <w:p w14:paraId="59D880F5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вк</w:t>
            </w:r>
          </w:p>
        </w:tc>
      </w:tr>
      <w:tr w:rsidR="007D3C5A" w14:paraId="394A3D5C" w14:textId="77777777" w:rsidTr="002140BA">
        <w:trPr>
          <w:trHeight w:val="280"/>
        </w:trPr>
        <w:tc>
          <w:tcPr>
            <w:tcW w:w="2490" w:type="dxa"/>
            <w:vMerge/>
          </w:tcPr>
          <w:p w14:paraId="3AC5AC3A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330" w:type="dxa"/>
          </w:tcPr>
          <w:p w14:paraId="4C6CF1A1" w14:textId="77777777" w:rsidR="007D3C5A" w:rsidRPr="006E0682" w:rsidRDefault="007D3C5A" w:rsidP="002140BA">
            <w:r>
              <w:t>Дата</w:t>
            </w:r>
          </w:p>
        </w:tc>
        <w:tc>
          <w:tcPr>
            <w:tcW w:w="1840" w:type="dxa"/>
          </w:tcPr>
          <w:p w14:paraId="0A7E8F0C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95" w:type="dxa"/>
          </w:tcPr>
          <w:p w14:paraId="344285DE" w14:textId="77777777" w:rsidR="007D3C5A" w:rsidRPr="006E0682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005" w:type="dxa"/>
          </w:tcPr>
          <w:p w14:paraId="77166C90" w14:textId="77777777" w:rsidR="007D3C5A" w:rsidRPr="006E0682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75" w:type="dxa"/>
          </w:tcPr>
          <w:p w14:paraId="324FC520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7D3C5A" w14:paraId="75D345A5" w14:textId="77777777" w:rsidTr="002140BA">
        <w:trPr>
          <w:trHeight w:val="280"/>
        </w:trPr>
        <w:tc>
          <w:tcPr>
            <w:tcW w:w="2490" w:type="dxa"/>
            <w:vMerge w:val="restart"/>
          </w:tcPr>
          <w:p w14:paraId="7020B900" w14:textId="77777777" w:rsidR="007D3C5A" w:rsidRDefault="007D3C5A" w:rsidP="002140BA">
            <w:r>
              <w:t>ВрачСпец</w:t>
            </w:r>
          </w:p>
          <w:p w14:paraId="32663940" w14:textId="77777777" w:rsidR="007D3C5A" w:rsidRDefault="007D3C5A" w:rsidP="002140BA"/>
        </w:tc>
        <w:tc>
          <w:tcPr>
            <w:tcW w:w="2330" w:type="dxa"/>
          </w:tcPr>
          <w:p w14:paraId="16AF16A8" w14:textId="77777777" w:rsidR="007D3C5A" w:rsidRPr="006631F4" w:rsidRDefault="007D3C5A" w:rsidP="002140BA">
            <w:r>
              <w:t>НомСпец</w:t>
            </w:r>
          </w:p>
        </w:tc>
        <w:tc>
          <w:tcPr>
            <w:tcW w:w="1840" w:type="dxa"/>
          </w:tcPr>
          <w:p w14:paraId="5604ECAB" w14:textId="77777777" w:rsidR="007D3C5A" w:rsidRPr="006631F4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idSpeciality</w:t>
            </w:r>
          </w:p>
        </w:tc>
        <w:tc>
          <w:tcPr>
            <w:tcW w:w="1695" w:type="dxa"/>
          </w:tcPr>
          <w:p w14:paraId="15F83A75" w14:textId="77777777" w:rsidR="007D3C5A" w:rsidRPr="006631F4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6EE76847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3E985A76" w14:textId="77777777" w:rsidR="007D3C5A" w:rsidRDefault="007D3C5A" w:rsidP="002140BA">
            <w:r>
              <w:t>пк</w:t>
            </w:r>
          </w:p>
        </w:tc>
      </w:tr>
      <w:tr w:rsidR="007D3C5A" w14:paraId="59D27806" w14:textId="77777777" w:rsidTr="002140BA">
        <w:trPr>
          <w:trHeight w:val="280"/>
        </w:trPr>
        <w:tc>
          <w:tcPr>
            <w:tcW w:w="2490" w:type="dxa"/>
            <w:vMerge/>
          </w:tcPr>
          <w:p w14:paraId="4523B08B" w14:textId="77777777" w:rsidR="007D3C5A" w:rsidRDefault="007D3C5A" w:rsidP="002140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  <w:tc>
          <w:tcPr>
            <w:tcW w:w="2330" w:type="dxa"/>
          </w:tcPr>
          <w:p w14:paraId="0538AA07" w14:textId="77777777" w:rsidR="007D3C5A" w:rsidRPr="00A666D0" w:rsidRDefault="007D3C5A" w:rsidP="002140BA">
            <w:r>
              <w:t>Название</w:t>
            </w:r>
          </w:p>
        </w:tc>
        <w:tc>
          <w:tcPr>
            <w:tcW w:w="1840" w:type="dxa"/>
          </w:tcPr>
          <w:p w14:paraId="69DF86BD" w14:textId="77777777" w:rsidR="007D3C5A" w:rsidRPr="006631F4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695" w:type="dxa"/>
          </w:tcPr>
          <w:p w14:paraId="3F40E357" w14:textId="77777777" w:rsidR="007D3C5A" w:rsidRPr="006631F4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VARCHAR</w:t>
            </w:r>
          </w:p>
        </w:tc>
        <w:tc>
          <w:tcPr>
            <w:tcW w:w="1005" w:type="dxa"/>
          </w:tcPr>
          <w:p w14:paraId="375E62EA" w14:textId="77777777" w:rsidR="007D3C5A" w:rsidRPr="006631F4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75" w:type="dxa"/>
          </w:tcPr>
          <w:p w14:paraId="3B056A79" w14:textId="77777777" w:rsidR="007D3C5A" w:rsidRDefault="007D3C5A" w:rsidP="002140BA"/>
        </w:tc>
      </w:tr>
      <w:tr w:rsidR="007D3C5A" w14:paraId="2E9BC044" w14:textId="77777777" w:rsidTr="002140BA">
        <w:trPr>
          <w:trHeight w:val="336"/>
        </w:trPr>
        <w:tc>
          <w:tcPr>
            <w:tcW w:w="2490" w:type="dxa"/>
            <w:vMerge w:val="restart"/>
          </w:tcPr>
          <w:p w14:paraId="7A5376BC" w14:textId="77777777" w:rsidR="007D3C5A" w:rsidRDefault="007D3C5A" w:rsidP="002140BA">
            <w:r>
              <w:t>ЗабПац</w:t>
            </w:r>
          </w:p>
        </w:tc>
        <w:tc>
          <w:tcPr>
            <w:tcW w:w="2330" w:type="dxa"/>
          </w:tcPr>
          <w:p w14:paraId="6EFF1476" w14:textId="77777777" w:rsidR="007D3C5A" w:rsidRPr="00A666D0" w:rsidRDefault="007D3C5A" w:rsidP="002140BA">
            <w:r>
              <w:t>НомПац</w:t>
            </w:r>
          </w:p>
        </w:tc>
        <w:tc>
          <w:tcPr>
            <w:tcW w:w="1840" w:type="dxa"/>
          </w:tcPr>
          <w:p w14:paraId="4AC0F0F9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Patient_idPatient</w:t>
            </w:r>
          </w:p>
        </w:tc>
        <w:tc>
          <w:tcPr>
            <w:tcW w:w="1695" w:type="dxa"/>
          </w:tcPr>
          <w:p w14:paraId="66E94EE8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1F84FAF1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4B9BAF2A" w14:textId="77777777" w:rsidR="007D3C5A" w:rsidRDefault="007D3C5A" w:rsidP="002140BA">
            <w:r>
              <w:t>вк</w:t>
            </w:r>
          </w:p>
        </w:tc>
      </w:tr>
      <w:tr w:rsidR="007D3C5A" w14:paraId="3DB29F13" w14:textId="77777777" w:rsidTr="002140BA">
        <w:trPr>
          <w:trHeight w:val="306"/>
        </w:trPr>
        <w:tc>
          <w:tcPr>
            <w:tcW w:w="2490" w:type="dxa"/>
            <w:vMerge/>
          </w:tcPr>
          <w:p w14:paraId="282BBAA9" w14:textId="77777777" w:rsidR="007D3C5A" w:rsidRDefault="007D3C5A" w:rsidP="002140BA"/>
        </w:tc>
        <w:tc>
          <w:tcPr>
            <w:tcW w:w="2330" w:type="dxa"/>
          </w:tcPr>
          <w:p w14:paraId="30A4A396" w14:textId="77777777" w:rsidR="007D3C5A" w:rsidRPr="00A666D0" w:rsidRDefault="007D3C5A" w:rsidP="002140BA">
            <w:r>
              <w:t>НомЗаб</w:t>
            </w:r>
          </w:p>
        </w:tc>
        <w:tc>
          <w:tcPr>
            <w:tcW w:w="1840" w:type="dxa"/>
          </w:tcPr>
          <w:p w14:paraId="37248231" w14:textId="77777777" w:rsidR="007D3C5A" w:rsidRPr="00B96F2C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Illness_idIllness</w:t>
            </w:r>
          </w:p>
        </w:tc>
        <w:tc>
          <w:tcPr>
            <w:tcW w:w="1695" w:type="dxa"/>
          </w:tcPr>
          <w:p w14:paraId="0EA35D55" w14:textId="77777777" w:rsidR="007D3C5A" w:rsidRPr="006E0682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2C403CF4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376F2386" w14:textId="77777777" w:rsidR="007D3C5A" w:rsidRDefault="007D3C5A" w:rsidP="002140BA">
            <w:r>
              <w:t>вк</w:t>
            </w:r>
          </w:p>
        </w:tc>
      </w:tr>
      <w:tr w:rsidR="007D3C5A" w14:paraId="62E7B4ED" w14:textId="77777777" w:rsidTr="002140BA">
        <w:trPr>
          <w:trHeight w:val="306"/>
        </w:trPr>
        <w:tc>
          <w:tcPr>
            <w:tcW w:w="2490" w:type="dxa"/>
            <w:vMerge w:val="restart"/>
          </w:tcPr>
          <w:p w14:paraId="088D7C1D" w14:textId="77777777" w:rsidR="007D3C5A" w:rsidRPr="006E0682" w:rsidRDefault="007D3C5A" w:rsidP="002140BA">
            <w:r>
              <w:t>ЗабВрачСпец</w:t>
            </w:r>
          </w:p>
        </w:tc>
        <w:tc>
          <w:tcPr>
            <w:tcW w:w="2330" w:type="dxa"/>
          </w:tcPr>
          <w:p w14:paraId="36DF20B4" w14:textId="77777777" w:rsidR="007D3C5A" w:rsidRPr="006631F4" w:rsidRDefault="007D3C5A" w:rsidP="002140BA">
            <w:r>
              <w:t>НомЗаб</w:t>
            </w:r>
          </w:p>
        </w:tc>
        <w:tc>
          <w:tcPr>
            <w:tcW w:w="1840" w:type="dxa"/>
          </w:tcPr>
          <w:p w14:paraId="28F66DC3" w14:textId="77777777" w:rsidR="007D3C5A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Illness_idIllness</w:t>
            </w:r>
          </w:p>
        </w:tc>
        <w:tc>
          <w:tcPr>
            <w:tcW w:w="1695" w:type="dxa"/>
          </w:tcPr>
          <w:p w14:paraId="10DD998D" w14:textId="77777777" w:rsidR="007D3C5A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2058632F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79E1B4F3" w14:textId="77777777" w:rsidR="007D3C5A" w:rsidRDefault="007D3C5A" w:rsidP="002140BA">
            <w:r>
              <w:t>вк</w:t>
            </w:r>
          </w:p>
        </w:tc>
      </w:tr>
      <w:tr w:rsidR="007D3C5A" w14:paraId="77B8CAA2" w14:textId="77777777" w:rsidTr="002140BA">
        <w:trPr>
          <w:trHeight w:val="306"/>
        </w:trPr>
        <w:tc>
          <w:tcPr>
            <w:tcW w:w="2490" w:type="dxa"/>
            <w:vMerge/>
          </w:tcPr>
          <w:p w14:paraId="6E14E29A" w14:textId="77777777" w:rsidR="007D3C5A" w:rsidRDefault="007D3C5A" w:rsidP="002140BA"/>
        </w:tc>
        <w:tc>
          <w:tcPr>
            <w:tcW w:w="2330" w:type="dxa"/>
          </w:tcPr>
          <w:p w14:paraId="32462D79" w14:textId="77777777" w:rsidR="007D3C5A" w:rsidRDefault="007D3C5A" w:rsidP="002140BA">
            <w:r>
              <w:t>НомСпец</w:t>
            </w:r>
          </w:p>
        </w:tc>
        <w:tc>
          <w:tcPr>
            <w:tcW w:w="1840" w:type="dxa"/>
          </w:tcPr>
          <w:p w14:paraId="494B5ACA" w14:textId="77777777" w:rsidR="007D3C5A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Speciality_idSpeciality</w:t>
            </w:r>
          </w:p>
        </w:tc>
        <w:tc>
          <w:tcPr>
            <w:tcW w:w="1695" w:type="dxa"/>
          </w:tcPr>
          <w:p w14:paraId="6AE6DD6F" w14:textId="77777777" w:rsidR="007D3C5A" w:rsidRPr="006631F4" w:rsidRDefault="007D3C5A" w:rsidP="002140B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005" w:type="dxa"/>
          </w:tcPr>
          <w:p w14:paraId="35C9D44D" w14:textId="77777777" w:rsidR="007D3C5A" w:rsidRDefault="007D3C5A" w:rsidP="002140BA">
            <w:r>
              <w:t>-</w:t>
            </w:r>
          </w:p>
        </w:tc>
        <w:tc>
          <w:tcPr>
            <w:tcW w:w="975" w:type="dxa"/>
          </w:tcPr>
          <w:p w14:paraId="1AE253E2" w14:textId="77777777" w:rsidR="007D3C5A" w:rsidRDefault="007D3C5A" w:rsidP="002140BA">
            <w:r>
              <w:t>вк</w:t>
            </w:r>
          </w:p>
        </w:tc>
      </w:tr>
    </w:tbl>
    <w:p w14:paraId="50FF79BC" w14:textId="0F14D2AE" w:rsidR="007D3C5A" w:rsidRDefault="007D3C5A" w:rsidP="007D3C5A"/>
    <w:p w14:paraId="2CE30B4B" w14:textId="77777777" w:rsidR="007D3C5A" w:rsidRDefault="007D3C5A">
      <w:r>
        <w:br w:type="page"/>
      </w:r>
    </w:p>
    <w:p w14:paraId="1897B559" w14:textId="77777777" w:rsidR="007D3C5A" w:rsidRPr="007D3C5A" w:rsidRDefault="007D3C5A" w:rsidP="007D3C5A"/>
    <w:p w14:paraId="00000146" w14:textId="4C4879FB" w:rsidR="005D3109" w:rsidRDefault="00292D1D">
      <w:pPr>
        <w:pStyle w:val="2"/>
        <w:spacing w:line="259" w:lineRule="auto"/>
      </w:pPr>
      <w:bookmarkStart w:id="21" w:name="_Toc75769123"/>
      <w:r>
        <w:t>4</w:t>
      </w:r>
      <w:r w:rsidR="00D573B8">
        <w:t xml:space="preserve">.7 </w:t>
      </w:r>
      <w:bookmarkStart w:id="22" w:name="_Hlk74509036"/>
      <w:r w:rsidR="00D573B8">
        <w:t>Структура базы данных</w:t>
      </w:r>
      <w:bookmarkEnd w:id="21"/>
      <w:bookmarkEnd w:id="22"/>
    </w:p>
    <w:p w14:paraId="00000147" w14:textId="77777777" w:rsidR="005D3109" w:rsidRDefault="005D310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</w:rPr>
      </w:pPr>
    </w:p>
    <w:p w14:paraId="0D7A4936" w14:textId="7334CB12" w:rsidR="000B1849" w:rsidRDefault="000B1849" w:rsidP="000B1849">
      <w:pPr>
        <w:rPr>
          <w:b/>
          <w:sz w:val="32"/>
          <w:szCs w:val="32"/>
        </w:rPr>
      </w:pPr>
      <w:r w:rsidRPr="009424DF">
        <w:rPr>
          <w:bCs/>
        </w:rPr>
        <w:t>Структура базы данных</w:t>
      </w:r>
      <w:r>
        <w:rPr>
          <w:color w:val="000000"/>
        </w:rPr>
        <w:t xml:space="preserve"> представлена на рисунке 2</w:t>
      </w:r>
      <w:r w:rsidRPr="00CE44BC">
        <w:rPr>
          <w:color w:val="000000"/>
        </w:rPr>
        <w:t>.</w:t>
      </w:r>
    </w:p>
    <w:p w14:paraId="1022AF4D" w14:textId="1CB2B738" w:rsidR="004A35C7" w:rsidRDefault="00A64C7B" w:rsidP="009424DF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0155364" wp14:editId="498F6216">
            <wp:extent cx="5935980" cy="38328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AE54" w14:textId="10387113" w:rsidR="009424DF" w:rsidRPr="009424DF" w:rsidRDefault="009424DF" w:rsidP="009424DF">
      <w:pPr>
        <w:jc w:val="center"/>
        <w:rPr>
          <w:bCs/>
        </w:rPr>
      </w:pPr>
      <w:r w:rsidRPr="009424DF">
        <w:rPr>
          <w:bCs/>
        </w:rPr>
        <w:t>Ри</w:t>
      </w:r>
      <w:r>
        <w:rPr>
          <w:bCs/>
        </w:rPr>
        <w:t xml:space="preserve">с. 2 - </w:t>
      </w:r>
      <w:r w:rsidRPr="009424DF">
        <w:rPr>
          <w:bCs/>
        </w:rPr>
        <w:t>Структура базы данных</w:t>
      </w:r>
      <w:r>
        <w:rPr>
          <w:bCs/>
        </w:rPr>
        <w:t>.</w:t>
      </w:r>
    </w:p>
    <w:p w14:paraId="4E8C56F6" w14:textId="77777777" w:rsidR="009424DF" w:rsidRDefault="009424DF">
      <w:pPr>
        <w:rPr>
          <w:b/>
          <w:sz w:val="32"/>
          <w:szCs w:val="32"/>
        </w:rPr>
      </w:pPr>
      <w:r>
        <w:br w:type="page"/>
      </w:r>
    </w:p>
    <w:p w14:paraId="6144A5E2" w14:textId="16F0CEF0" w:rsidR="004A35C7" w:rsidRDefault="007D3C5A" w:rsidP="004A35C7">
      <w:pPr>
        <w:pStyle w:val="10"/>
        <w:spacing w:before="40"/>
      </w:pPr>
      <w:bookmarkStart w:id="23" w:name="_Toc75769124"/>
      <w:r>
        <w:lastRenderedPageBreak/>
        <w:t xml:space="preserve">5 </w:t>
      </w:r>
      <w:r w:rsidR="004A35C7">
        <w:t>Реализация серверной части</w:t>
      </w:r>
      <w:bookmarkEnd w:id="23"/>
    </w:p>
    <w:p w14:paraId="25BA0A5D" w14:textId="6EB5BC23" w:rsidR="00BF0742" w:rsidRDefault="00BF0742" w:rsidP="00BF0742">
      <w:pPr>
        <w:jc w:val="both"/>
        <w:rPr>
          <w:bCs/>
        </w:rPr>
      </w:pPr>
      <w:r w:rsidRPr="00BF0742">
        <w:rPr>
          <w:bCs/>
        </w:rPr>
        <w:t xml:space="preserve">Работа с базой данных осуществляется с помощью </w:t>
      </w:r>
      <w:r w:rsidR="00C844F7">
        <w:rPr>
          <w:bCs/>
        </w:rPr>
        <w:t xml:space="preserve">библиотеки </w:t>
      </w:r>
      <w:r w:rsidR="00C844F7">
        <w:rPr>
          <w:bCs/>
          <w:lang w:val="en-US"/>
        </w:rPr>
        <w:t>MySQL</w:t>
      </w:r>
      <w:r w:rsidR="00C844F7" w:rsidRPr="00C844F7">
        <w:rPr>
          <w:bCs/>
        </w:rPr>
        <w:t xml:space="preserve"> </w:t>
      </w:r>
      <w:r w:rsidR="00C844F7">
        <w:rPr>
          <w:bCs/>
          <w:lang w:val="en-US"/>
        </w:rPr>
        <w:t>Database</w:t>
      </w:r>
      <w:r w:rsidR="00C844F7" w:rsidRPr="00C844F7">
        <w:rPr>
          <w:bCs/>
        </w:rPr>
        <w:t xml:space="preserve"> </w:t>
      </w:r>
      <w:r w:rsidR="00C844F7">
        <w:rPr>
          <w:bCs/>
          <w:lang w:val="en-US"/>
        </w:rPr>
        <w:t>Connector</w:t>
      </w:r>
      <w:r w:rsidR="00C844F7" w:rsidRPr="00C844F7">
        <w:rPr>
          <w:bCs/>
        </w:rPr>
        <w:t xml:space="preserve"> </w:t>
      </w:r>
      <w:r w:rsidR="00C844F7">
        <w:rPr>
          <w:bCs/>
        </w:rPr>
        <w:t xml:space="preserve">для </w:t>
      </w:r>
      <w:r w:rsidR="00C844F7">
        <w:rPr>
          <w:bCs/>
          <w:lang w:val="en-US"/>
        </w:rPr>
        <w:t>Django</w:t>
      </w:r>
      <w:r w:rsidR="00C844F7" w:rsidRPr="00C844F7">
        <w:rPr>
          <w:bCs/>
        </w:rPr>
        <w:t>.</w:t>
      </w:r>
      <w:r w:rsidR="001C53B2">
        <w:rPr>
          <w:bCs/>
        </w:rPr>
        <w:t xml:space="preserve"> </w:t>
      </w:r>
    </w:p>
    <w:p w14:paraId="4CFF7B1B" w14:textId="5F85E7AA" w:rsidR="001C53B2" w:rsidRPr="001C53B2" w:rsidRDefault="001C53B2" w:rsidP="00BF0742">
      <w:pPr>
        <w:jc w:val="both"/>
        <w:rPr>
          <w:bCs/>
        </w:rPr>
      </w:pPr>
      <w:r>
        <w:rPr>
          <w:bCs/>
        </w:rPr>
        <w:t xml:space="preserve">Сначала устанавливается соединение с базой данных с использованием логина и пароля пользователя, созданного специально для работы только с базой данных системы. После этого с использованием специальных функций библиотеки </w:t>
      </w:r>
      <w:r>
        <w:rPr>
          <w:bCs/>
          <w:lang w:val="en-US"/>
        </w:rPr>
        <w:t>MySQL</w:t>
      </w:r>
      <w:r w:rsidRPr="00C844F7">
        <w:rPr>
          <w:bCs/>
        </w:rPr>
        <w:t xml:space="preserve"> </w:t>
      </w:r>
      <w:r>
        <w:rPr>
          <w:bCs/>
          <w:lang w:val="en-US"/>
        </w:rPr>
        <w:t>Database</w:t>
      </w:r>
      <w:r w:rsidRPr="00C844F7">
        <w:rPr>
          <w:bCs/>
        </w:rPr>
        <w:t xml:space="preserve"> </w:t>
      </w:r>
      <w:r>
        <w:rPr>
          <w:bCs/>
          <w:lang w:val="en-US"/>
        </w:rPr>
        <w:t>Connector</w:t>
      </w:r>
      <w:r>
        <w:rPr>
          <w:bCs/>
        </w:rPr>
        <w:t xml:space="preserve"> выполняются </w:t>
      </w:r>
      <w:r>
        <w:rPr>
          <w:bCs/>
          <w:lang w:val="en-US"/>
        </w:rPr>
        <w:t>SQL</w:t>
      </w:r>
      <w:r w:rsidRPr="001C53B2">
        <w:rPr>
          <w:bCs/>
        </w:rPr>
        <w:t xml:space="preserve"> </w:t>
      </w:r>
      <w:r>
        <w:rPr>
          <w:bCs/>
        </w:rPr>
        <w:t>запросы к базе данных для получения необходимой информации</w:t>
      </w:r>
      <w:r w:rsidR="00E24CA2">
        <w:rPr>
          <w:bCs/>
        </w:rPr>
        <w:t>. П</w:t>
      </w:r>
      <w:r>
        <w:rPr>
          <w:bCs/>
        </w:rPr>
        <w:t xml:space="preserve">римеры запросов приведены в Приложении к курсовой работе (см. Листинг </w:t>
      </w:r>
      <w:r w:rsidR="002C4D73">
        <w:rPr>
          <w:bCs/>
        </w:rPr>
        <w:t>1</w:t>
      </w:r>
      <w:r w:rsidR="00E24CA2">
        <w:rPr>
          <w:bCs/>
        </w:rPr>
        <w:t>, Листинг 2</w:t>
      </w:r>
      <w:r>
        <w:rPr>
          <w:bCs/>
        </w:rPr>
        <w:t xml:space="preserve">). После получения данных соединение с БД закрывается. </w:t>
      </w:r>
    </w:p>
    <w:p w14:paraId="5B39BA34" w14:textId="50A93694" w:rsidR="00E24CA2" w:rsidRDefault="00BF0742" w:rsidP="00BF0742">
      <w:pPr>
        <w:jc w:val="both"/>
        <w:rPr>
          <w:bCs/>
        </w:rPr>
      </w:pPr>
      <w:r w:rsidRPr="00BF0742">
        <w:rPr>
          <w:bCs/>
        </w:rPr>
        <w:t>СУБД не использует ни триггеры, ни хранимые процедуры. В</w:t>
      </w:r>
      <w:r w:rsidR="00C932D6">
        <w:rPr>
          <w:bCs/>
        </w:rPr>
        <w:t>се</w:t>
      </w:r>
      <w:r w:rsidRPr="00BF0742">
        <w:rPr>
          <w:bCs/>
        </w:rPr>
        <w:t xml:space="preserve"> запросы формируются динамически в приложении.</w:t>
      </w:r>
    </w:p>
    <w:p w14:paraId="503BB9D8" w14:textId="77777777" w:rsidR="00C932D6" w:rsidRPr="002C4D73" w:rsidRDefault="00C932D6" w:rsidP="00BF0742">
      <w:pPr>
        <w:jc w:val="both"/>
        <w:rPr>
          <w:bCs/>
        </w:rPr>
      </w:pPr>
    </w:p>
    <w:p w14:paraId="7D4AB8CD" w14:textId="322F2BD2" w:rsidR="004A35C7" w:rsidRDefault="007D3C5A" w:rsidP="004A35C7">
      <w:pPr>
        <w:pStyle w:val="10"/>
        <w:spacing w:before="40"/>
      </w:pPr>
      <w:bookmarkStart w:id="24" w:name="_Toc75769125"/>
      <w:r>
        <w:t xml:space="preserve">6 </w:t>
      </w:r>
      <w:r w:rsidR="004A35C7">
        <w:t>Реализация приложения</w:t>
      </w:r>
      <w:bookmarkEnd w:id="24"/>
    </w:p>
    <w:p w14:paraId="304F61F6" w14:textId="05A955AD" w:rsidR="004A35C7" w:rsidRDefault="007D3C5A" w:rsidP="004A35C7">
      <w:pPr>
        <w:pStyle w:val="2"/>
      </w:pPr>
      <w:bookmarkStart w:id="25" w:name="_Toc75769126"/>
      <w:r>
        <w:t>6</w:t>
      </w:r>
      <w:r w:rsidR="004A35C7">
        <w:t>.1 Модель функционирования системы</w:t>
      </w:r>
      <w:bookmarkEnd w:id="25"/>
    </w:p>
    <w:p w14:paraId="2A82405B" w14:textId="5B0C6803" w:rsidR="00A5767A" w:rsidRPr="00CE44BC" w:rsidRDefault="00A5767A" w:rsidP="00A5767A">
      <w:pPr>
        <w:jc w:val="both"/>
        <w:rPr>
          <w:color w:val="000000"/>
        </w:rPr>
      </w:pPr>
      <w:r w:rsidRPr="00CE44BC">
        <w:t xml:space="preserve">Схема </w:t>
      </w:r>
      <w:r w:rsidRPr="00CE44BC">
        <w:rPr>
          <w:color w:val="000000"/>
        </w:rPr>
        <w:t>взаимодействия технических с</w:t>
      </w:r>
      <w:r>
        <w:rPr>
          <w:color w:val="000000"/>
        </w:rPr>
        <w:t xml:space="preserve">редств представлена на рисунке </w:t>
      </w:r>
      <w:r w:rsidR="00D713A2">
        <w:rPr>
          <w:color w:val="000000"/>
        </w:rPr>
        <w:t>3</w:t>
      </w:r>
      <w:r w:rsidRPr="00CE44BC">
        <w:rPr>
          <w:color w:val="000000"/>
        </w:rPr>
        <w:t>.</w:t>
      </w:r>
    </w:p>
    <w:p w14:paraId="46887DB1" w14:textId="60569C99" w:rsidR="004A35C7" w:rsidRDefault="006678DC" w:rsidP="004A35C7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053F9EE" wp14:editId="16FF8A90">
            <wp:extent cx="5940425" cy="1729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8A59" w14:textId="48180C24" w:rsidR="009424DF" w:rsidRDefault="009424DF" w:rsidP="009424DF">
      <w:pPr>
        <w:jc w:val="center"/>
        <w:rPr>
          <w:color w:val="000000"/>
        </w:rPr>
      </w:pPr>
      <w:r w:rsidRPr="009424DF">
        <w:rPr>
          <w:bCs/>
        </w:rPr>
        <w:t>Рис 3 -</w:t>
      </w:r>
      <w:r w:rsidRPr="009424DF">
        <w:rPr>
          <w:b/>
        </w:rPr>
        <w:t xml:space="preserve"> </w:t>
      </w:r>
      <w:r w:rsidRPr="00CE44BC">
        <w:t xml:space="preserve">Схема </w:t>
      </w:r>
      <w:r w:rsidRPr="00CE44BC">
        <w:rPr>
          <w:color w:val="000000"/>
        </w:rPr>
        <w:t>взаимодействия технических средств.</w:t>
      </w:r>
    </w:p>
    <w:p w14:paraId="155F0D14" w14:textId="06ABBE1F" w:rsidR="007D3C5A" w:rsidRDefault="007D3C5A" w:rsidP="007D3C5A">
      <w:pPr>
        <w:pStyle w:val="2"/>
      </w:pPr>
      <w:bookmarkStart w:id="26" w:name="_Toc75769127"/>
      <w:r>
        <w:t>6.2 С</w:t>
      </w:r>
      <w:r w:rsidRPr="004A35C7">
        <w:t>хема меню приложения</w:t>
      </w:r>
      <w:bookmarkEnd w:id="26"/>
    </w:p>
    <w:p w14:paraId="7A856512" w14:textId="77777777" w:rsidR="007D3C5A" w:rsidRDefault="007D3C5A" w:rsidP="007D3C5A">
      <w:pPr>
        <w:jc w:val="both"/>
        <w:rPr>
          <w:color w:val="000000"/>
        </w:rPr>
      </w:pPr>
      <w:r w:rsidRPr="00CE44BC">
        <w:t xml:space="preserve">Схема </w:t>
      </w:r>
      <w:r>
        <w:rPr>
          <w:color w:val="000000"/>
        </w:rPr>
        <w:t>меню приложения представлена на рисунке 4</w:t>
      </w:r>
      <w:r w:rsidRPr="00CE44BC">
        <w:rPr>
          <w:color w:val="000000"/>
        </w:rPr>
        <w:t>.</w:t>
      </w:r>
    </w:p>
    <w:p w14:paraId="6A835534" w14:textId="77777777" w:rsidR="007D3C5A" w:rsidRPr="00F0000E" w:rsidRDefault="007D3C5A" w:rsidP="007D3C5A">
      <w:pPr>
        <w:jc w:val="both"/>
        <w:rPr>
          <w:color w:val="000000"/>
        </w:rPr>
      </w:pPr>
      <w:r w:rsidRPr="00F0000E">
        <w:rPr>
          <w:color w:val="000000"/>
        </w:rPr>
        <w:t>Строка меню находится в левой части экрана и содерж</w:t>
      </w:r>
      <w:r>
        <w:rPr>
          <w:color w:val="000000"/>
        </w:rPr>
        <w:t>ит</w:t>
      </w:r>
      <w:r w:rsidRPr="00F0000E">
        <w:rPr>
          <w:color w:val="000000"/>
        </w:rPr>
        <w:t xml:space="preserve"> название программы, а также кнопки меню, в котором доступны все разделы программы.</w:t>
      </w:r>
    </w:p>
    <w:p w14:paraId="4B689ADC" w14:textId="77777777" w:rsidR="007D3C5A" w:rsidRDefault="007D3C5A" w:rsidP="007D3C5A">
      <w:pPr>
        <w:jc w:val="both"/>
        <w:rPr>
          <w:color w:val="000000"/>
        </w:rPr>
      </w:pPr>
      <w:r w:rsidRPr="00F0000E">
        <w:rPr>
          <w:color w:val="000000"/>
        </w:rPr>
        <w:lastRenderedPageBreak/>
        <w:t>Рабочая область занима</w:t>
      </w:r>
      <w:r>
        <w:rPr>
          <w:color w:val="000000"/>
        </w:rPr>
        <w:t>ет о</w:t>
      </w:r>
      <w:r w:rsidRPr="00F0000E">
        <w:rPr>
          <w:color w:val="000000"/>
        </w:rPr>
        <w:t>сновную часть экрана. В рабочей области главного экрана программы наход</w:t>
      </w:r>
      <w:r>
        <w:rPr>
          <w:color w:val="000000"/>
        </w:rPr>
        <w:t>ятся</w:t>
      </w:r>
      <w:r w:rsidRPr="00F0000E">
        <w:rPr>
          <w:color w:val="000000"/>
        </w:rPr>
        <w:t xml:space="preserve"> элементы, позволяющие реализовывать заданные функции</w:t>
      </w:r>
      <w:r>
        <w:rPr>
          <w:color w:val="000000"/>
        </w:rPr>
        <w:t>:</w:t>
      </w:r>
    </w:p>
    <w:p w14:paraId="0709C424" w14:textId="77777777" w:rsidR="007D3C5A" w:rsidRPr="000A72CC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прием на работу врача-специалиста;</w:t>
      </w:r>
    </w:p>
    <w:p w14:paraId="1CB640DE" w14:textId="77777777" w:rsidR="007D3C5A" w:rsidRPr="000A72CC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увольнение врача;</w:t>
      </w:r>
    </w:p>
    <w:p w14:paraId="16E3496F" w14:textId="77777777" w:rsidR="007D3C5A" w:rsidRPr="000A72CC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перепрофилирование врача;</w:t>
      </w:r>
    </w:p>
    <w:p w14:paraId="2884F76D" w14:textId="77777777" w:rsidR="007D3C5A" w:rsidRPr="000A72CC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регистрацию нового больного;</w:t>
      </w:r>
    </w:p>
    <w:p w14:paraId="1014CABF" w14:textId="77777777" w:rsidR="007D3C5A" w:rsidRPr="000A72CC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запись больного к ведущему врачу с выдачей направления к соответствующим специалистам и назначение даты нового п</w:t>
      </w:r>
      <w:r>
        <w:rPr>
          <w:sz w:val="28"/>
          <w:szCs w:val="28"/>
        </w:rPr>
        <w:t>осещения</w:t>
      </w:r>
      <w:r w:rsidRPr="000A72CC">
        <w:rPr>
          <w:sz w:val="28"/>
          <w:szCs w:val="28"/>
        </w:rPr>
        <w:t>;</w:t>
      </w:r>
    </w:p>
    <w:p w14:paraId="08B2B311" w14:textId="77777777" w:rsidR="007D3C5A" w:rsidRPr="008A76CE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 w:rsidRPr="000A72CC">
        <w:rPr>
          <w:sz w:val="28"/>
          <w:szCs w:val="28"/>
        </w:rPr>
        <w:t>получение справок о работающих врачах</w:t>
      </w:r>
      <w:r w:rsidRPr="008A76CE">
        <w:rPr>
          <w:sz w:val="28"/>
          <w:szCs w:val="28"/>
        </w:rPr>
        <w:t>;</w:t>
      </w:r>
    </w:p>
    <w:p w14:paraId="4A8C570F" w14:textId="77777777" w:rsidR="007D3C5A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справок</w:t>
      </w:r>
      <w:r w:rsidRPr="000A72CC">
        <w:rPr>
          <w:sz w:val="28"/>
          <w:szCs w:val="28"/>
        </w:rPr>
        <w:t xml:space="preserve"> о больных с некоторым заболеванием</w:t>
      </w:r>
      <w:r w:rsidRPr="008A76CE">
        <w:rPr>
          <w:sz w:val="28"/>
          <w:szCs w:val="28"/>
        </w:rPr>
        <w:t>;</w:t>
      </w:r>
    </w:p>
    <w:p w14:paraId="04F4CA05" w14:textId="77777777" w:rsidR="007D3C5A" w:rsidRPr="008A76CE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справок</w:t>
      </w:r>
      <w:r w:rsidRPr="000A72CC">
        <w:rPr>
          <w:sz w:val="28"/>
          <w:szCs w:val="28"/>
        </w:rPr>
        <w:t xml:space="preserve"> о заболеваниях диспансерных больных</w:t>
      </w:r>
      <w:r w:rsidRPr="008A76CE">
        <w:rPr>
          <w:sz w:val="28"/>
          <w:szCs w:val="28"/>
        </w:rPr>
        <w:t>;</w:t>
      </w:r>
    </w:p>
    <w:p w14:paraId="3DF6E70D" w14:textId="77777777" w:rsidR="007D3C5A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справок</w:t>
      </w:r>
      <w:r w:rsidRPr="000A72CC">
        <w:rPr>
          <w:sz w:val="28"/>
          <w:szCs w:val="28"/>
        </w:rPr>
        <w:t xml:space="preserve"> о перечне специалистов, которые должны курировать данное заболевание</w:t>
      </w:r>
      <w:r w:rsidRPr="008A76CE">
        <w:rPr>
          <w:sz w:val="28"/>
          <w:szCs w:val="28"/>
        </w:rPr>
        <w:t>;</w:t>
      </w:r>
    </w:p>
    <w:p w14:paraId="440AB145" w14:textId="77777777" w:rsidR="007D3C5A" w:rsidRDefault="007D3C5A" w:rsidP="007D3C5A">
      <w:pPr>
        <w:pStyle w:val="a9"/>
        <w:numPr>
          <w:ilvl w:val="0"/>
          <w:numId w:val="8"/>
        </w:numPr>
        <w:spacing w:line="360" w:lineRule="auto"/>
        <w:ind w:left="714" w:hanging="357"/>
        <w:jc w:val="both"/>
      </w:pPr>
      <w:r w:rsidRPr="000A72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получение </w:t>
      </w:r>
      <w:r w:rsidRPr="000A72CC">
        <w:rPr>
          <w:sz w:val="28"/>
          <w:szCs w:val="28"/>
        </w:rPr>
        <w:t>список больных некоторого врача</w:t>
      </w:r>
      <w:r>
        <w:rPr>
          <w:sz w:val="28"/>
          <w:szCs w:val="28"/>
        </w:rPr>
        <w:t>.</w:t>
      </w:r>
      <w:r>
        <w:br w:type="page"/>
      </w:r>
    </w:p>
    <w:p w14:paraId="693F6BD8" w14:textId="77777777" w:rsidR="007D3C5A" w:rsidRDefault="007D3C5A" w:rsidP="007D3C5A">
      <w:pPr>
        <w:pStyle w:val="a9"/>
        <w:spacing w:line="360" w:lineRule="auto"/>
        <w:ind w:left="714"/>
        <w:jc w:val="both"/>
        <w:rPr>
          <w:noProof/>
        </w:rPr>
      </w:pPr>
    </w:p>
    <w:p w14:paraId="41193E1F" w14:textId="77777777" w:rsidR="007D3C5A" w:rsidRDefault="007D3C5A" w:rsidP="007D3C5A">
      <w:pPr>
        <w:pStyle w:val="a9"/>
        <w:spacing w:line="360" w:lineRule="auto"/>
        <w:ind w:left="714"/>
        <w:jc w:val="both"/>
        <w:rPr>
          <w:noProof/>
        </w:rPr>
      </w:pPr>
    </w:p>
    <w:p w14:paraId="00710062" w14:textId="77777777" w:rsidR="007D3C5A" w:rsidRPr="008A76CE" w:rsidRDefault="007D3C5A" w:rsidP="007D3C5A">
      <w:pPr>
        <w:pStyle w:val="a9"/>
        <w:spacing w:line="360" w:lineRule="auto"/>
        <w:ind w:left="714"/>
        <w:jc w:val="both"/>
      </w:pPr>
      <w:r>
        <w:rPr>
          <w:noProof/>
        </w:rPr>
        <w:drawing>
          <wp:inline distT="0" distB="0" distL="0" distR="0" wp14:anchorId="202A183B" wp14:editId="09F05EA3">
            <wp:extent cx="1851660" cy="42240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29"/>
                    <a:stretch/>
                  </pic:blipFill>
                  <pic:spPr bwMode="auto">
                    <a:xfrm>
                      <a:off x="0" y="0"/>
                      <a:ext cx="1851660" cy="422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045" w14:textId="77777777" w:rsidR="007D3C5A" w:rsidRPr="00A90E20" w:rsidRDefault="007D3C5A" w:rsidP="007D3C5A">
      <w:pPr>
        <w:jc w:val="center"/>
        <w:rPr>
          <w:bCs/>
        </w:rPr>
      </w:pPr>
      <w:r>
        <w:rPr>
          <w:bCs/>
        </w:rPr>
        <w:t>Рис. 4 – Схема меню приложения.</w:t>
      </w:r>
    </w:p>
    <w:p w14:paraId="4C67B12D" w14:textId="2B9177C0" w:rsidR="007D3C5A" w:rsidRDefault="00F51A5E" w:rsidP="007D3C5A">
      <w:pPr>
        <w:pStyle w:val="2"/>
      </w:pPr>
      <w:bookmarkStart w:id="27" w:name="_Toc75769128"/>
      <w:r>
        <w:t>6</w:t>
      </w:r>
      <w:r w:rsidR="007D3C5A">
        <w:t xml:space="preserve">.3 </w:t>
      </w:r>
      <w:r w:rsidR="007D3C5A" w:rsidRPr="004A35C7">
        <w:t>Окна приложения</w:t>
      </w:r>
      <w:bookmarkEnd w:id="27"/>
    </w:p>
    <w:p w14:paraId="4104F3D6" w14:textId="77777777" w:rsidR="007D3C5A" w:rsidRDefault="007D3C5A" w:rsidP="007D3C5A">
      <w:pPr>
        <w:jc w:val="both"/>
      </w:pPr>
      <w:r>
        <w:rPr>
          <w:color w:val="000000"/>
        </w:rPr>
        <w:t xml:space="preserve">При запуске программы, перед пользователем появится окно с информацией о диспансере (Рисунок 5). </w:t>
      </w:r>
      <w:r>
        <w:t>У пользователя есть возможность выбрать в левой части экрана один из пунктов меню, чтобы выполнить желаемую задачу.</w:t>
      </w:r>
    </w:p>
    <w:p w14:paraId="760B2ADC" w14:textId="77777777" w:rsidR="007D3C5A" w:rsidRDefault="007D3C5A" w:rsidP="007D3C5A">
      <w:pPr>
        <w:jc w:val="center"/>
      </w:pPr>
      <w:r>
        <w:rPr>
          <w:noProof/>
        </w:rPr>
        <w:lastRenderedPageBreak/>
        <w:drawing>
          <wp:inline distT="0" distB="0" distL="0" distR="0" wp14:anchorId="656B4677" wp14:editId="5F7B265C">
            <wp:extent cx="5940425" cy="42240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3D20" w14:textId="77777777" w:rsidR="007D3C5A" w:rsidRPr="00A90E20" w:rsidRDefault="007D3C5A" w:rsidP="007D3C5A">
      <w:pPr>
        <w:jc w:val="center"/>
        <w:rPr>
          <w:bCs/>
        </w:rPr>
      </w:pPr>
      <w:r>
        <w:rPr>
          <w:bCs/>
        </w:rPr>
        <w:t>Рис. 5 – Главное окно приложения.</w:t>
      </w:r>
    </w:p>
    <w:p w14:paraId="10CDAA34" w14:textId="77777777" w:rsidR="007D3C5A" w:rsidRDefault="007D3C5A" w:rsidP="007D3C5A">
      <w:pPr>
        <w:jc w:val="both"/>
      </w:pPr>
      <w:r>
        <w:t xml:space="preserve">При нажатии на кнопку «Список врачей» отобразится соответствующее окно (Рисунок 6). Пользователь видит полный список врачей с их специальностью. </w:t>
      </w:r>
    </w:p>
    <w:p w14:paraId="3D073B7F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7B7D2D" wp14:editId="267DF473">
            <wp:extent cx="5940425" cy="42240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503A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6 – Окно списка врачей.</w:t>
      </w:r>
    </w:p>
    <w:p w14:paraId="774C99C8" w14:textId="77777777" w:rsidR="007D3C5A" w:rsidRDefault="007D3C5A" w:rsidP="007D3C5A">
      <w:pPr>
        <w:jc w:val="both"/>
      </w:pPr>
      <w:r>
        <w:t>При нажатии на кнопку «Редактировать» отобразится соответствующее окно (Рисунок 7). В данном окне можно изменить ФИО, номер кабинета, специальность. При нажатии на кнопку «Сохранить» все изменения сохраняться и в БД. При нажатии кнопки «Удалить» запись данного врача удаляется из БД. При нажатии на ФИО отобразиться окно (Рисунок 8), где пользователь видит все данные о враче: ФИО, номер кабинета, специальность, кого курирует врач.</w:t>
      </w:r>
    </w:p>
    <w:p w14:paraId="50B49041" w14:textId="77777777" w:rsidR="007D3C5A" w:rsidRDefault="007D3C5A" w:rsidP="007D3C5A">
      <w:pPr>
        <w:jc w:val="bot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17B618" wp14:editId="2DB19A26">
            <wp:extent cx="5940425" cy="4224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FE88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7 – Окно редактирования врача информации о враче.</w:t>
      </w:r>
    </w:p>
    <w:p w14:paraId="6C4776FA" w14:textId="77777777" w:rsidR="007D3C5A" w:rsidRDefault="007D3C5A" w:rsidP="007D3C5A">
      <w:pPr>
        <w:jc w:val="center"/>
        <w:rPr>
          <w:bCs/>
        </w:rPr>
      </w:pPr>
    </w:p>
    <w:p w14:paraId="0CAC5148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1737F12" wp14:editId="16DE9229">
            <wp:extent cx="5940425" cy="42240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DF64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8 – Окно с информацией о враче.</w:t>
      </w:r>
    </w:p>
    <w:p w14:paraId="07A4EDED" w14:textId="77777777" w:rsidR="007D3C5A" w:rsidRDefault="007D3C5A" w:rsidP="007D3C5A">
      <w:pPr>
        <w:jc w:val="both"/>
      </w:pPr>
      <w:r>
        <w:t xml:space="preserve">При нажатии на кнопку «Список заболеваний» отобразится соответствующее окно (Рисунок 9). Пользователь видит перечень заболеваний, зарегистрированных в диспансере. </w:t>
      </w:r>
    </w:p>
    <w:p w14:paraId="5D485478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99E058" wp14:editId="71408BAC">
            <wp:extent cx="5940425" cy="42240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25A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9 – Окно со список заболеваний.</w:t>
      </w:r>
    </w:p>
    <w:p w14:paraId="5A12D99B" w14:textId="08DAB3EE" w:rsidR="007D3C5A" w:rsidRDefault="007D3C5A" w:rsidP="007D3C5A">
      <w:pPr>
        <w:jc w:val="both"/>
      </w:pPr>
      <w:r>
        <w:t>При нажатии на название заболеваний отобразится соответствующее окно (Рисунок 10). Пользователь видит название заболевания, список врачей, которые могут лечить данное заболевание, и список больных с данным заболеванием.</w:t>
      </w:r>
    </w:p>
    <w:p w14:paraId="20BE993E" w14:textId="77777777" w:rsidR="007D3C5A" w:rsidRDefault="007D3C5A" w:rsidP="007D3C5A">
      <w:pPr>
        <w:jc w:val="both"/>
      </w:pPr>
      <w:r>
        <w:t>заболеванием.</w:t>
      </w:r>
    </w:p>
    <w:p w14:paraId="4B099240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CE3C6A" wp14:editId="7EF06F9E">
            <wp:extent cx="5940425" cy="4224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79F7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10 – Окно с детальной информацией о заболевании.</w:t>
      </w:r>
    </w:p>
    <w:p w14:paraId="301FD4F8" w14:textId="77777777" w:rsidR="007D3C5A" w:rsidRDefault="007D3C5A" w:rsidP="007D3C5A">
      <w:pPr>
        <w:jc w:val="both"/>
      </w:pPr>
      <w:r>
        <w:t>При нажатии на кнопку «Страница записей» отобразится соответствующее окно (Рисунок 11).</w:t>
      </w:r>
    </w:p>
    <w:p w14:paraId="5039F892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F6FAAE" wp14:editId="65FBCFD5">
            <wp:extent cx="5940425" cy="42240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E802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11 – Окно с записями на приём.</w:t>
      </w:r>
    </w:p>
    <w:p w14:paraId="732E6EF0" w14:textId="77777777" w:rsidR="007D3C5A" w:rsidRDefault="007D3C5A" w:rsidP="007D3C5A">
      <w:pPr>
        <w:jc w:val="both"/>
      </w:pPr>
      <w:r>
        <w:t>При нажатии на кнопку «Список пациентов» отобразится соответствующее окно (Рисунок 12). Выводится список всех пациентов в диспансере. При нажатии на ФИО пациента отображается «Детальная страница пациента» (Рисунок 13), где есть поля ФИО, день рождения, адрес, СНИЛС, доктор, который курирует пациента, дата посещения.</w:t>
      </w:r>
    </w:p>
    <w:p w14:paraId="5762E1B3" w14:textId="77777777" w:rsidR="007D3C5A" w:rsidRPr="00A90E20" w:rsidRDefault="007D3C5A" w:rsidP="007D3C5A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8610A6E" wp14:editId="0DD9CE98">
            <wp:extent cx="5940425" cy="42240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7B41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12 – Окно со список всех пациентов.</w:t>
      </w:r>
    </w:p>
    <w:p w14:paraId="5A7A1D51" w14:textId="77777777" w:rsidR="007D3C5A" w:rsidRDefault="007D3C5A" w:rsidP="007D3C5A">
      <w:pPr>
        <w:jc w:val="center"/>
        <w:rPr>
          <w:bCs/>
        </w:rPr>
      </w:pPr>
    </w:p>
    <w:p w14:paraId="19C388D1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D74C45" wp14:editId="1995F5F8">
            <wp:extent cx="5940425" cy="42240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6BF9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13 – Окно детальной страницы пациента.</w:t>
      </w:r>
    </w:p>
    <w:p w14:paraId="108F3C8D" w14:textId="77777777" w:rsidR="007D3C5A" w:rsidRPr="00FF1F50" w:rsidRDefault="007D3C5A" w:rsidP="007D3C5A">
      <w:pPr>
        <w:jc w:val="both"/>
      </w:pPr>
      <w:r>
        <w:t xml:space="preserve">При нажатии на кнопку «Запись» отобразится соответствующее окно (Рисунок 14). Отобразится окно «Записи» с полями пациент, доктор, дата, где пользователь может записать пациента к доктору на нужную дату. При нажатии на кнопку «Редактировать» отобразиться страница (Рисунок 15) редактирования пациента с полями ФИО, адрес, СНИЛС, доктор, дата. Пользователь может менять данные поля. </w:t>
      </w:r>
    </w:p>
    <w:p w14:paraId="6212A1E5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09EB29" wp14:editId="7C8F42FB">
            <wp:extent cx="5940425" cy="42240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2A0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14 – Окно записи пациента на осмотр.</w:t>
      </w:r>
    </w:p>
    <w:p w14:paraId="600C7EAA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F099524" wp14:editId="4DAB4697">
            <wp:extent cx="5940425" cy="42240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3A6A" w14:textId="77777777" w:rsidR="007D3C5A" w:rsidRDefault="007D3C5A" w:rsidP="007D3C5A">
      <w:pPr>
        <w:jc w:val="center"/>
        <w:rPr>
          <w:bCs/>
        </w:rPr>
      </w:pPr>
      <w:r>
        <w:rPr>
          <w:bCs/>
        </w:rPr>
        <w:lastRenderedPageBreak/>
        <w:t>Рис. 15 – Окно страницы редактирования пациента.</w:t>
      </w:r>
    </w:p>
    <w:p w14:paraId="5221DB9C" w14:textId="77777777" w:rsidR="007D3C5A" w:rsidRPr="00FF1F50" w:rsidRDefault="007D3C5A" w:rsidP="007D3C5A">
      <w:pPr>
        <w:jc w:val="both"/>
      </w:pPr>
      <w:r>
        <w:t>При нажатии на кнопку «Записать» на странице «Запись» пользователю отобразиться «Талон», где будет информация о ФИО пациента, к какому врачу он записан и на какую дату (Рисунок 16).</w:t>
      </w:r>
    </w:p>
    <w:p w14:paraId="77F2C71C" w14:textId="77777777" w:rsidR="007D3C5A" w:rsidRDefault="007D3C5A" w:rsidP="007D3C5A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EBFF7C1" wp14:editId="65908C57">
            <wp:extent cx="5940425" cy="42240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7C67" w14:textId="77777777" w:rsidR="007D3C5A" w:rsidRDefault="007D3C5A" w:rsidP="007D3C5A">
      <w:pPr>
        <w:jc w:val="center"/>
        <w:rPr>
          <w:bCs/>
        </w:rPr>
      </w:pPr>
      <w:r>
        <w:rPr>
          <w:bCs/>
        </w:rPr>
        <w:t>Рис. 16 – Окно со страницей «Талон».</w:t>
      </w:r>
    </w:p>
    <w:p w14:paraId="612A3F60" w14:textId="77777777" w:rsidR="007D3C5A" w:rsidRDefault="007D3C5A" w:rsidP="007D3C5A">
      <w:pPr>
        <w:rPr>
          <w:b/>
          <w:sz w:val="32"/>
          <w:szCs w:val="32"/>
        </w:rPr>
      </w:pPr>
      <w:r>
        <w:br w:type="page"/>
      </w:r>
    </w:p>
    <w:p w14:paraId="7AB1A1BA" w14:textId="353FF047" w:rsidR="004A35C7" w:rsidRDefault="004A35C7" w:rsidP="004A35C7">
      <w:pPr>
        <w:pStyle w:val="10"/>
        <w:spacing w:before="40"/>
      </w:pPr>
      <w:bookmarkStart w:id="28" w:name="_Toc75769129"/>
      <w:r>
        <w:lastRenderedPageBreak/>
        <w:t>Заключение</w:t>
      </w:r>
      <w:bookmarkEnd w:id="28"/>
    </w:p>
    <w:p w14:paraId="1F8043CA" w14:textId="77777777" w:rsidR="007D3C5A" w:rsidRDefault="007D3C5A" w:rsidP="007D3C5A">
      <w:pPr>
        <w:ind w:left="360" w:firstLine="348"/>
        <w:jc w:val="both"/>
      </w:pPr>
      <w:r w:rsidRPr="000458CA">
        <w:t xml:space="preserve">В </w:t>
      </w:r>
      <w:r>
        <w:t xml:space="preserve">результате проделанной работы была спроектирована реляционная база данных на основе построения </w:t>
      </w:r>
      <w:r>
        <w:rPr>
          <w:lang w:val="en-US"/>
        </w:rPr>
        <w:t>ER</w:t>
      </w:r>
      <w:r>
        <w:t>–диаграммы сущность-связь, составлены предварительные отношения по спроектированной диаграмме.</w:t>
      </w:r>
    </w:p>
    <w:p w14:paraId="16B553D5" w14:textId="77777777" w:rsidR="007D3C5A" w:rsidRDefault="007D3C5A" w:rsidP="007D3C5A">
      <w:pPr>
        <w:ind w:left="360" w:firstLine="348"/>
        <w:jc w:val="both"/>
      </w:pPr>
    </w:p>
    <w:p w14:paraId="455DD5BD" w14:textId="2012555E" w:rsidR="007D3C5A" w:rsidRDefault="007D3C5A" w:rsidP="007D3C5A">
      <w:pPr>
        <w:ind w:left="360" w:firstLine="348"/>
        <w:jc w:val="both"/>
      </w:pPr>
      <w:r>
        <w:t xml:space="preserve">В процессе создания программы были получены навыки и новые знания в работе с </w:t>
      </w:r>
      <w:r w:rsidRPr="002254F5">
        <w:t>фреймворк</w:t>
      </w:r>
      <w:r>
        <w:t xml:space="preserve">ом </w:t>
      </w:r>
      <w:r>
        <w:rPr>
          <w:lang w:val="en-US"/>
        </w:rPr>
        <w:t>Nuxt</w:t>
      </w:r>
      <w:r>
        <w:t xml:space="preserve">, работающем с языком высокого уровня </w:t>
      </w:r>
      <w:r>
        <w:rPr>
          <w:lang w:val="en-US"/>
        </w:rPr>
        <w:t>JavaScript</w:t>
      </w:r>
      <w:r>
        <w:t xml:space="preserve">. А также с </w:t>
      </w:r>
      <w:r w:rsidRPr="002254F5">
        <w:t>фреймворк</w:t>
      </w:r>
      <w:r>
        <w:t xml:space="preserve">ом </w:t>
      </w:r>
      <w:r>
        <w:rPr>
          <w:lang w:val="en-US"/>
        </w:rPr>
        <w:t>Django</w:t>
      </w:r>
      <w:r>
        <w:t xml:space="preserve">, работающем с языком высокого уровня </w:t>
      </w:r>
      <w:r>
        <w:rPr>
          <w:lang w:val="en-US"/>
        </w:rPr>
        <w:t>Python</w:t>
      </w:r>
      <w:r>
        <w:t xml:space="preserve">. Улучшены навыки работы с декларативным языком программирования </w:t>
      </w:r>
      <w:r>
        <w:rPr>
          <w:lang w:val="en-US"/>
        </w:rPr>
        <w:t>SQL</w:t>
      </w:r>
      <w:r>
        <w:t>,</w:t>
      </w:r>
      <w:r w:rsidRPr="00E00AC3">
        <w:t xml:space="preserve"> </w:t>
      </w:r>
      <w:r>
        <w:t>а также был освоен движок для кроссплатформенных</w:t>
      </w:r>
      <w:r w:rsidRPr="00E00AC3">
        <w:t xml:space="preserve"> </w:t>
      </w:r>
      <w:r>
        <w:t>баз данных М</w:t>
      </w:r>
      <w:r>
        <w:rPr>
          <w:bCs/>
          <w:lang w:val="en-US"/>
        </w:rPr>
        <w:t>ySQL</w:t>
      </w:r>
      <w:r w:rsidRPr="00C844F7">
        <w:rPr>
          <w:bCs/>
        </w:rPr>
        <w:t xml:space="preserve"> </w:t>
      </w:r>
      <w:r>
        <w:rPr>
          <w:bCs/>
          <w:lang w:val="en-US"/>
        </w:rPr>
        <w:t>Database</w:t>
      </w:r>
      <w:r w:rsidRPr="00C844F7">
        <w:rPr>
          <w:bCs/>
        </w:rPr>
        <w:t xml:space="preserve"> </w:t>
      </w:r>
      <w:r>
        <w:rPr>
          <w:bCs/>
          <w:lang w:val="en-US"/>
        </w:rPr>
        <w:t>Connector</w:t>
      </w:r>
      <w:r>
        <w:t xml:space="preserve">. </w:t>
      </w:r>
    </w:p>
    <w:p w14:paraId="3BDD98D0" w14:textId="77777777" w:rsidR="007D3C5A" w:rsidRDefault="007D3C5A" w:rsidP="007D3C5A">
      <w:pPr>
        <w:ind w:left="360" w:firstLine="348"/>
        <w:jc w:val="both"/>
      </w:pPr>
    </w:p>
    <w:p w14:paraId="3F3C45A5" w14:textId="77777777" w:rsidR="007D3C5A" w:rsidRDefault="007D3C5A" w:rsidP="007D3C5A">
      <w:pPr>
        <w:ind w:left="360" w:firstLine="348"/>
        <w:jc w:val="both"/>
      </w:pPr>
      <w:r>
        <w:t>В процессе работы было создано веб приложение для учёта диспансерных больных, обеспечивающее ускорение и надежность ведения документооборота.</w:t>
      </w:r>
    </w:p>
    <w:p w14:paraId="1FCB8833" w14:textId="5E34D402" w:rsidR="004A35C7" w:rsidRDefault="004A35C7" w:rsidP="004A35C7">
      <w:pPr>
        <w:jc w:val="both"/>
        <w:rPr>
          <w:b/>
          <w:sz w:val="32"/>
          <w:szCs w:val="32"/>
        </w:rPr>
      </w:pPr>
    </w:p>
    <w:p w14:paraId="6BFCBACB" w14:textId="77777777" w:rsidR="00EE214B" w:rsidRDefault="00EE214B">
      <w:pPr>
        <w:rPr>
          <w:b/>
          <w:sz w:val="32"/>
          <w:szCs w:val="32"/>
        </w:rPr>
      </w:pPr>
      <w:r>
        <w:br w:type="page"/>
      </w:r>
    </w:p>
    <w:p w14:paraId="082F7B78" w14:textId="5F918088" w:rsidR="004A35C7" w:rsidRDefault="004A35C7" w:rsidP="004A35C7">
      <w:pPr>
        <w:pStyle w:val="10"/>
        <w:spacing w:before="40"/>
      </w:pPr>
      <w:bookmarkStart w:id="29" w:name="_Toc75769130"/>
      <w:r>
        <w:lastRenderedPageBreak/>
        <w:t>Список литературы</w:t>
      </w:r>
      <w:bookmarkEnd w:id="29"/>
    </w:p>
    <w:p w14:paraId="38932DF6" w14:textId="77777777" w:rsidR="00442ADC" w:rsidRDefault="00442ADC" w:rsidP="00442ADC">
      <w:pPr>
        <w:pStyle w:val="a9"/>
        <w:rPr>
          <w:sz w:val="28"/>
        </w:rPr>
      </w:pPr>
    </w:p>
    <w:p w14:paraId="72FD3EF9" w14:textId="77777777" w:rsidR="00BD4CAD" w:rsidRPr="00BD4CAD" w:rsidRDefault="00BD4CAD" w:rsidP="000A3A5F">
      <w:pPr>
        <w:numPr>
          <w:ilvl w:val="0"/>
          <w:numId w:val="4"/>
        </w:numPr>
        <w:spacing w:line="240" w:lineRule="auto"/>
        <w:jc w:val="both"/>
      </w:pPr>
      <w:r w:rsidRPr="00BD4CAD">
        <w:rPr>
          <w:rFonts w:eastAsiaTheme="minorHAnsi" w:cstheme="minorBidi"/>
          <w:szCs w:val="22"/>
          <w:lang w:eastAsia="en-US"/>
        </w:rPr>
        <w:t xml:space="preserve">Лутц М. Программирование на Python, том 1, 4-е издание. - СПб.: Символ-Плюс, 2011. </w:t>
      </w:r>
    </w:p>
    <w:p w14:paraId="483A3F4B" w14:textId="77777777" w:rsidR="00BD4CAD" w:rsidRPr="00BD4CAD" w:rsidRDefault="00BD4CAD" w:rsidP="000A3A5F">
      <w:pPr>
        <w:pStyle w:val="a9"/>
        <w:numPr>
          <w:ilvl w:val="0"/>
          <w:numId w:val="4"/>
        </w:numPr>
        <w:spacing w:after="0" w:line="240" w:lineRule="auto"/>
        <w:rPr>
          <w:sz w:val="28"/>
        </w:rPr>
      </w:pPr>
      <w:r w:rsidRPr="00BD4CAD">
        <w:rPr>
          <w:rFonts w:eastAsia="Times New Roman" w:cs="Times New Roman"/>
          <w:sz w:val="28"/>
          <w:szCs w:val="28"/>
          <w:lang w:eastAsia="ru-RU"/>
        </w:rPr>
        <w:t xml:space="preserve">Лазаро Исси Коэн, Джозеф Исси Коэн Полный справочник по HTML, CSS и JavaScript; ЭКОМ Паблишерз - М., 2016. - 311 c. </w:t>
      </w:r>
    </w:p>
    <w:p w14:paraId="50C46B00" w14:textId="51514BC1" w:rsidR="00442ADC" w:rsidRDefault="00442ADC" w:rsidP="000A3A5F">
      <w:pPr>
        <w:pStyle w:val="a9"/>
        <w:numPr>
          <w:ilvl w:val="0"/>
          <w:numId w:val="4"/>
        </w:numPr>
        <w:spacing w:after="0" w:line="240" w:lineRule="auto"/>
        <w:rPr>
          <w:sz w:val="28"/>
        </w:rPr>
      </w:pPr>
      <w:r w:rsidRPr="00315600">
        <w:rPr>
          <w:sz w:val="28"/>
        </w:rPr>
        <w:t xml:space="preserve">Документация </w:t>
      </w:r>
      <w:r w:rsidR="00BD4CAD" w:rsidRPr="00BD4CAD">
        <w:rPr>
          <w:sz w:val="28"/>
          <w:szCs w:val="24"/>
          <w:lang w:val="en-US"/>
        </w:rPr>
        <w:t>React</w:t>
      </w:r>
      <w:r w:rsidR="00BD4CAD" w:rsidRPr="00315600">
        <w:rPr>
          <w:sz w:val="28"/>
        </w:rPr>
        <w:t xml:space="preserve"> </w:t>
      </w:r>
      <w:r w:rsidRPr="00315600">
        <w:rPr>
          <w:sz w:val="28"/>
        </w:rPr>
        <w:t xml:space="preserve">– URL: </w:t>
      </w:r>
      <w:r w:rsidR="00BD4CAD" w:rsidRPr="00BD4CAD">
        <w:rPr>
          <w:sz w:val="28"/>
        </w:rPr>
        <w:t xml:space="preserve">https://ru.reactjs.org/docs/getting-started.html </w:t>
      </w:r>
      <w:r>
        <w:rPr>
          <w:sz w:val="28"/>
        </w:rPr>
        <w:t>(Дата обращения: 11</w:t>
      </w:r>
      <w:r w:rsidRPr="00315600">
        <w:rPr>
          <w:sz w:val="28"/>
        </w:rPr>
        <w:t>.0</w:t>
      </w:r>
      <w:r>
        <w:rPr>
          <w:sz w:val="28"/>
        </w:rPr>
        <w:t>4</w:t>
      </w:r>
      <w:r w:rsidRPr="00315600">
        <w:rPr>
          <w:sz w:val="28"/>
        </w:rPr>
        <w:t>.20</w:t>
      </w:r>
      <w:r w:rsidR="00BD4CAD">
        <w:rPr>
          <w:sz w:val="28"/>
        </w:rPr>
        <w:t>2</w:t>
      </w:r>
      <w:r w:rsidRPr="00315600">
        <w:rPr>
          <w:sz w:val="28"/>
        </w:rPr>
        <w:t>1</w:t>
      </w:r>
      <w:r>
        <w:rPr>
          <w:sz w:val="28"/>
        </w:rPr>
        <w:t xml:space="preserve"> - 25.05.20</w:t>
      </w:r>
      <w:r w:rsidR="00BD4CAD">
        <w:rPr>
          <w:sz w:val="28"/>
        </w:rPr>
        <w:t>2</w:t>
      </w:r>
      <w:r>
        <w:rPr>
          <w:sz w:val="28"/>
        </w:rPr>
        <w:t>1</w:t>
      </w:r>
      <w:r w:rsidRPr="00315600">
        <w:rPr>
          <w:sz w:val="28"/>
        </w:rPr>
        <w:t>)</w:t>
      </w:r>
    </w:p>
    <w:p w14:paraId="01A8F578" w14:textId="76E45047" w:rsidR="00F51ED4" w:rsidRPr="00F51ED4" w:rsidRDefault="00F51ED4" w:rsidP="000A3A5F">
      <w:pPr>
        <w:pStyle w:val="a9"/>
        <w:numPr>
          <w:ilvl w:val="0"/>
          <w:numId w:val="4"/>
        </w:numPr>
        <w:spacing w:after="0" w:line="240" w:lineRule="auto"/>
        <w:rPr>
          <w:sz w:val="28"/>
        </w:rPr>
      </w:pPr>
      <w:r w:rsidRPr="00F51ED4">
        <w:rPr>
          <w:sz w:val="28"/>
        </w:rPr>
        <w:t xml:space="preserve">Документация </w:t>
      </w:r>
      <w:r w:rsidRPr="00F51ED4">
        <w:rPr>
          <w:sz w:val="28"/>
          <w:szCs w:val="24"/>
          <w:lang w:val="en-US"/>
        </w:rPr>
        <w:t>Falcon</w:t>
      </w:r>
      <w:r w:rsidRPr="00F51ED4">
        <w:rPr>
          <w:sz w:val="28"/>
          <w:szCs w:val="24"/>
        </w:rPr>
        <w:t xml:space="preserve"> </w:t>
      </w:r>
      <w:r w:rsidRPr="00F51ED4">
        <w:rPr>
          <w:sz w:val="28"/>
        </w:rPr>
        <w:t>– URL:</w:t>
      </w:r>
      <w:r>
        <w:rPr>
          <w:sz w:val="28"/>
        </w:rPr>
        <w:t xml:space="preserve"> </w:t>
      </w:r>
      <w:r w:rsidRPr="00F51ED4">
        <w:rPr>
          <w:sz w:val="28"/>
        </w:rPr>
        <w:t xml:space="preserve">https://falcon.readthedocs.io/en/stable/user/index.html </w:t>
      </w:r>
      <w:r>
        <w:rPr>
          <w:sz w:val="28"/>
        </w:rPr>
        <w:br/>
      </w:r>
      <w:r w:rsidRPr="00F51ED4">
        <w:rPr>
          <w:sz w:val="28"/>
        </w:rPr>
        <w:t>(Дата обращения: 11.04.2021 - 25.05.2021)</w:t>
      </w:r>
    </w:p>
    <w:p w14:paraId="36D417FC" w14:textId="77777777" w:rsidR="00F51ED4" w:rsidRDefault="00F51ED4" w:rsidP="00F51ED4">
      <w:pPr>
        <w:pStyle w:val="a9"/>
        <w:spacing w:after="0" w:line="240" w:lineRule="auto"/>
        <w:rPr>
          <w:sz w:val="28"/>
        </w:rPr>
      </w:pPr>
    </w:p>
    <w:p w14:paraId="745EE1E0" w14:textId="77777777" w:rsidR="00BD4CAD" w:rsidRPr="00315600" w:rsidRDefault="00BD4CAD" w:rsidP="00BD4CAD">
      <w:pPr>
        <w:pStyle w:val="a9"/>
        <w:spacing w:after="0" w:line="240" w:lineRule="auto"/>
        <w:rPr>
          <w:sz w:val="28"/>
        </w:rPr>
      </w:pPr>
    </w:p>
    <w:p w14:paraId="2BB63582" w14:textId="2AC9BD50" w:rsidR="004A35C7" w:rsidRDefault="004A35C7" w:rsidP="004A35C7">
      <w:pPr>
        <w:jc w:val="both"/>
        <w:rPr>
          <w:b/>
          <w:sz w:val="32"/>
          <w:szCs w:val="32"/>
        </w:rPr>
      </w:pPr>
    </w:p>
    <w:p w14:paraId="7FCA72D8" w14:textId="77777777" w:rsidR="00F9787D" w:rsidRDefault="00F9787D">
      <w:pPr>
        <w:rPr>
          <w:b/>
          <w:sz w:val="32"/>
          <w:szCs w:val="32"/>
        </w:rPr>
      </w:pPr>
      <w:r>
        <w:br w:type="page"/>
      </w:r>
    </w:p>
    <w:p w14:paraId="1593BE7F" w14:textId="033ABF53" w:rsidR="00F9787D" w:rsidRDefault="00F9787D" w:rsidP="00F9787D">
      <w:pPr>
        <w:pStyle w:val="10"/>
        <w:spacing w:before="40"/>
      </w:pPr>
      <w:bookmarkStart w:id="30" w:name="_Toc75769131"/>
      <w:r>
        <w:lastRenderedPageBreak/>
        <w:t>Приложение</w:t>
      </w:r>
      <w:bookmarkEnd w:id="30"/>
    </w:p>
    <w:p w14:paraId="18A86F93" w14:textId="278D1EB0" w:rsidR="002C4D73" w:rsidRPr="007D3C5A" w:rsidRDefault="002C4D73" w:rsidP="008A3DBF">
      <w:pPr>
        <w:rPr>
          <w:b/>
          <w:bCs/>
          <w:color w:val="000000"/>
        </w:rPr>
      </w:pPr>
      <w:r w:rsidRPr="002C4D73">
        <w:rPr>
          <w:b/>
          <w:bCs/>
          <w:color w:val="000000"/>
        </w:rPr>
        <w:t>Листинг</w:t>
      </w:r>
      <w:r w:rsidRPr="007D3C5A">
        <w:rPr>
          <w:b/>
          <w:bCs/>
          <w:color w:val="000000"/>
        </w:rPr>
        <w:t xml:space="preserve"> 1 </w:t>
      </w:r>
      <w:r w:rsidRPr="002C4D73">
        <w:rPr>
          <w:b/>
          <w:bCs/>
          <w:color w:val="000000"/>
        </w:rPr>
        <w:t>создание</w:t>
      </w:r>
      <w:r w:rsidRPr="007D3C5A">
        <w:rPr>
          <w:b/>
          <w:bCs/>
          <w:color w:val="000000"/>
        </w:rPr>
        <w:t xml:space="preserve"> </w:t>
      </w:r>
      <w:r w:rsidRPr="002C4D73">
        <w:rPr>
          <w:b/>
          <w:bCs/>
          <w:color w:val="000000"/>
        </w:rPr>
        <w:t>таблиц</w:t>
      </w:r>
      <w:r w:rsidRPr="007D3C5A">
        <w:rPr>
          <w:b/>
          <w:bCs/>
          <w:color w:val="000000"/>
        </w:rPr>
        <w:t xml:space="preserve"> </w:t>
      </w:r>
      <w:r w:rsidRPr="002C4D73">
        <w:rPr>
          <w:b/>
          <w:bCs/>
          <w:color w:val="000000"/>
        </w:rPr>
        <w:t>в</w:t>
      </w:r>
      <w:r w:rsidRPr="007D3C5A">
        <w:rPr>
          <w:b/>
          <w:bCs/>
          <w:color w:val="000000"/>
        </w:rPr>
        <w:t xml:space="preserve"> </w:t>
      </w:r>
      <w:r w:rsidRPr="002C4D73">
        <w:rPr>
          <w:b/>
          <w:bCs/>
          <w:color w:val="000000"/>
        </w:rPr>
        <w:t>БД</w:t>
      </w:r>
    </w:p>
    <w:p w14:paraId="60F944FB" w14:textId="55D84ADE" w:rsidR="009D220C" w:rsidRPr="009D220C" w:rsidRDefault="009D220C" w:rsidP="002C4D73">
      <w:pPr>
        <w:rPr>
          <w:color w:val="000000"/>
          <w:lang w:val="en-US"/>
        </w:rPr>
      </w:pPr>
      <w:r w:rsidRPr="009D220C">
        <w:rPr>
          <w:color w:val="000000"/>
        </w:rPr>
        <w:t>Создание</w:t>
      </w:r>
      <w:r w:rsidRPr="009D220C">
        <w:rPr>
          <w:color w:val="000000"/>
          <w:lang w:val="en-US"/>
        </w:rPr>
        <w:t xml:space="preserve"> </w:t>
      </w:r>
      <w:r w:rsidRPr="009D220C">
        <w:rPr>
          <w:color w:val="000000"/>
        </w:rPr>
        <w:t>таблицы</w:t>
      </w:r>
      <w:r w:rsidRPr="009D220C">
        <w:rPr>
          <w:color w:val="000000"/>
          <w:lang w:val="en-US"/>
        </w:rPr>
        <w:t xml:space="preserve"> «</w:t>
      </w:r>
      <w:r w:rsidRPr="009D220C">
        <w:rPr>
          <w:color w:val="000000"/>
        </w:rPr>
        <w:t>Заболевание</w:t>
      </w:r>
      <w:r w:rsidRPr="009D220C">
        <w:rPr>
          <w:color w:val="000000"/>
          <w:lang w:val="en-US"/>
        </w:rPr>
        <w:t>»:</w:t>
      </w:r>
    </w:p>
    <w:p w14:paraId="48E3092C" w14:textId="5927B9F5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`mydb`.`Illness` (</w:t>
      </w:r>
    </w:p>
    <w:p w14:paraId="48E3B70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`idIllness` INT NOT NULL,</w:t>
      </w:r>
    </w:p>
    <w:p w14:paraId="62F22DEF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VARCHAR(45) NULL,</w:t>
      </w:r>
    </w:p>
    <w:p w14:paraId="7FD91D36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PRIMARY KEY (`idIllness`))</w:t>
      </w:r>
    </w:p>
    <w:p w14:paraId="798D1686" w14:textId="65BCFFE3" w:rsid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ENGINE = InnoDB;</w:t>
      </w:r>
    </w:p>
    <w:p w14:paraId="1EB18E1E" w14:textId="77777777" w:rsidR="009D220C" w:rsidRDefault="009D220C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2641529" w14:textId="049A684F" w:rsidR="002C4D73" w:rsidRPr="007D3C5A" w:rsidRDefault="009D220C" w:rsidP="002C4D73">
      <w:pPr>
        <w:rPr>
          <w:color w:val="000000"/>
          <w:lang w:val="en-US"/>
        </w:rPr>
      </w:pPr>
      <w:r w:rsidRPr="009D220C">
        <w:rPr>
          <w:color w:val="000000"/>
        </w:rPr>
        <w:t>Создание</w:t>
      </w:r>
      <w:r w:rsidRPr="007D3C5A">
        <w:rPr>
          <w:color w:val="000000"/>
          <w:lang w:val="en-US"/>
        </w:rPr>
        <w:t xml:space="preserve"> </w:t>
      </w:r>
      <w:r w:rsidRPr="009D220C">
        <w:rPr>
          <w:color w:val="000000"/>
        </w:rPr>
        <w:t>таблицы</w:t>
      </w:r>
      <w:r w:rsidRPr="007D3C5A">
        <w:rPr>
          <w:color w:val="000000"/>
          <w:lang w:val="en-US"/>
        </w:rPr>
        <w:t xml:space="preserve"> «</w:t>
      </w:r>
      <w:r w:rsidRPr="009D220C">
        <w:rPr>
          <w:color w:val="000000"/>
        </w:rPr>
        <w:t>Специальность</w:t>
      </w:r>
      <w:r w:rsidRPr="007D3C5A">
        <w:rPr>
          <w:color w:val="000000"/>
          <w:lang w:val="en-US"/>
        </w:rPr>
        <w:t>»:</w:t>
      </w:r>
    </w:p>
    <w:p w14:paraId="4DD29E74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`mydb`.`Speciality` (</w:t>
      </w:r>
    </w:p>
    <w:p w14:paraId="2415B696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`idSpeciality` INT NOT NULL,</w:t>
      </w:r>
    </w:p>
    <w:p w14:paraId="700A684A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`name` VARCHAR(45) NULL,</w:t>
      </w:r>
    </w:p>
    <w:p w14:paraId="5A4FC9E1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PRIMARY KEY (`idSpeciality`))</w:t>
      </w:r>
    </w:p>
    <w:p w14:paraId="420ED2EF" w14:textId="1CA5E8E5" w:rsid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ENGINE = InnoDB;</w:t>
      </w:r>
    </w:p>
    <w:p w14:paraId="23E4646C" w14:textId="77777777" w:rsidR="009D220C" w:rsidRDefault="009D220C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0717122" w14:textId="00326606" w:rsidR="002C4D73" w:rsidRPr="009D220C" w:rsidRDefault="009D220C" w:rsidP="002C4D73">
      <w:pPr>
        <w:rPr>
          <w:color w:val="000000"/>
          <w:lang w:val="en-US"/>
        </w:rPr>
      </w:pPr>
      <w:r w:rsidRPr="009D220C">
        <w:rPr>
          <w:color w:val="000000"/>
        </w:rPr>
        <w:t>Создание</w:t>
      </w:r>
      <w:r w:rsidRPr="009D220C">
        <w:rPr>
          <w:color w:val="000000"/>
          <w:lang w:val="en-US"/>
        </w:rPr>
        <w:t xml:space="preserve"> </w:t>
      </w:r>
      <w:r w:rsidRPr="009D220C">
        <w:rPr>
          <w:color w:val="000000"/>
        </w:rPr>
        <w:t>таблицы</w:t>
      </w:r>
      <w:r w:rsidRPr="009D220C">
        <w:rPr>
          <w:color w:val="000000"/>
          <w:lang w:val="en-US"/>
        </w:rPr>
        <w:t xml:space="preserve"> «</w:t>
      </w:r>
      <w:r w:rsidRPr="009D220C">
        <w:rPr>
          <w:color w:val="000000"/>
        </w:rPr>
        <w:t>Доктор</w:t>
      </w:r>
      <w:r w:rsidRPr="009D220C">
        <w:rPr>
          <w:color w:val="000000"/>
          <w:lang w:val="en-US"/>
        </w:rPr>
        <w:t>»:</w:t>
      </w:r>
    </w:p>
    <w:p w14:paraId="6F5BD4D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`mydb`.`Doctor` (</w:t>
      </w:r>
    </w:p>
    <w:p w14:paraId="3101F921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`idDoctor` INT NOT NULL,</w:t>
      </w:r>
    </w:p>
    <w:p w14:paraId="33BF2E8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`FIO` VARCHAR(45) NULL,</w:t>
      </w:r>
    </w:p>
    <w:p w14:paraId="4869763E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`roomNumber` INT NULL,</w:t>
      </w:r>
    </w:p>
    <w:p w14:paraId="10EA0A02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`Speciality_idSpeciality` INT NOT NULL,</w:t>
      </w:r>
    </w:p>
    <w:p w14:paraId="7D8EAE43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PRIMARY KEY (`idDoctor`, `Speciality_idSpeciality`),</w:t>
      </w:r>
    </w:p>
    <w:p w14:paraId="65C041BD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`fk_Doctor_Speciality_idx` (`Speciality_idSpeciality` ASC) VISIBLE,</w:t>
      </w:r>
    </w:p>
    <w:p w14:paraId="1BA6E42D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CONSTRAINT `fk_Doctor_Speciality`</w:t>
      </w:r>
    </w:p>
    <w:p w14:paraId="6C8C5721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(`Speciality_idSpeciality`)</w:t>
      </w:r>
    </w:p>
    <w:p w14:paraId="5EF78373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`mydb`.`Speciality` (`idSpeciality`)</w:t>
      </w:r>
    </w:p>
    <w:p w14:paraId="587AB35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763FAF6E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ACTION)</w:t>
      </w:r>
    </w:p>
    <w:p w14:paraId="41CB1DA6" w14:textId="0BED44CD" w:rsid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ENGINE = InnoDB;</w:t>
      </w:r>
    </w:p>
    <w:p w14:paraId="28751D7A" w14:textId="2FF8A338" w:rsidR="009D220C" w:rsidRDefault="009D220C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09A6346" w14:textId="77777777" w:rsidR="009D220C" w:rsidRPr="002C4D73" w:rsidRDefault="009D220C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F3D64C5" w14:textId="527B93F5" w:rsidR="002C4D73" w:rsidRPr="009D220C" w:rsidRDefault="009D220C" w:rsidP="002C4D73">
      <w:pPr>
        <w:rPr>
          <w:color w:val="000000"/>
          <w:lang w:val="en-US"/>
        </w:rPr>
      </w:pPr>
      <w:r w:rsidRPr="009D220C">
        <w:rPr>
          <w:color w:val="000000"/>
        </w:rPr>
        <w:lastRenderedPageBreak/>
        <w:t>Создание</w:t>
      </w:r>
      <w:r w:rsidRPr="009D220C">
        <w:rPr>
          <w:color w:val="000000"/>
          <w:lang w:val="en-US"/>
        </w:rPr>
        <w:t xml:space="preserve"> </w:t>
      </w:r>
      <w:r w:rsidRPr="009D220C">
        <w:rPr>
          <w:color w:val="000000"/>
        </w:rPr>
        <w:t>таблицы</w:t>
      </w:r>
      <w:r w:rsidRPr="009D220C">
        <w:rPr>
          <w:color w:val="000000"/>
          <w:lang w:val="en-US"/>
        </w:rPr>
        <w:t xml:space="preserve"> «</w:t>
      </w:r>
      <w:r w:rsidRPr="009D220C">
        <w:rPr>
          <w:color w:val="000000"/>
        </w:rPr>
        <w:t>Пациент</w:t>
      </w:r>
      <w:r w:rsidRPr="009D220C">
        <w:rPr>
          <w:color w:val="000000"/>
          <w:lang w:val="en-US"/>
        </w:rPr>
        <w:t>»:</w:t>
      </w:r>
    </w:p>
    <w:p w14:paraId="4A92CB20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`mydb`.`Patient` (</w:t>
      </w:r>
    </w:p>
    <w:p w14:paraId="7C875939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`idPatient` INT NOT NULL,</w:t>
      </w:r>
    </w:p>
    <w:p w14:paraId="6F76CE4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`FIO` DATE NULL,</w:t>
      </w:r>
    </w:p>
    <w:p w14:paraId="3BD53DB5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`adress` VARCHAR(45) NULL,</w:t>
      </w:r>
    </w:p>
    <w:p w14:paraId="7EAD2B95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`SNILS` VARCHAR(45) NULL,</w:t>
      </w:r>
    </w:p>
    <w:p w14:paraId="546DE35F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`Illness_idIllness` INT NOT NULL,</w:t>
      </w:r>
    </w:p>
    <w:p w14:paraId="16B89140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`Doctor_idDoctor` INT NOT NULL,</w:t>
      </w:r>
    </w:p>
    <w:p w14:paraId="41A900A4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`Doctor_Speciality_idSpeciality` INT NOT NULL,</w:t>
      </w:r>
    </w:p>
    <w:p w14:paraId="0B8A7CDB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PRIMARY KEY (`idPatient`, `Illness_idIllness`, `Doctor_idDoctor`, `Doctor_Speciality_idSpeciality`),</w:t>
      </w:r>
    </w:p>
    <w:p w14:paraId="5AE498E7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`fk_Patient_Doctor1_idx` (`Doctor_idDoctor` ASC, `Doctor_Speciality_idSpeciality` ASC) VISIBLE,</w:t>
      </w:r>
    </w:p>
    <w:p w14:paraId="0ECAAA5E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CONSTRAINT `fk_Patient_Doctor1`</w:t>
      </w:r>
    </w:p>
    <w:p w14:paraId="0FF68077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(`Doctor_idDoctor` , `Doctor_Speciality_idSpeciality`)</w:t>
      </w:r>
    </w:p>
    <w:p w14:paraId="7EAAFE10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`mydb`.`Doctor` (`idDoctor` , `Speciality_idSpeciality`)</w:t>
      </w:r>
    </w:p>
    <w:p w14:paraId="00E1ABCB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6C884783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ACTION)</w:t>
      </w:r>
    </w:p>
    <w:p w14:paraId="5ABC21C7" w14:textId="6DDF5CA7" w:rsidR="002C4D73" w:rsidRPr="007D3C5A" w:rsidRDefault="002C4D73" w:rsidP="002C4D73">
      <w:pPr>
        <w:rPr>
          <w:rFonts w:ascii="Courier New" w:hAnsi="Courier New" w:cs="Courier New"/>
          <w:color w:val="000000"/>
          <w:sz w:val="24"/>
          <w:szCs w:val="24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ENGINE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r w:rsidRPr="007D3C5A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CF265FC" w14:textId="77777777" w:rsidR="009D220C" w:rsidRPr="007D3C5A" w:rsidRDefault="009D220C" w:rsidP="002C4D73">
      <w:pPr>
        <w:rPr>
          <w:rFonts w:ascii="Courier New" w:hAnsi="Courier New" w:cs="Courier New"/>
          <w:color w:val="000000"/>
          <w:sz w:val="24"/>
          <w:szCs w:val="24"/>
        </w:rPr>
      </w:pPr>
    </w:p>
    <w:p w14:paraId="13008286" w14:textId="6ABCF0B6" w:rsidR="00792FDE" w:rsidRPr="007D3C5A" w:rsidRDefault="009D220C" w:rsidP="002C4D73">
      <w:pPr>
        <w:rPr>
          <w:color w:val="000000"/>
        </w:rPr>
      </w:pPr>
      <w:r w:rsidRPr="009D220C">
        <w:rPr>
          <w:color w:val="000000"/>
        </w:rPr>
        <w:t>Создание</w:t>
      </w:r>
      <w:r w:rsidRPr="007D3C5A">
        <w:rPr>
          <w:color w:val="000000"/>
        </w:rPr>
        <w:t xml:space="preserve"> </w:t>
      </w:r>
      <w:r w:rsidRPr="009D220C">
        <w:rPr>
          <w:color w:val="000000"/>
        </w:rPr>
        <w:t>таблицы</w:t>
      </w:r>
      <w:r w:rsidRPr="007D3C5A">
        <w:rPr>
          <w:color w:val="000000"/>
        </w:rPr>
        <w:t xml:space="preserve"> «</w:t>
      </w:r>
      <w:r w:rsidRPr="009D220C">
        <w:rPr>
          <w:color w:val="000000"/>
        </w:rPr>
        <w:t>Запись</w:t>
      </w:r>
      <w:r w:rsidRPr="007D3C5A">
        <w:rPr>
          <w:color w:val="000000"/>
        </w:rPr>
        <w:t>»:</w:t>
      </w:r>
    </w:p>
    <w:p w14:paraId="5DA56BF2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`mydb`.`Appointment` (</w:t>
      </w:r>
    </w:p>
    <w:p w14:paraId="2E2AFFFA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`idAppointment` INT NOT NULL AUTO_INCREMENT,</w:t>
      </w:r>
    </w:p>
    <w:p w14:paraId="42AAE439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`Doctor_idDoctor` INT NOT NULL,</w:t>
      </w:r>
    </w:p>
    <w:p w14:paraId="310246B5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`Patient_idPatient` INT NOT NULL,</w:t>
      </w:r>
    </w:p>
    <w:p w14:paraId="3F5F6C17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`date` DATE NULL,</w:t>
      </w:r>
    </w:p>
    <w:p w14:paraId="4AC27C21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PRIMARY KEY (`idAppointment`, `Doctor_idDoctor`, `Patient_idPatient`),</w:t>
      </w:r>
    </w:p>
    <w:p w14:paraId="2220ECA9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`fk_Appointment_Doctor1_idx` (`Doctor_idDoctor` ASC) VISIBLE,</w:t>
      </w:r>
    </w:p>
    <w:p w14:paraId="6423CDBC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`fk_Appointment_Patient1_idx` (`Patient_idPatient` ASC) VISIBLE,</w:t>
      </w:r>
    </w:p>
    <w:p w14:paraId="4C9883EE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CONSTRAINT `fk_Appointment_Doctor1`</w:t>
      </w:r>
    </w:p>
    <w:p w14:paraId="120A2B1D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(`Doctor_idDoctor`)</w:t>
      </w:r>
    </w:p>
    <w:p w14:paraId="2B24AF5C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`mydb`.`Doctor` (`idDoctor`)</w:t>
      </w:r>
    </w:p>
    <w:p w14:paraId="39681C43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6A1106E3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ACTION,</w:t>
      </w:r>
    </w:p>
    <w:p w14:paraId="2A42166C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CONSTRAINT `fk_Appointment_Patient1`</w:t>
      </w:r>
    </w:p>
    <w:p w14:paraId="4462EC8D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(`Patient_idPatient`)</w:t>
      </w:r>
    </w:p>
    <w:p w14:paraId="2219A35C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`mydb`.`Patient` (`idPatient`)</w:t>
      </w:r>
    </w:p>
    <w:p w14:paraId="4C9CB47F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32C54F31" w14:textId="77777777" w:rsidR="00792FDE" w:rsidRPr="00792FDE" w:rsidRDefault="00792FDE" w:rsidP="00792FDE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ACTION)</w:t>
      </w:r>
    </w:p>
    <w:p w14:paraId="20AC006F" w14:textId="567BE996" w:rsidR="00792FDE" w:rsidRPr="007D3C5A" w:rsidRDefault="00792FDE" w:rsidP="00792FDE">
      <w:pPr>
        <w:rPr>
          <w:rFonts w:ascii="Courier New" w:hAnsi="Courier New" w:cs="Courier New"/>
          <w:color w:val="000000"/>
          <w:sz w:val="24"/>
          <w:szCs w:val="24"/>
        </w:rPr>
      </w:pP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>ENGINE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792FDE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r w:rsidRPr="007D3C5A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3BEDF12" w14:textId="77777777" w:rsidR="009D220C" w:rsidRPr="007D3C5A" w:rsidRDefault="009D220C" w:rsidP="002C4D73">
      <w:pPr>
        <w:rPr>
          <w:rFonts w:ascii="Courier New" w:hAnsi="Courier New" w:cs="Courier New"/>
          <w:color w:val="000000"/>
          <w:sz w:val="24"/>
          <w:szCs w:val="24"/>
        </w:rPr>
      </w:pPr>
    </w:p>
    <w:p w14:paraId="54EA0F5C" w14:textId="70CDC393" w:rsidR="002C4D73" w:rsidRPr="009D220C" w:rsidRDefault="009D220C" w:rsidP="002C4D73">
      <w:pPr>
        <w:rPr>
          <w:color w:val="000000"/>
        </w:rPr>
      </w:pPr>
      <w:r w:rsidRPr="009D220C">
        <w:rPr>
          <w:color w:val="000000"/>
        </w:rPr>
        <w:t xml:space="preserve">Создание таблицы </w:t>
      </w:r>
      <w:r>
        <w:rPr>
          <w:color w:val="000000"/>
        </w:rPr>
        <w:t>связей таблиц «З</w:t>
      </w:r>
      <w:r w:rsidRPr="009D220C">
        <w:rPr>
          <w:color w:val="000000"/>
        </w:rPr>
        <w:t>аболевани</w:t>
      </w:r>
      <w:r>
        <w:rPr>
          <w:color w:val="000000"/>
        </w:rPr>
        <w:t>е»</w:t>
      </w:r>
      <w:r w:rsidRPr="009D220C">
        <w:rPr>
          <w:color w:val="000000"/>
        </w:rPr>
        <w:t xml:space="preserve"> и </w:t>
      </w:r>
      <w:r>
        <w:rPr>
          <w:color w:val="000000"/>
        </w:rPr>
        <w:t>«С</w:t>
      </w:r>
      <w:r w:rsidRPr="009D220C">
        <w:rPr>
          <w:color w:val="000000"/>
        </w:rPr>
        <w:t>пециальност</w:t>
      </w:r>
      <w:r>
        <w:rPr>
          <w:color w:val="000000"/>
        </w:rPr>
        <w:t>ь»</w:t>
      </w:r>
      <w:r w:rsidRPr="009D220C">
        <w:rPr>
          <w:color w:val="000000"/>
        </w:rPr>
        <w:t>:</w:t>
      </w:r>
    </w:p>
    <w:p w14:paraId="6D8473A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`mydb`.`Illness_has_Speciality` (</w:t>
      </w:r>
    </w:p>
    <w:p w14:paraId="0D566EBF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`Illness_idIllness` INT NOT NULL,</w:t>
      </w:r>
    </w:p>
    <w:p w14:paraId="47E34B8F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`Speciality_idSpeciality` INT NOT NULL,</w:t>
      </w:r>
    </w:p>
    <w:p w14:paraId="75D6934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PRIMARY KEY (`Illness_idIllness`, `Speciality_idSpeciality`),</w:t>
      </w:r>
    </w:p>
    <w:p w14:paraId="43DDCF75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`fk_Illness_has_Speciality_Speciality1_idx` (`Speciality_idSpeciality` ASC) VISIBLE,</w:t>
      </w:r>
    </w:p>
    <w:p w14:paraId="2F6C974B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`fk_Illness_has_Speciality_Illness1_idx` (`Illness_idIllness` ASC) VISIBLE,</w:t>
      </w:r>
    </w:p>
    <w:p w14:paraId="73F4DF46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CONSTRAINT `fk_Illness_has_Speciality_Illness1`</w:t>
      </w:r>
    </w:p>
    <w:p w14:paraId="14268821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(`Illness_idIllness`)</w:t>
      </w:r>
    </w:p>
    <w:p w14:paraId="25410BAB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`mydb`.`Illness` (`idIllness`)</w:t>
      </w:r>
    </w:p>
    <w:p w14:paraId="4B696301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25080CEF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ACTION,</w:t>
      </w:r>
    </w:p>
    <w:p w14:paraId="40E4F20F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CONSTRAINT `fk_Illness_has_Speciality_Speciality1`</w:t>
      </w:r>
    </w:p>
    <w:p w14:paraId="2A26FCFF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(`Speciality_idSpeciality`)</w:t>
      </w:r>
    </w:p>
    <w:p w14:paraId="34C48A6B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`mydb`.`Speciality` (`idSpeciality`)</w:t>
      </w:r>
    </w:p>
    <w:p w14:paraId="72FF0528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3C75CB03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ACTION)</w:t>
      </w:r>
    </w:p>
    <w:p w14:paraId="1208576E" w14:textId="4EA2645F" w:rsidR="002C4D73" w:rsidRPr="007D3C5A" w:rsidRDefault="002C4D73" w:rsidP="002C4D73">
      <w:pPr>
        <w:rPr>
          <w:rFonts w:ascii="Courier New" w:hAnsi="Courier New" w:cs="Courier New"/>
          <w:color w:val="000000"/>
          <w:sz w:val="24"/>
          <w:szCs w:val="24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ENGINE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r w:rsidRPr="007D3C5A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46F16D7F" w14:textId="76445404" w:rsidR="002C4D73" w:rsidRDefault="002C4D73" w:rsidP="002C4D73">
      <w:pPr>
        <w:rPr>
          <w:rFonts w:ascii="Courier New" w:hAnsi="Courier New" w:cs="Courier New"/>
          <w:color w:val="000000"/>
          <w:sz w:val="24"/>
          <w:szCs w:val="24"/>
        </w:rPr>
      </w:pPr>
    </w:p>
    <w:p w14:paraId="36581FC1" w14:textId="77777777" w:rsidR="007D3C5A" w:rsidRPr="007D3C5A" w:rsidRDefault="007D3C5A" w:rsidP="002C4D73">
      <w:pPr>
        <w:rPr>
          <w:rFonts w:ascii="Courier New" w:hAnsi="Courier New" w:cs="Courier New"/>
          <w:color w:val="000000"/>
          <w:sz w:val="24"/>
          <w:szCs w:val="24"/>
        </w:rPr>
      </w:pPr>
    </w:p>
    <w:p w14:paraId="1A4E7652" w14:textId="216842DD" w:rsidR="009D220C" w:rsidRPr="009D220C" w:rsidRDefault="009D220C" w:rsidP="002C4D73">
      <w:pPr>
        <w:rPr>
          <w:color w:val="000000"/>
        </w:rPr>
      </w:pPr>
      <w:r w:rsidRPr="009D220C">
        <w:rPr>
          <w:color w:val="000000"/>
        </w:rPr>
        <w:lastRenderedPageBreak/>
        <w:t>Создание таблицы связ</w:t>
      </w:r>
      <w:r>
        <w:rPr>
          <w:color w:val="000000"/>
        </w:rPr>
        <w:t>и таблиц «П</w:t>
      </w:r>
      <w:r w:rsidRPr="009D220C">
        <w:rPr>
          <w:color w:val="000000"/>
        </w:rPr>
        <w:t>ациент</w:t>
      </w:r>
      <w:r>
        <w:rPr>
          <w:color w:val="000000"/>
        </w:rPr>
        <w:t>»</w:t>
      </w:r>
      <w:r w:rsidRPr="009D220C">
        <w:rPr>
          <w:color w:val="000000"/>
        </w:rPr>
        <w:t xml:space="preserve"> </w:t>
      </w:r>
      <w:r>
        <w:rPr>
          <w:color w:val="000000"/>
        </w:rPr>
        <w:t>и «З</w:t>
      </w:r>
      <w:r w:rsidRPr="009D220C">
        <w:rPr>
          <w:color w:val="000000"/>
        </w:rPr>
        <w:t>аболеван</w:t>
      </w:r>
      <w:r>
        <w:rPr>
          <w:color w:val="000000"/>
        </w:rPr>
        <w:t>ие»</w:t>
      </w:r>
      <w:r w:rsidRPr="009D220C">
        <w:rPr>
          <w:color w:val="000000"/>
        </w:rPr>
        <w:t>:</w:t>
      </w:r>
    </w:p>
    <w:p w14:paraId="44DFF90D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CREATE TABLE IF NOT EXISTS `mydb`.`Patient_has_Illness` (</w:t>
      </w:r>
    </w:p>
    <w:p w14:paraId="5F623AF7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`Patient_idPatient` INT NOT NULL,</w:t>
      </w:r>
    </w:p>
    <w:p w14:paraId="567D0E5D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`Illness_idIllness` INT NOT NULL,</w:t>
      </w:r>
    </w:p>
    <w:p w14:paraId="169CF090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PRIMARY KEY (`Patient_idPatient`, `Illness_idIllness`),</w:t>
      </w:r>
    </w:p>
    <w:p w14:paraId="1DC57192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`fk_Patient_has_Illness_Illness1_idx` (`Illness_idIllness` ASC) VISIBLE,</w:t>
      </w:r>
    </w:p>
    <w:p w14:paraId="3AA2BCCA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INDEX `fk_Patient_has_Illness_Patient1_idx` (`Patient_idPatient` ASC) VISIBLE,</w:t>
      </w:r>
    </w:p>
    <w:p w14:paraId="1031678E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CONSTRAINT `fk_Patient_has_Illness_Patient1`</w:t>
      </w:r>
    </w:p>
    <w:p w14:paraId="525E61B7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(`Patient_idPatient`)</w:t>
      </w:r>
    </w:p>
    <w:p w14:paraId="09D78CFD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`mydb`.`Patient` (`idPatient`)</w:t>
      </w:r>
    </w:p>
    <w:p w14:paraId="2D4881C8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51A78E27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ACTION,</w:t>
      </w:r>
    </w:p>
    <w:p w14:paraId="2405465C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CONSTRAINT `fk_Patient_has_Illness_Illness1`</w:t>
      </w:r>
    </w:p>
    <w:p w14:paraId="7969093E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FOREIGN KEY (`Illness_idIllness`)</w:t>
      </w:r>
    </w:p>
    <w:p w14:paraId="4D9476D9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REFERENCES `mydb`.`Illness` (`idIllness`)</w:t>
      </w:r>
    </w:p>
    <w:p w14:paraId="53A04F41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DELETE NO ACTION</w:t>
      </w:r>
    </w:p>
    <w:p w14:paraId="480D4415" w14:textId="77777777" w:rsidR="002C4D73" w:rsidRPr="002C4D73" w:rsidRDefault="002C4D73" w:rsidP="002C4D7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ON UPDATE NO ACTION)</w:t>
      </w:r>
    </w:p>
    <w:p w14:paraId="7798DEF1" w14:textId="3FF9C0CE" w:rsidR="002C4D73" w:rsidRPr="00B22ABA" w:rsidRDefault="002C4D73" w:rsidP="002C4D73">
      <w:pPr>
        <w:rPr>
          <w:rFonts w:ascii="Courier New" w:hAnsi="Courier New" w:cs="Courier New"/>
          <w:color w:val="000000"/>
          <w:sz w:val="24"/>
          <w:szCs w:val="24"/>
        </w:rPr>
      </w:pP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ENGINE</w:t>
      </w:r>
      <w:r w:rsidRPr="00B22ABA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2C4D73">
        <w:rPr>
          <w:rFonts w:ascii="Courier New" w:hAnsi="Courier New" w:cs="Courier New"/>
          <w:color w:val="000000"/>
          <w:sz w:val="24"/>
          <w:szCs w:val="24"/>
          <w:lang w:val="en-US"/>
        </w:rPr>
        <w:t>InnoDB</w:t>
      </w:r>
      <w:r w:rsidRPr="00B22ABA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4E7193EA" w14:textId="77777777" w:rsidR="007D3C5A" w:rsidRDefault="007D3C5A" w:rsidP="008A3DBF">
      <w:pPr>
        <w:rPr>
          <w:color w:val="000000"/>
        </w:rPr>
      </w:pPr>
    </w:p>
    <w:p w14:paraId="66EF4A36" w14:textId="4C575C02" w:rsidR="002C4D73" w:rsidRDefault="00B22ABA" w:rsidP="008A3DBF">
      <w:pPr>
        <w:rPr>
          <w:b/>
          <w:bCs/>
          <w:color w:val="000000"/>
        </w:rPr>
      </w:pPr>
      <w:r w:rsidRPr="00B22ABA">
        <w:rPr>
          <w:b/>
          <w:bCs/>
          <w:color w:val="000000"/>
        </w:rPr>
        <w:t>Листинг 2 запросы</w:t>
      </w:r>
      <w:r>
        <w:rPr>
          <w:b/>
          <w:bCs/>
          <w:color w:val="000000"/>
        </w:rPr>
        <w:t xml:space="preserve"> на получение данных</w:t>
      </w:r>
    </w:p>
    <w:p w14:paraId="6AEA402B" w14:textId="4FA3A680" w:rsidR="00B22ABA" w:rsidRDefault="00B22ABA" w:rsidP="008A3DBF">
      <w:pPr>
        <w:rPr>
          <w:color w:val="000000"/>
        </w:rPr>
      </w:pPr>
      <w:r>
        <w:rPr>
          <w:color w:val="000000"/>
        </w:rPr>
        <w:t>Получение списка работающих врачей:</w:t>
      </w:r>
    </w:p>
    <w:p w14:paraId="4EB6A34D" w14:textId="6941EB52" w:rsidR="00B22ABA" w:rsidRDefault="00B22ABA" w:rsidP="008A3DBF">
      <w:pPr>
        <w:rPr>
          <w:rFonts w:ascii="Courier New" w:hAnsi="Courier New" w:cs="Courier New"/>
          <w:color w:val="000000"/>
          <w:sz w:val="24"/>
          <w:szCs w:val="24"/>
        </w:rPr>
      </w:pP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>SELECT</w:t>
      </w:r>
      <w:r w:rsidRPr="00967638">
        <w:rPr>
          <w:rFonts w:ascii="Courier New" w:hAnsi="Courier New" w:cs="Courier New"/>
          <w:color w:val="000000"/>
          <w:sz w:val="24"/>
          <w:szCs w:val="24"/>
        </w:rPr>
        <w:t xml:space="preserve"> * </w:t>
      </w: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>FROM</w:t>
      </w:r>
      <w:r w:rsidRPr="00967638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>Doctor</w:t>
      </w:r>
      <w:r w:rsidRPr="00967638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0ED9177" w14:textId="77777777" w:rsidR="00967638" w:rsidRPr="00967638" w:rsidRDefault="00967638" w:rsidP="008A3DBF">
      <w:pPr>
        <w:rPr>
          <w:rFonts w:ascii="Courier New" w:hAnsi="Courier New" w:cs="Courier New"/>
          <w:color w:val="000000"/>
          <w:sz w:val="24"/>
          <w:szCs w:val="24"/>
        </w:rPr>
      </w:pPr>
    </w:p>
    <w:p w14:paraId="391C49E1" w14:textId="0C514DDF" w:rsidR="00B22ABA" w:rsidRPr="00967638" w:rsidRDefault="00B22ABA" w:rsidP="008A3DBF">
      <w:pPr>
        <w:rPr>
          <w:color w:val="000000"/>
        </w:rPr>
      </w:pPr>
      <w:r w:rsidRPr="00967638">
        <w:rPr>
          <w:color w:val="000000"/>
        </w:rPr>
        <w:t>Получение списка больных с некоторым заболеванием:</w:t>
      </w:r>
    </w:p>
    <w:p w14:paraId="0FAB2CA4" w14:textId="16D34F8B" w:rsidR="00967638" w:rsidRPr="00967638" w:rsidRDefault="00B22ABA" w:rsidP="008A3DBF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</w:t>
      </w:r>
      <w:r w:rsidR="00967638"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>p.*, phi.name</w:t>
      </w: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FROM Patient</w:t>
      </w:r>
      <w:r w:rsidR="00967638"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p, Patient_has_Illness phi</w:t>
      </w:r>
    </w:p>
    <w:p w14:paraId="0497D0DB" w14:textId="77777777" w:rsidR="00967638" w:rsidRPr="00967638" w:rsidRDefault="00967638" w:rsidP="008A3DBF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WHERE p.idPatient = phi.Patient_idPatient </w:t>
      </w:r>
    </w:p>
    <w:p w14:paraId="2172BC53" w14:textId="6B040C1C" w:rsidR="00967638" w:rsidRDefault="00967638" w:rsidP="008A3DBF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>AND phi.Illness_idIllness = (SELECT idIllness FROM Illness WHERE name = ?);</w:t>
      </w:r>
    </w:p>
    <w:p w14:paraId="15517A12" w14:textId="71C4CD97" w:rsidR="00967638" w:rsidRDefault="00967638" w:rsidP="008A3DBF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6101DE2" w14:textId="33CF4526" w:rsidR="00967638" w:rsidRDefault="00967638" w:rsidP="008A3DBF">
      <w:pPr>
        <w:rPr>
          <w:color w:val="000000"/>
        </w:rPr>
      </w:pPr>
      <w:r>
        <w:rPr>
          <w:color w:val="000000"/>
        </w:rPr>
        <w:t>Получение списка заболеваний диспансерных больных:</w:t>
      </w:r>
    </w:p>
    <w:p w14:paraId="7A602A68" w14:textId="51F6C463" w:rsidR="00D923CA" w:rsidRPr="00967638" w:rsidRDefault="00D923CA" w:rsidP="00D923CA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>SELECT phi.name FROM Patient p, Patient_has_Illness phi</w:t>
      </w:r>
    </w:p>
    <w:p w14:paraId="5647DEA7" w14:textId="77777777" w:rsidR="00D923CA" w:rsidRPr="00967638" w:rsidRDefault="00D923CA" w:rsidP="00D923CA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WHERE p.idPatient = phi.Patient_idPatient </w:t>
      </w:r>
    </w:p>
    <w:p w14:paraId="1E35927F" w14:textId="02D8E3A8" w:rsidR="00D923CA" w:rsidRDefault="00D923CA" w:rsidP="00D923CA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67638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AND phi.Illness_idIllness = (SELECT idIllness FROM Illness WHERE name = ?);</w:t>
      </w:r>
    </w:p>
    <w:p w14:paraId="55A267C4" w14:textId="5273ABD6" w:rsidR="00D923CA" w:rsidRDefault="00D923CA" w:rsidP="00D923CA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A941539" w14:textId="3CC8D537" w:rsidR="00D923CA" w:rsidRDefault="00D923CA" w:rsidP="00D923CA">
      <w:pPr>
        <w:rPr>
          <w:color w:val="000000"/>
        </w:rPr>
      </w:pPr>
      <w:r>
        <w:rPr>
          <w:color w:val="000000"/>
        </w:rPr>
        <w:t>Получение списка специалистов, курирующих заданное заболевание:</w:t>
      </w:r>
    </w:p>
    <w:p w14:paraId="3D041B83" w14:textId="6B60BDEA" w:rsidR="00D923CA" w:rsidRPr="009814A3" w:rsidRDefault="00D923CA" w:rsidP="00D923CA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</w:t>
      </w:r>
      <w:r w:rsidR="00E82C47"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d.FIO, i.name </w:t>
      </w: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FROM Doctor d, Illness_has_Specialty ihs, Illness i</w:t>
      </w:r>
    </w:p>
    <w:p w14:paraId="7FA86B2E" w14:textId="7CE7EE50" w:rsidR="00D923CA" w:rsidRPr="009814A3" w:rsidRDefault="00D923CA" w:rsidP="00D923CA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WHERE d.Specialty_idSpecialty = ihs.Specialty_idSpecialty</w:t>
      </w:r>
    </w:p>
    <w:p w14:paraId="68AE7849" w14:textId="156AC296" w:rsidR="00D923CA" w:rsidRPr="009814A3" w:rsidRDefault="00D923CA" w:rsidP="00D923CA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AND i.idIllness = ihs.Illness_idIllness</w:t>
      </w:r>
    </w:p>
    <w:p w14:paraId="3BB79F80" w14:textId="6E43122F" w:rsidR="00A945C0" w:rsidRPr="007D3C5A" w:rsidRDefault="00A945C0" w:rsidP="00D923CA">
      <w:pPr>
        <w:rPr>
          <w:color w:val="000000"/>
        </w:rPr>
      </w:pP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AND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r w:rsidRPr="007D3C5A">
        <w:rPr>
          <w:rFonts w:ascii="Courier New" w:hAnsi="Courier New" w:cs="Courier New"/>
          <w:color w:val="000000"/>
          <w:sz w:val="24"/>
          <w:szCs w:val="24"/>
        </w:rPr>
        <w:t>.</w:t>
      </w: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name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= ?;</w:t>
      </w:r>
    </w:p>
    <w:p w14:paraId="2F3973F3" w14:textId="6BCFE655" w:rsidR="00A945C0" w:rsidRPr="007D3C5A" w:rsidRDefault="00A945C0" w:rsidP="008A3DBF">
      <w:pPr>
        <w:rPr>
          <w:color w:val="000000"/>
        </w:rPr>
      </w:pPr>
    </w:p>
    <w:p w14:paraId="21C44AB5" w14:textId="5212F8E6" w:rsidR="00A945C0" w:rsidRDefault="00A945C0" w:rsidP="008A3DBF">
      <w:pPr>
        <w:rPr>
          <w:color w:val="000000"/>
        </w:rPr>
      </w:pPr>
      <w:r>
        <w:rPr>
          <w:color w:val="000000"/>
        </w:rPr>
        <w:t>Получение списка больных некоторого врача:</w:t>
      </w:r>
    </w:p>
    <w:p w14:paraId="3CE36A98" w14:textId="3EBA8C00" w:rsidR="00A945C0" w:rsidRPr="009814A3" w:rsidRDefault="00A945C0" w:rsidP="008A3DBF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</w:t>
      </w:r>
      <w:r w:rsidR="00DA790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d.FIO, p.FIO </w:t>
      </w: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FROM Doctor d, Patient p WHERE d.idDoctor = p.Doctor_idDoctor</w:t>
      </w:r>
    </w:p>
    <w:p w14:paraId="2994AD5D" w14:textId="382F9525" w:rsidR="00A945C0" w:rsidRPr="007D3C5A" w:rsidRDefault="00A945C0" w:rsidP="008A3DBF">
      <w:pPr>
        <w:rPr>
          <w:rFonts w:ascii="Courier New" w:hAnsi="Courier New" w:cs="Courier New"/>
          <w:color w:val="000000"/>
          <w:sz w:val="24"/>
          <w:szCs w:val="24"/>
        </w:rPr>
      </w:pP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AND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d</w:t>
      </w:r>
      <w:r w:rsidRPr="007D3C5A">
        <w:rPr>
          <w:rFonts w:ascii="Courier New" w:hAnsi="Courier New" w:cs="Courier New"/>
          <w:color w:val="000000"/>
          <w:sz w:val="24"/>
          <w:szCs w:val="24"/>
        </w:rPr>
        <w:t>.</w:t>
      </w: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FIO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9814A3">
        <w:rPr>
          <w:rFonts w:ascii="Courier New" w:hAnsi="Courier New" w:cs="Courier New"/>
          <w:color w:val="000000"/>
          <w:sz w:val="24"/>
          <w:szCs w:val="24"/>
          <w:lang w:val="en-US"/>
        </w:rPr>
        <w:t>LIKE</w:t>
      </w:r>
      <w:r w:rsidRPr="007D3C5A">
        <w:rPr>
          <w:rFonts w:ascii="Courier New" w:hAnsi="Courier New" w:cs="Courier New"/>
          <w:color w:val="000000"/>
          <w:sz w:val="24"/>
          <w:szCs w:val="24"/>
        </w:rPr>
        <w:t xml:space="preserve">  ?</w:t>
      </w:r>
      <w:r w:rsidR="00DA7903" w:rsidRPr="007D3C5A">
        <w:rPr>
          <w:rFonts w:ascii="Courier New" w:hAnsi="Courier New" w:cs="Courier New"/>
          <w:color w:val="000000"/>
          <w:sz w:val="24"/>
          <w:szCs w:val="24"/>
        </w:rPr>
        <w:t>;</w:t>
      </w:r>
    </w:p>
    <w:p w14:paraId="2DB445BA" w14:textId="77E3C396" w:rsidR="00DA7903" w:rsidRPr="007D3C5A" w:rsidRDefault="00DA7903" w:rsidP="008A3DBF">
      <w:pPr>
        <w:rPr>
          <w:rFonts w:ascii="Courier New" w:hAnsi="Courier New" w:cs="Courier New"/>
          <w:color w:val="000000"/>
          <w:sz w:val="24"/>
          <w:szCs w:val="24"/>
        </w:rPr>
      </w:pPr>
    </w:p>
    <w:p w14:paraId="5955113D" w14:textId="51CA3FB5" w:rsidR="00E960A0" w:rsidRDefault="00E960A0" w:rsidP="008A3DBF">
      <w:pPr>
        <w:rPr>
          <w:color w:val="000000"/>
        </w:rPr>
      </w:pPr>
      <w:r w:rsidRPr="00E960A0">
        <w:rPr>
          <w:color w:val="000000"/>
        </w:rPr>
        <w:t>Получение списка больных, подлежащих осмотру в некоторый день:</w:t>
      </w:r>
    </w:p>
    <w:p w14:paraId="2520AF43" w14:textId="2AC16E01" w:rsidR="00E960A0" w:rsidRPr="007D3C5A" w:rsidRDefault="00E960A0" w:rsidP="008A3DBF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D3C5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p.*, a.date FROM Patient p, Appointment a </w:t>
      </w:r>
    </w:p>
    <w:p w14:paraId="56FAE0F0" w14:textId="6742F794" w:rsidR="00E960A0" w:rsidRPr="007D3C5A" w:rsidRDefault="00E960A0" w:rsidP="008A3DBF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D3C5A">
        <w:rPr>
          <w:rFonts w:ascii="Courier New" w:hAnsi="Courier New" w:cs="Courier New"/>
          <w:color w:val="000000"/>
          <w:sz w:val="24"/>
          <w:szCs w:val="24"/>
          <w:lang w:val="en-US"/>
        </w:rPr>
        <w:t>WHERE p.idPatient = a.Patient_idPatient</w:t>
      </w:r>
      <w:r w:rsidRPr="007D3C5A">
        <w:rPr>
          <w:rFonts w:ascii="Courier New" w:hAnsi="Courier New" w:cs="Courier New"/>
          <w:color w:val="000000"/>
          <w:sz w:val="24"/>
          <w:szCs w:val="24"/>
          <w:lang w:val="en-US"/>
        </w:rPr>
        <w:br/>
        <w:t>AND a.date = ?;</w:t>
      </w:r>
    </w:p>
    <w:sectPr w:rsidR="00E960A0" w:rsidRPr="007D3C5A">
      <w:footerReference w:type="default" r:id="rId2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24AB4" w14:textId="77777777" w:rsidR="004660D2" w:rsidRDefault="004660D2">
      <w:pPr>
        <w:spacing w:line="240" w:lineRule="auto"/>
      </w:pPr>
      <w:r>
        <w:separator/>
      </w:r>
    </w:p>
  </w:endnote>
  <w:endnote w:type="continuationSeparator" w:id="0">
    <w:p w14:paraId="6A78D308" w14:textId="77777777" w:rsidR="004660D2" w:rsidRDefault="004660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149" w14:textId="51742443" w:rsidR="002140BA" w:rsidRDefault="002140BA">
    <w:pPr>
      <w:tabs>
        <w:tab w:val="center" w:pos="4677"/>
        <w:tab w:val="right" w:pos="9355"/>
      </w:tabs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  <w:p w14:paraId="0000014A" w14:textId="77777777" w:rsidR="002140BA" w:rsidRDefault="002140B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2843E" w14:textId="77777777" w:rsidR="004660D2" w:rsidRDefault="004660D2">
      <w:pPr>
        <w:spacing w:line="240" w:lineRule="auto"/>
      </w:pPr>
      <w:r>
        <w:separator/>
      </w:r>
    </w:p>
  </w:footnote>
  <w:footnote w:type="continuationSeparator" w:id="0">
    <w:p w14:paraId="3DD9C401" w14:textId="77777777" w:rsidR="004660D2" w:rsidRDefault="004660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D7146"/>
    <w:multiLevelType w:val="hybridMultilevel"/>
    <w:tmpl w:val="9C0AAB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E463A"/>
    <w:multiLevelType w:val="multilevel"/>
    <w:tmpl w:val="E3AAAE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F763F5"/>
    <w:multiLevelType w:val="hybridMultilevel"/>
    <w:tmpl w:val="99B42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648F6"/>
    <w:multiLevelType w:val="hybridMultilevel"/>
    <w:tmpl w:val="77461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F7E81"/>
    <w:multiLevelType w:val="hybridMultilevel"/>
    <w:tmpl w:val="270418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2FA87822"/>
    <w:multiLevelType w:val="hybridMultilevel"/>
    <w:tmpl w:val="F15044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27246C"/>
    <w:multiLevelType w:val="hybridMultilevel"/>
    <w:tmpl w:val="0CA2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34285"/>
    <w:multiLevelType w:val="hybridMultilevel"/>
    <w:tmpl w:val="429E23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9454D64"/>
    <w:multiLevelType w:val="hybridMultilevel"/>
    <w:tmpl w:val="CDB63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44AC4"/>
    <w:multiLevelType w:val="hybridMultilevel"/>
    <w:tmpl w:val="417A6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21444"/>
    <w:multiLevelType w:val="hybridMultilevel"/>
    <w:tmpl w:val="67E2B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666D2"/>
    <w:multiLevelType w:val="hybridMultilevel"/>
    <w:tmpl w:val="C6786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83D2F"/>
    <w:multiLevelType w:val="hybridMultilevel"/>
    <w:tmpl w:val="85327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C4B6DBD"/>
    <w:multiLevelType w:val="hybridMultilevel"/>
    <w:tmpl w:val="A98CDE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0C2A16"/>
    <w:multiLevelType w:val="multilevel"/>
    <w:tmpl w:val="982401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2A766B"/>
    <w:multiLevelType w:val="multilevel"/>
    <w:tmpl w:val="3A46002C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15"/>
  </w:num>
  <w:num w:numId="4">
    <w:abstractNumId w:val="9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3"/>
  </w:num>
  <w:num w:numId="10">
    <w:abstractNumId w:val="13"/>
  </w:num>
  <w:num w:numId="11">
    <w:abstractNumId w:val="11"/>
  </w:num>
  <w:num w:numId="12">
    <w:abstractNumId w:val="2"/>
  </w:num>
  <w:num w:numId="13">
    <w:abstractNumId w:val="5"/>
  </w:num>
  <w:num w:numId="14">
    <w:abstractNumId w:val="12"/>
  </w:num>
  <w:num w:numId="15">
    <w:abstractNumId w:val="4"/>
  </w:num>
  <w:num w:numId="16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109"/>
    <w:rsid w:val="000276E3"/>
    <w:rsid w:val="00057F02"/>
    <w:rsid w:val="000A3A5F"/>
    <w:rsid w:val="000A72CC"/>
    <w:rsid w:val="000B1849"/>
    <w:rsid w:val="000E34B9"/>
    <w:rsid w:val="000E69C2"/>
    <w:rsid w:val="001001DF"/>
    <w:rsid w:val="001070CC"/>
    <w:rsid w:val="0012591E"/>
    <w:rsid w:val="00132562"/>
    <w:rsid w:val="0014667A"/>
    <w:rsid w:val="001563C5"/>
    <w:rsid w:val="00161846"/>
    <w:rsid w:val="001667EB"/>
    <w:rsid w:val="00192644"/>
    <w:rsid w:val="001A39E3"/>
    <w:rsid w:val="001A5492"/>
    <w:rsid w:val="001B1738"/>
    <w:rsid w:val="001C43DF"/>
    <w:rsid w:val="001C53B2"/>
    <w:rsid w:val="001E2DCB"/>
    <w:rsid w:val="002140BA"/>
    <w:rsid w:val="00245448"/>
    <w:rsid w:val="0024756B"/>
    <w:rsid w:val="00291C1F"/>
    <w:rsid w:val="00292D1D"/>
    <w:rsid w:val="002B36BB"/>
    <w:rsid w:val="002C462B"/>
    <w:rsid w:val="002C4D73"/>
    <w:rsid w:val="00300F4E"/>
    <w:rsid w:val="003252CF"/>
    <w:rsid w:val="00332A0E"/>
    <w:rsid w:val="003518AC"/>
    <w:rsid w:val="00375542"/>
    <w:rsid w:val="0039709E"/>
    <w:rsid w:val="003C5523"/>
    <w:rsid w:val="00404EBF"/>
    <w:rsid w:val="0041581B"/>
    <w:rsid w:val="00420F36"/>
    <w:rsid w:val="0043018D"/>
    <w:rsid w:val="00442ADC"/>
    <w:rsid w:val="00446789"/>
    <w:rsid w:val="004515C3"/>
    <w:rsid w:val="004660D2"/>
    <w:rsid w:val="004959A0"/>
    <w:rsid w:val="004A35C7"/>
    <w:rsid w:val="004E0030"/>
    <w:rsid w:val="005028D7"/>
    <w:rsid w:val="00527091"/>
    <w:rsid w:val="005619FB"/>
    <w:rsid w:val="0056602E"/>
    <w:rsid w:val="00567110"/>
    <w:rsid w:val="00573D66"/>
    <w:rsid w:val="00577E8D"/>
    <w:rsid w:val="005C17C7"/>
    <w:rsid w:val="005D3109"/>
    <w:rsid w:val="005E10A8"/>
    <w:rsid w:val="005E393F"/>
    <w:rsid w:val="00614C68"/>
    <w:rsid w:val="00620C88"/>
    <w:rsid w:val="006213FC"/>
    <w:rsid w:val="00650C1F"/>
    <w:rsid w:val="00652315"/>
    <w:rsid w:val="006678DC"/>
    <w:rsid w:val="00691548"/>
    <w:rsid w:val="006A4106"/>
    <w:rsid w:val="00702BEA"/>
    <w:rsid w:val="00717E1E"/>
    <w:rsid w:val="00745CD7"/>
    <w:rsid w:val="007463F0"/>
    <w:rsid w:val="00751202"/>
    <w:rsid w:val="00792FDE"/>
    <w:rsid w:val="007B72B5"/>
    <w:rsid w:val="007D3C5A"/>
    <w:rsid w:val="007D6D96"/>
    <w:rsid w:val="00821BDD"/>
    <w:rsid w:val="008429AE"/>
    <w:rsid w:val="00846A85"/>
    <w:rsid w:val="008624F9"/>
    <w:rsid w:val="00862DFC"/>
    <w:rsid w:val="008A3DBF"/>
    <w:rsid w:val="008E140B"/>
    <w:rsid w:val="008E46B8"/>
    <w:rsid w:val="008F13A8"/>
    <w:rsid w:val="008F366C"/>
    <w:rsid w:val="00900A66"/>
    <w:rsid w:val="00901454"/>
    <w:rsid w:val="009424DF"/>
    <w:rsid w:val="00946650"/>
    <w:rsid w:val="00951DB6"/>
    <w:rsid w:val="00956A48"/>
    <w:rsid w:val="00967638"/>
    <w:rsid w:val="00977E48"/>
    <w:rsid w:val="009814A3"/>
    <w:rsid w:val="00986330"/>
    <w:rsid w:val="00987C8B"/>
    <w:rsid w:val="0099076F"/>
    <w:rsid w:val="009C42A4"/>
    <w:rsid w:val="009D220C"/>
    <w:rsid w:val="009E2BD2"/>
    <w:rsid w:val="009E7A72"/>
    <w:rsid w:val="00A00401"/>
    <w:rsid w:val="00A10AD6"/>
    <w:rsid w:val="00A23453"/>
    <w:rsid w:val="00A24E22"/>
    <w:rsid w:val="00A44CEF"/>
    <w:rsid w:val="00A451E4"/>
    <w:rsid w:val="00A50E45"/>
    <w:rsid w:val="00A54F80"/>
    <w:rsid w:val="00A5767A"/>
    <w:rsid w:val="00A64C7B"/>
    <w:rsid w:val="00A666D0"/>
    <w:rsid w:val="00A90E20"/>
    <w:rsid w:val="00A945C0"/>
    <w:rsid w:val="00AB084D"/>
    <w:rsid w:val="00AB0B5E"/>
    <w:rsid w:val="00B03388"/>
    <w:rsid w:val="00B22ABA"/>
    <w:rsid w:val="00B520C3"/>
    <w:rsid w:val="00B52729"/>
    <w:rsid w:val="00B81098"/>
    <w:rsid w:val="00B94C06"/>
    <w:rsid w:val="00B96F2C"/>
    <w:rsid w:val="00BB1E1A"/>
    <w:rsid w:val="00BB28C6"/>
    <w:rsid w:val="00BB7796"/>
    <w:rsid w:val="00BD2430"/>
    <w:rsid w:val="00BD2907"/>
    <w:rsid w:val="00BD4CAD"/>
    <w:rsid w:val="00BE4B4B"/>
    <w:rsid w:val="00BF0742"/>
    <w:rsid w:val="00C26BBA"/>
    <w:rsid w:val="00C270A4"/>
    <w:rsid w:val="00C65FC2"/>
    <w:rsid w:val="00C677C2"/>
    <w:rsid w:val="00C67F6F"/>
    <w:rsid w:val="00C844F7"/>
    <w:rsid w:val="00C932D6"/>
    <w:rsid w:val="00CC286B"/>
    <w:rsid w:val="00D16643"/>
    <w:rsid w:val="00D410E3"/>
    <w:rsid w:val="00D41B79"/>
    <w:rsid w:val="00D46294"/>
    <w:rsid w:val="00D52BA8"/>
    <w:rsid w:val="00D573B8"/>
    <w:rsid w:val="00D60117"/>
    <w:rsid w:val="00D713A2"/>
    <w:rsid w:val="00D71B47"/>
    <w:rsid w:val="00D74895"/>
    <w:rsid w:val="00D923CA"/>
    <w:rsid w:val="00DA0AD8"/>
    <w:rsid w:val="00DA7903"/>
    <w:rsid w:val="00DC326A"/>
    <w:rsid w:val="00DD1065"/>
    <w:rsid w:val="00E02856"/>
    <w:rsid w:val="00E126CD"/>
    <w:rsid w:val="00E24CA2"/>
    <w:rsid w:val="00E27E7F"/>
    <w:rsid w:val="00E36124"/>
    <w:rsid w:val="00E563C4"/>
    <w:rsid w:val="00E62AAC"/>
    <w:rsid w:val="00E71409"/>
    <w:rsid w:val="00E74B1F"/>
    <w:rsid w:val="00E82C47"/>
    <w:rsid w:val="00E960A0"/>
    <w:rsid w:val="00EA6C7D"/>
    <w:rsid w:val="00ED0489"/>
    <w:rsid w:val="00EE214B"/>
    <w:rsid w:val="00EE6D3A"/>
    <w:rsid w:val="00F0000E"/>
    <w:rsid w:val="00F07714"/>
    <w:rsid w:val="00F51A5E"/>
    <w:rsid w:val="00F51ED4"/>
    <w:rsid w:val="00F9787D"/>
    <w:rsid w:val="00FB3678"/>
    <w:rsid w:val="00FF1AB3"/>
    <w:rsid w:val="00FF1DCF"/>
    <w:rsid w:val="00FF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A355E"/>
  <w15:docId w15:val="{A23A240E-4C7D-4E7B-9A82-070366EA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895"/>
  </w:style>
  <w:style w:type="paragraph" w:styleId="10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D60117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4665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46650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946650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E126CD"/>
    <w:pPr>
      <w:spacing w:after="160" w:line="259" w:lineRule="auto"/>
      <w:ind w:left="720"/>
      <w:contextualSpacing/>
    </w:pPr>
    <w:rPr>
      <w:rFonts w:eastAsiaTheme="minorHAnsi" w:cstheme="minorBidi"/>
      <w:sz w:val="24"/>
      <w:szCs w:val="22"/>
      <w:lang w:eastAsia="en-US"/>
    </w:rPr>
  </w:style>
  <w:style w:type="numbering" w:customStyle="1" w:styleId="1">
    <w:name w:val="Стиль1"/>
    <w:uiPriority w:val="99"/>
    <w:rsid w:val="00821BDD"/>
    <w:pPr>
      <w:numPr>
        <w:numId w:val="3"/>
      </w:numPr>
    </w:pPr>
  </w:style>
  <w:style w:type="paragraph" w:styleId="aa">
    <w:name w:val="TOC Heading"/>
    <w:basedOn w:val="10"/>
    <w:next w:val="a"/>
    <w:uiPriority w:val="39"/>
    <w:unhideWhenUsed/>
    <w:qFormat/>
    <w:rsid w:val="00614C6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35</Pages>
  <Words>3179</Words>
  <Characters>18125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Marie Kondratenko</cp:lastModifiedBy>
  <cp:revision>137</cp:revision>
  <dcterms:created xsi:type="dcterms:W3CDTF">2021-06-10T13:13:00Z</dcterms:created>
  <dcterms:modified xsi:type="dcterms:W3CDTF">2021-06-28T07:39:00Z</dcterms:modified>
</cp:coreProperties>
</file>