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Documentation on Cardelab project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129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Obinka Ugonwa - Frontend developer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Cardelab is an online web application built for the purpose of credit card designing with access to source codes, it is a library that gives users the ability to create credit card designs that suits their taste and needs.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Target Audience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Credit Card owners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Registered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Unregistered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Prospects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platform offers the several benefits, these would include;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Designing the cards to suits your taste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 design by other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have a library of template to choose from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Different categories of credit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Black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Visa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Mastercard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Kiddies card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Teen designs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Professional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would have a collection of saved cards that can be easily accessed from their profile for future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also share their finished designs to other social platforms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allow downloads in different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Pages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Homepage (after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it 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Editing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Confirmation popup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Notifications (could be a 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profile (with all their designs and collections)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Development Tools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Figma (Designers)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Vscode ( Developers)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