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Zynxis Cybersecurity Internship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GitHub Repository Link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Amina Sheikh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Discipline: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Cybersecurity</w:t>
      </w:r>
    </w:p>
    <w:p>
      <w:pPr>
        <w:spacing w:after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Zynxis 8-Week Cybersecurity Internship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GitHub Repository Link:</w:t>
      </w:r>
    </w:p>
    <w:p>
      <w:pPr>
        <w:spacing w:after="200"/>
      </w:pPr>
      <w:hyperlink w:history="1" r:id="rIdeqjvofhb4dfoscn1xuagp">
        <w:r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</w:rPr>
          <w:t xml:space="preserve">https://github.com/AminaSheikh-sec/zynxis-internship-aminasheikh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qjvofhb4dfoscn1xuagp" Type="http://schemas.openxmlformats.org/officeDocument/2006/relationships/hyperlink" Target="https://github.com/AminaSheikh-sec/zynxis-internship-aminasheik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2026-08-14T07:16:05.855Z</dcterms:created>
  <dcterms:modified xsi:type="dcterms:W3CDTF">2026-08-14T07:16:05.870Z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