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28F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Hypnotherapy Script: “Trusting the Path Beneath the Surface” (Extended Anxiety Version)</w:t>
      </w:r>
    </w:p>
    <w:p w14:paraId="62DC74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Induction</w:t>
      </w:r>
    </w:p>
    <w:p w14:paraId="061FF9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37D95F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Take a moment to settle into a comfortable position…</w:t>
      </w:r>
    </w:p>
    <w:p w14:paraId="0401BE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you begin to settle…</w:t>
      </w:r>
    </w:p>
    <w:p w14:paraId="7F680B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might notice that there’s nothing you need to do right now…</w:t>
      </w:r>
    </w:p>
    <w:p w14:paraId="70D4C2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Nowhere to go…</w:t>
      </w:r>
    </w:p>
    <w:p w14:paraId="0DE78A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nothing to solve…</w:t>
      </w:r>
    </w:p>
    <w:p w14:paraId="40F848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nothing to work out…</w:t>
      </w:r>
    </w:p>
    <w:p w14:paraId="023B6A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this time…</w:t>
      </w:r>
    </w:p>
    <w:p w14:paraId="330A8A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can simply be a time of allowing…</w:t>
      </w:r>
    </w:p>
    <w:p w14:paraId="1D4879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may notice…</w:t>
      </w:r>
    </w:p>
    <w:p w14:paraId="65259F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the way your body is supported…</w:t>
      </w:r>
    </w:p>
    <w:p w14:paraId="522769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By the chair…</w:t>
      </w:r>
    </w:p>
    <w:p w14:paraId="20A0FC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or the bed…</w:t>
      </w:r>
    </w:p>
    <w:p w14:paraId="09FF42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or whatever is beneath you…</w:t>
      </w:r>
    </w:p>
    <w:p w14:paraId="1BF27E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perhaps you begin to realise…</w:t>
      </w:r>
    </w:p>
    <w:p w14:paraId="69E67A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support has been there all along…</w:t>
      </w:r>
    </w:p>
    <w:p w14:paraId="7D220E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Even when you weren’t paying attention to it…</w:t>
      </w:r>
    </w:p>
    <w:p w14:paraId="6887FD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you notice your breathing…</w:t>
      </w:r>
    </w:p>
    <w:p w14:paraId="14BD15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might become curious…</w:t>
      </w:r>
    </w:p>
    <w:p w14:paraId="330159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About whether the next breath…</w:t>
      </w:r>
    </w:p>
    <w:p w14:paraId="05FB84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will feel just a little deeper…</w:t>
      </w:r>
    </w:p>
    <w:p w14:paraId="01A922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Or simply more comfortable…</w:t>
      </w:r>
    </w:p>
    <w:p w14:paraId="5A9A0E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it doesn’t matter which happens…</w:t>
      </w:r>
    </w:p>
    <w:p w14:paraId="0A7095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either way…</w:t>
      </w:r>
    </w:p>
    <w:p w14:paraId="5DF633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body begins to settle…</w:t>
      </w:r>
    </w:p>
    <w:p w14:paraId="7B7F9A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In its own way…</w:t>
      </w:r>
    </w:p>
    <w:p w14:paraId="7635F2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at its own pace…</w:t>
      </w:r>
    </w:p>
    <w:p w14:paraId="3DE9B4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sometimes…</w:t>
      </w:r>
    </w:p>
    <w:p w14:paraId="46F8E2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people notice that relaxation begins in the body…</w:t>
      </w:r>
    </w:p>
    <w:p w14:paraId="174C4D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sometimes…</w:t>
      </w:r>
    </w:p>
    <w:p w14:paraId="399DA2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begins in the mind…</w:t>
      </w:r>
    </w:p>
    <w:p w14:paraId="3B9BA7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sometimes…</w:t>
      </w:r>
    </w:p>
    <w:p w14:paraId="44D6BA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begins somewhere in between…</w:t>
      </w:r>
    </w:p>
    <w:p w14:paraId="017B28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don’t need to know where it begins for you…</w:t>
      </w:r>
    </w:p>
    <w:p w14:paraId="05D51A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it’s already beginning…</w:t>
      </w:r>
    </w:p>
    <w:p w14:paraId="0A167F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21959F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Progressive Relaxation (Deepened and Slowed)</w:t>
      </w:r>
    </w:p>
    <w:p w14:paraId="3B56A5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747CC0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might bring your awareness to your feet…</w:t>
      </w:r>
    </w:p>
    <w:p w14:paraId="69B058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Noticing any sensations there…</w:t>
      </w:r>
    </w:p>
    <w:p w14:paraId="2FBBE0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Or even the absence of sensation…</w:t>
      </w:r>
    </w:p>
    <w:p w14:paraId="3236C7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you do…</w:t>
      </w:r>
    </w:p>
    <w:p w14:paraId="7F1CAF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may find…</w:t>
      </w:r>
    </w:p>
    <w:p w14:paraId="6343BC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something begins to soften…</w:t>
      </w:r>
    </w:p>
    <w:p w14:paraId="098761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that softening…</w:t>
      </w:r>
    </w:p>
    <w:p w14:paraId="507450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can begin to spread…</w:t>
      </w:r>
    </w:p>
    <w:p w14:paraId="5BFFDB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Through your legs…</w:t>
      </w:r>
    </w:p>
    <w:p w14:paraId="0679B9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hips…</w:t>
      </w:r>
    </w:p>
    <w:p w14:paraId="3A366A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stomach…</w:t>
      </w:r>
    </w:p>
    <w:p w14:paraId="2091B6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perhaps you notice…</w:t>
      </w:r>
    </w:p>
    <w:p w14:paraId="4818DE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the more you allow…</w:t>
      </w:r>
    </w:p>
    <w:p w14:paraId="007951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the more happens…</w:t>
      </w:r>
    </w:p>
    <w:p w14:paraId="3E9CA4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Without effort…</w:t>
      </w:r>
    </w:p>
    <w:p w14:paraId="4E2FE0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chest softening…</w:t>
      </w:r>
    </w:p>
    <w:p w14:paraId="34303C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breathing becoming easier…</w:t>
      </w:r>
    </w:p>
    <w:p w14:paraId="0847B4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shoulders…</w:t>
      </w:r>
    </w:p>
    <w:p w14:paraId="0CA6ED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beginning to drop…</w:t>
      </w:r>
    </w:p>
    <w:p w14:paraId="20A43F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As if they are remembering…</w:t>
      </w:r>
    </w:p>
    <w:p w14:paraId="796F37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What it feels like…</w:t>
      </w:r>
    </w:p>
    <w:p w14:paraId="075DFA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to not carry quite so much…</w:t>
      </w:r>
    </w:p>
    <w:p w14:paraId="14441B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that feeling flows down your arms…</w:t>
      </w:r>
    </w:p>
    <w:p w14:paraId="2C1FB3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Into your hands…</w:t>
      </w:r>
    </w:p>
    <w:p w14:paraId="0D57CF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All the way to your fingers…</w:t>
      </w:r>
    </w:p>
    <w:p w14:paraId="656491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then gently…</w:t>
      </w:r>
    </w:p>
    <w:p w14:paraId="22146B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up through your neck…</w:t>
      </w:r>
    </w:p>
    <w:p w14:paraId="1EF62F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jaw loosening…</w:t>
      </w:r>
    </w:p>
    <w:p w14:paraId="68550A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face softening…</w:t>
      </w:r>
    </w:p>
    <w:p w14:paraId="64DA12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Even the small muscles around your eyes…</w:t>
      </w:r>
    </w:p>
    <w:p w14:paraId="295D23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Letting go…</w:t>
      </w:r>
    </w:p>
    <w:p w14:paraId="1489A9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may notice…</w:t>
      </w:r>
    </w:p>
    <w:p w14:paraId="6416B5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while one part of your mind is listening…</w:t>
      </w:r>
    </w:p>
    <w:p w14:paraId="7CB9E3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Another part…</w:t>
      </w:r>
    </w:p>
    <w:p w14:paraId="07F06B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Is already beginning to drift…</w:t>
      </w:r>
    </w:p>
    <w:p w14:paraId="1046BA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5F9DE3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Deepener – The Path and Letting Go of Control</w:t>
      </w:r>
    </w:p>
    <w:p w14:paraId="5B410C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04A81E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in your mind…</w:t>
      </w:r>
    </w:p>
    <w:p w14:paraId="6043E6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may begin to imagine a path…</w:t>
      </w:r>
    </w:p>
    <w:p w14:paraId="34977C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quiet path…</w:t>
      </w:r>
    </w:p>
    <w:p w14:paraId="5AE049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doesn’t need to be clear at first…</w:t>
      </w:r>
    </w:p>
    <w:p w14:paraId="76EB87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sometimes…</w:t>
      </w:r>
    </w:p>
    <w:p w14:paraId="5962F8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Paths reveal themselves…</w:t>
      </w:r>
    </w:p>
    <w:p w14:paraId="76F403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Only as you begin to walk them…</w:t>
      </w:r>
    </w:p>
    <w:p w14:paraId="7D0D6A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you take that first step…</w:t>
      </w:r>
    </w:p>
    <w:p w14:paraId="226599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may notice something interesting…</w:t>
      </w:r>
    </w:p>
    <w:p w14:paraId="149211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you don’t need to see the whole path…</w:t>
      </w:r>
    </w:p>
    <w:p w14:paraId="6DAC7D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To take the next step…</w:t>
      </w:r>
    </w:p>
    <w:p w14:paraId="528DC5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that next step…</w:t>
      </w:r>
    </w:p>
    <w:p w14:paraId="31879D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can take you deeper…</w:t>
      </w:r>
    </w:p>
    <w:p w14:paraId="10968C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More settled…</w:t>
      </w:r>
    </w:p>
    <w:p w14:paraId="31FD00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More at ease…</w:t>
      </w:r>
    </w:p>
    <w:p w14:paraId="7CB327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10… taking a step… even without knowing everything ahead…</w:t>
      </w:r>
    </w:p>
    <w:p w14:paraId="2370F5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9… allowing the path to unfold…</w:t>
      </w:r>
    </w:p>
    <w:p w14:paraId="475708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8… trusting each step as it comes…</w:t>
      </w:r>
    </w:p>
    <w:p w14:paraId="52112B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7… going deeper…</w:t>
      </w:r>
    </w:p>
    <w:p w14:paraId="27FEE6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6… letting go of needing to know…</w:t>
      </w:r>
    </w:p>
    <w:p w14:paraId="62AF7E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5… halfway… and already further than before…</w:t>
      </w:r>
    </w:p>
    <w:p w14:paraId="477E09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4… drifting…</w:t>
      </w:r>
    </w:p>
    <w:p w14:paraId="0FE34A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3… softening…</w:t>
      </w:r>
    </w:p>
    <w:p w14:paraId="117878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2… almost there…</w:t>
      </w:r>
    </w:p>
    <w:p w14:paraId="2FACE5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1… deeply… comfortably… present…</w:t>
      </w:r>
    </w:p>
    <w:p w14:paraId="25E107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7163A0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Therapeutic Phase – Understanding Anxiety Differently</w:t>
      </w:r>
    </w:p>
    <w:p w14:paraId="7B2217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2414A5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you continue along this path…</w:t>
      </w:r>
    </w:p>
    <w:p w14:paraId="2281F2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may begin to notice…</w:t>
      </w:r>
    </w:p>
    <w:p w14:paraId="4B6CF1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anxiety…</w:t>
      </w:r>
    </w:p>
    <w:p w14:paraId="514D77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is not something separate from you…</w:t>
      </w:r>
    </w:p>
    <w:p w14:paraId="75E76F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It’s something your mind has been doing…</w:t>
      </w:r>
    </w:p>
    <w:p w14:paraId="586986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In an attempt to help…</w:t>
      </w:r>
    </w:p>
    <w:p w14:paraId="5DFD98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Even if it hasn’t always felt that way…</w:t>
      </w:r>
    </w:p>
    <w:p w14:paraId="50B8E8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when you begin to see it differently…</w:t>
      </w:r>
    </w:p>
    <w:p w14:paraId="6019D3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Something begins to change…</w:t>
      </w:r>
    </w:p>
    <w:p w14:paraId="133D02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anxiety…</w:t>
      </w:r>
    </w:p>
    <w:p w14:paraId="19E1DD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is energy…</w:t>
      </w:r>
    </w:p>
    <w:p w14:paraId="107DD1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Movement…</w:t>
      </w:r>
    </w:p>
    <w:p w14:paraId="034AF0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kind of internal activity…</w:t>
      </w:r>
    </w:p>
    <w:p w14:paraId="650C68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like all energy…</w:t>
      </w:r>
    </w:p>
    <w:p w14:paraId="18B346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can shift…</w:t>
      </w:r>
    </w:p>
    <w:p w14:paraId="4D22A0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can settle…</w:t>
      </w:r>
    </w:p>
    <w:p w14:paraId="0EF16F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can be redirected…</w:t>
      </w:r>
    </w:p>
    <w:p w14:paraId="7CB069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may begin to realise…</w:t>
      </w:r>
    </w:p>
    <w:p w14:paraId="4D810D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you don’t have to fight it…</w:t>
      </w:r>
    </w:p>
    <w:p w14:paraId="4AD0E0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To change it…</w:t>
      </w:r>
    </w:p>
    <w:p w14:paraId="4A7B5F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33871FFF">
      <w:pPr>
        <w:rPr>
          <w:rFonts w:hint="default" w:ascii="Arial" w:hAnsi="Arial" w:cs="Arial"/>
          <w:i/>
          <w:iCs/>
        </w:rPr>
      </w:pPr>
      <w:bookmarkStart w:id="0" w:name="_GoBack"/>
      <w:r>
        <w:rPr>
          <w:rFonts w:hint="default" w:ascii="Arial" w:hAnsi="Arial" w:cs="Arial"/>
          <w:i/>
          <w:iCs/>
        </w:rPr>
        <w:t>Consider this: when a instruments string is pulled too tight, it snaps. When it is too loose, it makes no sound. But when it is balanced… it produces a clear, resonant note.</w:t>
      </w:r>
    </w:p>
    <w:p w14:paraId="61E338B9">
      <w:pPr>
        <w:rPr>
          <w:rFonts w:hint="default" w:ascii="Arial" w:hAnsi="Arial" w:cs="Arial"/>
          <w:i/>
          <w:iCs/>
        </w:rPr>
      </w:pPr>
    </w:p>
    <w:p w14:paraId="65040F29">
      <w:pPr>
        <w:rPr>
          <w:rFonts w:hint="default" w:ascii="Arial" w:hAnsi="Arial" w:cs="Arial"/>
          <w:i/>
          <w:iCs/>
        </w:rPr>
      </w:pPr>
      <w:r>
        <w:rPr>
          <w:rFonts w:hint="default" w:ascii="Arial" w:hAnsi="Arial" w:cs="Arial"/>
          <w:i/>
          <w:iCs/>
        </w:rPr>
        <w:t>Your body and mind… like that string… are learning to find balance.</w:t>
      </w:r>
    </w:p>
    <w:p w14:paraId="67C67EB2">
      <w:pPr>
        <w:rPr>
          <w:rFonts w:hint="default" w:ascii="Arial" w:hAnsi="Arial" w:cs="Arial"/>
          <w:i/>
          <w:iCs/>
        </w:rPr>
      </w:pPr>
      <w:r>
        <w:rPr>
          <w:rFonts w:hint="default" w:ascii="Arial" w:hAnsi="Arial" w:cs="Arial"/>
          <w:i/>
          <w:iCs/>
        </w:rPr>
        <w:t>Not too tight… not too loose… but tuned to a state where harmony exists.</w:t>
      </w:r>
    </w:p>
    <w:p w14:paraId="44F75498">
      <w:pPr>
        <w:rPr>
          <w:rFonts w:hint="default" w:ascii="Arial" w:hAnsi="Arial" w:cs="Arial"/>
          <w:i/>
          <w:iCs/>
        </w:rPr>
      </w:pPr>
    </w:p>
    <w:p w14:paraId="5F753491">
      <w:pPr>
        <w:rPr>
          <w:rFonts w:hint="default" w:ascii="Arial" w:hAnsi="Arial" w:cs="Arial"/>
          <w:i/>
          <w:iCs/>
        </w:rPr>
      </w:pPr>
      <w:r>
        <w:rPr>
          <w:rFonts w:hint="default" w:ascii="Arial" w:hAnsi="Arial" w:cs="Arial"/>
          <w:i/>
          <w:iCs/>
        </w:rPr>
        <w:t>Perhaps your breath is part of this balance. Notice again the in-breath… and the out-breath. Neither is better than the other. Each defines the other. Inhaling would mean nothing without exhaling. And exhaling depends on inhaling. Together, they create rhythm… just as night defines day… and rest defines activity.</w:t>
      </w:r>
    </w:p>
    <w:p w14:paraId="2E6E875A">
      <w:pPr>
        <w:rPr>
          <w:rFonts w:hint="default" w:ascii="Arial" w:hAnsi="Arial" w:cs="Arial"/>
          <w:i/>
          <w:iCs/>
        </w:rPr>
      </w:pPr>
    </w:p>
    <w:p w14:paraId="614B5804">
      <w:pPr>
        <w:rPr>
          <w:rFonts w:hint="default" w:ascii="Arial" w:hAnsi="Arial" w:cs="Arial"/>
          <w:i/>
          <w:iCs/>
        </w:rPr>
      </w:pPr>
      <w:r>
        <w:rPr>
          <w:rFonts w:hint="default" w:ascii="Arial" w:hAnsi="Arial" w:cs="Arial"/>
          <w:i/>
          <w:iCs/>
        </w:rPr>
        <w:t>And so… anxiety, too, has its place. It exists as a signal… a messenger. But when listened to gently… with balance… its sharpness softens. Like the string tuned just right… your inner world can sound with harmony.</w:t>
      </w:r>
    </w:p>
    <w:bookmarkEnd w:id="0"/>
    <w:p w14:paraId="2CDC40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614007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74A0B1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The River – Trusting the Process</w:t>
      </w:r>
    </w:p>
    <w:p w14:paraId="10C16D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6C6EA5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the path opens…</w:t>
      </w:r>
    </w:p>
    <w:p w14:paraId="32B1C1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come to a river…</w:t>
      </w:r>
    </w:p>
    <w:p w14:paraId="6F1880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Flowing steadily…</w:t>
      </w:r>
    </w:p>
    <w:p w14:paraId="7FD52A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 rushing…</w:t>
      </w:r>
    </w:p>
    <w:p w14:paraId="3A9FC2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 stuck…</w:t>
      </w:r>
    </w:p>
    <w:p w14:paraId="4318E7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Just moving…</w:t>
      </w:r>
    </w:p>
    <w:p w14:paraId="705CA9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might notice…</w:t>
      </w:r>
    </w:p>
    <w:p w14:paraId="79D641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the river doesn’t try to control its direction…</w:t>
      </w:r>
    </w:p>
    <w:p w14:paraId="330336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follows the shape of the land…</w:t>
      </w:r>
    </w:p>
    <w:p w14:paraId="748D46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in doing so…</w:t>
      </w:r>
    </w:p>
    <w:p w14:paraId="7479E9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always finds its way…</w:t>
      </w:r>
    </w:p>
    <w:p w14:paraId="61F7FD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Even when the path bends…</w:t>
      </w:r>
    </w:p>
    <w:p w14:paraId="129A07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Even when obstacles appear…</w:t>
      </w:r>
    </w:p>
    <w:p w14:paraId="6F940F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may begin to sense…</w:t>
      </w:r>
    </w:p>
    <w:p w14:paraId="57D738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there is something in you…</w:t>
      </w:r>
    </w:p>
    <w:p w14:paraId="6077AA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Like that river…</w:t>
      </w:r>
    </w:p>
    <w:p w14:paraId="155D7C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deeper intelligence…</w:t>
      </w:r>
    </w:p>
    <w:p w14:paraId="5DA6CE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knows how to move forward…</w:t>
      </w:r>
    </w:p>
    <w:p w14:paraId="3BD053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Even when your conscious mind feels uncertain…</w:t>
      </w:r>
    </w:p>
    <w:p w14:paraId="6DAB0F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perhaps you don’t need to control everything…</w:t>
      </w:r>
    </w:p>
    <w:p w14:paraId="24E1FA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To be moving in the right direction…</w:t>
      </w:r>
    </w:p>
    <w:p w14:paraId="3C7933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4DADB7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Letting Go of Over-Control (Key Anxiety Work)</w:t>
      </w:r>
    </w:p>
    <w:p w14:paraId="60C5B7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5CF967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sometimes…</w:t>
      </w:r>
    </w:p>
    <w:p w14:paraId="195C7A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Anxiety comes from trying to manage everything…</w:t>
      </w:r>
    </w:p>
    <w:p w14:paraId="771FA7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Predict everything…</w:t>
      </w:r>
    </w:p>
    <w:p w14:paraId="3C63EB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Control everything…</w:t>
      </w:r>
    </w:p>
    <w:p w14:paraId="31D2DC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yet…</w:t>
      </w:r>
    </w:p>
    <w:p w14:paraId="1CA2EC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might begin to notice…</w:t>
      </w:r>
    </w:p>
    <w:p w14:paraId="5782EB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when you loosen that grip… even slightly…</w:t>
      </w:r>
    </w:p>
    <w:p w14:paraId="05F5E8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Something shifts…</w:t>
      </w:r>
    </w:p>
    <w:p w14:paraId="031F31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 into chaos…</w:t>
      </w:r>
    </w:p>
    <w:p w14:paraId="776944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But into flow…</w:t>
      </w:r>
    </w:p>
    <w:p w14:paraId="340895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don’t have to let go all at once…</w:t>
      </w:r>
    </w:p>
    <w:p w14:paraId="0B488A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might let go a little…</w:t>
      </w:r>
    </w:p>
    <w:p w14:paraId="5EB558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or a lot…</w:t>
      </w:r>
    </w:p>
    <w:p w14:paraId="5A760A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or just enough…</w:t>
      </w:r>
    </w:p>
    <w:p w14:paraId="00FCD6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your mind can decide…</w:t>
      </w:r>
    </w:p>
    <w:p w14:paraId="07B00F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What feels right…</w:t>
      </w:r>
    </w:p>
    <w:p w14:paraId="3CFAEB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720D7E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The Soft Overcomes the Hard (Expanded)</w:t>
      </w:r>
    </w:p>
    <w:p w14:paraId="46F2E5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7339A4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Just like water…</w:t>
      </w:r>
    </w:p>
    <w:p w14:paraId="42E7C5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Flowing over stone…</w:t>
      </w:r>
    </w:p>
    <w:p w14:paraId="62278A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doesn’t force…</w:t>
      </w:r>
    </w:p>
    <w:p w14:paraId="02F8BB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doesn’t struggle…</w:t>
      </w:r>
    </w:p>
    <w:p w14:paraId="6F2830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yet… over time…</w:t>
      </w:r>
    </w:p>
    <w:p w14:paraId="0248F7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reshapes even the hardest surfaces…</w:t>
      </w:r>
    </w:p>
    <w:p w14:paraId="5DBBC9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your calm awareness…</w:t>
      </w:r>
    </w:p>
    <w:p w14:paraId="742D33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breathing…</w:t>
      </w:r>
    </w:p>
    <w:p w14:paraId="70EBEA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ability to allow…</w:t>
      </w:r>
    </w:p>
    <w:p w14:paraId="490454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These are like that water…</w:t>
      </w:r>
    </w:p>
    <w:p w14:paraId="572270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Working quietly…</w:t>
      </w:r>
    </w:p>
    <w:p w14:paraId="29C9FC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Gently…</w:t>
      </w:r>
    </w:p>
    <w:p w14:paraId="776E02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Persistently…</w:t>
      </w:r>
    </w:p>
    <w:p w14:paraId="72E103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Even now…</w:t>
      </w:r>
    </w:p>
    <w:p w14:paraId="3E94FA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00532D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Paradox – Anxiety and Allowing</w:t>
      </w:r>
    </w:p>
    <w:p w14:paraId="7E824E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085BA5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may notice something curious…</w:t>
      </w:r>
    </w:p>
    <w:p w14:paraId="060587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The more you allow a feeling to be there…</w:t>
      </w:r>
    </w:p>
    <w:p w14:paraId="053AB2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The less it needs to stay…</w:t>
      </w:r>
    </w:p>
    <w:p w14:paraId="4C0720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don’t need to make it go away…</w:t>
      </w:r>
    </w:p>
    <w:p w14:paraId="304583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when it’s no longer resisted…</w:t>
      </w:r>
    </w:p>
    <w:p w14:paraId="5DCBF2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changes…</w:t>
      </w:r>
    </w:p>
    <w:p w14:paraId="4117AD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softens…</w:t>
      </w:r>
    </w:p>
    <w:p w14:paraId="30AE6D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or moves…</w:t>
      </w:r>
    </w:p>
    <w:p w14:paraId="62816A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or becomes less important…</w:t>
      </w:r>
    </w:p>
    <w:p w14:paraId="38D8D5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your mind…</w:t>
      </w:r>
    </w:p>
    <w:p w14:paraId="5D2CA8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Can choose how that happens…</w:t>
      </w:r>
    </w:p>
    <w:p w14:paraId="6F8F36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Without needing to tell you…</w:t>
      </w:r>
    </w:p>
    <w:p w14:paraId="18ED53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309E18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Forest Path – Deep Identity Shift</w:t>
      </w:r>
    </w:p>
    <w:p w14:paraId="49F3D5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4FDAB9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As you continue walking…</w:t>
      </w:r>
    </w:p>
    <w:p w14:paraId="023C37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The path begins to open…</w:t>
      </w:r>
    </w:p>
    <w:p w14:paraId="209460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may notice…</w:t>
      </w:r>
    </w:p>
    <w:p w14:paraId="7AA0A3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you are walking differently now…</w:t>
      </w:r>
    </w:p>
    <w:p w14:paraId="590A8A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More steadily…</w:t>
      </w:r>
    </w:p>
    <w:p w14:paraId="6C9B7D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More calmly…</w:t>
      </w:r>
    </w:p>
    <w:p w14:paraId="75A765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perhaps without even trying…</w:t>
      </w:r>
    </w:p>
    <w:p w14:paraId="69E96C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You’ve become someone…</w:t>
      </w:r>
    </w:p>
    <w:p w14:paraId="24461E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Who trusts the path…</w:t>
      </w:r>
    </w:p>
    <w:p w14:paraId="40EC5E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 because everything is certain…</w:t>
      </w:r>
    </w:p>
    <w:p w14:paraId="547924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But because something deeper…</w:t>
      </w:r>
    </w:p>
    <w:p w14:paraId="2C994F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Feels steady…</w:t>
      </w:r>
    </w:p>
    <w:p w14:paraId="2A2543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619B38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Clearing – Self Trust and Safety</w:t>
      </w:r>
    </w:p>
    <w:p w14:paraId="13DD51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6B093B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arrive at a clearing…</w:t>
      </w:r>
    </w:p>
    <w:p w14:paraId="4DC903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Open… calm… spacious…</w:t>
      </w:r>
    </w:p>
    <w:p w14:paraId="159197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in the centre…</w:t>
      </w:r>
    </w:p>
    <w:p w14:paraId="4E61E8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still pool of water…</w:t>
      </w:r>
    </w:p>
    <w:p w14:paraId="04880B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you look into it…</w:t>
      </w:r>
    </w:p>
    <w:p w14:paraId="3C497A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may see yourself…</w:t>
      </w:r>
    </w:p>
    <w:p w14:paraId="4AF137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Not as you were…</w:t>
      </w:r>
    </w:p>
    <w:p w14:paraId="1C8733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But as you are becoming…</w:t>
      </w:r>
    </w:p>
    <w:p w14:paraId="15BD08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Calm…</w:t>
      </w:r>
    </w:p>
    <w:p w14:paraId="605D7C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balanced…</w:t>
      </w:r>
    </w:p>
    <w:p w14:paraId="10AA1D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capable…</w:t>
      </w:r>
    </w:p>
    <w:p w14:paraId="65542F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may begin to recognise…</w:t>
      </w:r>
    </w:p>
    <w:p w14:paraId="67387C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this version of you…</w:t>
      </w:r>
    </w:p>
    <w:p w14:paraId="6F0C45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Has always been there…</w:t>
      </w:r>
    </w:p>
    <w:p w14:paraId="4C945D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Waiting…</w:t>
      </w:r>
    </w:p>
    <w:p w14:paraId="2AAC9B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Beneath the surface…</w:t>
      </w:r>
    </w:p>
    <w:p w14:paraId="0AF287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0F4E46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Anchoring – Calm and Trust Combined</w:t>
      </w:r>
    </w:p>
    <w:p w14:paraId="401C93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3597A4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Now, gently bring thumb and finger together…</w:t>
      </w:r>
    </w:p>
    <w:p w14:paraId="4FF9E0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take a slow breath in…</w:t>
      </w:r>
    </w:p>
    <w:p w14:paraId="295FD4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you breathe out…</w:t>
      </w:r>
    </w:p>
    <w:p w14:paraId="22C712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Allow that sense of calm…</w:t>
      </w:r>
    </w:p>
    <w:p w14:paraId="26B932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To deepen…</w:t>
      </w:r>
    </w:p>
    <w:p w14:paraId="340F8C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at the same time…</w:t>
      </w:r>
    </w:p>
    <w:p w14:paraId="5C8FCB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sense of trust…</w:t>
      </w:r>
    </w:p>
    <w:p w14:paraId="65B538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Trust in your body…</w:t>
      </w:r>
    </w:p>
    <w:p w14:paraId="713BA6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mind…</w:t>
      </w:r>
    </w:p>
    <w:p w14:paraId="7DEE18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your path…</w:t>
      </w:r>
    </w:p>
    <w:p w14:paraId="2AC4A9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each time you repeat this…</w:t>
      </w:r>
    </w:p>
    <w:p w14:paraId="76271C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It strengthens…</w:t>
      </w:r>
    </w:p>
    <w:p w14:paraId="57975D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Automatically…</w:t>
      </w:r>
    </w:p>
    <w:p w14:paraId="64D4BE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55A9BD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Future Pacing – Living the Change</w:t>
      </w:r>
    </w:p>
    <w:p w14:paraId="224D0D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575EE9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might imagine…</w:t>
      </w:r>
    </w:p>
    <w:p w14:paraId="5EC7AB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 future situation…</w:t>
      </w:r>
    </w:p>
    <w:p w14:paraId="63E103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Where anxiety once appeared…</w:t>
      </w:r>
    </w:p>
    <w:p w14:paraId="774958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notice now…</w:t>
      </w:r>
    </w:p>
    <w:p w14:paraId="45F46A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Something is different…</w:t>
      </w:r>
    </w:p>
    <w:p w14:paraId="323BEA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may still feel something…</w:t>
      </w:r>
    </w:p>
    <w:p w14:paraId="6132D4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But it doesn’t take over…</w:t>
      </w:r>
    </w:p>
    <w:p w14:paraId="6A772B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you respond differently…</w:t>
      </w:r>
    </w:p>
    <w:p w14:paraId="0687F2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Calmer…</w:t>
      </w:r>
    </w:p>
    <w:p w14:paraId="256799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More grounded…</w:t>
      </w:r>
    </w:p>
    <w:p w14:paraId="0E3494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Allowing things to move…</w:t>
      </w:r>
    </w:p>
    <w:p w14:paraId="1A94E6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Rather than trying to stop them…</w:t>
      </w:r>
    </w:p>
    <w:p w14:paraId="459C1A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you might even notice…</w:t>
      </w:r>
    </w:p>
    <w:p w14:paraId="0C08FE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you trust yourself…</w:t>
      </w:r>
    </w:p>
    <w:p w14:paraId="79AB09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Without needing to think about it…</w:t>
      </w:r>
    </w:p>
    <w:p w14:paraId="70208B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4D4227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Integration – Trust the Process</w:t>
      </w:r>
    </w:p>
    <w:p w14:paraId="7AA943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6B3988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as all of this settles…</w:t>
      </w:r>
    </w:p>
    <w:p w14:paraId="0612E7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don’t need to make anything happen…</w:t>
      </w:r>
    </w:p>
    <w:p w14:paraId="26832A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Because change…</w:t>
      </w:r>
    </w:p>
    <w:p w14:paraId="6F57D3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Is already happening…</w:t>
      </w:r>
    </w:p>
    <w:p w14:paraId="6679F3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In the background…</w:t>
      </w:r>
    </w:p>
    <w:p w14:paraId="18625B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just like the river…</w:t>
      </w:r>
    </w:p>
    <w:p w14:paraId="0C4D57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Just like the path…</w:t>
      </w:r>
    </w:p>
    <w:p w14:paraId="360651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You are moving forward…</w:t>
      </w:r>
    </w:p>
    <w:p w14:paraId="530DA5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Even when you don’t notice it…</w:t>
      </w:r>
    </w:p>
    <w:p w14:paraId="2CE64A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perhaps that’s something you can begin to trust…</w:t>
      </w:r>
    </w:p>
    <w:p w14:paraId="225711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That things are working…</w:t>
      </w:r>
    </w:p>
    <w:p w14:paraId="6A5DBE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Even when they feel uncertain…</w:t>
      </w:r>
    </w:p>
    <w:p w14:paraId="27CE9E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59B9F1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Reorientation</w:t>
      </w:r>
    </w:p>
    <w:p w14:paraId="028850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pPr>
    </w:p>
    <w:p w14:paraId="70212F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And in a moment…</w:t>
      </w:r>
    </w:p>
    <w:p w14:paraId="10E301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I’ll count from 1 to 5…</w:t>
      </w:r>
    </w:p>
    <w:p w14:paraId="610B5C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1… becoming aware again…</w:t>
      </w:r>
    </w:p>
    <w:p w14:paraId="231C59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2… energy returning gently…</w:t>
      </w:r>
    </w:p>
    <w:p w14:paraId="27056E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3… body beginning to move…</w:t>
      </w:r>
    </w:p>
    <w:p w14:paraId="533516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4… taking a deeper breath…</w:t>
      </w:r>
    </w:p>
    <w:p w14:paraId="511157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Arial" w:hAnsi="Arial" w:eastAsia="Arial" w:cs="Arial"/>
          <w:i w:val="0"/>
          <w:iCs w:val="0"/>
          <w:caps w:val="0"/>
          <w:color w:val="212121"/>
          <w:spacing w:val="0"/>
          <w:sz w:val="24"/>
          <w:szCs w:val="24"/>
        </w:rPr>
      </w:pPr>
      <w:r>
        <w:rPr>
          <w:rFonts w:hint="default" w:ascii="Arial" w:hAnsi="Arial" w:eastAsia="Arial" w:cs="Arial"/>
          <w:i w:val="0"/>
          <w:iCs w:val="0"/>
          <w:caps w:val="0"/>
          <w:color w:val="212121"/>
          <w:spacing w:val="0"/>
          <w:kern w:val="0"/>
          <w:sz w:val="24"/>
          <w:szCs w:val="24"/>
          <w:bdr w:val="none" w:color="auto" w:sz="0" w:space="0"/>
          <w:shd w:val="clear" w:fill="FFFFFF"/>
          <w:vertAlign w:val="baseline"/>
          <w:lang w:val="en-US" w:eastAsia="zh-CN" w:bidi="ar"/>
        </w:rPr>
        <w:t>5… eyes open… calm… clear… and quietly in control…</w:t>
      </w:r>
    </w:p>
    <w:p w14:paraId="1BA2EEFE"/>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26B0F"/>
    <w:rsid w:val="22626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2026-03-30T13:16:00Z</dcterms:created>
  <dc:creator>ograz</dc:creator>
  <cp:lastModifiedBy>ograz</cp:lastModifiedBy>
  <dcterms:modified xsi:type="dcterms:W3CDTF">2026-03-30T14:33:56Z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B5EB6C2EC9FF4ABF9842C887D59535FE_11</vt:lpwstr>
  </property>
</Properties>
</file>