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6857" w:rsidRDefault="00FC6857">
      <w:pPr>
        <w:spacing w:after="0" w:line="259" w:lineRule="auto"/>
        <w:ind w:left="-1440" w:right="10800" w:firstLine="0"/>
      </w:pPr>
    </w:p>
    <w:tbl>
      <w:tblPr>
        <w:tblStyle w:val="TableGrid"/>
        <w:tblW w:w="9720" w:type="dxa"/>
        <w:tblInd w:w="-32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26"/>
        <w:gridCol w:w="206"/>
        <w:gridCol w:w="858"/>
        <w:gridCol w:w="3360"/>
        <w:gridCol w:w="1080"/>
        <w:gridCol w:w="2990"/>
      </w:tblGrid>
      <w:tr w:rsidR="00FC6857">
        <w:trPr>
          <w:trHeight w:val="758"/>
        </w:trPr>
        <w:tc>
          <w:tcPr>
            <w:tcW w:w="9720" w:type="dxa"/>
            <w:gridSpan w:val="6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:rsidR="00FC6857" w:rsidRDefault="00000000">
            <w:pPr>
              <w:tabs>
                <w:tab w:val="center" w:pos="290"/>
                <w:tab w:val="center" w:pos="1333"/>
                <w:tab w:val="center" w:pos="2484"/>
                <w:tab w:val="center" w:pos="7339"/>
              </w:tabs>
              <w:spacing w:after="0" w:line="259" w:lineRule="auto"/>
              <w:ind w:left="0" w:firstLine="0"/>
            </w:pPr>
            <w:r>
              <w:rPr>
                <w:sz w:val="22"/>
              </w:rPr>
              <w:tab/>
            </w:r>
            <w:r>
              <w:t>Project</w:t>
            </w:r>
            <w:r>
              <w:tab/>
              <w:t>:</w:t>
            </w:r>
            <w:r>
              <w:tab/>
              <w:t>Port Management System (SIGMA 2.0)</w:t>
            </w:r>
            <w:r>
              <w:tab/>
              <w:t>Nama : Muhammad Amin Iqbaal Alam</w:t>
            </w:r>
          </w:p>
          <w:p w:rsidR="00FC6857" w:rsidRDefault="00000000">
            <w:pPr>
              <w:spacing w:after="0" w:line="259" w:lineRule="auto"/>
              <w:ind w:left="101" w:right="1297" w:firstLine="1354"/>
            </w:pPr>
            <w:r>
              <w:t>PT SINERGI INFORMATIKA SEMEN INDONESIA</w:t>
            </w:r>
            <w:r>
              <w:tab/>
              <w:t>Posisi : System Analyst Tech Kontraktor</w:t>
            </w:r>
            <w:r>
              <w:tab/>
              <w:t>:</w:t>
            </w:r>
            <w:r>
              <w:tab/>
              <w:t>PT KONSULTA SEMEN GRESIK</w:t>
            </w:r>
          </w:p>
        </w:tc>
      </w:tr>
      <w:tr w:rsidR="00FC6857">
        <w:trPr>
          <w:trHeight w:val="149"/>
        </w:trPr>
        <w:tc>
          <w:tcPr>
            <w:tcW w:w="9720" w:type="dxa"/>
            <w:gridSpan w:val="6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5" w:firstLine="0"/>
              <w:jc w:val="center"/>
            </w:pPr>
            <w:r>
              <w:t>LAPORAN MINGGUAN</w:t>
            </w:r>
          </w:p>
        </w:tc>
      </w:tr>
      <w:tr w:rsidR="00FC6857">
        <w:trPr>
          <w:trHeight w:val="149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101" w:firstLine="0"/>
            </w:pPr>
            <w:r>
              <w:t>Bulan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7" w:firstLine="0"/>
              <w:jc w:val="center"/>
            </w:pPr>
            <w:r>
              <w:t>: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8" w:firstLine="0"/>
              <w:jc w:val="center"/>
            </w:pPr>
            <w:r>
              <w:t>Juni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" w:firstLine="0"/>
              <w:jc w:val="center"/>
            </w:pPr>
            <w:r>
              <w:t>PELAKSANA PEKERJAAN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98" w:firstLine="0"/>
            </w:pPr>
            <w:r>
              <w:t>JUMLAH (Orang)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5" w:firstLine="0"/>
              <w:jc w:val="center"/>
            </w:pPr>
            <w:r>
              <w:t>KETERANGAN</w:t>
            </w:r>
          </w:p>
        </w:tc>
      </w:tr>
      <w:tr w:rsidR="00FC6857">
        <w:trPr>
          <w:trHeight w:val="222"/>
        </w:trPr>
        <w:tc>
          <w:tcPr>
            <w:tcW w:w="2290" w:type="dxa"/>
            <w:gridSpan w:val="3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9" w:firstLine="0"/>
              <w:jc w:val="center"/>
            </w:pPr>
            <w:r>
              <w:t>1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>
        <w:trPr>
          <w:trHeight w:val="89"/>
        </w:trPr>
        <w:tc>
          <w:tcPr>
            <w:tcW w:w="12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>TANGGAL</w:t>
            </w:r>
          </w:p>
        </w:tc>
        <w:tc>
          <w:tcPr>
            <w:tcW w:w="206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19" w:firstLine="0"/>
              <w:jc w:val="both"/>
            </w:pPr>
            <w:r>
              <w:rPr>
                <w:b/>
              </w:rPr>
              <w:t>NO</w:t>
            </w:r>
          </w:p>
        </w:tc>
        <w:tc>
          <w:tcPr>
            <w:tcW w:w="85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WAKTU</w:t>
            </w:r>
          </w:p>
        </w:tc>
        <w:tc>
          <w:tcPr>
            <w:tcW w:w="336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:rsidR="00FC6857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>DETAIL AKTIVITAS PEKERJAAN</w:t>
            </w:r>
          </w:p>
        </w:tc>
        <w:tc>
          <w:tcPr>
            <w:tcW w:w="1080" w:type="dxa"/>
            <w:tcBorders>
              <w:top w:val="doub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</w:rPr>
              <w:t>OUTPUT AKTIVITAS PEKERJAAN</w:t>
            </w:r>
          </w:p>
        </w:tc>
      </w:tr>
      <w:tr w:rsidR="00FC6857">
        <w:trPr>
          <w:trHeight w:val="1036"/>
        </w:trPr>
        <w:tc>
          <w:tcPr>
            <w:tcW w:w="1226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7" w:line="259" w:lineRule="auto"/>
              <w:ind w:left="7" w:firstLine="0"/>
              <w:jc w:val="center"/>
            </w:pPr>
            <w:r>
              <w:rPr>
                <w:color w:val="FF0000"/>
              </w:rPr>
              <w:t>MINGGU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color w:val="FF0000"/>
              </w:rPr>
              <w:t>01 Juni 2025</w:t>
            </w:r>
          </w:p>
        </w:tc>
        <w:tc>
          <w:tcPr>
            <w:tcW w:w="20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>
        <w:trPr>
          <w:trHeight w:val="1039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4" w:line="259" w:lineRule="auto"/>
              <w:ind w:left="6" w:firstLine="0"/>
              <w:jc w:val="center"/>
            </w:pPr>
            <w:r>
              <w:t>SENIN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02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1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Update Template Master Data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 xml:space="preserve">Present terkait LTC dan Remark ke User </w:t>
            </w:r>
          </w:p>
          <w:p w:rsidR="00FC6857" w:rsidRDefault="00000000">
            <w:pPr>
              <w:spacing w:after="112" w:line="259" w:lineRule="auto"/>
              <w:ind w:left="22" w:firstLine="0"/>
            </w:pPr>
            <w:r>
              <w:t>Update Blueprint Fase 2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 xml:space="preserve">Support Development : Menu Update Activity (Modul Berthing) Modul Booking 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Laycan, Menu Master Data Vessel, Master Data Dermaga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124" w:line="259" w:lineRule="auto"/>
              <w:ind w:left="22" w:firstLine="0"/>
            </w:pPr>
            <w:r>
              <w:t>Master Data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</w:tc>
      </w:tr>
      <w:tr w:rsidR="00FC6857">
        <w:trPr>
          <w:trHeight w:val="1042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7" w:line="259" w:lineRule="auto"/>
              <w:ind w:left="7" w:firstLine="0"/>
              <w:jc w:val="center"/>
            </w:pPr>
            <w:r>
              <w:t>SELASA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03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Update Template Master Data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 xml:space="preserve">Present terkait BP Fase 2, Master Data Template, Report ke User 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 xml:space="preserve">Present terkait BP Fase 2, Master Data Template, Report ke User 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Update Blueprint Fase 2 hasil dari present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Menyiapkan data untuk ditest user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Support Development: Menu Update Activity (Modul Berthing), Master Data Dermaga, Upload BL (Modul Departure)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Master Data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Master Data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</w:tc>
      </w:tr>
      <w:tr w:rsidR="00FC6857">
        <w:trPr>
          <w:trHeight w:val="1042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7" w:line="259" w:lineRule="auto"/>
              <w:ind w:left="10" w:firstLine="0"/>
              <w:jc w:val="center"/>
            </w:pPr>
            <w:r>
              <w:t>RABU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04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Update Blueprint Fase 2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Create Dokumen SIT Vessel Rating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Meeting terkait chekpoint progress developemnt</w:t>
            </w:r>
          </w:p>
          <w:p w:rsidR="00FC6857" w:rsidRDefault="00000000">
            <w:pPr>
              <w:spacing w:after="37" w:line="259" w:lineRule="auto"/>
              <w:ind w:left="22" w:firstLine="0"/>
            </w:pPr>
            <w:r>
              <w:t>Testing Export data excel di menu approval laycan</w:t>
            </w:r>
          </w:p>
          <w:p w:rsidR="00FC6857" w:rsidRDefault="00000000">
            <w:pPr>
              <w:spacing w:after="0" w:line="259" w:lineRule="auto"/>
              <w:ind w:left="22" w:firstLine="0"/>
              <w:jc w:val="both"/>
            </w:pPr>
            <w:r>
              <w:t xml:space="preserve">Support Development = Export data excel Booking Laycan (Approval), Master Data 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Dermaga (Dermaga dengan Incoterm), Diskusi terkait Master Data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SIT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</w:tc>
      </w:tr>
      <w:tr w:rsidR="00FC6857">
        <w:trPr>
          <w:trHeight w:val="1042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7" w:line="259" w:lineRule="auto"/>
              <w:ind w:left="10" w:firstLine="0"/>
              <w:jc w:val="center"/>
            </w:pPr>
            <w:r>
              <w:t>KAMIS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05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Diskusi dan Update Master Data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Diskusi terkait Flow Fase 2 dengan user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Diskusi terkait Role Management dengan user</w:t>
            </w:r>
          </w:p>
          <w:p w:rsidR="00FC6857" w:rsidRDefault="00000000">
            <w:pPr>
              <w:spacing w:after="72" w:line="222" w:lineRule="auto"/>
              <w:ind w:left="22" w:right="1277" w:firstLine="0"/>
              <w:jc w:val="both"/>
            </w:pPr>
            <w:r>
              <w:t>Create Dokument Excel Checklist Role Management Diskusi UI/UX Fase 2</w:t>
            </w:r>
          </w:p>
          <w:p w:rsidR="00FC6857" w:rsidRDefault="00000000">
            <w:pPr>
              <w:spacing w:after="0" w:line="259" w:lineRule="auto"/>
              <w:ind w:left="22" w:firstLine="0"/>
              <w:jc w:val="both"/>
            </w:pPr>
            <w:r>
              <w:t>Support Development = Master Data Vessel -&gt; Approval, Master Data Dermaga -&gt; I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Master Data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-8" w:firstLine="0"/>
            </w:pPr>
            <w:r>
              <w:t>n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</w:tc>
      </w:tr>
      <w:tr w:rsidR="00FC6857">
        <w:trPr>
          <w:trHeight w:val="1042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7" w:line="259" w:lineRule="auto"/>
              <w:ind w:left="9" w:firstLine="0"/>
              <w:jc w:val="center"/>
            </w:pPr>
            <w:r>
              <w:rPr>
                <w:color w:val="FF0000"/>
              </w:rPr>
              <w:t>JUMAT</w:t>
            </w:r>
          </w:p>
          <w:p w:rsidR="00FC6857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color w:val="FF0000"/>
              </w:rPr>
              <w:t>06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>
        <w:trPr>
          <w:trHeight w:val="1042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7" w:line="259" w:lineRule="auto"/>
              <w:ind w:left="10" w:firstLine="0"/>
              <w:jc w:val="center"/>
            </w:pPr>
            <w:r>
              <w:rPr>
                <w:color w:val="FF0000"/>
              </w:rPr>
              <w:t>SABTU</w:t>
            </w:r>
          </w:p>
          <w:p w:rsidR="00FC6857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color w:val="FF0000"/>
              </w:rPr>
              <w:t>07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>
        <w:trPr>
          <w:trHeight w:val="1042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7" w:line="259" w:lineRule="auto"/>
              <w:ind w:left="7" w:firstLine="0"/>
              <w:jc w:val="center"/>
            </w:pPr>
            <w:r>
              <w:rPr>
                <w:color w:val="FF0000"/>
              </w:rPr>
              <w:t>MINGGU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color w:val="FF0000"/>
              </w:rPr>
              <w:t>08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>
        <w:trPr>
          <w:trHeight w:val="946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299" w:line="259" w:lineRule="auto"/>
              <w:ind w:left="6" w:firstLine="0"/>
              <w:jc w:val="center"/>
            </w:pPr>
            <w:r>
              <w:t>SENIN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09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16" w:lineRule="auto"/>
              <w:ind w:left="7" w:firstLine="0"/>
              <w:jc w:val="center"/>
            </w:pPr>
            <w:r>
              <w:t>2. 3. 4.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09.30-10.30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10.30-12.00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13.00-14.00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Meeting Internal</w:t>
            </w:r>
          </w:p>
          <w:p w:rsidR="00FC6857" w:rsidRDefault="00000000">
            <w:pPr>
              <w:spacing w:after="0" w:line="222" w:lineRule="auto"/>
              <w:ind w:left="22" w:right="2322" w:firstLine="0"/>
            </w:pPr>
            <w:r>
              <w:t>Meeting terkait dokumen UAT Meeting terkait Blueprint fase 2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Create Dokumen SIT Upload BL, Update Activity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Simulasi terkait Booking Laycan dengan funcional Forca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Simulasi terkait Booking Laycan dengan funcional Forca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Simulasi terkait Booking Laycan dengan funcional Forca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Update Progress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Blueprint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SIT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</w:tc>
      </w:tr>
      <w:tr w:rsidR="00FC6857">
        <w:trPr>
          <w:trHeight w:val="922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287" w:line="259" w:lineRule="auto"/>
              <w:ind w:left="7" w:firstLine="0"/>
              <w:jc w:val="center"/>
            </w:pPr>
            <w:r>
              <w:t>SELASA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10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110" w:firstLine="0"/>
            </w:pPr>
            <w:r>
              <w:t>07.30-08.30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08.30-09.30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09.30-10.30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10.30-12.00</w:t>
            </w:r>
          </w:p>
          <w:p w:rsidR="00FC6857" w:rsidRDefault="00000000">
            <w:pPr>
              <w:spacing w:after="4" w:line="216" w:lineRule="auto"/>
              <w:ind w:left="0" w:firstLine="0"/>
              <w:jc w:val="center"/>
            </w:pPr>
            <w:r>
              <w:t>13.00-14.00 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Create Dokumen UAT Booking Laycan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Create Dokumen UAT Booking Laycan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Present ke User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Present ke User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Present ke User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Support Development (Update Activity)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Support Development (Update Activity)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Persiapan UAT</w:t>
            </w:r>
          </w:p>
        </w:tc>
      </w:tr>
      <w:tr w:rsidR="00FC6857">
        <w:trPr>
          <w:trHeight w:val="1039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4" w:line="259" w:lineRule="auto"/>
              <w:ind w:left="10" w:firstLine="0"/>
              <w:jc w:val="center"/>
            </w:pPr>
            <w:r>
              <w:lastRenderedPageBreak/>
              <w:t>RABU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11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1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Meeting dengan User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Meeting dengan tim forca terkait role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Diskusi dengan BE terkait data add data SO Export dan SO Dist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Membuat Menu Sigma 2.0 User Role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Membuat Menu Sigma 2.0 User Role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Membuat Menu Forca for User role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Membuat Menu Forca for User role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</w:tc>
      </w:tr>
      <w:tr w:rsidR="00FC6857">
        <w:trPr>
          <w:trHeight w:val="1039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344" w:line="259" w:lineRule="auto"/>
              <w:ind w:left="10" w:firstLine="0"/>
              <w:jc w:val="center"/>
            </w:pPr>
            <w:r>
              <w:t>KAMIS</w:t>
            </w:r>
          </w:p>
          <w:p w:rsidR="00FC6857" w:rsidRDefault="00000000">
            <w:pPr>
              <w:spacing w:after="0" w:line="259" w:lineRule="auto"/>
              <w:ind w:left="0" w:right="2" w:firstLine="0"/>
              <w:jc w:val="center"/>
            </w:pPr>
            <w:r>
              <w:t>12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1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Meeting Checkpoint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Support Development Fase 2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Support Development Fase 2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Create User Guide (SCM Transportasi Laut, Distributor)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Create User Guide (SCM Transportasi Laut, Distributor)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Create User Guide (SCM Transportasi Laut, Distributor)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 xml:space="preserve">Diskusi dengan BE terkait data add data PO STO 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Fase 2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Fase 2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User Guide Fase 1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User Guide Fase 1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User Guide Fase 1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</w:tc>
      </w:tr>
      <w:tr w:rsidR="00FC6857">
        <w:trPr>
          <w:trHeight w:val="449"/>
        </w:trPr>
        <w:tc>
          <w:tcPr>
            <w:tcW w:w="1226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FC6857" w:rsidRDefault="00000000">
            <w:pPr>
              <w:spacing w:after="0" w:line="259" w:lineRule="auto"/>
              <w:ind w:left="9" w:firstLine="0"/>
              <w:jc w:val="center"/>
            </w:pPr>
            <w:r>
              <w:t>JUMAT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8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58" w:firstLine="0"/>
            </w:pPr>
            <w:r>
              <w:t>3.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</w:t>
            </w:r>
          </w:p>
          <w:p w:rsidR="00FC6857" w:rsidRDefault="00000000">
            <w:pPr>
              <w:spacing w:after="0" w:line="259" w:lineRule="auto"/>
              <w:ind w:left="110" w:firstLine="0"/>
            </w:pPr>
            <w:r>
              <w:t>09.30-10.30</w:t>
            </w:r>
          </w:p>
        </w:tc>
        <w:tc>
          <w:tcPr>
            <w:tcW w:w="44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Create User Guide (Procurement, dan SO Export)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Checkpoint persiapan weekly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Meeting terkait dasboard dengan FE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User Guide Fase 1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Web Sigma</w:t>
            </w:r>
          </w:p>
        </w:tc>
      </w:tr>
    </w:tbl>
    <w:p w:rsidR="00FC6857" w:rsidRDefault="00FC6857">
      <w:pPr>
        <w:spacing w:after="0" w:line="259" w:lineRule="auto"/>
        <w:ind w:left="-1440" w:right="10800" w:firstLine="0"/>
      </w:pPr>
    </w:p>
    <w:tbl>
      <w:tblPr>
        <w:tblStyle w:val="TableGrid"/>
        <w:tblW w:w="9720" w:type="dxa"/>
        <w:tblInd w:w="-326" w:type="dxa"/>
        <w:tblCellMar>
          <w:top w:w="4" w:type="dxa"/>
          <w:left w:w="22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27"/>
        <w:gridCol w:w="206"/>
        <w:gridCol w:w="857"/>
        <w:gridCol w:w="4440"/>
        <w:gridCol w:w="2990"/>
      </w:tblGrid>
      <w:tr w:rsidR="00FC6857" w:rsidTr="00082AB9">
        <w:trPr>
          <w:trHeight w:val="571"/>
        </w:trPr>
        <w:tc>
          <w:tcPr>
            <w:tcW w:w="1227" w:type="dxa"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0" w:line="259" w:lineRule="auto"/>
              <w:ind w:left="35" w:firstLine="0"/>
              <w:jc w:val="center"/>
            </w:pPr>
            <w:r>
              <w:t>13 Juni 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5. 6.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10.30-12.00 13.00-14.00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Meeting terkait dasboard dengan FE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Diskusi dengan BE terkait data add data PO Inbound</w:t>
            </w:r>
          </w:p>
          <w:p w:rsidR="00FC6857" w:rsidRDefault="00000000">
            <w:pPr>
              <w:spacing w:after="0" w:line="259" w:lineRule="auto"/>
              <w:ind w:left="0" w:right="1198" w:firstLine="0"/>
            </w:pPr>
            <w:r>
              <w:t>Diskusi dengan BE terkait data add data PO Inbound Weekly Meeting</w:t>
            </w:r>
          </w:p>
        </w:tc>
        <w:tc>
          <w:tcPr>
            <w:tcW w:w="2990" w:type="dxa"/>
            <w:tcBorders>
              <w:top w:val="nil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FC6857" w:rsidTr="00082AB9">
        <w:trPr>
          <w:trHeight w:val="874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263" w:line="259" w:lineRule="auto"/>
              <w:ind w:left="37" w:firstLine="0"/>
              <w:jc w:val="center"/>
            </w:pPr>
            <w:r>
              <w:rPr>
                <w:color w:val="FF0000"/>
              </w:rPr>
              <w:t>SABTU</w:t>
            </w:r>
          </w:p>
          <w:p w:rsidR="00FC6857" w:rsidRDefault="00000000">
            <w:pPr>
              <w:spacing w:after="0" w:line="259" w:lineRule="auto"/>
              <w:ind w:left="35" w:firstLine="0"/>
              <w:jc w:val="center"/>
            </w:pPr>
            <w:r>
              <w:rPr>
                <w:color w:val="FF0000"/>
              </w:rPr>
              <w:t>14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 w:rsidTr="00082AB9">
        <w:trPr>
          <w:trHeight w:val="898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275" w:line="259" w:lineRule="auto"/>
              <w:ind w:left="34" w:firstLine="0"/>
              <w:jc w:val="center"/>
            </w:pPr>
            <w:r>
              <w:rPr>
                <w:color w:val="FF0000"/>
              </w:rPr>
              <w:t>MINGGU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color w:val="FF0000"/>
              </w:rPr>
              <w:t>15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 w:rsidTr="00082AB9">
        <w:trPr>
          <w:trHeight w:val="104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347" w:line="259" w:lineRule="auto"/>
              <w:ind w:left="33" w:firstLine="0"/>
              <w:jc w:val="center"/>
            </w:pPr>
            <w:r>
              <w:t>SENIN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t>16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36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Pra Go-Live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Pra Go-Live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Pra Go-Live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Pra Go-Live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Pra Go-Live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Pra Go-Live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Pra Go-Live Aplikasi SIGMA 2.0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FC6857" w:rsidTr="00082AB9">
        <w:trPr>
          <w:trHeight w:val="104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347" w:line="259" w:lineRule="auto"/>
              <w:ind w:left="34" w:firstLine="0"/>
              <w:jc w:val="center"/>
            </w:pPr>
            <w:r>
              <w:t>SELASA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t>17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36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UAT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Aplikasi SIGMA 2.0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Aplikasi SIGMA 2.0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UAT fase 1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fase 1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fase 1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fase 1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fase 1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fase 1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UAT fase 1</w:t>
            </w:r>
          </w:p>
        </w:tc>
      </w:tr>
      <w:tr w:rsidR="00FC6857" w:rsidTr="00082AB9">
        <w:trPr>
          <w:trHeight w:val="104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347" w:line="259" w:lineRule="auto"/>
              <w:ind w:left="37" w:firstLine="0"/>
              <w:jc w:val="center"/>
            </w:pPr>
            <w:r>
              <w:t>RABU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t>18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36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Diskusi SIGMA 2.0 - Port Biringkassi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Diskusi SIGMA 2.0 - Port Biringkassi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Diskusi SIGMA 2.0 - Port Tuban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Diskusi SIGMA 2.0 - Port Tuban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Diskusi SIGMA 2.0 - Port Teluk Bayur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Diskusi SIGMA 2.0 - Port Teluk Bayur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Support Development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Grab Requirement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Grab Requirement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Grab Requirement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Grab Requirement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Grab Requirement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Grab Requirement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FC6857" w:rsidTr="00082AB9">
        <w:trPr>
          <w:trHeight w:val="104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347" w:line="259" w:lineRule="auto"/>
              <w:ind w:left="37" w:firstLine="0"/>
              <w:jc w:val="center"/>
            </w:pPr>
            <w:r>
              <w:t>KAMIS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t>19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36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22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Domestik PO STO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Domestik PO STO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Domestik PO STO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PBM &amp; Gate in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PBM &amp; Gate in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PBM &amp; Gate in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Support Development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FC6857" w:rsidTr="00082AB9">
        <w:trPr>
          <w:trHeight w:val="92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287" w:line="259" w:lineRule="auto"/>
              <w:ind w:left="36" w:firstLine="0"/>
              <w:jc w:val="center"/>
            </w:pPr>
            <w:r>
              <w:t>JUMAT</w:t>
            </w:r>
          </w:p>
          <w:p w:rsidR="00FC6857" w:rsidRDefault="00000000">
            <w:pPr>
              <w:spacing w:after="0" w:line="259" w:lineRule="auto"/>
              <w:ind w:left="35" w:firstLine="0"/>
              <w:jc w:val="center"/>
            </w:pPr>
            <w:r>
              <w:t>20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16" w:lineRule="auto"/>
              <w:ind w:left="0" w:firstLine="0"/>
              <w:jc w:val="center"/>
            </w:pPr>
            <w:r>
              <w:t>1. 2. 3.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89" w:firstLine="0"/>
            </w:pPr>
            <w:r>
              <w:t>07.30-08.30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08.30-09.30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09.30-10.30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10.30-12.00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13.00-14.00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PBM, Gate In &amp; Sourcing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PBM, Gate In &amp; Sourcing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SO EXPORT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GO LIVE SIGMA 2.0: SO EXPORT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Support Development (Bug Fixing)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Support Development (Bug Fixing)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Weekly Meeting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FC6857" w:rsidTr="00082AB9">
        <w:trPr>
          <w:trHeight w:val="874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263" w:line="259" w:lineRule="auto"/>
              <w:ind w:left="37" w:firstLine="0"/>
              <w:jc w:val="center"/>
            </w:pPr>
            <w:r>
              <w:rPr>
                <w:color w:val="FF0000"/>
              </w:rPr>
              <w:t>SABTU</w:t>
            </w:r>
          </w:p>
          <w:p w:rsidR="00FC6857" w:rsidRDefault="00000000">
            <w:pPr>
              <w:spacing w:after="0" w:line="259" w:lineRule="auto"/>
              <w:ind w:left="35" w:firstLine="0"/>
              <w:jc w:val="center"/>
            </w:pPr>
            <w:r>
              <w:rPr>
                <w:color w:val="FF0000"/>
              </w:rPr>
              <w:t>21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 w:rsidTr="00082AB9">
        <w:trPr>
          <w:trHeight w:val="874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263" w:line="259" w:lineRule="auto"/>
              <w:ind w:left="34" w:firstLine="0"/>
              <w:jc w:val="center"/>
            </w:pPr>
            <w:r>
              <w:rPr>
                <w:color w:val="FF0000"/>
              </w:rPr>
              <w:t>MINGGU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rPr>
                <w:color w:val="FF0000"/>
              </w:rPr>
              <w:t>22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 w:rsidTr="00082AB9">
        <w:trPr>
          <w:trHeight w:val="874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263" w:line="259" w:lineRule="auto"/>
              <w:ind w:left="33" w:firstLine="0"/>
              <w:jc w:val="center"/>
            </w:pPr>
            <w:r>
              <w:t>SENIN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t>23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36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lastRenderedPageBreak/>
              <w:t>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89" w:firstLine="0"/>
            </w:pPr>
            <w:r>
              <w:lastRenderedPageBreak/>
              <w:t>07.30-08.30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08.30-09.30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09.30-10.30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10.30-12.00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13.00-14.00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lastRenderedPageBreak/>
              <w:t>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lastRenderedPageBreak/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lastRenderedPageBreak/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lastRenderedPageBreak/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lastRenderedPageBreak/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FC6857" w:rsidTr="00082AB9">
        <w:trPr>
          <w:trHeight w:val="874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263" w:line="259" w:lineRule="auto"/>
              <w:ind w:left="34" w:firstLine="0"/>
              <w:jc w:val="center"/>
            </w:pPr>
            <w:r>
              <w:lastRenderedPageBreak/>
              <w:t>SELASA</w:t>
            </w:r>
          </w:p>
          <w:p w:rsidR="00FC6857" w:rsidRDefault="00000000">
            <w:pPr>
              <w:spacing w:after="0" w:line="259" w:lineRule="auto"/>
              <w:ind w:left="25" w:firstLine="0"/>
              <w:jc w:val="center"/>
            </w:pPr>
            <w:r>
              <w:t>24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36" w:firstLine="0"/>
            </w:pPr>
            <w:r>
              <w:t>1.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2.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3.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4.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5.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6.</w:t>
            </w:r>
          </w:p>
          <w:p w:rsidR="00FC6857" w:rsidRDefault="00000000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89" w:firstLine="0"/>
            </w:pPr>
            <w:r>
              <w:t>07.30-08.30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08.30-09.30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09.30-10.30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10.30-12.00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13.00-14.00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14.00-15.00</w:t>
            </w:r>
          </w:p>
          <w:p w:rsidR="00FC6857" w:rsidRDefault="00000000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Onsite &amp; Akselerasi PT. Semen Tonasa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  <w:p w:rsidR="00FC6857" w:rsidRDefault="00000000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082AB9" w:rsidTr="00082AB9">
        <w:trPr>
          <w:trHeight w:val="991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2AB9" w:rsidRDefault="00082AB9" w:rsidP="00082AB9">
            <w:pPr>
              <w:spacing w:after="323" w:line="259" w:lineRule="auto"/>
              <w:ind w:left="37" w:firstLine="0"/>
              <w:jc w:val="center"/>
            </w:pPr>
            <w:r>
              <w:t>RABU</w:t>
            </w:r>
          </w:p>
          <w:p w:rsidR="00082AB9" w:rsidRDefault="00082AB9" w:rsidP="00082AB9">
            <w:pPr>
              <w:spacing w:after="0" w:line="259" w:lineRule="auto"/>
              <w:ind w:left="25" w:firstLine="0"/>
              <w:jc w:val="center"/>
            </w:pPr>
            <w:r>
              <w:t>25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1.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2.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3.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4.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5.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6.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89" w:firstLine="0"/>
            </w:pPr>
            <w:r>
              <w:t>07.30-08.30</w:t>
            </w:r>
          </w:p>
          <w:p w:rsidR="00082AB9" w:rsidRDefault="00082AB9" w:rsidP="00082AB9">
            <w:pPr>
              <w:spacing w:after="3" w:line="217" w:lineRule="auto"/>
              <w:ind w:left="0" w:firstLine="0"/>
              <w:jc w:val="center"/>
            </w:pPr>
            <w:r>
              <w:t>08.30-09.30 09.30-10.30 10.30-12.00 13.00-14.00 14.00-15.00</w:t>
            </w:r>
          </w:p>
          <w:p w:rsidR="00082AB9" w:rsidRDefault="00082AB9" w:rsidP="00082AB9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082AB9" w:rsidTr="00082AB9">
        <w:trPr>
          <w:trHeight w:val="1025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2AB9" w:rsidRDefault="00082AB9" w:rsidP="00082AB9">
            <w:pPr>
              <w:spacing w:after="337" w:line="259" w:lineRule="auto"/>
              <w:ind w:left="37" w:firstLine="0"/>
              <w:jc w:val="center"/>
            </w:pPr>
            <w:r>
              <w:t>KAMIS</w:t>
            </w:r>
          </w:p>
          <w:p w:rsidR="00082AB9" w:rsidRDefault="00082AB9" w:rsidP="00082AB9">
            <w:pPr>
              <w:spacing w:after="0" w:line="259" w:lineRule="auto"/>
              <w:ind w:left="25" w:firstLine="0"/>
              <w:jc w:val="center"/>
            </w:pPr>
            <w:r>
              <w:t>26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1.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2.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3.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4.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5.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6.</w:t>
            </w:r>
          </w:p>
          <w:p w:rsidR="00082AB9" w:rsidRDefault="00082AB9" w:rsidP="00082AB9">
            <w:pPr>
              <w:spacing w:after="0" w:line="259" w:lineRule="auto"/>
              <w:ind w:left="36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18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082AB9" w:rsidRDefault="00082AB9" w:rsidP="00082AB9">
            <w:pPr>
              <w:spacing w:after="0" w:line="259" w:lineRule="auto"/>
              <w:ind w:left="89" w:firstLine="0"/>
            </w:pPr>
            <w:r>
              <w:t>15.00-16.30</w:t>
            </w: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</w:t>
            </w: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</w:tc>
      </w:tr>
      <w:tr w:rsidR="00082AB9" w:rsidTr="00082AB9">
        <w:trPr>
          <w:trHeight w:val="1025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2AB9" w:rsidRDefault="00082AB9" w:rsidP="00082AB9">
            <w:pPr>
              <w:spacing w:after="337" w:line="259" w:lineRule="auto"/>
              <w:ind w:left="36" w:firstLine="0"/>
              <w:jc w:val="center"/>
            </w:pPr>
            <w:r>
              <w:rPr>
                <w:color w:val="FF0000"/>
              </w:rPr>
              <w:t>JUMAT</w:t>
            </w:r>
          </w:p>
          <w:p w:rsidR="00082AB9" w:rsidRDefault="00082AB9" w:rsidP="00082AB9">
            <w:pPr>
              <w:spacing w:after="0" w:line="259" w:lineRule="auto"/>
              <w:ind w:left="35" w:firstLine="0"/>
              <w:jc w:val="center"/>
            </w:pPr>
            <w:r>
              <w:rPr>
                <w:color w:val="FF0000"/>
              </w:rPr>
              <w:t>27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</w:tr>
      <w:tr w:rsidR="00082AB9" w:rsidTr="00082AB9">
        <w:trPr>
          <w:trHeight w:val="44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nil"/>
              <w:right w:val="single" w:sz="4" w:space="0" w:color="000000"/>
            </w:tcBorders>
            <w:vAlign w:val="center"/>
          </w:tcPr>
          <w:p w:rsidR="00082AB9" w:rsidRDefault="00082AB9" w:rsidP="00082AB9">
            <w:pPr>
              <w:spacing w:after="0" w:line="259" w:lineRule="auto"/>
              <w:ind w:left="37" w:firstLine="0"/>
              <w:jc w:val="center"/>
            </w:pPr>
            <w:r>
              <w:rPr>
                <w:color w:val="FF0000"/>
              </w:rPr>
              <w:t>SABTU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  <w:tc>
          <w:tcPr>
            <w:tcW w:w="44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nil"/>
              <w:right w:val="doub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</w:tr>
    </w:tbl>
    <w:p w:rsidR="00FC6857" w:rsidRDefault="00FC6857">
      <w:pPr>
        <w:sectPr w:rsidR="00FC6857">
          <w:pgSz w:w="12240" w:h="15840"/>
          <w:pgMar w:top="581" w:right="1440" w:bottom="852" w:left="1440" w:header="720" w:footer="720" w:gutter="0"/>
          <w:cols w:space="720"/>
        </w:sectPr>
      </w:pPr>
    </w:p>
    <w:p w:rsidR="00FC6857" w:rsidRDefault="00000000">
      <w:r>
        <w:t>PT. Konsulta Semen Gresik</w:t>
      </w:r>
    </w:p>
    <w:p w:rsidR="00FC6857" w:rsidRDefault="00000000">
      <w:pPr>
        <w:spacing w:after="0" w:line="259" w:lineRule="auto"/>
        <w:ind w:left="-310"/>
      </w:pPr>
      <w:r>
        <w:rPr>
          <w:b/>
          <w:u w:val="single" w:color="000000"/>
        </w:rPr>
        <w:t>Rosita Dyah S.</w:t>
      </w:r>
    </w:p>
    <w:tbl>
      <w:tblPr>
        <w:tblStyle w:val="TableGrid"/>
        <w:tblpPr w:vertAnchor="text" w:horzAnchor="margin" w:tblpX="-326" w:tblpY="-1639"/>
        <w:tblOverlap w:val="never"/>
        <w:tblW w:w="9720" w:type="dxa"/>
        <w:tblInd w:w="0" w:type="dxa"/>
        <w:tblCellMar>
          <w:top w:w="23" w:type="dxa"/>
          <w:left w:w="0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227"/>
        <w:gridCol w:w="206"/>
        <w:gridCol w:w="857"/>
        <w:gridCol w:w="3360"/>
        <w:gridCol w:w="1080"/>
        <w:gridCol w:w="1272"/>
        <w:gridCol w:w="1718"/>
      </w:tblGrid>
      <w:tr w:rsidR="00FC6857" w:rsidTr="00082AB9">
        <w:trPr>
          <w:trHeight w:val="605"/>
        </w:trPr>
        <w:tc>
          <w:tcPr>
            <w:tcW w:w="1227" w:type="dxa"/>
            <w:tcBorders>
              <w:top w:val="nil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>28 Juni 2025</w:t>
            </w:r>
          </w:p>
        </w:tc>
        <w:tc>
          <w:tcPr>
            <w:tcW w:w="20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27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FC6857" w:rsidTr="00082AB9">
        <w:trPr>
          <w:trHeight w:val="114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C6857" w:rsidRDefault="00000000">
            <w:pPr>
              <w:spacing w:after="397" w:line="259" w:lineRule="auto"/>
              <w:ind w:left="56" w:firstLine="0"/>
              <w:jc w:val="center"/>
            </w:pPr>
            <w:r>
              <w:rPr>
                <w:color w:val="FF0000"/>
              </w:rPr>
              <w:t>MINGGU</w:t>
            </w:r>
          </w:p>
          <w:p w:rsidR="00FC6857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color w:val="FF0000"/>
              </w:rPr>
              <w:t>29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  <w:tr w:rsidR="00082AB9" w:rsidTr="00082AB9">
        <w:trPr>
          <w:trHeight w:val="1142"/>
        </w:trPr>
        <w:tc>
          <w:tcPr>
            <w:tcW w:w="1227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82AB9" w:rsidRDefault="00082AB9" w:rsidP="00082AB9">
            <w:pPr>
              <w:spacing w:after="397" w:line="259" w:lineRule="auto"/>
              <w:ind w:left="54" w:firstLine="0"/>
              <w:jc w:val="center"/>
            </w:pPr>
            <w:r>
              <w:t>SENIN</w:t>
            </w:r>
          </w:p>
          <w:p w:rsidR="00082AB9" w:rsidRDefault="00082AB9" w:rsidP="00082AB9">
            <w:pPr>
              <w:spacing w:after="0" w:line="259" w:lineRule="auto"/>
              <w:ind w:left="56" w:firstLine="0"/>
              <w:jc w:val="center"/>
            </w:pPr>
            <w:r>
              <w:t>30 Juni 2025</w:t>
            </w:r>
          </w:p>
        </w:tc>
        <w:tc>
          <w:tcPr>
            <w:tcW w:w="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59" w:lineRule="auto"/>
              <w:ind w:left="58" w:firstLine="0"/>
            </w:pPr>
            <w:r>
              <w:t>1.</w:t>
            </w:r>
          </w:p>
          <w:p w:rsidR="00082AB9" w:rsidRDefault="00082AB9" w:rsidP="00082AB9">
            <w:pPr>
              <w:spacing w:after="0" w:line="259" w:lineRule="auto"/>
              <w:ind w:left="58" w:firstLine="0"/>
            </w:pPr>
            <w:r>
              <w:t>2.</w:t>
            </w:r>
          </w:p>
          <w:p w:rsidR="00082AB9" w:rsidRDefault="00082AB9" w:rsidP="00082AB9">
            <w:pPr>
              <w:spacing w:after="0" w:line="259" w:lineRule="auto"/>
              <w:ind w:left="58" w:firstLine="0"/>
            </w:pPr>
            <w:r>
              <w:t>3.</w:t>
            </w:r>
          </w:p>
          <w:p w:rsidR="00082AB9" w:rsidRDefault="00082AB9" w:rsidP="00082AB9">
            <w:pPr>
              <w:spacing w:after="0" w:line="259" w:lineRule="auto"/>
              <w:ind w:left="58" w:firstLine="0"/>
            </w:pPr>
            <w:r>
              <w:t>4.</w:t>
            </w:r>
          </w:p>
          <w:p w:rsidR="00082AB9" w:rsidRDefault="00082AB9" w:rsidP="00082AB9">
            <w:pPr>
              <w:spacing w:after="0" w:line="259" w:lineRule="auto"/>
              <w:ind w:left="58" w:firstLine="0"/>
            </w:pPr>
            <w:r>
              <w:t>5.</w:t>
            </w:r>
          </w:p>
          <w:p w:rsidR="00082AB9" w:rsidRDefault="00082AB9" w:rsidP="00082AB9">
            <w:pPr>
              <w:spacing w:after="0" w:line="259" w:lineRule="auto"/>
              <w:ind w:left="58" w:firstLine="0"/>
            </w:pPr>
            <w:r>
              <w:t>6.</w:t>
            </w:r>
          </w:p>
          <w:p w:rsidR="00082AB9" w:rsidRDefault="00082AB9" w:rsidP="00082AB9">
            <w:pPr>
              <w:spacing w:after="0" w:line="259" w:lineRule="auto"/>
              <w:ind w:left="58" w:firstLine="0"/>
            </w:pPr>
            <w:r>
              <w:t>7.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0" w:line="243" w:lineRule="auto"/>
              <w:ind w:left="0" w:firstLine="0"/>
              <w:jc w:val="center"/>
            </w:pPr>
            <w:r>
              <w:t>07.30-08.30 08.30-09.30 09.30-10.30 10.30-12.00 13.00-14.00 14.00-15.00</w:t>
            </w:r>
          </w:p>
          <w:p w:rsidR="00082AB9" w:rsidRDefault="00082AB9" w:rsidP="00082AB9">
            <w:pPr>
              <w:spacing w:after="0" w:line="259" w:lineRule="auto"/>
              <w:ind w:left="110" w:firstLine="0"/>
            </w:pPr>
            <w:r>
              <w:t>15.00-16.30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 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</w:p>
          <w:p w:rsidR="00082AB9" w:rsidRDefault="00082AB9" w:rsidP="00082AB9">
            <w:pPr>
              <w:spacing w:after="0" w:line="259" w:lineRule="auto"/>
              <w:ind w:left="22" w:firstLine="0"/>
            </w:pPr>
            <w:r>
              <w:t>Onsite &amp; Akselerasi PT. Semen Padang</w:t>
            </w:r>
            <w:r>
              <w:rPr>
                <w:rFonts w:ascii="Microsoft Sans Serif" w:eastAsia="Microsoft Sans Serif" w:hAnsi="Microsoft Sans Serif" w:cs="Microsoft Sans Serif"/>
                <w:sz w:val="14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  <w:p w:rsidR="00082AB9" w:rsidRDefault="00082AB9" w:rsidP="00082AB9">
            <w:pPr>
              <w:spacing w:after="0" w:line="259" w:lineRule="auto"/>
              <w:ind w:left="0" w:firstLine="0"/>
            </w:pPr>
            <w:r>
              <w:t>Web Sigma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double" w:sz="4" w:space="0" w:color="000000"/>
            </w:tcBorders>
          </w:tcPr>
          <w:p w:rsidR="00082AB9" w:rsidRDefault="00082AB9" w:rsidP="00082AB9">
            <w:pPr>
              <w:spacing w:after="160" w:line="259" w:lineRule="auto"/>
              <w:ind w:left="0" w:firstLine="0"/>
            </w:pPr>
          </w:p>
        </w:tc>
      </w:tr>
      <w:tr w:rsidR="00FC6857" w:rsidTr="00082AB9">
        <w:trPr>
          <w:trHeight w:val="326"/>
        </w:trPr>
        <w:tc>
          <w:tcPr>
            <w:tcW w:w="1227" w:type="dxa"/>
            <w:vMerge w:val="restart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:rsidR="00FC6857" w:rsidRDefault="00000000">
            <w:pPr>
              <w:spacing w:after="0" w:line="259" w:lineRule="auto"/>
              <w:ind w:left="27" w:firstLine="0"/>
              <w:jc w:val="center"/>
            </w:pPr>
            <w:r>
              <w:t xml:space="preserve">Catatan </w:t>
            </w:r>
          </w:p>
        </w:tc>
        <w:tc>
          <w:tcPr>
            <w:tcW w:w="206" w:type="dxa"/>
            <w:vMerge w:val="restart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</w:tcPr>
          <w:p w:rsidR="00FC6857" w:rsidRDefault="00000000">
            <w:pPr>
              <w:spacing w:after="0" w:line="259" w:lineRule="auto"/>
              <w:ind w:left="55" w:firstLine="0"/>
              <w:jc w:val="center"/>
            </w:pPr>
            <w:r>
              <w:t>:</w:t>
            </w:r>
          </w:p>
        </w:tc>
        <w:tc>
          <w:tcPr>
            <w:tcW w:w="857" w:type="dxa"/>
            <w:vMerge w:val="restart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4" w:firstLine="0"/>
              <w:jc w:val="center"/>
            </w:pPr>
            <w:r>
              <w:t>PERALATAN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4" w:firstLine="0"/>
              <w:jc w:val="center"/>
            </w:pPr>
            <w:r>
              <w:t>SATUAN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double" w:sz="4" w:space="0" w:color="000000"/>
            </w:tcBorders>
          </w:tcPr>
          <w:p w:rsidR="00FC6857" w:rsidRDefault="00000000">
            <w:pPr>
              <w:spacing w:after="0" w:line="259" w:lineRule="auto"/>
              <w:ind w:left="0" w:firstLine="0"/>
            </w:pPr>
            <w:r>
              <w:t>JUMLAH</w:t>
            </w:r>
          </w:p>
        </w:tc>
      </w:tr>
      <w:tr w:rsidR="00FC6857">
        <w:trPr>
          <w:trHeight w:val="334"/>
        </w:trPr>
        <w:tc>
          <w:tcPr>
            <w:tcW w:w="0" w:type="auto"/>
            <w:vMerge/>
            <w:tcBorders>
              <w:top w:val="nil"/>
              <w:left w:val="double" w:sz="4" w:space="0" w:color="000000"/>
              <w:bottom w:val="doub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4" w:space="0" w:color="000000"/>
              <w:right w:val="sing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22" w:firstLine="0"/>
            </w:pPr>
            <w:r>
              <w:t>Komputer</w:t>
            </w:r>
          </w:p>
          <w:p w:rsidR="00FC6857" w:rsidRDefault="00000000">
            <w:pPr>
              <w:spacing w:after="0" w:line="259" w:lineRule="auto"/>
              <w:ind w:left="22" w:firstLine="0"/>
            </w:pPr>
            <w:r>
              <w:t>Printer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FC6857" w:rsidRDefault="00000000">
            <w:pPr>
              <w:spacing w:after="0" w:line="259" w:lineRule="auto"/>
              <w:ind w:left="56" w:firstLine="0"/>
              <w:jc w:val="center"/>
            </w:pPr>
            <w:r>
              <w:t>Unit</w:t>
            </w:r>
          </w:p>
          <w:p w:rsidR="00FC6857" w:rsidRDefault="00000000">
            <w:pPr>
              <w:spacing w:after="0" w:line="259" w:lineRule="auto"/>
              <w:ind w:left="56" w:firstLine="0"/>
              <w:jc w:val="center"/>
            </w:pPr>
            <w:r>
              <w:t>Unit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:rsidR="00FC6857" w:rsidRDefault="00FC6857">
            <w:pPr>
              <w:spacing w:after="160" w:line="259" w:lineRule="auto"/>
              <w:ind w:left="0" w:firstLine="0"/>
            </w:pPr>
          </w:p>
        </w:tc>
      </w:tr>
    </w:tbl>
    <w:p w:rsidR="00FC6857" w:rsidRDefault="00000000">
      <w:pPr>
        <w:spacing w:after="149"/>
      </w:pPr>
      <w:r>
        <w:t>Ka Biro  SDM &amp; Operasional Gresik, 30 Juni 2025</w:t>
      </w:r>
    </w:p>
    <w:p w:rsidR="00FC6857" w:rsidRDefault="00000000">
      <w:pPr>
        <w:spacing w:after="0"/>
        <w:ind w:left="-5"/>
      </w:pPr>
      <w:r>
        <w:t>Mengetahui</w:t>
      </w:r>
    </w:p>
    <w:p w:rsidR="00FC6857" w:rsidRDefault="00000000">
      <w:pPr>
        <w:ind w:left="-5"/>
      </w:pPr>
      <w:r>
        <w:t>PT. Sinergi Informatika Semen Indonesia</w:t>
      </w:r>
    </w:p>
    <w:p w:rsidR="00FC6857" w:rsidRDefault="00000000">
      <w:pPr>
        <w:spacing w:after="0" w:line="259" w:lineRule="auto"/>
        <w:ind w:left="10"/>
      </w:pPr>
      <w:r>
        <w:rPr>
          <w:b/>
          <w:u w:val="single" w:color="000000"/>
        </w:rPr>
        <w:t>M. Fakhri Ardhiyan Firdaus</w:t>
      </w:r>
    </w:p>
    <w:p w:rsidR="00FC6857" w:rsidRDefault="00000000">
      <w:pPr>
        <w:ind w:left="-5"/>
      </w:pPr>
      <w:r>
        <w:t>Project Manager</w:t>
      </w:r>
    </w:p>
    <w:sectPr w:rsidR="00FC6857">
      <w:type w:val="continuous"/>
      <w:pgSz w:w="12240" w:h="15840"/>
      <w:pgMar w:top="581" w:right="1440" w:bottom="1440" w:left="1440" w:header="720" w:footer="720" w:gutter="0"/>
      <w:cols w:num="2" w:space="720" w:equalWidth="0">
        <w:col w:w="1677" w:space="5246"/>
        <w:col w:w="243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857"/>
    <w:rsid w:val="00082AB9"/>
    <w:rsid w:val="00FC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D2394"/>
  <w15:docId w15:val="{BC91AA64-0F7B-F746-9CFF-92141F51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1" w:line="265" w:lineRule="auto"/>
      <w:ind w:left="-295" w:hanging="10"/>
    </w:pPr>
    <w:rPr>
      <w:rFonts w:ascii="Calibri" w:eastAsia="Calibri" w:hAnsi="Calibri" w:cs="Calibri"/>
      <w:color w:val="000000"/>
      <w:sz w:val="1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1419</Words>
  <Characters>8090</Characters>
  <Application>Microsoft Office Word</Application>
  <DocSecurity>0</DocSecurity>
  <Lines>67</Lines>
  <Paragraphs>18</Paragraphs>
  <ScaleCrop>false</ScaleCrop>
  <Company/>
  <LinksUpToDate>false</LinksUpToDate>
  <CharactersWithSpaces>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203794efb785a1b5bf23aad4de368b8e07d686de003bfd4c8e3fefffdfffa1ef.xlsx</dc:title>
  <dc:subject/>
  <dc:creator>Work0</dc:creator>
  <cp:keywords/>
  <cp:lastModifiedBy>Muhammad Amin Iqbaal Alam, S.Kom</cp:lastModifiedBy>
  <cp:revision>2</cp:revision>
  <cp:lastPrinted>2025-06-29T05:59:00Z</cp:lastPrinted>
  <dcterms:created xsi:type="dcterms:W3CDTF">2025-06-29T05:59:00Z</dcterms:created>
  <dcterms:modified xsi:type="dcterms:W3CDTF">2025-06-29T05:59:00Z</dcterms:modified>
</cp:coreProperties>
</file>