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40C0" w14:textId="77777777" w:rsidR="003154F0" w:rsidRPr="003154F0" w:rsidRDefault="003154F0" w:rsidP="003154F0">
      <w:r w:rsidRPr="003154F0">
        <w:rPr>
          <w:b/>
          <w:bCs/>
        </w:rPr>
        <w:t>Version A – Advanced Formal &amp; Persuasive Style</w:t>
      </w:r>
    </w:p>
    <w:p w14:paraId="7C65E222" w14:textId="77777777" w:rsidR="003154F0" w:rsidRPr="003154F0" w:rsidRDefault="003154F0" w:rsidP="003154F0">
      <w:r w:rsidRPr="003154F0">
        <w:t>Write an application to the Volunteer Coordination Office requesting access to the Volunteering Opportunity Finder platform to enhance participation in structured community initiatives.</w:t>
      </w:r>
    </w:p>
    <w:p w14:paraId="6BA13121" w14:textId="77777777" w:rsidR="003154F0" w:rsidRPr="003154F0" w:rsidRDefault="003154F0" w:rsidP="003154F0">
      <w:r w:rsidRPr="003154F0">
        <w:t>3 December 2025</w:t>
      </w:r>
    </w:p>
    <w:p w14:paraId="21E6A5B8" w14:textId="77777777" w:rsidR="003154F0" w:rsidRPr="003154F0" w:rsidRDefault="003154F0" w:rsidP="003154F0">
      <w:r w:rsidRPr="003154F0">
        <w:t>Volunteer Coordination Office</w:t>
      </w:r>
      <w:r w:rsidRPr="003154F0">
        <w:br/>
        <w:t>15 Charity Street</w:t>
      </w:r>
      <w:r w:rsidRPr="003154F0">
        <w:br/>
        <w:t>Cape Town 8001</w:t>
      </w:r>
      <w:r w:rsidRPr="003154F0">
        <w:br/>
        <w:t>South Africa</w:t>
      </w:r>
    </w:p>
    <w:p w14:paraId="28703885" w14:textId="77777777" w:rsidR="003154F0" w:rsidRPr="003154F0" w:rsidRDefault="003154F0" w:rsidP="003154F0">
      <w:r w:rsidRPr="003154F0">
        <w:rPr>
          <w:b/>
          <w:bCs/>
        </w:rPr>
        <w:t>Subject: Request for Access to Volunteering Opportunity Finder Platform for Enhanced Community Engagement</w:t>
      </w:r>
    </w:p>
    <w:p w14:paraId="74351464" w14:textId="77777777" w:rsidR="003154F0" w:rsidRPr="003154F0" w:rsidRDefault="003154F0" w:rsidP="003154F0">
      <w:r w:rsidRPr="003154F0">
        <w:t>Dear Ms. van der Merwe,</w:t>
      </w:r>
    </w:p>
    <w:p w14:paraId="335C2482" w14:textId="77777777" w:rsidR="003154F0" w:rsidRPr="003154F0" w:rsidRDefault="003154F0" w:rsidP="003154F0">
      <w:r w:rsidRPr="003154F0">
        <w:t xml:space="preserve">I am writing to formally request access to the Volunteering Opportunity Finder platform to identify and engage in structured community initiatives effectively. This platform will enable targeted participation, </w:t>
      </w:r>
      <w:proofErr w:type="gramStart"/>
      <w:r w:rsidRPr="003154F0">
        <w:t>facilitating</w:t>
      </w:r>
      <w:proofErr w:type="gramEnd"/>
      <w:r w:rsidRPr="003154F0">
        <w:t xml:space="preserve"> meaningful contributions and enhancing organizational impact.</w:t>
      </w:r>
    </w:p>
    <w:p w14:paraId="70F16385" w14:textId="77777777" w:rsidR="003154F0" w:rsidRPr="003154F0" w:rsidRDefault="003154F0" w:rsidP="003154F0">
      <w:r w:rsidRPr="003154F0">
        <w:t>Utilizing the platform will allow me to align my skills with relevant volunteer opportunities, track engagement outcomes, and collaborate efficiently with coordinators and fellow volunteers. It also supports the development of leadership and organizational skills crucial for managing projects within the community.</w:t>
      </w:r>
    </w:p>
    <w:p w14:paraId="7783CC6A" w14:textId="77777777" w:rsidR="003154F0" w:rsidRPr="003154F0" w:rsidRDefault="003154F0" w:rsidP="003154F0">
      <w:r w:rsidRPr="003154F0">
        <w:t>I assure strict adherence to all platform guidelines and protocols. Your approval will significantly enhance my capacity to contribute to social initiatives and foster sustained volunteer engagement. I would be grateful for your kind consideration.</w:t>
      </w:r>
    </w:p>
    <w:p w14:paraId="1645FC51" w14:textId="77777777" w:rsidR="003154F0" w:rsidRPr="003154F0" w:rsidRDefault="003154F0" w:rsidP="003154F0">
      <w:r w:rsidRPr="003154F0">
        <w:t>Thank you for your attention.</w:t>
      </w:r>
    </w:p>
    <w:p w14:paraId="15ED6201" w14:textId="77777777" w:rsidR="003154F0" w:rsidRPr="003154F0" w:rsidRDefault="003154F0" w:rsidP="003154F0">
      <w:r w:rsidRPr="003154F0">
        <w:t>Yours sincerely,</w:t>
      </w:r>
      <w:r w:rsidRPr="003154F0">
        <w:br/>
      </w:r>
      <w:proofErr w:type="spellStart"/>
      <w:r w:rsidRPr="003154F0">
        <w:t>Aminul</w:t>
      </w:r>
      <w:proofErr w:type="spellEnd"/>
      <w:r w:rsidRPr="003154F0">
        <w:t xml:space="preserve"> Haque</w:t>
      </w:r>
    </w:p>
    <w:p w14:paraId="4ED58B24" w14:textId="77777777" w:rsidR="003154F0" w:rsidRPr="003154F0" w:rsidRDefault="003154F0" w:rsidP="003154F0">
      <w:r w:rsidRPr="003154F0">
        <w:pict w14:anchorId="21DAF52B">
          <v:rect id="_x0000_i1037" style="width:0;height:1.5pt" o:hralign="center" o:hrstd="t" o:hr="t" fillcolor="#a0a0a0" stroked="f"/>
        </w:pict>
      </w:r>
    </w:p>
    <w:p w14:paraId="7147C88E" w14:textId="77777777" w:rsidR="003154F0" w:rsidRPr="003154F0" w:rsidRDefault="003154F0" w:rsidP="003154F0">
      <w:r w:rsidRPr="003154F0">
        <w:rPr>
          <w:b/>
          <w:bCs/>
        </w:rPr>
        <w:t>Version B – Polished Concise Professional Style</w:t>
      </w:r>
    </w:p>
    <w:p w14:paraId="69E5DFAD" w14:textId="77777777" w:rsidR="003154F0" w:rsidRPr="003154F0" w:rsidRDefault="003154F0" w:rsidP="003154F0">
      <w:r w:rsidRPr="003154F0">
        <w:t>Write an application to the Community Services Department requesting permission to utilize the Volunteering Opportunity Finder tool to streamline volunteer engagement and participation.</w:t>
      </w:r>
    </w:p>
    <w:p w14:paraId="32C2E5DC" w14:textId="77777777" w:rsidR="003154F0" w:rsidRPr="003154F0" w:rsidRDefault="003154F0" w:rsidP="003154F0">
      <w:r w:rsidRPr="003154F0">
        <w:t>3 December 2025</w:t>
      </w:r>
    </w:p>
    <w:p w14:paraId="79F905FB" w14:textId="77777777" w:rsidR="003154F0" w:rsidRPr="003154F0" w:rsidRDefault="003154F0" w:rsidP="003154F0">
      <w:r w:rsidRPr="003154F0">
        <w:lastRenderedPageBreak/>
        <w:t>Community Services Department</w:t>
      </w:r>
      <w:r w:rsidRPr="003154F0">
        <w:br/>
        <w:t>200 Queen Street</w:t>
      </w:r>
      <w:r w:rsidRPr="003154F0">
        <w:br/>
        <w:t>Toronto, ON M5H 3G4</w:t>
      </w:r>
      <w:r w:rsidRPr="003154F0">
        <w:br/>
        <w:t>Canada</w:t>
      </w:r>
    </w:p>
    <w:p w14:paraId="61675EF3" w14:textId="77777777" w:rsidR="003154F0" w:rsidRPr="003154F0" w:rsidRDefault="003154F0" w:rsidP="003154F0">
      <w:r w:rsidRPr="003154F0">
        <w:rPr>
          <w:b/>
          <w:bCs/>
        </w:rPr>
        <w:t>Subject: Permission Request to Use Volunteering Opportunity Finder for Streamlined Volunteer Engagement</w:t>
      </w:r>
    </w:p>
    <w:p w14:paraId="55B2785A" w14:textId="77777777" w:rsidR="003154F0" w:rsidRPr="003154F0" w:rsidRDefault="003154F0" w:rsidP="003154F0">
      <w:r w:rsidRPr="003154F0">
        <w:t>Respected Sir/Madam,</w:t>
      </w:r>
    </w:p>
    <w:p w14:paraId="3ABFFA00" w14:textId="77777777" w:rsidR="003154F0" w:rsidRPr="003154F0" w:rsidRDefault="003154F0" w:rsidP="003154F0">
      <w:r w:rsidRPr="003154F0">
        <w:t>I am writing to request permission to access the Volunteering Opportunity Finder platform to identify suitable volunteering opportunities and optimize participation in community programs. This tool will facilitate efficient matching of skills to roles, improving project outcomes and volunteer satisfaction.</w:t>
      </w:r>
    </w:p>
    <w:p w14:paraId="71E69BA7" w14:textId="77777777" w:rsidR="003154F0" w:rsidRPr="003154F0" w:rsidRDefault="003154F0" w:rsidP="003154F0">
      <w:r w:rsidRPr="003154F0">
        <w:t>Access will allow me to plan and coordinate involvement effectively, collaborate with other volunteers, and contribute meaningfully to departmental initiatives. I am committed to complying with all platform rules and maintaining professional conduct.</w:t>
      </w:r>
    </w:p>
    <w:p w14:paraId="36EE44B6" w14:textId="77777777" w:rsidR="003154F0" w:rsidRPr="003154F0" w:rsidRDefault="003154F0" w:rsidP="003154F0">
      <w:r w:rsidRPr="003154F0">
        <w:t>Your guidance regarding access procedures and required documentation will be highly appreciated. I look forward to your favorable consideration.</w:t>
      </w:r>
    </w:p>
    <w:p w14:paraId="6DCEDB72" w14:textId="77777777" w:rsidR="003154F0" w:rsidRPr="003154F0" w:rsidRDefault="003154F0" w:rsidP="003154F0">
      <w:r w:rsidRPr="003154F0">
        <w:t>Sincerely,</w:t>
      </w:r>
      <w:r w:rsidRPr="003154F0">
        <w:br/>
      </w:r>
      <w:proofErr w:type="spellStart"/>
      <w:r w:rsidRPr="003154F0">
        <w:t>Aminul</w:t>
      </w:r>
      <w:proofErr w:type="spellEnd"/>
      <w:r w:rsidRPr="003154F0">
        <w:t xml:space="preserve"> Haque</w:t>
      </w:r>
    </w:p>
    <w:p w14:paraId="33C5A2BF" w14:textId="77777777" w:rsidR="003154F0" w:rsidRPr="003154F0" w:rsidRDefault="003154F0" w:rsidP="003154F0">
      <w:r w:rsidRPr="003154F0">
        <w:pict w14:anchorId="67FC377A">
          <v:rect id="_x0000_i1038" style="width:0;height:1.5pt" o:hralign="center" o:hrstd="t" o:hr="t" fillcolor="#a0a0a0" stroked="f"/>
        </w:pict>
      </w:r>
    </w:p>
    <w:p w14:paraId="40013674" w14:textId="77777777" w:rsidR="003154F0" w:rsidRPr="003154F0" w:rsidRDefault="003154F0" w:rsidP="003154F0">
      <w:r w:rsidRPr="003154F0">
        <w:rPr>
          <w:b/>
          <w:bCs/>
        </w:rPr>
        <w:t>Version C – Brief, Direct, and Courteous Style</w:t>
      </w:r>
    </w:p>
    <w:p w14:paraId="0992DB68" w14:textId="77777777" w:rsidR="003154F0" w:rsidRPr="003154F0" w:rsidRDefault="003154F0" w:rsidP="003154F0">
      <w:r w:rsidRPr="003154F0">
        <w:t>Write an application to the Volunteer Engagement Unit requesting temporary access to the Volunteering Opportunity Finder to support short-term community involvement projects.</w:t>
      </w:r>
    </w:p>
    <w:p w14:paraId="61F7E166" w14:textId="77777777" w:rsidR="003154F0" w:rsidRPr="003154F0" w:rsidRDefault="003154F0" w:rsidP="003154F0">
      <w:r w:rsidRPr="003154F0">
        <w:t>3 December 2025</w:t>
      </w:r>
    </w:p>
    <w:p w14:paraId="7D8EDDDE" w14:textId="77777777" w:rsidR="003154F0" w:rsidRPr="003154F0" w:rsidRDefault="003154F0" w:rsidP="003154F0">
      <w:r w:rsidRPr="003154F0">
        <w:t>Volunteer Engagement Unit</w:t>
      </w:r>
      <w:r w:rsidRPr="003154F0">
        <w:br/>
        <w:t>50 Marina Boulevard</w:t>
      </w:r>
      <w:r w:rsidRPr="003154F0">
        <w:br/>
        <w:t>Singapore 018987</w:t>
      </w:r>
    </w:p>
    <w:p w14:paraId="6CE2895A" w14:textId="77777777" w:rsidR="003154F0" w:rsidRPr="003154F0" w:rsidRDefault="003154F0" w:rsidP="003154F0">
      <w:r w:rsidRPr="003154F0">
        <w:rPr>
          <w:b/>
          <w:bCs/>
        </w:rPr>
        <w:t>Subject: Request for Temporary Access to Volunteering Opportunity Finder</w:t>
      </w:r>
    </w:p>
    <w:p w14:paraId="49BC3DB4" w14:textId="77777777" w:rsidR="003154F0" w:rsidRPr="003154F0" w:rsidRDefault="003154F0" w:rsidP="003154F0">
      <w:r w:rsidRPr="003154F0">
        <w:t>To Whom It May Concern,</w:t>
      </w:r>
    </w:p>
    <w:p w14:paraId="5597ED8B" w14:textId="77777777" w:rsidR="003154F0" w:rsidRPr="003154F0" w:rsidRDefault="003154F0" w:rsidP="003154F0">
      <w:r w:rsidRPr="003154F0">
        <w:t>I am writing to request temporary access to the Volunteering Opportunity Finder platform to facilitate participation in short-term community projects. The platform is essential for locating suitable opportunities and ensuring effective engagement.</w:t>
      </w:r>
    </w:p>
    <w:p w14:paraId="4080CE74" w14:textId="77777777" w:rsidR="003154F0" w:rsidRPr="003154F0" w:rsidRDefault="003154F0" w:rsidP="003154F0">
      <w:r w:rsidRPr="003154F0">
        <w:lastRenderedPageBreak/>
        <w:t>I will follow all platform guidelines and use the tool responsibly. Kindly advise on access procedures and any necessary documentation required for activation.</w:t>
      </w:r>
    </w:p>
    <w:p w14:paraId="287D13A1" w14:textId="77777777" w:rsidR="003154F0" w:rsidRPr="003154F0" w:rsidRDefault="003154F0" w:rsidP="003154F0">
      <w:r w:rsidRPr="003154F0">
        <w:t>Your prompt support and approval will be greatly appreciated.</w:t>
      </w:r>
    </w:p>
    <w:p w14:paraId="6166D902" w14:textId="77777777" w:rsidR="003154F0" w:rsidRPr="003154F0" w:rsidRDefault="003154F0" w:rsidP="003154F0">
      <w:r w:rsidRPr="003154F0">
        <w:t>Respectfully,</w:t>
      </w:r>
      <w:r w:rsidRPr="003154F0">
        <w:br/>
      </w:r>
      <w:proofErr w:type="spellStart"/>
      <w:r w:rsidRPr="003154F0">
        <w:t>Aminul</w:t>
      </w:r>
      <w:proofErr w:type="spellEnd"/>
      <w:r w:rsidRPr="003154F0">
        <w:t xml:space="preserve"> Haque</w:t>
      </w:r>
    </w:p>
    <w:p w14:paraId="629055A1" w14:textId="77777777" w:rsidR="00E7284F" w:rsidRDefault="00E7284F"/>
    <w:sectPr w:rsidR="00E72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4F"/>
    <w:rsid w:val="003154F0"/>
    <w:rsid w:val="00DF3D8E"/>
    <w:rsid w:val="00E72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90A4E7-9995-460E-B32C-B1E5E6585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84F"/>
    <w:rPr>
      <w:rFonts w:eastAsiaTheme="majorEastAsia" w:cstheme="majorBidi"/>
      <w:color w:val="272727" w:themeColor="text1" w:themeTint="D8"/>
    </w:rPr>
  </w:style>
  <w:style w:type="paragraph" w:styleId="Title">
    <w:name w:val="Title"/>
    <w:basedOn w:val="Normal"/>
    <w:next w:val="Normal"/>
    <w:link w:val="TitleChar"/>
    <w:uiPriority w:val="10"/>
    <w:qFormat/>
    <w:rsid w:val="00E72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84F"/>
    <w:pPr>
      <w:spacing w:before="160"/>
      <w:jc w:val="center"/>
    </w:pPr>
    <w:rPr>
      <w:i/>
      <w:iCs/>
      <w:color w:val="404040" w:themeColor="text1" w:themeTint="BF"/>
    </w:rPr>
  </w:style>
  <w:style w:type="character" w:customStyle="1" w:styleId="QuoteChar">
    <w:name w:val="Quote Char"/>
    <w:basedOn w:val="DefaultParagraphFont"/>
    <w:link w:val="Quote"/>
    <w:uiPriority w:val="29"/>
    <w:rsid w:val="00E7284F"/>
    <w:rPr>
      <w:i/>
      <w:iCs/>
      <w:color w:val="404040" w:themeColor="text1" w:themeTint="BF"/>
    </w:rPr>
  </w:style>
  <w:style w:type="paragraph" w:styleId="ListParagraph">
    <w:name w:val="List Paragraph"/>
    <w:basedOn w:val="Normal"/>
    <w:uiPriority w:val="34"/>
    <w:qFormat/>
    <w:rsid w:val="00E7284F"/>
    <w:pPr>
      <w:ind w:left="720"/>
      <w:contextualSpacing/>
    </w:pPr>
  </w:style>
  <w:style w:type="character" w:styleId="IntenseEmphasis">
    <w:name w:val="Intense Emphasis"/>
    <w:basedOn w:val="DefaultParagraphFont"/>
    <w:uiPriority w:val="21"/>
    <w:qFormat/>
    <w:rsid w:val="00E7284F"/>
    <w:rPr>
      <w:i/>
      <w:iCs/>
      <w:color w:val="2F5496" w:themeColor="accent1" w:themeShade="BF"/>
    </w:rPr>
  </w:style>
  <w:style w:type="paragraph" w:styleId="IntenseQuote">
    <w:name w:val="Intense Quote"/>
    <w:basedOn w:val="Normal"/>
    <w:next w:val="Normal"/>
    <w:link w:val="IntenseQuoteChar"/>
    <w:uiPriority w:val="30"/>
    <w:qFormat/>
    <w:rsid w:val="00E72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84F"/>
    <w:rPr>
      <w:i/>
      <w:iCs/>
      <w:color w:val="2F5496" w:themeColor="accent1" w:themeShade="BF"/>
    </w:rPr>
  </w:style>
  <w:style w:type="character" w:styleId="IntenseReference">
    <w:name w:val="Intense Reference"/>
    <w:basedOn w:val="DefaultParagraphFont"/>
    <w:uiPriority w:val="32"/>
    <w:qFormat/>
    <w:rsid w:val="00E728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2025-12-03T09:53:00Z</dcterms:created>
  <dcterms:modified xsi:type="dcterms:W3CDTF">2025-12-03T09:53:00Z</dcterms:modified>
</cp:coreProperties>
</file>