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EFA07" w14:textId="77777777" w:rsidR="002817C6" w:rsidRPr="002817C6" w:rsidRDefault="002817C6" w:rsidP="002817C6">
      <w:pPr>
        <w:rPr>
          <w:b/>
          <w:bCs/>
        </w:rPr>
      </w:pPr>
      <w:r w:rsidRPr="002817C6">
        <w:rPr>
          <w:b/>
          <w:bCs/>
        </w:rPr>
        <w:t>Version A – Advanced Formal &amp; Persuasive Style</w:t>
      </w:r>
    </w:p>
    <w:p w14:paraId="650AA101" w14:textId="77777777" w:rsidR="002817C6" w:rsidRPr="002817C6" w:rsidRDefault="002817C6" w:rsidP="002817C6">
      <w:r w:rsidRPr="002817C6">
        <w:t>Write an application to the Municipal Water Department requesting implementation of preventive measures to mitigate water distribution leaks and ensure efficient resource management.</w:t>
      </w:r>
    </w:p>
    <w:p w14:paraId="63CF819F" w14:textId="77777777" w:rsidR="002817C6" w:rsidRPr="002817C6" w:rsidRDefault="002817C6" w:rsidP="002817C6">
      <w:r w:rsidRPr="002817C6">
        <w:t>3 December 2025</w:t>
      </w:r>
    </w:p>
    <w:p w14:paraId="2AAC9DEF" w14:textId="77777777" w:rsidR="002817C6" w:rsidRPr="002817C6" w:rsidRDefault="002817C6" w:rsidP="002817C6">
      <w:r w:rsidRPr="002817C6">
        <w:t>Municipal Water Department</w:t>
      </w:r>
      <w:r w:rsidRPr="002817C6">
        <w:br/>
        <w:t>New York City Department of Environmental Protection</w:t>
      </w:r>
      <w:r w:rsidRPr="002817C6">
        <w:br/>
        <w:t>59-17 Junction Boulevard</w:t>
      </w:r>
      <w:r w:rsidRPr="002817C6">
        <w:br/>
        <w:t>Flushing, NY 11373</w:t>
      </w:r>
      <w:r w:rsidRPr="002817C6">
        <w:br/>
        <w:t>USA</w:t>
      </w:r>
    </w:p>
    <w:p w14:paraId="3B33A640" w14:textId="77777777" w:rsidR="002817C6" w:rsidRPr="002817C6" w:rsidRDefault="002817C6" w:rsidP="002817C6">
      <w:r w:rsidRPr="002817C6">
        <w:rPr>
          <w:b/>
          <w:bCs/>
        </w:rPr>
        <w:t>Subject: Request for Implementation of Preventive Measures in Water Distribution to Avoid Leaks</w:t>
      </w:r>
    </w:p>
    <w:p w14:paraId="477DC994" w14:textId="77777777" w:rsidR="002817C6" w:rsidRPr="002817C6" w:rsidRDefault="002817C6" w:rsidP="002817C6">
      <w:r w:rsidRPr="002817C6">
        <w:t>Dear Sir/Madam,</w:t>
      </w:r>
    </w:p>
    <w:p w14:paraId="3FAB14EC" w14:textId="77777777" w:rsidR="002817C6" w:rsidRPr="002817C6" w:rsidRDefault="002817C6" w:rsidP="002817C6">
      <w:r w:rsidRPr="002817C6">
        <w:t>I am writing to formally request the initiation of preventive measures to address and minimize water distribution leaks within our local network. Persistent leaks have resulted in water wastage, increased operational costs, and potential service disruptions for residents.</w:t>
      </w:r>
    </w:p>
    <w:p w14:paraId="214E79A1" w14:textId="77777777" w:rsidR="002817C6" w:rsidRPr="002817C6" w:rsidRDefault="002817C6" w:rsidP="002817C6">
      <w:r w:rsidRPr="002817C6">
        <w:t>Implementing leak detection protocols, regular maintenance, and modern monitoring systems will enhance resource efficiency, maintain public service quality, and contribute to environmental conservation. I am committed to cooperating fully with municipal guidelines, reporting issues promptly, and supporting inspection activities where necessary.</w:t>
      </w:r>
    </w:p>
    <w:p w14:paraId="5A9CCB6F" w14:textId="77777777" w:rsidR="002817C6" w:rsidRPr="002817C6" w:rsidRDefault="002817C6" w:rsidP="002817C6">
      <w:r w:rsidRPr="002817C6">
        <w:t>Enclosed are detailed records of leak occurrences and affected areas to facilitate timely assessment and action. Your favorable consideration and swift implementation will significantly enhance water distribution efficiency and community welfare.</w:t>
      </w:r>
    </w:p>
    <w:p w14:paraId="4C355922" w14:textId="77777777" w:rsidR="002817C6" w:rsidRPr="002817C6" w:rsidRDefault="002817C6" w:rsidP="002817C6">
      <w:r w:rsidRPr="002817C6">
        <w:t>Thank you for your attention and support.</w:t>
      </w:r>
    </w:p>
    <w:p w14:paraId="35A95833" w14:textId="77777777" w:rsidR="002817C6" w:rsidRPr="002817C6" w:rsidRDefault="002817C6" w:rsidP="002817C6">
      <w:r w:rsidRPr="002817C6">
        <w:t>Yours sincerely,</w:t>
      </w:r>
      <w:r w:rsidRPr="002817C6">
        <w:br/>
      </w:r>
      <w:proofErr w:type="spellStart"/>
      <w:r w:rsidRPr="002817C6">
        <w:t>Aminul</w:t>
      </w:r>
      <w:proofErr w:type="spellEnd"/>
      <w:r w:rsidRPr="002817C6">
        <w:t xml:space="preserve"> Haque</w:t>
      </w:r>
    </w:p>
    <w:p w14:paraId="3CA9771E" w14:textId="77777777" w:rsidR="002817C6" w:rsidRPr="002817C6" w:rsidRDefault="002817C6" w:rsidP="002817C6">
      <w:r w:rsidRPr="002817C6">
        <w:pict w14:anchorId="00F2B0CC">
          <v:rect id="_x0000_i1037" style="width:0;height:1.5pt" o:hralign="center" o:hrstd="t" o:hr="t" fillcolor="#a0a0a0" stroked="f"/>
        </w:pict>
      </w:r>
    </w:p>
    <w:p w14:paraId="4C4B8487" w14:textId="77777777" w:rsidR="002817C6" w:rsidRPr="002817C6" w:rsidRDefault="002817C6" w:rsidP="002817C6">
      <w:pPr>
        <w:rPr>
          <w:b/>
          <w:bCs/>
        </w:rPr>
      </w:pPr>
      <w:r w:rsidRPr="002817C6">
        <w:rPr>
          <w:b/>
          <w:bCs/>
        </w:rPr>
        <w:t>Version B – Polished Concise Professional Style</w:t>
      </w:r>
    </w:p>
    <w:p w14:paraId="08280597" w14:textId="77777777" w:rsidR="002817C6" w:rsidRPr="002817C6" w:rsidRDefault="002817C6" w:rsidP="002817C6">
      <w:r w:rsidRPr="002817C6">
        <w:t>Write an application to the Water Management Unit requesting preventive intervention to reduce water distribution leaks in the neighborhood.</w:t>
      </w:r>
    </w:p>
    <w:p w14:paraId="026B1D78" w14:textId="77777777" w:rsidR="002817C6" w:rsidRPr="002817C6" w:rsidRDefault="002817C6" w:rsidP="002817C6">
      <w:r w:rsidRPr="002817C6">
        <w:t>3 December 2025</w:t>
      </w:r>
    </w:p>
    <w:p w14:paraId="62562D21" w14:textId="77777777" w:rsidR="002817C6" w:rsidRPr="002817C6" w:rsidRDefault="002817C6" w:rsidP="002817C6">
      <w:r w:rsidRPr="002817C6">
        <w:lastRenderedPageBreak/>
        <w:t>Water Management Unit</w:t>
      </w:r>
      <w:r w:rsidRPr="002817C6">
        <w:br/>
        <w:t>Thames Water Utilities</w:t>
      </w:r>
      <w:r w:rsidRPr="002817C6">
        <w:br/>
        <w:t xml:space="preserve">Clearwater House, </w:t>
      </w:r>
      <w:proofErr w:type="spellStart"/>
      <w:r w:rsidRPr="002817C6">
        <w:t>Vastern</w:t>
      </w:r>
      <w:proofErr w:type="spellEnd"/>
      <w:r w:rsidRPr="002817C6">
        <w:t xml:space="preserve"> Road</w:t>
      </w:r>
      <w:r w:rsidRPr="002817C6">
        <w:br/>
        <w:t>Reading RG1 8DB</w:t>
      </w:r>
      <w:r w:rsidRPr="002817C6">
        <w:br/>
        <w:t>United Kingdom</w:t>
      </w:r>
    </w:p>
    <w:p w14:paraId="1F0E2F19" w14:textId="77777777" w:rsidR="002817C6" w:rsidRPr="002817C6" w:rsidRDefault="002817C6" w:rsidP="002817C6">
      <w:r w:rsidRPr="002817C6">
        <w:rPr>
          <w:b/>
          <w:bCs/>
        </w:rPr>
        <w:t>Subject: Application for Leak Prevention Measures in Local Water Distribution Network</w:t>
      </w:r>
    </w:p>
    <w:p w14:paraId="7E318FF8" w14:textId="77777777" w:rsidR="002817C6" w:rsidRPr="002817C6" w:rsidRDefault="002817C6" w:rsidP="002817C6">
      <w:r w:rsidRPr="002817C6">
        <w:t>To the Head of Water Management,</w:t>
      </w:r>
    </w:p>
    <w:p w14:paraId="4E6D1EA5" w14:textId="77777777" w:rsidR="002817C6" w:rsidRPr="002817C6" w:rsidRDefault="002817C6" w:rsidP="002817C6">
      <w:r w:rsidRPr="002817C6">
        <w:t>I am writing to request preventive measures for reducing leaks in the local water distribution network. Frequent water losses impact service reliability and create operational inefficiencies. Addressing these issues proactively will ensure continuous supply, minimize wastage, and maintain consumer satisfaction.</w:t>
      </w:r>
    </w:p>
    <w:p w14:paraId="4B3D7C07" w14:textId="77777777" w:rsidR="002817C6" w:rsidRPr="002817C6" w:rsidRDefault="002817C6" w:rsidP="002817C6">
      <w:r w:rsidRPr="002817C6">
        <w:t>Kindly advise on inspection schedules, monitoring procedures, and required cooperation from residents. I am prepared to assist in reporting issues and complying with all necessary protocols.</w:t>
      </w:r>
    </w:p>
    <w:p w14:paraId="10CBFB74" w14:textId="77777777" w:rsidR="002817C6" w:rsidRPr="002817C6" w:rsidRDefault="002817C6" w:rsidP="002817C6">
      <w:r w:rsidRPr="002817C6">
        <w:t>Your prompt attention to this matter will be highly appreciated and will contribute to enhanced operational efficiency.</w:t>
      </w:r>
    </w:p>
    <w:p w14:paraId="7C7A3B9F" w14:textId="77777777" w:rsidR="002817C6" w:rsidRPr="002817C6" w:rsidRDefault="002817C6" w:rsidP="002817C6">
      <w:r w:rsidRPr="002817C6">
        <w:t>Sincerely,</w:t>
      </w:r>
      <w:r w:rsidRPr="002817C6">
        <w:br/>
      </w:r>
      <w:proofErr w:type="spellStart"/>
      <w:r w:rsidRPr="002817C6">
        <w:t>Aminul</w:t>
      </w:r>
      <w:proofErr w:type="spellEnd"/>
      <w:r w:rsidRPr="002817C6">
        <w:t xml:space="preserve"> Haque</w:t>
      </w:r>
    </w:p>
    <w:p w14:paraId="784E4296" w14:textId="77777777" w:rsidR="002817C6" w:rsidRPr="002817C6" w:rsidRDefault="002817C6" w:rsidP="002817C6">
      <w:r w:rsidRPr="002817C6">
        <w:pict w14:anchorId="797540AC">
          <v:rect id="_x0000_i1038" style="width:0;height:1.5pt" o:hralign="center" o:hrstd="t" o:hr="t" fillcolor="#a0a0a0" stroked="f"/>
        </w:pict>
      </w:r>
    </w:p>
    <w:p w14:paraId="6D5D7032" w14:textId="77777777" w:rsidR="002817C6" w:rsidRPr="002817C6" w:rsidRDefault="002817C6" w:rsidP="002817C6">
      <w:pPr>
        <w:rPr>
          <w:b/>
          <w:bCs/>
        </w:rPr>
      </w:pPr>
      <w:r w:rsidRPr="002817C6">
        <w:rPr>
          <w:b/>
          <w:bCs/>
        </w:rPr>
        <w:t>Version C – Brief, Direct, and Courteous Style</w:t>
      </w:r>
    </w:p>
    <w:p w14:paraId="34A62A2C" w14:textId="77777777" w:rsidR="002817C6" w:rsidRPr="002817C6" w:rsidRDefault="002817C6" w:rsidP="002817C6">
      <w:r w:rsidRPr="002817C6">
        <w:t>Write an application to the Community Water Services Office requesting immediate action to prevent water distribution leaks.</w:t>
      </w:r>
    </w:p>
    <w:p w14:paraId="65ACA523" w14:textId="77777777" w:rsidR="002817C6" w:rsidRPr="002817C6" w:rsidRDefault="002817C6" w:rsidP="002817C6">
      <w:r w:rsidRPr="002817C6">
        <w:t>3 December 2025</w:t>
      </w:r>
    </w:p>
    <w:p w14:paraId="2B4810AC" w14:textId="77777777" w:rsidR="002817C6" w:rsidRPr="002817C6" w:rsidRDefault="002817C6" w:rsidP="002817C6">
      <w:r w:rsidRPr="002817C6">
        <w:t>Community Water Services Office</w:t>
      </w:r>
      <w:r w:rsidRPr="002817C6">
        <w:br/>
        <w:t>Sydney Water Corporation</w:t>
      </w:r>
      <w:r w:rsidRPr="002817C6">
        <w:br/>
        <w:t>1 Smith Street</w:t>
      </w:r>
      <w:r w:rsidRPr="002817C6">
        <w:br/>
        <w:t>Pyrmont NSW 2009</w:t>
      </w:r>
      <w:r w:rsidRPr="002817C6">
        <w:br/>
        <w:t>Australia</w:t>
      </w:r>
    </w:p>
    <w:p w14:paraId="06B471FA" w14:textId="77777777" w:rsidR="002817C6" w:rsidRPr="002817C6" w:rsidRDefault="002817C6" w:rsidP="002817C6">
      <w:r w:rsidRPr="002817C6">
        <w:rPr>
          <w:b/>
          <w:bCs/>
        </w:rPr>
        <w:t>Subject: Request for Water Distribution Leak Prevention Measures</w:t>
      </w:r>
    </w:p>
    <w:p w14:paraId="53852EFA" w14:textId="77777777" w:rsidR="002817C6" w:rsidRPr="002817C6" w:rsidRDefault="002817C6" w:rsidP="002817C6">
      <w:r w:rsidRPr="002817C6">
        <w:t>Honorable Sir/Madam,</w:t>
      </w:r>
    </w:p>
    <w:p w14:paraId="37681EA3" w14:textId="77777777" w:rsidR="002817C6" w:rsidRPr="002817C6" w:rsidRDefault="002817C6" w:rsidP="002817C6">
      <w:r w:rsidRPr="002817C6">
        <w:t>I am writing to request preventive measures for water distribution leaks in our area to ensure efficient supply and minimize wastage.</w:t>
      </w:r>
    </w:p>
    <w:p w14:paraId="306C29AF" w14:textId="77777777" w:rsidR="002817C6" w:rsidRPr="002817C6" w:rsidRDefault="002817C6" w:rsidP="002817C6">
      <w:r w:rsidRPr="002817C6">
        <w:lastRenderedPageBreak/>
        <w:t>Please provide guidance on monitoring, maintenance schedules, and resident cooperation required for effective implementation. I assure full compliance with municipal instructions and active participation in reporting concerns.</w:t>
      </w:r>
    </w:p>
    <w:p w14:paraId="4087E994" w14:textId="77777777" w:rsidR="002817C6" w:rsidRPr="002817C6" w:rsidRDefault="002817C6" w:rsidP="002817C6">
      <w:r w:rsidRPr="002817C6">
        <w:t>Your assistance in preventing leaks and enhancing water distribution efficiency will be sincerely appreciated.</w:t>
      </w:r>
    </w:p>
    <w:p w14:paraId="3918A5C9" w14:textId="77777777" w:rsidR="002817C6" w:rsidRPr="002817C6" w:rsidRDefault="002817C6" w:rsidP="002817C6">
      <w:r w:rsidRPr="002817C6">
        <w:t>Respectfully,</w:t>
      </w:r>
      <w:r w:rsidRPr="002817C6">
        <w:br/>
      </w:r>
      <w:proofErr w:type="spellStart"/>
      <w:r w:rsidRPr="002817C6">
        <w:t>Aminul</w:t>
      </w:r>
      <w:proofErr w:type="spellEnd"/>
      <w:r w:rsidRPr="002817C6">
        <w:t xml:space="preserve"> Haque</w:t>
      </w:r>
    </w:p>
    <w:p w14:paraId="78E85596" w14:textId="77777777" w:rsidR="00E51E5C" w:rsidRDefault="00E51E5C"/>
    <w:sectPr w:rsidR="00E51E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E5C"/>
    <w:rsid w:val="002817C6"/>
    <w:rsid w:val="00DF3D8E"/>
    <w:rsid w:val="00E51E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58CB1D2-E49B-44B6-92BC-3F2D71481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1E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1E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1E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1E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1E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1E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1E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1E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1E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E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1E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1E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1E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1E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1E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1E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1E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1E5C"/>
    <w:rPr>
      <w:rFonts w:eastAsiaTheme="majorEastAsia" w:cstheme="majorBidi"/>
      <w:color w:val="272727" w:themeColor="text1" w:themeTint="D8"/>
    </w:rPr>
  </w:style>
  <w:style w:type="paragraph" w:styleId="Title">
    <w:name w:val="Title"/>
    <w:basedOn w:val="Normal"/>
    <w:next w:val="Normal"/>
    <w:link w:val="TitleChar"/>
    <w:uiPriority w:val="10"/>
    <w:qFormat/>
    <w:rsid w:val="00E51E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1E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1E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1E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1E5C"/>
    <w:pPr>
      <w:spacing w:before="160"/>
      <w:jc w:val="center"/>
    </w:pPr>
    <w:rPr>
      <w:i/>
      <w:iCs/>
      <w:color w:val="404040" w:themeColor="text1" w:themeTint="BF"/>
    </w:rPr>
  </w:style>
  <w:style w:type="character" w:customStyle="1" w:styleId="QuoteChar">
    <w:name w:val="Quote Char"/>
    <w:basedOn w:val="DefaultParagraphFont"/>
    <w:link w:val="Quote"/>
    <w:uiPriority w:val="29"/>
    <w:rsid w:val="00E51E5C"/>
    <w:rPr>
      <w:i/>
      <w:iCs/>
      <w:color w:val="404040" w:themeColor="text1" w:themeTint="BF"/>
    </w:rPr>
  </w:style>
  <w:style w:type="paragraph" w:styleId="ListParagraph">
    <w:name w:val="List Paragraph"/>
    <w:basedOn w:val="Normal"/>
    <w:uiPriority w:val="34"/>
    <w:qFormat/>
    <w:rsid w:val="00E51E5C"/>
    <w:pPr>
      <w:ind w:left="720"/>
      <w:contextualSpacing/>
    </w:pPr>
  </w:style>
  <w:style w:type="character" w:styleId="IntenseEmphasis">
    <w:name w:val="Intense Emphasis"/>
    <w:basedOn w:val="DefaultParagraphFont"/>
    <w:uiPriority w:val="21"/>
    <w:qFormat/>
    <w:rsid w:val="00E51E5C"/>
    <w:rPr>
      <w:i/>
      <w:iCs/>
      <w:color w:val="2F5496" w:themeColor="accent1" w:themeShade="BF"/>
    </w:rPr>
  </w:style>
  <w:style w:type="paragraph" w:styleId="IntenseQuote">
    <w:name w:val="Intense Quote"/>
    <w:basedOn w:val="Normal"/>
    <w:next w:val="Normal"/>
    <w:link w:val="IntenseQuoteChar"/>
    <w:uiPriority w:val="30"/>
    <w:qFormat/>
    <w:rsid w:val="00E51E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1E5C"/>
    <w:rPr>
      <w:i/>
      <w:iCs/>
      <w:color w:val="2F5496" w:themeColor="accent1" w:themeShade="BF"/>
    </w:rPr>
  </w:style>
  <w:style w:type="character" w:styleId="IntenseReference">
    <w:name w:val="Intense Reference"/>
    <w:basedOn w:val="DefaultParagraphFont"/>
    <w:uiPriority w:val="32"/>
    <w:qFormat/>
    <w:rsid w:val="00E51E5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2025-12-03T10:29:00Z</dcterms:created>
  <dcterms:modified xsi:type="dcterms:W3CDTF">2025-12-03T10:29:00Z</dcterms:modified>
</cp:coreProperties>
</file>