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FE76" w14:textId="78C9BEAD" w:rsidR="00573644" w:rsidRPr="006E6E26" w:rsidRDefault="00573644" w:rsidP="006E6E26">
      <w:pPr>
        <w:pStyle w:val="Title"/>
        <w:ind w:firstLine="90"/>
        <w:rPr>
          <w:rFonts w:cs="Calibri"/>
        </w:rPr>
      </w:pPr>
      <w:r w:rsidRPr="006E6E26">
        <w:rPr>
          <w:highlight w:val="green"/>
          <w:rtl/>
        </w:rPr>
        <w:t>مقدمه</w:t>
      </w:r>
      <w:r w:rsidR="006E6E26">
        <w:rPr>
          <w:rFonts w:hint="cs"/>
          <w:highlight w:val="green"/>
          <w:rtl/>
        </w:rPr>
        <w:t xml:space="preserve"> </w:t>
      </w:r>
      <w:r w:rsidRPr="006E6E26">
        <w:rPr>
          <w:highlight w:val="green"/>
        </w:rPr>
        <w:t xml:space="preserve"> Graph Tables</w:t>
      </w:r>
    </w:p>
    <w:p w14:paraId="13A0E1BE" w14:textId="77777777" w:rsidR="00573644" w:rsidRPr="00573644" w:rsidRDefault="00573644" w:rsidP="006E6E26">
      <w:r w:rsidRPr="00573644">
        <w:rPr>
          <w:rtl/>
        </w:rPr>
        <w:t>یکی از ویژگی های جدیدی که از نسخه ی</w:t>
      </w:r>
      <w:r w:rsidRPr="00573644">
        <w:t xml:space="preserve"> </w:t>
      </w:r>
      <w:r w:rsidRPr="006E6E26">
        <w:rPr>
          <w:highlight w:val="yellow"/>
        </w:rPr>
        <w:t>SQL Server 2017</w:t>
      </w:r>
      <w:r w:rsidRPr="00573644">
        <w:t xml:space="preserve"> </w:t>
      </w:r>
      <w:r w:rsidRPr="00573644">
        <w:rPr>
          <w:rtl/>
        </w:rPr>
        <w:t xml:space="preserve">پشتیبانی می شود، </w:t>
      </w:r>
      <w:r w:rsidRPr="00573644">
        <w:t xml:space="preserve">Graph Table </w:t>
      </w:r>
      <w:r w:rsidRPr="00573644">
        <w:rPr>
          <w:rtl/>
        </w:rPr>
        <w:t xml:space="preserve">های می باشند. جدول های گراف برای پیاده سازی روابط پیچیده بین جداول کاربرد دارند. این نوع جداول برای پیاده سازی </w:t>
      </w:r>
      <w:r w:rsidRPr="006E6E26">
        <w:rPr>
          <w:highlight w:val="yellow"/>
          <w:rtl/>
        </w:rPr>
        <w:t>روابط پیچیده چند به چند</w:t>
      </w:r>
      <w:r w:rsidRPr="00573644">
        <w:rPr>
          <w:rtl/>
        </w:rPr>
        <w:t>، روابط سلسله مراتبی و</w:t>
      </w:r>
      <w:r w:rsidRPr="00573644">
        <w:rPr>
          <w:rFonts w:ascii="Times New Roman" w:hAnsi="Times New Roman" w:cs="Times New Roman" w:hint="cs"/>
          <w:rtl/>
        </w:rPr>
        <w:t>…</w:t>
      </w:r>
      <w:r w:rsidRPr="00573644">
        <w:rPr>
          <w:rtl/>
        </w:rPr>
        <w:t xml:space="preserve"> </w:t>
      </w:r>
      <w:r w:rsidRPr="00573644">
        <w:rPr>
          <w:rFonts w:hint="cs"/>
          <w:rtl/>
        </w:rPr>
        <w:t>استفاده</w:t>
      </w:r>
      <w:r w:rsidRPr="00573644">
        <w:rPr>
          <w:rtl/>
        </w:rPr>
        <w:t xml:space="preserve"> </w:t>
      </w:r>
      <w:r w:rsidRPr="00573644">
        <w:rPr>
          <w:rFonts w:hint="cs"/>
          <w:rtl/>
        </w:rPr>
        <w:t>خواهند</w:t>
      </w:r>
      <w:r w:rsidRPr="00573644">
        <w:rPr>
          <w:rtl/>
        </w:rPr>
        <w:t xml:space="preserve"> </w:t>
      </w:r>
      <w:r w:rsidRPr="00573644">
        <w:rPr>
          <w:rFonts w:hint="cs"/>
          <w:rtl/>
        </w:rPr>
        <w:t>شد</w:t>
      </w:r>
      <w:r w:rsidRPr="00573644">
        <w:rPr>
          <w:rtl/>
        </w:rPr>
        <w:t xml:space="preserve"> و یکی از کاربردهای عمومی که اکثراً با آن آشنایی دارند شبکه های اجتماعی می باشد و البته ساختار این نوع جداول با جداول معمولی در</w:t>
      </w:r>
      <w:r w:rsidRPr="00573644">
        <w:t xml:space="preserve"> SQL Server </w:t>
      </w:r>
      <w:r w:rsidRPr="00573644">
        <w:rPr>
          <w:rtl/>
        </w:rPr>
        <w:t>تفاوت چندانی ندارد</w:t>
      </w:r>
      <w:r w:rsidRPr="00573644">
        <w:t>.</w:t>
      </w:r>
    </w:p>
    <w:p w14:paraId="1E00E694" w14:textId="77777777" w:rsidR="00573644" w:rsidRPr="00573644" w:rsidRDefault="00573644" w:rsidP="006E6E26">
      <w:r w:rsidRPr="006E6E26">
        <w:rPr>
          <w:highlight w:val="green"/>
          <w:rtl/>
        </w:rPr>
        <w:t>یک گراف دیتابیس</w:t>
      </w:r>
      <w:r w:rsidRPr="006E6E26">
        <w:rPr>
          <w:highlight w:val="green"/>
        </w:rPr>
        <w:t xml:space="preserve"> (Graph Database) </w:t>
      </w:r>
      <w:r w:rsidRPr="006E6E26">
        <w:rPr>
          <w:highlight w:val="green"/>
          <w:rtl/>
        </w:rPr>
        <w:t>از چه بخش هایی تشکیل می شود</w:t>
      </w:r>
      <w:r w:rsidRPr="00573644">
        <w:t>:</w:t>
      </w:r>
    </w:p>
    <w:p w14:paraId="1961D6AF" w14:textId="2729832F" w:rsidR="006E6E26" w:rsidRDefault="006E6E26" w:rsidP="006E6E26">
      <w:pPr>
        <w:pStyle w:val="ListParagraph"/>
        <w:numPr>
          <w:ilvl w:val="0"/>
          <w:numId w:val="3"/>
        </w:numPr>
      </w:pPr>
      <w:r>
        <w:t>Node</w:t>
      </w:r>
      <w:r>
        <w:rPr>
          <w:rFonts w:hint="cs"/>
          <w:rtl/>
          <w:lang w:bidi="fa-IR"/>
        </w:rPr>
        <w:t xml:space="preserve">: </w:t>
      </w:r>
      <w:r>
        <w:rPr>
          <w:rtl/>
        </w:rPr>
        <w:tab/>
      </w:r>
      <w:r w:rsidR="00573644" w:rsidRPr="00573644">
        <w:rPr>
          <w:rtl/>
        </w:rPr>
        <w:t xml:space="preserve">هر نود یک </w:t>
      </w:r>
      <w:r w:rsidR="00573644" w:rsidRPr="006E6E26">
        <w:rPr>
          <w:highlight w:val="yellow"/>
          <w:rtl/>
        </w:rPr>
        <w:t>موجودیت</w:t>
      </w:r>
      <w:r w:rsidR="00573644" w:rsidRPr="00573644">
        <w:rPr>
          <w:rtl/>
        </w:rPr>
        <w:t xml:space="preserve"> است</w:t>
      </w:r>
      <w:r>
        <w:rPr>
          <w:rFonts w:hint="cs"/>
          <w:rtl/>
        </w:rPr>
        <w:t>.</w:t>
      </w:r>
    </w:p>
    <w:p w14:paraId="7AB540A2" w14:textId="1254D71F" w:rsidR="00573644" w:rsidRPr="00573644" w:rsidRDefault="006E6E26" w:rsidP="006E6E26">
      <w:pPr>
        <w:pStyle w:val="ListParagraph"/>
        <w:numPr>
          <w:ilvl w:val="0"/>
          <w:numId w:val="3"/>
        </w:numPr>
      </w:pPr>
      <w:r w:rsidRPr="00573644">
        <w:t>Edge</w:t>
      </w:r>
      <w:r>
        <w:rPr>
          <w:rFonts w:hint="cs"/>
          <w:rtl/>
        </w:rPr>
        <w:t>:</w:t>
      </w:r>
      <w:r>
        <w:rPr>
          <w:rtl/>
        </w:rPr>
        <w:tab/>
      </w:r>
      <w:r w:rsidR="00573644" w:rsidRPr="00573644">
        <w:rPr>
          <w:rtl/>
        </w:rPr>
        <w:t xml:space="preserve">هر یال </w:t>
      </w:r>
      <w:r w:rsidR="00573644" w:rsidRPr="006E6E26">
        <w:rPr>
          <w:highlight w:val="yellow"/>
          <w:rtl/>
        </w:rPr>
        <w:t>ارتباط بین دو موجودیت</w:t>
      </w:r>
      <w:r w:rsidR="00573644" w:rsidRPr="00573644">
        <w:rPr>
          <w:rtl/>
        </w:rPr>
        <w:t xml:space="preserve"> را برقرار می کند</w:t>
      </w:r>
      <w:r w:rsidR="00573644" w:rsidRPr="00573644">
        <w:t>.</w:t>
      </w:r>
    </w:p>
    <w:p w14:paraId="167D9332" w14:textId="089A7968" w:rsidR="00573644" w:rsidRPr="00573644" w:rsidRDefault="00573644" w:rsidP="006E6E26">
      <w:r w:rsidRPr="00573644">
        <w:rPr>
          <w:rtl/>
        </w:rPr>
        <w:t xml:space="preserve">یک گراف دیتابیس مجموعه ای از یال ها و نودها می باشد </w:t>
      </w:r>
      <w:r w:rsidRPr="00D951B9">
        <w:rPr>
          <w:highlight w:val="yellow"/>
          <w:rtl/>
        </w:rPr>
        <w:t>که جداول نود مانند جداول معمولی در</w:t>
      </w:r>
      <w:r w:rsidR="00D951B9">
        <w:rPr>
          <w:rFonts w:hint="cs"/>
          <w:highlight w:val="yellow"/>
          <w:rtl/>
        </w:rPr>
        <w:t xml:space="preserve"> </w:t>
      </w:r>
      <w:r w:rsidRPr="00D951B9">
        <w:rPr>
          <w:highlight w:val="yellow"/>
        </w:rPr>
        <w:t>SQL Server</w:t>
      </w:r>
      <w:r w:rsidR="00D951B9">
        <w:rPr>
          <w:rFonts w:hint="cs"/>
          <w:rtl/>
        </w:rPr>
        <w:t xml:space="preserve"> </w:t>
      </w:r>
      <w:r w:rsidRPr="00573644">
        <w:rPr>
          <w:rtl/>
        </w:rPr>
        <w:t xml:space="preserve">می توانند دارای </w:t>
      </w:r>
      <w:r w:rsidRPr="00D951B9">
        <w:rPr>
          <w:highlight w:val="yellow"/>
          <w:rtl/>
        </w:rPr>
        <w:t>خصوصیت</w:t>
      </w:r>
      <w:r w:rsidRPr="00573644">
        <w:rPr>
          <w:rtl/>
        </w:rPr>
        <w:t xml:space="preserve"> باشند و </w:t>
      </w:r>
      <w:r w:rsidRPr="00D951B9">
        <w:rPr>
          <w:highlight w:val="yellow"/>
          <w:rtl/>
        </w:rPr>
        <w:t>جداول یال می توانند بدون خصوصیت</w:t>
      </w:r>
      <w:r w:rsidRPr="00573644">
        <w:rPr>
          <w:rtl/>
        </w:rPr>
        <w:t xml:space="preserve"> هم تعریف شوند. تصویر زیر شمای کلی یک گراف دیتابیس را نشان می دهد</w:t>
      </w:r>
      <w:r w:rsidRPr="00573644">
        <w:t>:</w:t>
      </w:r>
    </w:p>
    <w:p w14:paraId="6A84A0E1" w14:textId="77777777" w:rsidR="00573644" w:rsidRPr="00573644" w:rsidRDefault="00573644" w:rsidP="00D951B9">
      <w:pPr>
        <w:jc w:val="center"/>
        <w:rPr>
          <w:color w:val="676767"/>
          <w:sz w:val="21"/>
          <w:szCs w:val="21"/>
        </w:rPr>
      </w:pPr>
      <w:r w:rsidRPr="00573644">
        <w:rPr>
          <w:noProof/>
          <w:color w:val="676767"/>
          <w:sz w:val="21"/>
          <w:szCs w:val="21"/>
        </w:rPr>
        <w:drawing>
          <wp:inline distT="0" distB="0" distL="0" distR="0" wp14:anchorId="4ED77F45" wp14:editId="3C3A593A">
            <wp:extent cx="2657475" cy="2857500"/>
            <wp:effectExtent l="0" t="0" r="9525" b="0"/>
            <wp:docPr id="1" name="Picture 1" descr="گراف دیتابیس graph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گراف دیتابیس graph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CF05" w14:textId="77777777" w:rsidR="00573644" w:rsidRPr="00573644" w:rsidRDefault="00573644" w:rsidP="00D951B9">
      <w:r w:rsidRPr="00573644">
        <w:rPr>
          <w:rtl/>
        </w:rPr>
        <w:t>نمونه ی ساده ای از یک گراف دیتابیس در شکل زیر قابل مشاهده است که در آن هر کاربر می تواند کاربر دیگری را</w:t>
      </w:r>
      <w:r w:rsidRPr="00573644">
        <w:t xml:space="preserve"> Follow </w:t>
      </w:r>
      <w:r w:rsidRPr="00573644">
        <w:rPr>
          <w:rtl/>
        </w:rPr>
        <w:t>کند از توسط کاربر دیگری</w:t>
      </w:r>
      <w:r w:rsidRPr="00573644">
        <w:t xml:space="preserve"> Follow </w:t>
      </w:r>
      <w:r w:rsidRPr="00573644">
        <w:rPr>
          <w:rtl/>
        </w:rPr>
        <w:t>شود. شاید فکر کنید چنین مدلی در دیتابیس های رابطه ای هم قابل پیاده سازی است ولی این یک مثال ساده است و البته در مدل رابطه ای محدودیت هایی برای این نوع مسائل خواهیم داشت و باید صبر کنید تا مثالی پیچیده تر را باهم مرور کنیم</w:t>
      </w:r>
      <w:r w:rsidRPr="00573644">
        <w:t>.</w:t>
      </w:r>
    </w:p>
    <w:p w14:paraId="553EF99D" w14:textId="77777777" w:rsidR="00573644" w:rsidRPr="00573644" w:rsidRDefault="00573644" w:rsidP="00D951B9">
      <w:pPr>
        <w:jc w:val="center"/>
        <w:rPr>
          <w:color w:val="676767"/>
          <w:sz w:val="21"/>
          <w:szCs w:val="21"/>
        </w:rPr>
      </w:pPr>
      <w:r w:rsidRPr="00573644">
        <w:rPr>
          <w:noProof/>
          <w:color w:val="676767"/>
          <w:sz w:val="21"/>
          <w:szCs w:val="21"/>
        </w:rPr>
        <w:drawing>
          <wp:inline distT="0" distB="0" distL="0" distR="0" wp14:anchorId="257DD3C6" wp14:editId="67321444">
            <wp:extent cx="2686050" cy="1704975"/>
            <wp:effectExtent l="0" t="0" r="0" b="9525"/>
            <wp:docPr id="2" name="Picture 2" descr="graph database دیتابیس گرا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database دیتابیس گرا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CD2E" w14:textId="77777777" w:rsidR="00573644" w:rsidRPr="00573644" w:rsidRDefault="00573644" w:rsidP="00D951B9">
      <w:r w:rsidRPr="00573644">
        <w:rPr>
          <w:rtl/>
        </w:rPr>
        <w:t>نمونه ی دیگری از گراف دیتابیس در شکل زیر نمایش داده شده است که در آن</w:t>
      </w:r>
      <w:r w:rsidRPr="00573644">
        <w:t>:</w:t>
      </w:r>
    </w:p>
    <w:p w14:paraId="0F9E530D" w14:textId="77777777" w:rsidR="00573644" w:rsidRPr="00573644" w:rsidRDefault="00573644" w:rsidP="00D951B9">
      <w:pPr>
        <w:jc w:val="center"/>
        <w:rPr>
          <w:color w:val="676767"/>
          <w:sz w:val="21"/>
          <w:szCs w:val="21"/>
        </w:rPr>
      </w:pPr>
      <w:r w:rsidRPr="00573644">
        <w:rPr>
          <w:noProof/>
          <w:color w:val="676767"/>
          <w:sz w:val="21"/>
          <w:szCs w:val="21"/>
        </w:rPr>
        <w:lastRenderedPageBreak/>
        <w:drawing>
          <wp:inline distT="0" distB="0" distL="0" distR="0" wp14:anchorId="07405D88" wp14:editId="4B50E24D">
            <wp:extent cx="2857500" cy="2305050"/>
            <wp:effectExtent l="0" t="0" r="0" b="0"/>
            <wp:docPr id="3" name="Picture 3" descr="graph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DE95" w14:textId="77777777" w:rsidR="00573644" w:rsidRPr="00573644" w:rsidRDefault="00573644" w:rsidP="00D951B9">
      <w:r w:rsidRPr="00573644">
        <w:rPr>
          <w:rtl/>
        </w:rPr>
        <w:t>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فرد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می تواند با فردی دیگر ارتباط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دوستی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داشته باشد</w:t>
      </w:r>
    </w:p>
    <w:p w14:paraId="323BD132" w14:textId="77777777" w:rsidR="00573644" w:rsidRPr="00573644" w:rsidRDefault="00573644" w:rsidP="00D951B9">
      <w:r w:rsidRPr="00573644">
        <w:rPr>
          <w:rtl/>
        </w:rPr>
        <w:t>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فرد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می تواند در 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شهر زندگی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کند</w:t>
      </w:r>
    </w:p>
    <w:p w14:paraId="3BD5478D" w14:textId="77777777" w:rsidR="00573644" w:rsidRPr="00573644" w:rsidRDefault="00573644" w:rsidP="00D951B9">
      <w:r w:rsidRPr="00573644">
        <w:rPr>
          <w:rtl/>
        </w:rPr>
        <w:t>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رستوران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در 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شهر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قرار دارد</w:t>
      </w:r>
      <w:r w:rsidRPr="00573644">
        <w:t>.</w:t>
      </w:r>
    </w:p>
    <w:p w14:paraId="0026C4A4" w14:textId="77777777" w:rsidR="00573644" w:rsidRPr="00573644" w:rsidRDefault="00573644" w:rsidP="00D951B9">
      <w:r w:rsidRPr="00573644">
        <w:rPr>
          <w:rtl/>
        </w:rPr>
        <w:t>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فرد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ممکن است 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رستوران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را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لایک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کند یا به آن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امتیاز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rtl/>
        </w:rPr>
        <w:t>دهد</w:t>
      </w:r>
      <w:r w:rsidRPr="00573644">
        <w:t>.</w:t>
      </w:r>
    </w:p>
    <w:p w14:paraId="6A5287F0" w14:textId="31237672" w:rsidR="00573644" w:rsidRPr="00573644" w:rsidRDefault="00573644" w:rsidP="00D951B9">
      <w:pPr>
        <w:pStyle w:val="Title"/>
      </w:pPr>
      <w:r w:rsidRPr="00B56CBB">
        <w:rPr>
          <w:highlight w:val="green"/>
          <w:rtl/>
        </w:rPr>
        <w:t>جدول</w:t>
      </w:r>
      <w:r w:rsidRPr="00B56CBB">
        <w:rPr>
          <w:highlight w:val="green"/>
        </w:rPr>
        <w:t xml:space="preserve"> Node </w:t>
      </w:r>
      <w:r w:rsidR="00D951B9" w:rsidRPr="00B56CBB">
        <w:rPr>
          <w:rFonts w:hint="cs"/>
          <w:highlight w:val="green"/>
          <w:rtl/>
        </w:rPr>
        <w:t>:</w:t>
      </w:r>
    </w:p>
    <w:p w14:paraId="7B360383" w14:textId="3A0A663D" w:rsidR="00573644" w:rsidRPr="00573644" w:rsidRDefault="00573644" w:rsidP="00D951B9">
      <w:r w:rsidRPr="00573644">
        <w:rPr>
          <w:rtl/>
        </w:rPr>
        <w:t>همانطور که عنوان شد جداول نود مانند جداول معمولی دیتابیس دارای خصوصیات می باشند که شما در زمان ایجاد جدول این خصوصیات را نیز تعریف می کنید، اما</w:t>
      </w:r>
      <w:r w:rsidRPr="00573644">
        <w:rPr>
          <w:rFonts w:ascii="Cambria" w:hAnsi="Cambria" w:cs="Cambria" w:hint="cs"/>
          <w:rtl/>
        </w:rPr>
        <w:t> </w:t>
      </w:r>
      <w:r w:rsidRPr="00573644">
        <w:rPr>
          <w:b/>
          <w:bCs/>
          <w:rtl/>
        </w:rPr>
        <w:t>نکته ی مهم این است که</w:t>
      </w:r>
      <w:r w:rsidRPr="00573644">
        <w:rPr>
          <w:b/>
          <w:bCs/>
        </w:rPr>
        <w:t xml:space="preserve"> SQL Server </w:t>
      </w:r>
      <w:r w:rsidRPr="00573644">
        <w:rPr>
          <w:b/>
          <w:bCs/>
          <w:rtl/>
        </w:rPr>
        <w:t xml:space="preserve">در زمان ایجاد جدول </w:t>
      </w:r>
      <w:r w:rsidRPr="00B56CBB">
        <w:rPr>
          <w:b/>
          <w:bCs/>
          <w:highlight w:val="yellow"/>
          <w:rtl/>
        </w:rPr>
        <w:t>یک ستون دیگر به نام</w:t>
      </w:r>
      <w:r w:rsidRPr="00B56CBB">
        <w:rPr>
          <w:b/>
          <w:bCs/>
          <w:highlight w:val="yellow"/>
        </w:rPr>
        <w:t xml:space="preserve"> $node_id </w:t>
      </w:r>
      <w:r w:rsidRPr="00B56CBB">
        <w:rPr>
          <w:b/>
          <w:bCs/>
          <w:highlight w:val="yellow"/>
          <w:rtl/>
        </w:rPr>
        <w:t>به این موجودیت اضافه</w:t>
      </w:r>
      <w:r w:rsidRPr="00573644">
        <w:rPr>
          <w:b/>
          <w:bCs/>
          <w:rtl/>
        </w:rPr>
        <w:t xml:space="preserve"> می کند</w:t>
      </w:r>
      <w:r w:rsidRPr="00573644">
        <w:t xml:space="preserve">. </w:t>
      </w:r>
      <w:r w:rsidRPr="00573644">
        <w:rPr>
          <w:rtl/>
        </w:rPr>
        <w:t>که این فیلد به عنوان کلید یکتای این موجودیت(نه هر رکورد) در دیتابیس محسوب می شود. مقدار این فیلد بصورت</w:t>
      </w:r>
      <w:r w:rsidRPr="00573644">
        <w:t xml:space="preserve"> </w:t>
      </w:r>
      <w:r w:rsidRPr="00B56CBB">
        <w:rPr>
          <w:highlight w:val="yellow"/>
        </w:rPr>
        <w:t>JSON</w:t>
      </w:r>
      <w:r w:rsidRPr="00573644">
        <w:t xml:space="preserve"> </w:t>
      </w:r>
      <w:r w:rsidRPr="00573644">
        <w:rPr>
          <w:rtl/>
        </w:rPr>
        <w:t xml:space="preserve">می باشد که </w:t>
      </w:r>
      <w:r w:rsidRPr="00B56CBB">
        <w:rPr>
          <w:highlight w:val="yellow"/>
          <w:rtl/>
        </w:rPr>
        <w:t>بصورت خودکار</w:t>
      </w:r>
      <w:r w:rsidR="00B56CBB">
        <w:rPr>
          <w:rFonts w:hint="cs"/>
          <w:highlight w:val="yellow"/>
          <w:rtl/>
        </w:rPr>
        <w:t xml:space="preserve"> </w:t>
      </w:r>
      <w:r w:rsidRPr="00B56CBB">
        <w:rPr>
          <w:highlight w:val="yellow"/>
        </w:rPr>
        <w:t xml:space="preserve"> (Computed Field)</w:t>
      </w:r>
      <w:r w:rsidR="00B56CBB">
        <w:rPr>
          <w:rFonts w:hint="cs"/>
          <w:rtl/>
        </w:rPr>
        <w:t xml:space="preserve"> </w:t>
      </w:r>
      <w:r w:rsidRPr="00573644">
        <w:rPr>
          <w:rtl/>
        </w:rPr>
        <w:t>تولید می شود و اطلاعاتی راجع به رکورد را در خود نگهداری می کند</w:t>
      </w:r>
      <w:r w:rsidRPr="00573644">
        <w:t>.</w:t>
      </w:r>
    </w:p>
    <w:p w14:paraId="27E45CFF" w14:textId="3B4547D9" w:rsidR="00573644" w:rsidRPr="00573644" w:rsidRDefault="00573644" w:rsidP="00573644">
      <w:pPr>
        <w:rPr>
          <w:rFonts w:ascii="Courier New" w:hAnsi="Courier New" w:cs="Courier New"/>
          <w:color w:val="333333"/>
          <w:sz w:val="24"/>
          <w:szCs w:val="24"/>
        </w:rPr>
      </w:pPr>
      <w:r w:rsidRPr="00573644">
        <w:rPr>
          <w:rtl/>
        </w:rPr>
        <w:t>نحوه تعریف یک جدول نود بدین شکل می باشد</w:t>
      </w:r>
      <w:r w:rsidR="00D951B9">
        <w:rPr>
          <w:rFonts w:hint="cs"/>
          <w:rtl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0703"/>
      </w:tblGrid>
      <w:tr w:rsidR="00573644" w:rsidRPr="00573644" w14:paraId="7A874FC9" w14:textId="77777777" w:rsidTr="005736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06578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1</w:t>
            </w:r>
          </w:p>
          <w:p w14:paraId="1BD1ADB3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2</w:t>
            </w:r>
          </w:p>
          <w:p w14:paraId="56015E4E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3</w:t>
            </w:r>
          </w:p>
          <w:p w14:paraId="0D8BAB9C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4</w:t>
            </w:r>
          </w:p>
          <w:p w14:paraId="424327E9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5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EDDE1" w14:textId="77777777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 xml:space="preserve">CREATE TABLE   </w:t>
            </w:r>
          </w:p>
          <w:p w14:paraId="4372B81C" w14:textId="53CEFE6D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>    [ database_name</w:t>
            </w:r>
            <w:r w:rsidR="00D951B9">
              <w:rPr>
                <w:rStyle w:val="IntenseReference"/>
              </w:rPr>
              <w:t>]</w:t>
            </w:r>
            <w:r w:rsidR="00D951B9" w:rsidRPr="00D951B9">
              <w:rPr>
                <w:rStyle w:val="IntenseReference"/>
              </w:rPr>
              <w:t>.[</w:t>
            </w:r>
            <w:r w:rsidRPr="00D951B9">
              <w:rPr>
                <w:rStyle w:val="IntenseReference"/>
              </w:rPr>
              <w:t xml:space="preserve"> schema_name ].</w:t>
            </w:r>
            <w:r w:rsidR="00D951B9">
              <w:rPr>
                <w:rStyle w:val="IntenseReference"/>
              </w:rPr>
              <w:t>[</w:t>
            </w:r>
            <w:r w:rsidRPr="00D951B9">
              <w:rPr>
                <w:rStyle w:val="IntenseReference"/>
              </w:rPr>
              <w:t xml:space="preserve">schema_name </w:t>
            </w:r>
            <w:r w:rsidR="00D951B9">
              <w:rPr>
                <w:rStyle w:val="IntenseReference"/>
              </w:rPr>
              <w:t>]</w:t>
            </w:r>
            <w:r w:rsidRPr="00D951B9">
              <w:rPr>
                <w:rStyle w:val="IntenseReference"/>
              </w:rPr>
              <w:t>.</w:t>
            </w:r>
            <w:r w:rsidR="00D951B9">
              <w:rPr>
                <w:rStyle w:val="IntenseReference"/>
              </w:rPr>
              <w:t>[</w:t>
            </w:r>
            <w:r w:rsidRPr="00D951B9">
              <w:rPr>
                <w:rStyle w:val="IntenseReference"/>
              </w:rPr>
              <w:t xml:space="preserve"> table_name</w:t>
            </w:r>
            <w:r w:rsidR="00D951B9">
              <w:rPr>
                <w:rStyle w:val="IntenseReference"/>
              </w:rPr>
              <w:t>]</w:t>
            </w:r>
            <w:r w:rsidRPr="00D951B9">
              <w:rPr>
                <w:rStyle w:val="IntenseReference"/>
              </w:rPr>
              <w:t xml:space="preserve"> </w:t>
            </w:r>
          </w:p>
          <w:p w14:paraId="230DECEE" w14:textId="1BF05FC0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>    </w:t>
            </w:r>
            <w:r w:rsidR="00D951B9" w:rsidRPr="00D951B9">
              <w:rPr>
                <w:rStyle w:val="IntenseReference"/>
              </w:rPr>
              <w:t>({}</w:t>
            </w:r>
            <w:r w:rsidRPr="00D951B9">
              <w:rPr>
                <w:rStyle w:val="IntenseReference"/>
              </w:rPr>
              <w:t xml:space="preserve"> [</w:t>
            </w:r>
            <w:proofErr w:type="gramStart"/>
            <w:r w:rsidRPr="00D951B9">
              <w:rPr>
                <w:rStyle w:val="IntenseReference"/>
              </w:rPr>
              <w:t xml:space="preserve"> ,...</w:t>
            </w:r>
            <w:proofErr w:type="gramEnd"/>
            <w:r w:rsidRPr="00D951B9">
              <w:rPr>
                <w:rStyle w:val="IntenseReference"/>
              </w:rPr>
              <w:t xml:space="preserve">n ] )   </w:t>
            </w:r>
          </w:p>
          <w:p w14:paraId="6847295F" w14:textId="77777777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>    AS [NODE]</w:t>
            </w:r>
          </w:p>
          <w:p w14:paraId="0D0B0339" w14:textId="77777777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>[ ; ]</w:t>
            </w:r>
          </w:p>
        </w:tc>
      </w:tr>
    </w:tbl>
    <w:p w14:paraId="693D59CC" w14:textId="5B111D94" w:rsidR="00573644" w:rsidRPr="00573644" w:rsidRDefault="00573644" w:rsidP="00573644">
      <w:pPr>
        <w:rPr>
          <w:rFonts w:ascii="Courier New" w:hAnsi="Courier New" w:cs="Courier New"/>
          <w:color w:val="333333"/>
          <w:sz w:val="24"/>
          <w:szCs w:val="24"/>
        </w:rPr>
      </w:pPr>
      <w:r w:rsidRPr="00573644">
        <w:rPr>
          <w:rtl/>
        </w:rPr>
        <w:t>مث</w:t>
      </w:r>
      <w:r w:rsidR="00D951B9">
        <w:rPr>
          <w:rFonts w:hint="cs"/>
          <w:rtl/>
        </w:rPr>
        <w:t>ال: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0703"/>
      </w:tblGrid>
      <w:tr w:rsidR="00573644" w:rsidRPr="00573644" w14:paraId="14514A79" w14:textId="77777777" w:rsidTr="005736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ACEA8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1</w:t>
            </w:r>
          </w:p>
          <w:p w14:paraId="40C70448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2</w:t>
            </w:r>
          </w:p>
          <w:p w14:paraId="2DFC24BC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3</w:t>
            </w:r>
          </w:p>
          <w:p w14:paraId="3D1A0D53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4</w:t>
            </w:r>
          </w:p>
          <w:p w14:paraId="2B7DF881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5</w:t>
            </w:r>
          </w:p>
          <w:p w14:paraId="1AB32E0E" w14:textId="77777777" w:rsidR="00573644" w:rsidRPr="00D951B9" w:rsidRDefault="00573644" w:rsidP="00573644">
            <w:pPr>
              <w:rPr>
                <w:rStyle w:val="SubtleReference"/>
              </w:rPr>
            </w:pPr>
            <w:r w:rsidRPr="00D951B9">
              <w:rPr>
                <w:rStyle w:val="SubtleReference"/>
              </w:rPr>
              <w:t>6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A839C" w14:textId="77777777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>CREATE TABLE Person (</w:t>
            </w:r>
          </w:p>
          <w:p w14:paraId="3397DE2D" w14:textId="77777777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 xml:space="preserve">        ID INT identity PRIMARY KEY, </w:t>
            </w:r>
          </w:p>
          <w:p w14:paraId="64332A67" w14:textId="215D87D2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 xml:space="preserve">        FirstName </w:t>
            </w:r>
            <w:r w:rsidR="00D951B9" w:rsidRPr="00D951B9">
              <w:rPr>
                <w:rStyle w:val="IntenseReference"/>
              </w:rPr>
              <w:t>NVARCHAR (</w:t>
            </w:r>
            <w:r w:rsidRPr="00D951B9">
              <w:rPr>
                <w:rStyle w:val="IntenseReference"/>
              </w:rPr>
              <w:t xml:space="preserve">30), </w:t>
            </w:r>
          </w:p>
          <w:p w14:paraId="19EEAB41" w14:textId="632692CF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ab/>
            </w:r>
            <w:r w:rsidRPr="00D951B9">
              <w:rPr>
                <w:rStyle w:val="IntenseReference"/>
              </w:rPr>
              <w:tab/>
              <w:t xml:space="preserve">LastName </w:t>
            </w:r>
            <w:r w:rsidR="00D951B9" w:rsidRPr="00D951B9">
              <w:rPr>
                <w:rStyle w:val="IntenseReference"/>
              </w:rPr>
              <w:t>NVARCHAR (</w:t>
            </w:r>
            <w:r w:rsidRPr="00D951B9">
              <w:rPr>
                <w:rStyle w:val="IntenseReference"/>
              </w:rPr>
              <w:t xml:space="preserve">30), </w:t>
            </w:r>
          </w:p>
          <w:p w14:paraId="742C9D6C" w14:textId="457A0AAA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 xml:space="preserve">        City </w:t>
            </w:r>
            <w:r w:rsidR="00D951B9" w:rsidRPr="00D951B9">
              <w:rPr>
                <w:rStyle w:val="IntenseReference"/>
              </w:rPr>
              <w:t>NVARCHAR (</w:t>
            </w:r>
            <w:r w:rsidRPr="00D951B9">
              <w:rPr>
                <w:rStyle w:val="IntenseReference"/>
              </w:rPr>
              <w:t>30)</w:t>
            </w:r>
          </w:p>
          <w:p w14:paraId="6EA03D01" w14:textId="77777777" w:rsidR="00573644" w:rsidRPr="00D951B9" w:rsidRDefault="00573644" w:rsidP="00D951B9">
            <w:pPr>
              <w:bidi w:val="0"/>
              <w:rPr>
                <w:rStyle w:val="IntenseReference"/>
              </w:rPr>
            </w:pPr>
            <w:r w:rsidRPr="00D951B9">
              <w:rPr>
                <w:rStyle w:val="IntenseReference"/>
              </w:rPr>
              <w:t xml:space="preserve"> ) AS NODE;</w:t>
            </w:r>
          </w:p>
        </w:tc>
      </w:tr>
    </w:tbl>
    <w:p w14:paraId="0DA2C838" w14:textId="77777777" w:rsidR="00573644" w:rsidRPr="00573644" w:rsidRDefault="00573644" w:rsidP="00B56CBB">
      <w:r w:rsidRPr="00573644">
        <w:rPr>
          <w:rtl/>
        </w:rPr>
        <w:lastRenderedPageBreak/>
        <w:t>پس از ایجاد این جدول در پنجره</w:t>
      </w:r>
      <w:r w:rsidRPr="00573644">
        <w:t xml:space="preserve"> </w:t>
      </w:r>
      <w:r w:rsidRPr="00B56CBB">
        <w:t xml:space="preserve">Object Explorer </w:t>
      </w:r>
      <w:r w:rsidRPr="00573644">
        <w:rPr>
          <w:rtl/>
        </w:rPr>
        <w:t>می توانید در زیرشاخه ی</w:t>
      </w:r>
      <w:r w:rsidRPr="00573644">
        <w:t xml:space="preserve"> Graph Tables </w:t>
      </w:r>
      <w:r w:rsidRPr="00573644">
        <w:rPr>
          <w:rtl/>
        </w:rPr>
        <w:t>جدولی که ساخته اید را ببینید</w:t>
      </w:r>
      <w:r w:rsidRPr="00573644">
        <w:t>:</w:t>
      </w:r>
    </w:p>
    <w:p w14:paraId="38E7D207" w14:textId="77777777" w:rsidR="00573644" w:rsidRPr="00573644" w:rsidRDefault="00573644" w:rsidP="00D951B9">
      <w:pPr>
        <w:jc w:val="center"/>
        <w:rPr>
          <w:color w:val="676767"/>
          <w:sz w:val="21"/>
          <w:szCs w:val="21"/>
        </w:rPr>
      </w:pPr>
      <w:r w:rsidRPr="00573644">
        <w:rPr>
          <w:noProof/>
          <w:color w:val="676767"/>
          <w:sz w:val="21"/>
          <w:szCs w:val="21"/>
        </w:rPr>
        <w:drawing>
          <wp:inline distT="0" distB="0" distL="0" distR="0" wp14:anchorId="79069124" wp14:editId="0BFB04DF">
            <wp:extent cx="2857500" cy="2543175"/>
            <wp:effectExtent l="0" t="0" r="0" b="9525"/>
            <wp:docPr id="4" name="Picture 4" descr="graph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t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B631" w14:textId="51589FF4" w:rsidR="00573644" w:rsidRPr="00573644" w:rsidRDefault="00573644" w:rsidP="00B56CBB">
      <w:pPr>
        <w:rPr>
          <w:rFonts w:ascii="Courier New" w:hAnsi="Courier New" w:cs="Courier New"/>
          <w:color w:val="333333"/>
          <w:sz w:val="24"/>
          <w:szCs w:val="24"/>
          <w:rtl/>
          <w:lang w:bidi="fa-IR"/>
        </w:rPr>
      </w:pPr>
      <w:r w:rsidRPr="00573644">
        <w:rPr>
          <w:rtl/>
        </w:rPr>
        <w:t>برای بررسی بیشتر چند رکورد به جدول اضافه می کنی</w:t>
      </w:r>
      <w:r w:rsidR="000052C3">
        <w:rPr>
          <w:rFonts w:hint="cs"/>
          <w:rtl/>
          <w:lang w:bidi="fa-IR"/>
        </w:rPr>
        <w:t>م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0703"/>
      </w:tblGrid>
      <w:tr w:rsidR="00573644" w:rsidRPr="00573644" w14:paraId="0DB2268B" w14:textId="77777777" w:rsidTr="005736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62BFA" w14:textId="77777777" w:rsidR="00573644" w:rsidRPr="000052C3" w:rsidRDefault="00573644" w:rsidP="00573644">
            <w:pPr>
              <w:rPr>
                <w:rStyle w:val="SubtleReference"/>
              </w:rPr>
            </w:pPr>
            <w:r w:rsidRPr="000052C3">
              <w:rPr>
                <w:rStyle w:val="SubtleReference"/>
              </w:rPr>
              <w:t>1</w:t>
            </w:r>
          </w:p>
          <w:p w14:paraId="31A1D5D0" w14:textId="77777777" w:rsidR="00573644" w:rsidRPr="000052C3" w:rsidRDefault="00573644" w:rsidP="00573644">
            <w:pPr>
              <w:rPr>
                <w:rStyle w:val="SubtleReference"/>
              </w:rPr>
            </w:pPr>
            <w:r w:rsidRPr="000052C3">
              <w:rPr>
                <w:rStyle w:val="SubtleReference"/>
              </w:rPr>
              <w:t>2</w:t>
            </w:r>
          </w:p>
          <w:p w14:paraId="28945030" w14:textId="77777777" w:rsidR="00573644" w:rsidRPr="000052C3" w:rsidRDefault="00573644" w:rsidP="00573644">
            <w:pPr>
              <w:rPr>
                <w:rStyle w:val="SubtleReference"/>
              </w:rPr>
            </w:pPr>
            <w:r w:rsidRPr="000052C3">
              <w:rPr>
                <w:rStyle w:val="SubtleReference"/>
              </w:rPr>
              <w:t>3</w:t>
            </w:r>
          </w:p>
          <w:p w14:paraId="5CD5056F" w14:textId="77777777" w:rsidR="00573644" w:rsidRPr="000052C3" w:rsidRDefault="00573644" w:rsidP="00573644">
            <w:pPr>
              <w:rPr>
                <w:rStyle w:val="IntenseReference"/>
              </w:rPr>
            </w:pPr>
            <w:r w:rsidRPr="000052C3">
              <w:rPr>
                <w:rStyle w:val="SubtleReference"/>
              </w:rPr>
              <w:t>4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E5A29" w14:textId="77777777" w:rsidR="00573644" w:rsidRPr="000052C3" w:rsidRDefault="00573644" w:rsidP="000052C3">
            <w:pPr>
              <w:bidi w:val="0"/>
              <w:rPr>
                <w:rStyle w:val="IntenseReference"/>
              </w:rPr>
            </w:pPr>
            <w:r w:rsidRPr="000052C3">
              <w:rPr>
                <w:rStyle w:val="IntenseReference"/>
              </w:rPr>
              <w:t>Insert into Person values ('Hamed','</w:t>
            </w:r>
            <w:proofErr w:type="spellStart"/>
            <w:r w:rsidRPr="000052C3">
              <w:rPr>
                <w:rStyle w:val="IntenseReference"/>
              </w:rPr>
              <w:t>Naeemaei</w:t>
            </w:r>
            <w:proofErr w:type="spellEnd"/>
            <w:r w:rsidRPr="000052C3">
              <w:rPr>
                <w:rStyle w:val="IntenseReference"/>
              </w:rPr>
              <w:t>','Tehran')</w:t>
            </w:r>
          </w:p>
          <w:p w14:paraId="3A15CF88" w14:textId="77777777" w:rsidR="00573644" w:rsidRPr="000052C3" w:rsidRDefault="00573644" w:rsidP="000052C3">
            <w:pPr>
              <w:bidi w:val="0"/>
              <w:rPr>
                <w:rStyle w:val="IntenseReference"/>
              </w:rPr>
            </w:pPr>
            <w:r w:rsidRPr="000052C3">
              <w:rPr>
                <w:rStyle w:val="IntenseReference"/>
              </w:rPr>
              <w:t>Insert into Person values ('Reza','</w:t>
            </w:r>
            <w:proofErr w:type="spellStart"/>
            <w:r w:rsidRPr="000052C3">
              <w:rPr>
                <w:rStyle w:val="IntenseReference"/>
              </w:rPr>
              <w:t>Jenabi</w:t>
            </w:r>
            <w:proofErr w:type="spellEnd"/>
            <w:r w:rsidRPr="000052C3">
              <w:rPr>
                <w:rStyle w:val="IntenseReference"/>
              </w:rPr>
              <w:t>','Tehran')</w:t>
            </w:r>
          </w:p>
          <w:p w14:paraId="71C758F7" w14:textId="77777777" w:rsidR="00573644" w:rsidRPr="000052C3" w:rsidRDefault="00573644" w:rsidP="000052C3">
            <w:pPr>
              <w:bidi w:val="0"/>
              <w:rPr>
                <w:rStyle w:val="IntenseReference"/>
              </w:rPr>
            </w:pPr>
            <w:r w:rsidRPr="000052C3">
              <w:rPr>
                <w:rStyle w:val="IntenseReference"/>
              </w:rPr>
              <w:t>Insert into Person values ('Amin','</w:t>
            </w:r>
            <w:proofErr w:type="spellStart"/>
            <w:r w:rsidRPr="000052C3">
              <w:rPr>
                <w:rStyle w:val="IntenseReference"/>
              </w:rPr>
              <w:t>Golmahalle</w:t>
            </w:r>
            <w:proofErr w:type="spellEnd"/>
            <w:r w:rsidRPr="000052C3">
              <w:rPr>
                <w:rStyle w:val="IntenseReference"/>
              </w:rPr>
              <w:t>','Tehran')</w:t>
            </w:r>
          </w:p>
          <w:p w14:paraId="07ACDD4A" w14:textId="77777777" w:rsidR="00573644" w:rsidRPr="000052C3" w:rsidRDefault="00573644" w:rsidP="000052C3">
            <w:pPr>
              <w:bidi w:val="0"/>
              <w:rPr>
                <w:rStyle w:val="IntenseReference"/>
              </w:rPr>
            </w:pPr>
            <w:r w:rsidRPr="000052C3">
              <w:rPr>
                <w:rStyle w:val="IntenseReference"/>
              </w:rPr>
              <w:t>Insert into Person values ('Saeed','</w:t>
            </w:r>
            <w:proofErr w:type="spellStart"/>
            <w:r w:rsidRPr="000052C3">
              <w:rPr>
                <w:rStyle w:val="IntenseReference"/>
              </w:rPr>
              <w:t>Rezvani</w:t>
            </w:r>
            <w:proofErr w:type="spellEnd"/>
            <w:r w:rsidRPr="000052C3">
              <w:rPr>
                <w:rStyle w:val="IntenseReference"/>
              </w:rPr>
              <w:t>','</w:t>
            </w:r>
            <w:proofErr w:type="spellStart"/>
            <w:r w:rsidRPr="000052C3">
              <w:rPr>
                <w:rStyle w:val="IntenseReference"/>
              </w:rPr>
              <w:t>Chalus</w:t>
            </w:r>
            <w:proofErr w:type="spellEnd"/>
            <w:r w:rsidRPr="000052C3">
              <w:rPr>
                <w:rStyle w:val="IntenseReference"/>
              </w:rPr>
              <w:t>')</w:t>
            </w:r>
          </w:p>
        </w:tc>
      </w:tr>
    </w:tbl>
    <w:p w14:paraId="067D60FD" w14:textId="77777777" w:rsidR="00573644" w:rsidRPr="00573644" w:rsidRDefault="00573644" w:rsidP="000052C3">
      <w:r w:rsidRPr="00573644">
        <w:rPr>
          <w:rtl/>
        </w:rPr>
        <w:t>و در پایان یک</w:t>
      </w:r>
      <w:r w:rsidRPr="00573644">
        <w:t xml:space="preserve"> Select </w:t>
      </w:r>
      <w:r w:rsidRPr="00573644">
        <w:rPr>
          <w:rtl/>
        </w:rPr>
        <w:t>از جدول می گیریم و نتیجه را می بینیم</w:t>
      </w:r>
    </w:p>
    <w:p w14:paraId="12FE901F" w14:textId="77777777" w:rsidR="00573644" w:rsidRPr="00573644" w:rsidRDefault="00573644" w:rsidP="00B56CBB">
      <w:pPr>
        <w:jc w:val="center"/>
        <w:rPr>
          <w:color w:val="676767"/>
          <w:sz w:val="21"/>
          <w:szCs w:val="21"/>
        </w:rPr>
      </w:pPr>
      <w:r w:rsidRPr="00573644">
        <w:rPr>
          <w:noProof/>
          <w:color w:val="676767"/>
          <w:sz w:val="21"/>
          <w:szCs w:val="21"/>
        </w:rPr>
        <w:drawing>
          <wp:inline distT="0" distB="0" distL="0" distR="0" wp14:anchorId="37F69CFA" wp14:editId="0AF104FB">
            <wp:extent cx="2857500" cy="2266950"/>
            <wp:effectExtent l="0" t="0" r="0" b="0"/>
            <wp:docPr id="5" name="Picture 5" descr="select from node tables in graph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from node tables in graph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B04E" w14:textId="77777777" w:rsidR="00573644" w:rsidRPr="00573644" w:rsidRDefault="00573644" w:rsidP="000052C3">
      <w:r w:rsidRPr="00573644">
        <w:rPr>
          <w:rtl/>
        </w:rPr>
        <w:t>همانطور که می بینید در کنار فیلدهایی که تعریف کردیم فیلد</w:t>
      </w:r>
      <w:r w:rsidRPr="00573644">
        <w:t xml:space="preserve"> $node_id </w:t>
      </w:r>
      <w:r w:rsidRPr="00573644">
        <w:rPr>
          <w:rtl/>
        </w:rPr>
        <w:t>نیز به جدول اضافه گردیده است</w:t>
      </w:r>
    </w:p>
    <w:p w14:paraId="219513F2" w14:textId="77777777" w:rsidR="000052C3" w:rsidRPr="000052C3" w:rsidRDefault="000052C3" w:rsidP="00B56CBB">
      <w:pPr>
        <w:pStyle w:val="Title"/>
        <w:rPr>
          <w:rFonts w:eastAsia="Times New Roman"/>
        </w:rPr>
      </w:pPr>
      <w:r w:rsidRPr="00B56CBB">
        <w:rPr>
          <w:rFonts w:eastAsia="Times New Roman"/>
          <w:highlight w:val="green"/>
          <w:rtl/>
        </w:rPr>
        <w:t>مقدمه</w:t>
      </w:r>
      <w:r w:rsidRPr="00B56CBB">
        <w:rPr>
          <w:rFonts w:eastAsia="Times New Roman"/>
          <w:highlight w:val="green"/>
        </w:rPr>
        <w:t xml:space="preserve"> Edge </w:t>
      </w:r>
      <w:r w:rsidRPr="00B56CBB">
        <w:rPr>
          <w:rFonts w:eastAsia="Times New Roman"/>
          <w:highlight w:val="green"/>
          <w:rtl/>
        </w:rPr>
        <w:t>در</w:t>
      </w:r>
      <w:r w:rsidRPr="00B56CBB">
        <w:rPr>
          <w:rFonts w:eastAsia="Times New Roman"/>
          <w:highlight w:val="green"/>
        </w:rPr>
        <w:t>  Graph Tables</w:t>
      </w:r>
    </w:p>
    <w:p w14:paraId="6F2AF072" w14:textId="4F48E0ED" w:rsidR="000052C3" w:rsidRPr="000052C3" w:rsidRDefault="000052C3" w:rsidP="000052C3">
      <w:r w:rsidRPr="000052C3">
        <w:rPr>
          <w:rtl/>
        </w:rPr>
        <w:t>برای ارتباط بین دو</w:t>
      </w:r>
      <w:r w:rsidRPr="000052C3">
        <w:t xml:space="preserve"> node </w:t>
      </w:r>
      <w:r w:rsidRPr="000052C3">
        <w:rPr>
          <w:rtl/>
        </w:rPr>
        <w:t>در یک گراف از</w:t>
      </w:r>
      <w:r w:rsidRPr="000052C3">
        <w:t xml:space="preserve"> Edge </w:t>
      </w:r>
      <w:r w:rsidRPr="000052C3">
        <w:rPr>
          <w:rtl/>
        </w:rPr>
        <w:t>استفاده می کنیم. هر</w:t>
      </w:r>
      <w:r w:rsidRPr="000052C3">
        <w:t xml:space="preserve"> Edge </w:t>
      </w:r>
      <w:r w:rsidRPr="000052C3">
        <w:rPr>
          <w:rtl/>
        </w:rPr>
        <w:t xml:space="preserve">که </w:t>
      </w:r>
      <w:r w:rsidRPr="00B56CBB">
        <w:rPr>
          <w:highlight w:val="yellow"/>
          <w:rtl/>
        </w:rPr>
        <w:t>ارتباط بین دو جدول</w:t>
      </w:r>
      <w:r w:rsidRPr="00B56CBB">
        <w:rPr>
          <w:highlight w:val="yellow"/>
        </w:rPr>
        <w:t xml:space="preserve"> </w:t>
      </w:r>
      <w:r w:rsidR="00B56CBB">
        <w:rPr>
          <w:rFonts w:hint="cs"/>
          <w:highlight w:val="yellow"/>
          <w:rtl/>
        </w:rPr>
        <w:t xml:space="preserve"> </w:t>
      </w:r>
      <w:r w:rsidRPr="00B56CBB">
        <w:rPr>
          <w:highlight w:val="yellow"/>
        </w:rPr>
        <w:t>node</w:t>
      </w:r>
      <w:r w:rsidR="00B56CBB">
        <w:rPr>
          <w:rFonts w:hint="cs"/>
          <w:rtl/>
        </w:rPr>
        <w:t xml:space="preserve"> </w:t>
      </w:r>
      <w:r w:rsidRPr="000052C3">
        <w:rPr>
          <w:rtl/>
        </w:rPr>
        <w:t xml:space="preserve">را برقرار می کند می تواند </w:t>
      </w:r>
      <w:r w:rsidRPr="00B56CBB">
        <w:rPr>
          <w:highlight w:val="yellow"/>
          <w:rtl/>
        </w:rPr>
        <w:t>دارای خصوصیت</w:t>
      </w:r>
      <w:r w:rsidRPr="00B56CBB">
        <w:rPr>
          <w:highlight w:val="yellow"/>
        </w:rPr>
        <w:t xml:space="preserve"> (Property) </w:t>
      </w:r>
      <w:r w:rsidRPr="00B56CBB">
        <w:rPr>
          <w:highlight w:val="yellow"/>
          <w:rtl/>
        </w:rPr>
        <w:t>باشد و یا نباشد</w:t>
      </w:r>
      <w:r w:rsidRPr="000052C3">
        <w:rPr>
          <w:rtl/>
        </w:rPr>
        <w:t>. این نوع طراحی برای پیاده سازی روابط چند به چند پیچیده بسیار خوب خواهد بود</w:t>
      </w:r>
      <w:r w:rsidRPr="000052C3">
        <w:t>.</w:t>
      </w:r>
    </w:p>
    <w:p w14:paraId="5D5734D5" w14:textId="77777777" w:rsidR="000052C3" w:rsidRPr="000052C3" w:rsidRDefault="000052C3" w:rsidP="000052C3">
      <w:r w:rsidRPr="000052C3">
        <w:rPr>
          <w:rtl/>
        </w:rPr>
        <w:t>برای اینکه بهتر مسئله را درک کنید یک مثال را بررسی خواهیم کرد</w:t>
      </w:r>
      <w:r w:rsidRPr="000052C3">
        <w:t>:</w:t>
      </w:r>
    </w:p>
    <w:p w14:paraId="1708144B" w14:textId="4198900C" w:rsidR="000052C3" w:rsidRPr="000052C3" w:rsidRDefault="000052C3" w:rsidP="000052C3">
      <w:pPr>
        <w:rPr>
          <w:rFonts w:ascii="Courier New" w:eastAsia="Times New Roman" w:hAnsi="Courier New" w:cs="Courier New"/>
          <w:sz w:val="24"/>
          <w:szCs w:val="24"/>
        </w:rPr>
      </w:pPr>
      <w:r w:rsidRPr="000052C3">
        <w:rPr>
          <w:rtl/>
        </w:rPr>
        <w:lastRenderedPageBreak/>
        <w:t>در بخش قبل یک</w:t>
      </w:r>
      <w:r w:rsidRPr="000052C3">
        <w:t xml:space="preserve"> node </w:t>
      </w:r>
      <w:r w:rsidRPr="000052C3">
        <w:rPr>
          <w:rtl/>
        </w:rPr>
        <w:t>به نام</w:t>
      </w:r>
      <w:r w:rsidRPr="000052C3">
        <w:t xml:space="preserve"> Person </w:t>
      </w:r>
      <w:r w:rsidRPr="000052C3">
        <w:rPr>
          <w:rtl/>
        </w:rPr>
        <w:t>تعریف کرده بودیم که اطلاعات افراد را نگهداری می کرد. حال می خواهیم با ایجاد یک</w:t>
      </w:r>
      <w:r w:rsidRPr="000052C3">
        <w:t xml:space="preserve"> Edge </w:t>
      </w:r>
      <w:r w:rsidRPr="000052C3">
        <w:rPr>
          <w:rtl/>
        </w:rPr>
        <w:t>بین افراد ارتباط برقرار کنیم، فرض کنید قصد داریم در یک شبکه ی اجتماعی اطلاعات دوستی افراد را در این مدلسازی پیاده کنیم. برای اینکه از ابتدا مثال را بررسی کنیم، جدول</w:t>
      </w:r>
      <w:r w:rsidRPr="000052C3">
        <w:t xml:space="preserve"> Person </w:t>
      </w:r>
      <w:r w:rsidRPr="000052C3">
        <w:rPr>
          <w:rtl/>
        </w:rPr>
        <w:t>را ایجاد کرده و اطلاعات تستی را در آن ثبت می کنیم</w:t>
      </w:r>
      <w:r w:rsidRPr="000052C3">
        <w:t>:</w:t>
      </w:r>
      <w:r w:rsidRPr="000052C3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0602"/>
      </w:tblGrid>
      <w:tr w:rsidR="000052C3" w:rsidRPr="000052C3" w14:paraId="6932585B" w14:textId="77777777" w:rsidTr="000052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F444F" w14:textId="77777777" w:rsidR="000052C3" w:rsidRPr="000052C3" w:rsidRDefault="000052C3" w:rsidP="000052C3">
            <w:pPr>
              <w:pStyle w:val="Subtitle"/>
            </w:pPr>
            <w:r w:rsidRPr="000052C3">
              <w:t>1</w:t>
            </w:r>
          </w:p>
          <w:p w14:paraId="7AEC53FA" w14:textId="77777777" w:rsidR="000052C3" w:rsidRPr="000052C3" w:rsidRDefault="000052C3" w:rsidP="000052C3">
            <w:pPr>
              <w:pStyle w:val="Subtitle"/>
            </w:pPr>
            <w:r w:rsidRPr="000052C3">
              <w:t>2</w:t>
            </w:r>
          </w:p>
          <w:p w14:paraId="575E9062" w14:textId="77777777" w:rsidR="000052C3" w:rsidRPr="000052C3" w:rsidRDefault="000052C3" w:rsidP="000052C3">
            <w:pPr>
              <w:pStyle w:val="Subtitle"/>
            </w:pPr>
            <w:r w:rsidRPr="000052C3">
              <w:t>3</w:t>
            </w:r>
          </w:p>
          <w:p w14:paraId="61D5F576" w14:textId="77777777" w:rsidR="000052C3" w:rsidRPr="000052C3" w:rsidRDefault="000052C3" w:rsidP="000052C3">
            <w:pPr>
              <w:pStyle w:val="Subtitle"/>
            </w:pPr>
            <w:r w:rsidRPr="000052C3">
              <w:t>4</w:t>
            </w:r>
          </w:p>
          <w:p w14:paraId="6836A55A" w14:textId="77777777" w:rsidR="000052C3" w:rsidRPr="000052C3" w:rsidRDefault="000052C3" w:rsidP="000052C3">
            <w:pPr>
              <w:pStyle w:val="Subtitle"/>
            </w:pPr>
            <w:r w:rsidRPr="000052C3">
              <w:t>5</w:t>
            </w:r>
          </w:p>
          <w:p w14:paraId="137266B5" w14:textId="77777777" w:rsidR="000052C3" w:rsidRPr="000052C3" w:rsidRDefault="000052C3" w:rsidP="000052C3">
            <w:pPr>
              <w:pStyle w:val="Subtitle"/>
            </w:pPr>
            <w:r w:rsidRPr="000052C3">
              <w:t>6</w:t>
            </w:r>
          </w:p>
          <w:p w14:paraId="26DAEEA5" w14:textId="77777777" w:rsidR="000052C3" w:rsidRPr="000052C3" w:rsidRDefault="000052C3" w:rsidP="000052C3">
            <w:pPr>
              <w:pStyle w:val="Subtitle"/>
            </w:pPr>
            <w:r w:rsidRPr="000052C3">
              <w:t>7</w:t>
            </w:r>
          </w:p>
          <w:p w14:paraId="3801EEF5" w14:textId="77777777" w:rsidR="000052C3" w:rsidRPr="000052C3" w:rsidRDefault="000052C3" w:rsidP="000052C3">
            <w:pPr>
              <w:pStyle w:val="Subtitle"/>
            </w:pPr>
            <w:r w:rsidRPr="000052C3">
              <w:t>8</w:t>
            </w:r>
          </w:p>
          <w:p w14:paraId="3D38FDA1" w14:textId="77777777" w:rsidR="000052C3" w:rsidRPr="000052C3" w:rsidRDefault="000052C3" w:rsidP="000052C3">
            <w:pPr>
              <w:pStyle w:val="Subtitle"/>
            </w:pPr>
            <w:r w:rsidRPr="000052C3">
              <w:t>9</w:t>
            </w:r>
          </w:p>
          <w:p w14:paraId="4E66CE0C" w14:textId="77777777" w:rsidR="000052C3" w:rsidRPr="000052C3" w:rsidRDefault="000052C3" w:rsidP="000052C3">
            <w:pPr>
              <w:pStyle w:val="Subtitle"/>
            </w:pPr>
            <w:r w:rsidRPr="000052C3">
              <w:t>10</w:t>
            </w:r>
          </w:p>
          <w:p w14:paraId="58FB83EA" w14:textId="77777777" w:rsidR="000052C3" w:rsidRPr="000052C3" w:rsidRDefault="000052C3" w:rsidP="000052C3">
            <w:pPr>
              <w:pStyle w:val="Subtitle"/>
            </w:pPr>
            <w:r w:rsidRPr="000052C3">
              <w:t>11</w:t>
            </w:r>
          </w:p>
          <w:p w14:paraId="440094E1" w14:textId="77777777" w:rsidR="000052C3" w:rsidRPr="000052C3" w:rsidRDefault="000052C3" w:rsidP="000052C3">
            <w:pPr>
              <w:pStyle w:val="Subtitle"/>
            </w:pPr>
            <w:r w:rsidRPr="000052C3">
              <w:t>12</w:t>
            </w:r>
          </w:p>
        </w:tc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C52A7" w14:textId="77777777" w:rsidR="000052C3" w:rsidRPr="000052C3" w:rsidRDefault="000052C3" w:rsidP="000052C3">
            <w:pPr>
              <w:pStyle w:val="Subtitle"/>
            </w:pPr>
            <w:r w:rsidRPr="000052C3">
              <w:t>--------------- Create Person Table ---------------</w:t>
            </w:r>
          </w:p>
          <w:p w14:paraId="21DBC57C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CREATE TABLE Person (</w:t>
            </w:r>
          </w:p>
          <w:p w14:paraId="0733E058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 xml:space="preserve">        ID INT identity PRIMARY KEY, </w:t>
            </w:r>
          </w:p>
          <w:p w14:paraId="6C324F95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 xml:space="preserve">        FirstName </w:t>
            </w:r>
            <w:proofErr w:type="gramStart"/>
            <w:r w:rsidRPr="000052C3">
              <w:rPr>
                <w:color w:val="000000" w:themeColor="text1"/>
              </w:rPr>
              <w:t>NVARCHAR(</w:t>
            </w:r>
            <w:proofErr w:type="gramEnd"/>
            <w:r w:rsidRPr="000052C3">
              <w:rPr>
                <w:color w:val="000000" w:themeColor="text1"/>
              </w:rPr>
              <w:t xml:space="preserve">30), </w:t>
            </w:r>
          </w:p>
          <w:p w14:paraId="6123E922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ab/>
            </w:r>
            <w:r w:rsidRPr="000052C3">
              <w:rPr>
                <w:color w:val="000000" w:themeColor="text1"/>
              </w:rPr>
              <w:tab/>
              <w:t xml:space="preserve">LastName </w:t>
            </w:r>
            <w:proofErr w:type="gramStart"/>
            <w:r w:rsidRPr="000052C3">
              <w:rPr>
                <w:color w:val="000000" w:themeColor="text1"/>
              </w:rPr>
              <w:t>NVARCHAR(</w:t>
            </w:r>
            <w:proofErr w:type="gramEnd"/>
            <w:r w:rsidRPr="000052C3">
              <w:rPr>
                <w:color w:val="000000" w:themeColor="text1"/>
              </w:rPr>
              <w:t xml:space="preserve">30), </w:t>
            </w:r>
          </w:p>
          <w:p w14:paraId="39B3ADAB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 xml:space="preserve">        City </w:t>
            </w:r>
            <w:proofErr w:type="gramStart"/>
            <w:r w:rsidRPr="000052C3">
              <w:rPr>
                <w:color w:val="000000" w:themeColor="text1"/>
              </w:rPr>
              <w:t>NVARCHAR(</w:t>
            </w:r>
            <w:proofErr w:type="gramEnd"/>
            <w:r w:rsidRPr="000052C3">
              <w:rPr>
                <w:color w:val="000000" w:themeColor="text1"/>
              </w:rPr>
              <w:t>30)</w:t>
            </w:r>
          </w:p>
          <w:p w14:paraId="3D1A5DAD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 xml:space="preserve"> ) AS NODE;</w:t>
            </w:r>
          </w:p>
          <w:p w14:paraId="3788868C" w14:textId="77777777" w:rsidR="000052C3" w:rsidRPr="000052C3" w:rsidRDefault="000052C3" w:rsidP="000052C3">
            <w:pPr>
              <w:pStyle w:val="Subtitle"/>
            </w:pPr>
            <w:r w:rsidRPr="000052C3">
              <w:t>--------------- Fill Data in Person Table ---------------</w:t>
            </w:r>
          </w:p>
          <w:p w14:paraId="0B9E7464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Insert into Person values ('Hamed','</w:t>
            </w:r>
            <w:proofErr w:type="spellStart"/>
            <w:r w:rsidRPr="000052C3">
              <w:rPr>
                <w:color w:val="000000" w:themeColor="text1"/>
              </w:rPr>
              <w:t>Naeemaei</w:t>
            </w:r>
            <w:proofErr w:type="spellEnd"/>
            <w:r w:rsidRPr="000052C3">
              <w:rPr>
                <w:color w:val="000000" w:themeColor="text1"/>
              </w:rPr>
              <w:t>','Tehran')</w:t>
            </w:r>
          </w:p>
          <w:p w14:paraId="58E3D766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Insert into Person values ('Reza','</w:t>
            </w:r>
            <w:proofErr w:type="spellStart"/>
            <w:r w:rsidRPr="000052C3">
              <w:rPr>
                <w:color w:val="000000" w:themeColor="text1"/>
              </w:rPr>
              <w:t>Jenabi</w:t>
            </w:r>
            <w:proofErr w:type="spellEnd"/>
            <w:r w:rsidRPr="000052C3">
              <w:rPr>
                <w:color w:val="000000" w:themeColor="text1"/>
              </w:rPr>
              <w:t>','Tehran')</w:t>
            </w:r>
          </w:p>
          <w:p w14:paraId="37CB514D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Insert into Person values ('Amin','</w:t>
            </w:r>
            <w:proofErr w:type="spellStart"/>
            <w:r w:rsidRPr="000052C3">
              <w:rPr>
                <w:color w:val="000000" w:themeColor="text1"/>
              </w:rPr>
              <w:t>Golmahalle</w:t>
            </w:r>
            <w:proofErr w:type="spellEnd"/>
            <w:r w:rsidRPr="000052C3">
              <w:rPr>
                <w:color w:val="000000" w:themeColor="text1"/>
              </w:rPr>
              <w:t>','Tehran')</w:t>
            </w:r>
          </w:p>
          <w:p w14:paraId="0DFACA5F" w14:textId="77777777" w:rsidR="000052C3" w:rsidRPr="000052C3" w:rsidRDefault="000052C3" w:rsidP="000052C3">
            <w:pPr>
              <w:pStyle w:val="Subtitle"/>
            </w:pPr>
            <w:r w:rsidRPr="000052C3">
              <w:rPr>
                <w:color w:val="000000" w:themeColor="text1"/>
              </w:rPr>
              <w:t>Insert into Person values ('Saeed','</w:t>
            </w:r>
            <w:proofErr w:type="spellStart"/>
            <w:r w:rsidRPr="000052C3">
              <w:rPr>
                <w:color w:val="000000" w:themeColor="text1"/>
              </w:rPr>
              <w:t>Rezvani</w:t>
            </w:r>
            <w:proofErr w:type="spellEnd"/>
            <w:r w:rsidRPr="000052C3">
              <w:rPr>
                <w:color w:val="000000" w:themeColor="text1"/>
              </w:rPr>
              <w:t>','</w:t>
            </w:r>
            <w:proofErr w:type="spellStart"/>
            <w:r w:rsidRPr="000052C3">
              <w:rPr>
                <w:color w:val="000000" w:themeColor="text1"/>
              </w:rPr>
              <w:t>Chalus</w:t>
            </w:r>
            <w:proofErr w:type="spellEnd"/>
            <w:r w:rsidRPr="000052C3">
              <w:rPr>
                <w:color w:val="000000" w:themeColor="text1"/>
              </w:rPr>
              <w:t>')</w:t>
            </w:r>
          </w:p>
        </w:tc>
      </w:tr>
    </w:tbl>
    <w:p w14:paraId="4B747D97" w14:textId="77777777" w:rsidR="000052C3" w:rsidRPr="000052C3" w:rsidRDefault="000052C3" w:rsidP="000052C3">
      <w:pPr>
        <w:bidi w:val="0"/>
        <w:spacing w:after="0" w:line="240" w:lineRule="auto"/>
        <w:jc w:val="left"/>
        <w:outlineLvl w:val="1"/>
        <w:rPr>
          <w:rFonts w:ascii="Yekan" w:eastAsia="Times New Roman" w:hAnsi="Yekan" w:cs="Times New Roman"/>
          <w:color w:val="FFFFFF"/>
          <w:sz w:val="38"/>
          <w:szCs w:val="38"/>
        </w:rPr>
      </w:pPr>
      <w:r w:rsidRPr="000052C3">
        <w:rPr>
          <w:rFonts w:ascii="Yekan" w:eastAsia="Times New Roman" w:hAnsi="Yekan" w:cs="Times New Roman"/>
          <w:color w:val="FFFFFF"/>
          <w:sz w:val="38"/>
          <w:szCs w:val="38"/>
          <w:rtl/>
        </w:rPr>
        <w:t>نحوه ساخت</w:t>
      </w:r>
      <w:r w:rsidRPr="000052C3">
        <w:rPr>
          <w:rFonts w:ascii="Yekan" w:eastAsia="Times New Roman" w:hAnsi="Yekan" w:cs="Times New Roman"/>
          <w:color w:val="FFFFFF"/>
          <w:sz w:val="38"/>
          <w:szCs w:val="38"/>
        </w:rPr>
        <w:t xml:space="preserve"> Edge Table</w:t>
      </w:r>
    </w:p>
    <w:p w14:paraId="3C141EC7" w14:textId="66EC4CD9" w:rsidR="000052C3" w:rsidRPr="000052C3" w:rsidRDefault="000052C3" w:rsidP="000052C3">
      <w:pPr>
        <w:rPr>
          <w:rFonts w:ascii="Courier New" w:eastAsia="Times New Roman" w:hAnsi="Courier New" w:cs="Courier New"/>
          <w:sz w:val="24"/>
          <w:szCs w:val="24"/>
        </w:rPr>
      </w:pPr>
      <w:r w:rsidRPr="000052C3">
        <w:rPr>
          <w:rtl/>
        </w:rPr>
        <w:t>حال باید جدولی از نوع</w:t>
      </w:r>
      <w:r w:rsidRPr="000052C3">
        <w:t xml:space="preserve"> Edge </w:t>
      </w:r>
      <w:r w:rsidRPr="000052C3">
        <w:rPr>
          <w:rtl/>
        </w:rPr>
        <w:t>یا یال برای ارتباط بین افراد بسازیم، به همین علت ابتدا نحوه ایجاد جدول</w:t>
      </w:r>
      <w:r w:rsidRPr="000052C3">
        <w:t xml:space="preserve"> Edge </w:t>
      </w:r>
      <w:r w:rsidRPr="000052C3">
        <w:rPr>
          <w:rtl/>
        </w:rPr>
        <w:t>را توضیح خواهیم داد</w:t>
      </w:r>
      <w:r>
        <w:rPr>
          <w:rFonts w:hint="cs"/>
          <w:rtl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708"/>
      </w:tblGrid>
      <w:tr w:rsidR="000052C3" w:rsidRPr="000052C3" w14:paraId="5A4A69F3" w14:textId="77777777" w:rsidTr="000052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D8B9C" w14:textId="77777777" w:rsidR="000052C3" w:rsidRPr="000052C3" w:rsidRDefault="000052C3" w:rsidP="000052C3">
            <w:pPr>
              <w:pStyle w:val="Subtitle"/>
            </w:pPr>
            <w:r w:rsidRPr="000052C3">
              <w:t>1</w:t>
            </w:r>
          </w:p>
          <w:p w14:paraId="3611DF47" w14:textId="77777777" w:rsidR="000052C3" w:rsidRPr="000052C3" w:rsidRDefault="000052C3" w:rsidP="000052C3">
            <w:pPr>
              <w:pStyle w:val="Subtitle"/>
            </w:pPr>
            <w:r w:rsidRPr="000052C3">
              <w:t>2</w:t>
            </w:r>
          </w:p>
          <w:p w14:paraId="66AF6728" w14:textId="77777777" w:rsidR="000052C3" w:rsidRPr="000052C3" w:rsidRDefault="000052C3" w:rsidP="000052C3">
            <w:pPr>
              <w:pStyle w:val="Subtitle"/>
            </w:pPr>
            <w:r w:rsidRPr="000052C3">
              <w:t>3</w:t>
            </w:r>
          </w:p>
          <w:p w14:paraId="7215447E" w14:textId="77777777" w:rsidR="000052C3" w:rsidRPr="000052C3" w:rsidRDefault="000052C3" w:rsidP="000052C3">
            <w:pPr>
              <w:pStyle w:val="Subtitle"/>
            </w:pPr>
            <w:r w:rsidRPr="000052C3">
              <w:t>4</w:t>
            </w:r>
          </w:p>
          <w:p w14:paraId="34F1833F" w14:textId="77777777" w:rsidR="000052C3" w:rsidRPr="000052C3" w:rsidRDefault="000052C3" w:rsidP="000052C3">
            <w:pPr>
              <w:pStyle w:val="Subtitle"/>
            </w:pPr>
            <w:r w:rsidRPr="000052C3">
              <w:t>5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4C9E6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 xml:space="preserve">CREATE TABLE   </w:t>
            </w:r>
          </w:p>
          <w:p w14:paraId="5A02575E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    [ database_</w:t>
            </w:r>
            <w:proofErr w:type="gramStart"/>
            <w:r w:rsidRPr="000052C3">
              <w:rPr>
                <w:color w:val="000000" w:themeColor="text1"/>
              </w:rPr>
              <w:t>name .</w:t>
            </w:r>
            <w:proofErr w:type="gramEnd"/>
            <w:r w:rsidRPr="000052C3">
              <w:rPr>
                <w:color w:val="000000" w:themeColor="text1"/>
              </w:rPr>
              <w:t xml:space="preserve"> [ schema_</w:t>
            </w:r>
            <w:proofErr w:type="gramStart"/>
            <w:r w:rsidRPr="000052C3">
              <w:rPr>
                <w:color w:val="000000" w:themeColor="text1"/>
              </w:rPr>
              <w:t>name ]</w:t>
            </w:r>
            <w:proofErr w:type="gramEnd"/>
            <w:r w:rsidRPr="000052C3">
              <w:rPr>
                <w:color w:val="000000" w:themeColor="text1"/>
              </w:rPr>
              <w:t xml:space="preserve"> . | schema_</w:t>
            </w:r>
            <w:proofErr w:type="gramStart"/>
            <w:r w:rsidRPr="000052C3">
              <w:rPr>
                <w:color w:val="000000" w:themeColor="text1"/>
              </w:rPr>
              <w:t>name .</w:t>
            </w:r>
            <w:proofErr w:type="gramEnd"/>
            <w:r w:rsidRPr="000052C3">
              <w:rPr>
                <w:color w:val="000000" w:themeColor="text1"/>
              </w:rPr>
              <w:t xml:space="preserve"> ] table_name   </w:t>
            </w:r>
          </w:p>
          <w:p w14:paraId="26DE90AF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    </w:t>
            </w:r>
            <w:proofErr w:type="gramStart"/>
            <w:r w:rsidRPr="000052C3">
              <w:rPr>
                <w:color w:val="000000" w:themeColor="text1"/>
              </w:rPr>
              <w:t>( {</w:t>
            </w:r>
            <w:proofErr w:type="gramEnd"/>
            <w:r w:rsidRPr="000052C3">
              <w:rPr>
                <w:color w:val="000000" w:themeColor="text1"/>
              </w:rPr>
              <w:t xml:space="preserve">  } [ ,...n ] )   </w:t>
            </w:r>
          </w:p>
          <w:p w14:paraId="436153C1" w14:textId="77777777" w:rsidR="000052C3" w:rsidRPr="000052C3" w:rsidRDefault="000052C3" w:rsidP="000052C3">
            <w:pPr>
              <w:pStyle w:val="Subtitle"/>
              <w:rPr>
                <w:color w:val="000000" w:themeColor="text1"/>
              </w:rPr>
            </w:pPr>
            <w:r w:rsidRPr="000052C3">
              <w:rPr>
                <w:color w:val="000000" w:themeColor="text1"/>
              </w:rPr>
              <w:t>    AS [Edge]</w:t>
            </w:r>
          </w:p>
          <w:p w14:paraId="07D6E636" w14:textId="77777777" w:rsidR="000052C3" w:rsidRPr="000052C3" w:rsidRDefault="000052C3" w:rsidP="000052C3">
            <w:pPr>
              <w:pStyle w:val="Subtitle"/>
            </w:pPr>
            <w:r w:rsidRPr="000052C3">
              <w:rPr>
                <w:color w:val="000000" w:themeColor="text1"/>
              </w:rPr>
              <w:t>[ ; ]</w:t>
            </w:r>
          </w:p>
        </w:tc>
      </w:tr>
    </w:tbl>
    <w:p w14:paraId="73CF824A" w14:textId="77777777" w:rsidR="000052C3" w:rsidRPr="000052C3" w:rsidRDefault="000052C3" w:rsidP="000052C3">
      <w:r w:rsidRPr="000052C3">
        <w:rPr>
          <w:rtl/>
        </w:rPr>
        <w:t>ساختار کلی برای ایجاد جدول</w:t>
      </w:r>
      <w:r w:rsidRPr="000052C3">
        <w:t xml:space="preserve"> Edge </w:t>
      </w:r>
      <w:r w:rsidRPr="000052C3">
        <w:rPr>
          <w:rtl/>
        </w:rPr>
        <w:t>مانند جداول متداول است با این تفاوت که در انتهای کوئری از عبارت</w:t>
      </w:r>
      <w:r w:rsidRPr="000052C3">
        <w:t xml:space="preserve"> As Edge </w:t>
      </w:r>
      <w:r w:rsidRPr="000052C3">
        <w:rPr>
          <w:rtl/>
        </w:rPr>
        <w:t>استفاده می کنیم</w:t>
      </w:r>
    </w:p>
    <w:p w14:paraId="241636D8" w14:textId="4D96C64F" w:rsidR="000052C3" w:rsidRPr="000052C3" w:rsidRDefault="000052C3" w:rsidP="000052C3">
      <w:pPr>
        <w:rPr>
          <w:rFonts w:ascii="Courier New" w:eastAsia="Times New Roman" w:hAnsi="Courier New" w:cs="Courier New"/>
          <w:sz w:val="24"/>
          <w:szCs w:val="24"/>
        </w:rPr>
      </w:pPr>
      <w:r w:rsidRPr="000052C3">
        <w:rPr>
          <w:rtl/>
        </w:rPr>
        <w:t>جدول</w:t>
      </w:r>
      <w:r w:rsidRPr="000052C3">
        <w:t xml:space="preserve"> Edge </w:t>
      </w:r>
      <w:r w:rsidRPr="000052C3">
        <w:rPr>
          <w:rtl/>
        </w:rPr>
        <w:t>می تواند</w:t>
      </w:r>
      <w:r w:rsidRPr="000052C3">
        <w:rPr>
          <w:rFonts w:ascii="Cambria" w:hAnsi="Cambria" w:cs="Cambria" w:hint="cs"/>
          <w:rtl/>
        </w:rPr>
        <w:t> </w:t>
      </w:r>
      <w:r w:rsidRPr="000052C3">
        <w:rPr>
          <w:b/>
          <w:bCs/>
          <w:rtl/>
        </w:rPr>
        <w:t>دارای خصوصیت</w:t>
      </w:r>
      <w:r w:rsidRPr="000052C3">
        <w:rPr>
          <w:rFonts w:ascii="Cambria" w:hAnsi="Cambria" w:cs="Cambria" w:hint="cs"/>
          <w:rtl/>
        </w:rPr>
        <w:t> </w:t>
      </w:r>
      <w:r w:rsidRPr="000052C3">
        <w:rPr>
          <w:b/>
          <w:bCs/>
          <w:rtl/>
        </w:rPr>
        <w:t>نباشد</w:t>
      </w:r>
      <w:r w:rsidRPr="000052C3">
        <w:t>:</w:t>
      </w:r>
      <w:r w:rsidRPr="000052C3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708"/>
      </w:tblGrid>
      <w:tr w:rsidR="000052C3" w:rsidRPr="000052C3" w14:paraId="710D28A3" w14:textId="77777777" w:rsidTr="000052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2BD23" w14:textId="77777777" w:rsidR="000052C3" w:rsidRPr="000052C3" w:rsidRDefault="000052C3" w:rsidP="00B56CBB">
            <w:pPr>
              <w:pStyle w:val="Subtitle"/>
            </w:pPr>
            <w:r w:rsidRPr="000052C3">
              <w:t>1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E91D3" w14:textId="77777777" w:rsidR="000052C3" w:rsidRPr="000052C3" w:rsidRDefault="000052C3" w:rsidP="00B56CBB">
            <w:pPr>
              <w:pStyle w:val="Subtitle"/>
            </w:pPr>
            <w:r w:rsidRPr="000052C3">
              <w:t>CREATE TABLE Friendship AS EDGE;</w:t>
            </w:r>
          </w:p>
        </w:tc>
      </w:tr>
    </w:tbl>
    <w:p w14:paraId="57D6DA95" w14:textId="60E81769" w:rsidR="000052C3" w:rsidRPr="000052C3" w:rsidRDefault="000052C3" w:rsidP="000052C3">
      <w:pPr>
        <w:rPr>
          <w:rFonts w:ascii="Courier New" w:eastAsia="Times New Roman" w:hAnsi="Courier New" w:cs="Courier New"/>
          <w:sz w:val="24"/>
          <w:szCs w:val="24"/>
        </w:rPr>
      </w:pPr>
      <w:r w:rsidRPr="000052C3">
        <w:rPr>
          <w:rtl/>
        </w:rPr>
        <w:t>و جدول</w:t>
      </w:r>
      <w:r w:rsidRPr="000052C3">
        <w:t xml:space="preserve"> Edge </w:t>
      </w:r>
      <w:r w:rsidRPr="000052C3">
        <w:rPr>
          <w:rtl/>
        </w:rPr>
        <w:t>می تواند</w:t>
      </w:r>
      <w:r w:rsidRPr="000052C3">
        <w:rPr>
          <w:rFonts w:ascii="Cambria" w:hAnsi="Cambria" w:cs="Cambria" w:hint="cs"/>
          <w:rtl/>
        </w:rPr>
        <w:t> </w:t>
      </w:r>
      <w:r w:rsidRPr="000052C3">
        <w:rPr>
          <w:b/>
          <w:bCs/>
          <w:rtl/>
        </w:rPr>
        <w:t>دارای خصوصیت</w:t>
      </w:r>
      <w:r w:rsidRPr="000052C3">
        <w:rPr>
          <w:rFonts w:ascii="Cambria" w:hAnsi="Cambria" w:cs="Cambria" w:hint="cs"/>
          <w:rtl/>
        </w:rPr>
        <w:t> </w:t>
      </w:r>
      <w:r w:rsidRPr="000052C3">
        <w:rPr>
          <w:b/>
          <w:bCs/>
          <w:rtl/>
        </w:rPr>
        <w:t>باشد</w:t>
      </w:r>
      <w:r w:rsidRPr="000052C3">
        <w:t>:</w:t>
      </w:r>
      <w:r w:rsidRPr="000052C3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708"/>
      </w:tblGrid>
      <w:tr w:rsidR="000052C3" w:rsidRPr="000052C3" w14:paraId="7EA9C334" w14:textId="77777777" w:rsidTr="000052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C6BE1" w14:textId="77777777" w:rsidR="000052C3" w:rsidRPr="000052C3" w:rsidRDefault="000052C3" w:rsidP="00B56CBB">
            <w:pPr>
              <w:pStyle w:val="Subtitle"/>
            </w:pPr>
            <w:r w:rsidRPr="000052C3">
              <w:t>1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38A33" w14:textId="77777777" w:rsidR="000052C3" w:rsidRPr="00B56CBB" w:rsidRDefault="000052C3" w:rsidP="00B56CBB">
            <w:pPr>
              <w:pStyle w:val="Subtitle"/>
            </w:pPr>
            <w:r w:rsidRPr="000052C3">
              <w:t>CREATE TABLE Friendship (</w:t>
            </w:r>
            <w:proofErr w:type="spellStart"/>
            <w:r w:rsidRPr="000052C3">
              <w:t>DateOfEvent</w:t>
            </w:r>
            <w:proofErr w:type="spellEnd"/>
            <w:r w:rsidRPr="000052C3">
              <w:t xml:space="preserve"> </w:t>
            </w:r>
            <w:proofErr w:type="spellStart"/>
            <w:proofErr w:type="gramStart"/>
            <w:r w:rsidRPr="000052C3">
              <w:t>DateTime,Status</w:t>
            </w:r>
            <w:proofErr w:type="spellEnd"/>
            <w:proofErr w:type="gramEnd"/>
            <w:r w:rsidRPr="000052C3">
              <w:t xml:space="preserve"> bit) AS EDGE;</w:t>
            </w:r>
          </w:p>
        </w:tc>
      </w:tr>
    </w:tbl>
    <w:p w14:paraId="51B2ABAF" w14:textId="77777777" w:rsidR="000052C3" w:rsidRPr="000052C3" w:rsidRDefault="000052C3" w:rsidP="000052C3">
      <w:r w:rsidRPr="000052C3">
        <w:rPr>
          <w:rtl/>
        </w:rPr>
        <w:t>پس از اینکه با نحوه ایجاد این نوع جداول آشنا شدیم، جدول ارتباط دوستی بین افراد را ایجاد خواهیم کرد، که همانند کد خط بالا می باشد. برای این جدول</w:t>
      </w:r>
      <w:r w:rsidRPr="000052C3">
        <w:t xml:space="preserve"> Edge </w:t>
      </w:r>
      <w:r w:rsidRPr="000052C3">
        <w:rPr>
          <w:rtl/>
        </w:rPr>
        <w:t>دو فیلد تاریخ رویداد و وضعیت رویداد ( به معنای دوستی یا قطع دوستی ) ایجاد کرده ایم</w:t>
      </w:r>
      <w:r w:rsidRPr="000052C3">
        <w:t>.</w:t>
      </w:r>
    </w:p>
    <w:p w14:paraId="4E7133E9" w14:textId="77777777" w:rsidR="000052C3" w:rsidRPr="000052C3" w:rsidRDefault="000052C3" w:rsidP="000052C3">
      <w:pPr>
        <w:bidi w:val="0"/>
        <w:spacing w:before="225" w:after="225" w:line="240" w:lineRule="auto"/>
        <w:jc w:val="center"/>
        <w:rPr>
          <w:rFonts w:ascii="Yekan" w:eastAsia="Times New Roman" w:hAnsi="Yekan" w:cs="Times New Roman"/>
          <w:color w:val="676767"/>
          <w:sz w:val="21"/>
          <w:szCs w:val="21"/>
        </w:rPr>
      </w:pPr>
      <w:bookmarkStart w:id="0" w:name="_GoBack"/>
      <w:r w:rsidRPr="000052C3">
        <w:rPr>
          <w:rFonts w:ascii="Yekan" w:eastAsia="Times New Roman" w:hAnsi="Yekan" w:cs="Times New Roman"/>
          <w:noProof/>
          <w:color w:val="676767"/>
          <w:sz w:val="21"/>
          <w:szCs w:val="21"/>
        </w:rPr>
        <w:lastRenderedPageBreak/>
        <w:drawing>
          <wp:inline distT="0" distB="0" distL="0" distR="0" wp14:anchorId="2731B955" wp14:editId="399FBA7C">
            <wp:extent cx="4533900" cy="2540000"/>
            <wp:effectExtent l="0" t="0" r="0" b="0"/>
            <wp:docPr id="9" name="Picture 9" descr="Create Edg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Edge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E15B97" w14:textId="77777777" w:rsidR="000052C3" w:rsidRPr="000052C3" w:rsidRDefault="000052C3" w:rsidP="000052C3">
      <w:r w:rsidRPr="000052C3">
        <w:rPr>
          <w:rtl/>
        </w:rPr>
        <w:t>همانطور که مشاهده می کنید جدول</w:t>
      </w:r>
      <w:r w:rsidRPr="000052C3">
        <w:t xml:space="preserve"> Edge </w:t>
      </w:r>
      <w:r w:rsidRPr="000052C3">
        <w:rPr>
          <w:rtl/>
        </w:rPr>
        <w:t>ایجاد شد و در لیست جداول دیتابیس نمایش داده شده است</w:t>
      </w:r>
      <w:r w:rsidRPr="000052C3">
        <w:t>.</w:t>
      </w:r>
    </w:p>
    <w:p w14:paraId="4B83A9EA" w14:textId="0CAE138E" w:rsidR="000052C3" w:rsidRPr="000052C3" w:rsidRDefault="000052C3" w:rsidP="000052C3">
      <w:r w:rsidRPr="000052C3">
        <w:rPr>
          <w:rtl/>
        </w:rPr>
        <w:t>نحوه درج ا</w:t>
      </w:r>
    </w:p>
    <w:p w14:paraId="151A4BBB" w14:textId="77777777" w:rsidR="000052C3" w:rsidRPr="000052C3" w:rsidRDefault="000052C3" w:rsidP="000052C3">
      <w:r w:rsidRPr="000052C3">
        <w:rPr>
          <w:rtl/>
        </w:rPr>
        <w:t>برای درج اطلاعات در</w:t>
      </w:r>
      <w:r w:rsidRPr="000052C3">
        <w:t xml:space="preserve"> Edge Table </w:t>
      </w:r>
      <w:r w:rsidRPr="000052C3">
        <w:rPr>
          <w:rtl/>
        </w:rPr>
        <w:t xml:space="preserve">ها باید مشخص کنیم این </w:t>
      </w:r>
      <w:r w:rsidRPr="00827F6F">
        <w:rPr>
          <w:highlight w:val="yellow"/>
          <w:rtl/>
        </w:rPr>
        <w:t>یال چه نود هایی را به یکدیگر</w:t>
      </w:r>
      <w:r w:rsidRPr="000052C3">
        <w:rPr>
          <w:rtl/>
        </w:rPr>
        <w:t xml:space="preserve"> متصل می کند. مانند تصویر زیر</w:t>
      </w:r>
    </w:p>
    <w:p w14:paraId="2CD7F09E" w14:textId="77777777" w:rsidR="000052C3" w:rsidRPr="000052C3" w:rsidRDefault="000052C3" w:rsidP="000052C3">
      <w:pPr>
        <w:bidi w:val="0"/>
        <w:spacing w:before="225" w:after="225" w:line="240" w:lineRule="auto"/>
        <w:jc w:val="center"/>
        <w:rPr>
          <w:rFonts w:ascii="Yekan" w:eastAsia="Times New Roman" w:hAnsi="Yekan" w:cs="Times New Roman"/>
          <w:color w:val="676767"/>
          <w:sz w:val="21"/>
          <w:szCs w:val="21"/>
        </w:rPr>
      </w:pPr>
      <w:r w:rsidRPr="000052C3">
        <w:rPr>
          <w:rFonts w:ascii="Yekan" w:eastAsia="Times New Roman" w:hAnsi="Yekan" w:cs="Times New Roman"/>
          <w:noProof/>
          <w:color w:val="676767"/>
          <w:sz w:val="21"/>
          <w:szCs w:val="21"/>
        </w:rPr>
        <w:drawing>
          <wp:inline distT="0" distB="0" distL="0" distR="0" wp14:anchorId="3FC20143" wp14:editId="10B7357E">
            <wp:extent cx="1219200" cy="1543050"/>
            <wp:effectExtent l="0" t="0" r="0" b="0"/>
            <wp:docPr id="10" name="Picture 10" descr="ارتباط جداول در گراف دیتابی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ارتباط جداول در گراف دیتابی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B343" w14:textId="77777777" w:rsidR="000052C3" w:rsidRPr="000052C3" w:rsidRDefault="000052C3" w:rsidP="00B56CBB">
      <w:r w:rsidRPr="000052C3">
        <w:rPr>
          <w:rtl/>
        </w:rPr>
        <w:t>یال</w:t>
      </w:r>
      <w:r w:rsidRPr="000052C3">
        <w:t xml:space="preserve"> Friends </w:t>
      </w:r>
      <w:r w:rsidRPr="000052C3">
        <w:rPr>
          <w:rtl/>
        </w:rPr>
        <w:t>بین دو موجودیت</w:t>
      </w:r>
      <w:r w:rsidRPr="000052C3">
        <w:t xml:space="preserve"> Person </w:t>
      </w:r>
      <w:r w:rsidRPr="000052C3">
        <w:rPr>
          <w:rtl/>
        </w:rPr>
        <w:t xml:space="preserve">ارتباط برقرار می کند بنابراین در </w:t>
      </w:r>
      <w:r w:rsidRPr="00827F6F">
        <w:rPr>
          <w:highlight w:val="yellow"/>
          <w:rtl/>
        </w:rPr>
        <w:t>یک جدول</w:t>
      </w:r>
      <w:r w:rsidRPr="00827F6F">
        <w:rPr>
          <w:highlight w:val="yellow"/>
        </w:rPr>
        <w:t xml:space="preserve"> Edge </w:t>
      </w:r>
      <w:r w:rsidRPr="00827F6F">
        <w:rPr>
          <w:highlight w:val="yellow"/>
          <w:rtl/>
        </w:rPr>
        <w:t>اطلاعات نود مبدا و نود مقصد علاوه بر اطلاعات دیگر ذخیره خواهد شد</w:t>
      </w:r>
      <w:r w:rsidRPr="00827F6F">
        <w:rPr>
          <w:highlight w:val="yellow"/>
        </w:rPr>
        <w:t>.</w:t>
      </w:r>
    </w:p>
    <w:p w14:paraId="440188A3" w14:textId="30A971B4" w:rsidR="000052C3" w:rsidRPr="000052C3" w:rsidRDefault="000052C3" w:rsidP="000052C3">
      <w:pPr>
        <w:rPr>
          <w:rFonts w:ascii="Courier New" w:eastAsia="Times New Roman" w:hAnsi="Courier New" w:cs="Courier New"/>
          <w:sz w:val="24"/>
          <w:szCs w:val="24"/>
        </w:rPr>
      </w:pPr>
      <w:r w:rsidRPr="000052C3">
        <w:rPr>
          <w:rtl/>
        </w:rPr>
        <w:t>برای شروع کار من سعی می کنم</w:t>
      </w:r>
      <w:r w:rsidRPr="000052C3">
        <w:t xml:space="preserve"> Person </w:t>
      </w:r>
      <w:r w:rsidRPr="000052C3">
        <w:rPr>
          <w:rtl/>
        </w:rPr>
        <w:t>شماره یک و</w:t>
      </w:r>
      <w:r w:rsidRPr="000052C3">
        <w:t xml:space="preserve"> Person </w:t>
      </w:r>
      <w:r w:rsidRPr="000052C3">
        <w:rPr>
          <w:rtl/>
        </w:rPr>
        <w:t>شماره دو، ارتباط دوستی برقرار کنم که کد آن اینگونه خواهد بو</w:t>
      </w:r>
      <w:r>
        <w:rPr>
          <w:rFonts w:hint="cs"/>
          <w:rtl/>
        </w:rPr>
        <w:t>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708"/>
      </w:tblGrid>
      <w:tr w:rsidR="000052C3" w:rsidRPr="000052C3" w14:paraId="054A222C" w14:textId="77777777" w:rsidTr="000052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3BCEB" w14:textId="77777777" w:rsidR="000052C3" w:rsidRPr="000052C3" w:rsidRDefault="000052C3" w:rsidP="00B56CBB">
            <w:pPr>
              <w:pStyle w:val="Subtitle"/>
            </w:pPr>
            <w:r w:rsidRPr="000052C3">
              <w:t>1</w:t>
            </w:r>
          </w:p>
          <w:p w14:paraId="00D345D6" w14:textId="77777777" w:rsidR="000052C3" w:rsidRPr="000052C3" w:rsidRDefault="000052C3" w:rsidP="00B56CBB">
            <w:pPr>
              <w:pStyle w:val="Subtitle"/>
            </w:pPr>
            <w:r w:rsidRPr="000052C3">
              <w:t>2</w:t>
            </w:r>
          </w:p>
          <w:p w14:paraId="442ADAA4" w14:textId="77777777" w:rsidR="000052C3" w:rsidRPr="000052C3" w:rsidRDefault="000052C3" w:rsidP="00B56CBB">
            <w:pPr>
              <w:pStyle w:val="Subtitle"/>
            </w:pPr>
            <w:r w:rsidRPr="000052C3">
              <w:t>3</w:t>
            </w:r>
          </w:p>
          <w:p w14:paraId="3B128C63" w14:textId="77777777" w:rsidR="000052C3" w:rsidRPr="000052C3" w:rsidRDefault="000052C3" w:rsidP="00B56CBB">
            <w:pPr>
              <w:pStyle w:val="Subtitle"/>
            </w:pPr>
            <w:r w:rsidRPr="000052C3">
              <w:t>4</w:t>
            </w:r>
          </w:p>
          <w:p w14:paraId="51A089DB" w14:textId="77777777" w:rsidR="000052C3" w:rsidRPr="000052C3" w:rsidRDefault="000052C3" w:rsidP="00B56CBB">
            <w:pPr>
              <w:pStyle w:val="Subtitle"/>
            </w:pPr>
            <w:r w:rsidRPr="000052C3">
              <w:t>5</w:t>
            </w:r>
          </w:p>
          <w:p w14:paraId="16D572E0" w14:textId="77777777" w:rsidR="000052C3" w:rsidRPr="000052C3" w:rsidRDefault="000052C3" w:rsidP="00B56CBB">
            <w:pPr>
              <w:pStyle w:val="Subtitle"/>
            </w:pPr>
            <w:r w:rsidRPr="000052C3">
              <w:t>6</w:t>
            </w:r>
          </w:p>
          <w:p w14:paraId="15A4A676" w14:textId="77777777" w:rsidR="000052C3" w:rsidRPr="000052C3" w:rsidRDefault="000052C3" w:rsidP="00B56CBB">
            <w:pPr>
              <w:pStyle w:val="Subtitle"/>
            </w:pPr>
            <w:r w:rsidRPr="000052C3">
              <w:t>7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2C159" w14:textId="77777777" w:rsidR="000052C3" w:rsidRPr="00B56CBB" w:rsidRDefault="000052C3" w:rsidP="00B56CBB">
            <w:pPr>
              <w:pStyle w:val="Subtitle"/>
            </w:pPr>
            <w:r w:rsidRPr="000052C3">
              <w:t>I</w:t>
            </w:r>
            <w:r w:rsidRPr="00B56CBB">
              <w:t>NSERT INTO Friendship</w:t>
            </w:r>
          </w:p>
          <w:p w14:paraId="61107448" w14:textId="77777777" w:rsidR="000052C3" w:rsidRPr="00B56CBB" w:rsidRDefault="000052C3" w:rsidP="00B56CBB">
            <w:pPr>
              <w:pStyle w:val="Subtitle"/>
            </w:pPr>
            <w:r w:rsidRPr="00B56CBB">
              <w:t>VALUES (</w:t>
            </w:r>
          </w:p>
          <w:p w14:paraId="4F49DF26" w14:textId="77777777" w:rsidR="000052C3" w:rsidRPr="00B56CBB" w:rsidRDefault="000052C3" w:rsidP="00B56CBB">
            <w:pPr>
              <w:pStyle w:val="Subtitle"/>
            </w:pPr>
            <w:r w:rsidRPr="00B56CBB">
              <w:t>(SELECT $node_id FROM Person WHERE ID = 1</w:t>
            </w:r>
            <w:proofErr w:type="gramStart"/>
            <w:r w:rsidRPr="00B56CBB">
              <w:t>),  --</w:t>
            </w:r>
            <w:proofErr w:type="gramEnd"/>
            <w:r w:rsidRPr="00B56CBB">
              <w:t xml:space="preserve"> </w:t>
            </w:r>
            <w:r w:rsidRPr="00B56CBB">
              <w:rPr>
                <w:szCs w:val="18"/>
                <w:rtl/>
              </w:rPr>
              <w:t>کد نود مبدا</w:t>
            </w:r>
          </w:p>
          <w:p w14:paraId="60028B58" w14:textId="77777777" w:rsidR="000052C3" w:rsidRPr="00B56CBB" w:rsidRDefault="000052C3" w:rsidP="00B56CBB">
            <w:pPr>
              <w:pStyle w:val="Subtitle"/>
            </w:pPr>
            <w:r w:rsidRPr="00B56CBB">
              <w:t>(SELECT $node_id FROM Person WHERE id = 2</w:t>
            </w:r>
            <w:proofErr w:type="gramStart"/>
            <w:r w:rsidRPr="00B56CBB">
              <w:t>),  --</w:t>
            </w:r>
            <w:proofErr w:type="gramEnd"/>
            <w:r w:rsidRPr="00B56CBB">
              <w:t xml:space="preserve"> </w:t>
            </w:r>
            <w:r w:rsidRPr="00B56CBB">
              <w:rPr>
                <w:szCs w:val="18"/>
                <w:rtl/>
              </w:rPr>
              <w:t>کد نود مقصد</w:t>
            </w:r>
          </w:p>
          <w:p w14:paraId="5CA8A74D" w14:textId="77777777" w:rsidR="000052C3" w:rsidRPr="00B56CBB" w:rsidRDefault="000052C3" w:rsidP="00B56CBB">
            <w:pPr>
              <w:pStyle w:val="Subtitle"/>
            </w:pPr>
            <w:proofErr w:type="gramStart"/>
            <w:r w:rsidRPr="00B56CBB">
              <w:t>getdate(</w:t>
            </w:r>
            <w:proofErr w:type="gramEnd"/>
            <w:r w:rsidRPr="00B56CBB">
              <w:t xml:space="preserve">) -- </w:t>
            </w:r>
            <w:r w:rsidRPr="00B56CBB">
              <w:rPr>
                <w:szCs w:val="18"/>
                <w:rtl/>
              </w:rPr>
              <w:t>تاریخ</w:t>
            </w:r>
          </w:p>
          <w:p w14:paraId="4D272A3C" w14:textId="77777777" w:rsidR="000052C3" w:rsidRPr="00B56CBB" w:rsidRDefault="000052C3" w:rsidP="00B56CBB">
            <w:pPr>
              <w:pStyle w:val="Subtitle"/>
            </w:pPr>
            <w:r w:rsidRPr="00B56CBB">
              <w:t xml:space="preserve">,1 -- </w:t>
            </w:r>
            <w:r w:rsidRPr="00B56CBB">
              <w:rPr>
                <w:szCs w:val="18"/>
                <w:rtl/>
              </w:rPr>
              <w:t>ارتباط دوستی/قطع دوستی</w:t>
            </w:r>
          </w:p>
          <w:p w14:paraId="728C23E6" w14:textId="77777777" w:rsidR="000052C3" w:rsidRPr="000052C3" w:rsidRDefault="000052C3" w:rsidP="00B56CBB">
            <w:pPr>
              <w:pStyle w:val="Subtitle"/>
            </w:pPr>
            <w:r w:rsidRPr="00B56CBB">
              <w:t>);</w:t>
            </w:r>
          </w:p>
        </w:tc>
      </w:tr>
    </w:tbl>
    <w:p w14:paraId="080DAFF4" w14:textId="77777777" w:rsidR="000052C3" w:rsidRPr="000052C3" w:rsidRDefault="000052C3" w:rsidP="00B56CBB">
      <w:r w:rsidRPr="000052C3">
        <w:rPr>
          <w:rtl/>
        </w:rPr>
        <w:t>بعد از آن یک کوئری روی جدول می زنیم تا ببینیم چه دیتایی در جدول ثبت شده است</w:t>
      </w:r>
      <w:r w:rsidRPr="000052C3">
        <w:t>:</w:t>
      </w:r>
    </w:p>
    <w:p w14:paraId="1023DF70" w14:textId="77777777" w:rsidR="000052C3" w:rsidRPr="000052C3" w:rsidRDefault="000052C3" w:rsidP="00B56CBB">
      <w:pPr>
        <w:bidi w:val="0"/>
        <w:spacing w:before="225" w:after="225" w:line="240" w:lineRule="auto"/>
        <w:jc w:val="center"/>
        <w:rPr>
          <w:rFonts w:ascii="Yekan" w:eastAsia="Times New Roman" w:hAnsi="Yekan" w:cs="Times New Roman"/>
          <w:color w:val="676767"/>
          <w:sz w:val="21"/>
          <w:szCs w:val="21"/>
        </w:rPr>
      </w:pPr>
      <w:r w:rsidRPr="000052C3">
        <w:rPr>
          <w:rFonts w:ascii="Yekan" w:eastAsia="Times New Roman" w:hAnsi="Yekan" w:cs="Times New Roman"/>
          <w:noProof/>
          <w:color w:val="676767"/>
          <w:sz w:val="21"/>
          <w:szCs w:val="21"/>
        </w:rPr>
        <w:lastRenderedPageBreak/>
        <w:drawing>
          <wp:inline distT="0" distB="0" distL="0" distR="0" wp14:anchorId="5F8BE78E" wp14:editId="153F290D">
            <wp:extent cx="6108700" cy="2216150"/>
            <wp:effectExtent l="0" t="0" r="6350" b="0"/>
            <wp:docPr id="11" name="Picture 11" descr="select on Edg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 on Edge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834A" w14:textId="7801D181" w:rsidR="000052C3" w:rsidRPr="000052C3" w:rsidRDefault="000052C3" w:rsidP="000052C3">
      <w:pPr>
        <w:rPr>
          <w:rFonts w:ascii="Courier New" w:hAnsi="Courier New" w:cs="Courier New"/>
          <w:sz w:val="24"/>
          <w:szCs w:val="24"/>
        </w:rPr>
      </w:pPr>
      <w:r w:rsidRPr="000052C3">
        <w:rPr>
          <w:rtl/>
        </w:rPr>
        <w:t>دیتایی که در نتیجه میبینیم آن چیزی نیست که ما می خواهیم. در جداول معمولی</w:t>
      </w:r>
      <w:r w:rsidRPr="000052C3">
        <w:t xml:space="preserve"> </w:t>
      </w:r>
      <w:proofErr w:type="spellStart"/>
      <w:r w:rsidRPr="000052C3">
        <w:t>Sql</w:t>
      </w:r>
      <w:proofErr w:type="spellEnd"/>
      <w:r w:rsidRPr="000052C3">
        <w:t xml:space="preserve"> Server </w:t>
      </w:r>
      <w:r w:rsidRPr="000052C3">
        <w:rPr>
          <w:rtl/>
        </w:rPr>
        <w:t>با استفاده از عملگر</w:t>
      </w:r>
      <w:r w:rsidRPr="000052C3">
        <w:t xml:space="preserve"> Join </w:t>
      </w:r>
      <w:r w:rsidRPr="000052C3">
        <w:rPr>
          <w:rtl/>
        </w:rPr>
        <w:t>می توانستیم بین دو جدول ارتباط برقرار کنیم و نتیجه را ببینیم اما برای نمایش اطلاعات دو جدول که با یکدیگر ارتباط دارند در گراف دیتابیس اینگونه نیست. برای ارتباط دو موجودیت در</w:t>
      </w:r>
      <w:r w:rsidRPr="000052C3">
        <w:t xml:space="preserve"> Graph Database </w:t>
      </w:r>
      <w:r w:rsidRPr="000052C3">
        <w:rPr>
          <w:rtl/>
        </w:rPr>
        <w:t>باید از یالی که بین نود ها ارتباط برقرار می کند استفاده نماییم. در ادامه</w:t>
      </w:r>
      <w:r w:rsidRPr="000052C3">
        <w:t xml:space="preserve"> Syntax </w:t>
      </w:r>
      <w:r w:rsidRPr="000052C3">
        <w:rPr>
          <w:rtl/>
        </w:rPr>
        <w:t>این کوئری را باهم خواهیم دید</w:t>
      </w:r>
      <w:r>
        <w:rPr>
          <w:rFonts w:hint="cs"/>
          <w:rtl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0708"/>
      </w:tblGrid>
      <w:tr w:rsidR="000052C3" w:rsidRPr="000052C3" w14:paraId="4845759A" w14:textId="77777777" w:rsidTr="000052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0A5B1" w14:textId="77777777" w:rsidR="000052C3" w:rsidRPr="000052C3" w:rsidRDefault="000052C3" w:rsidP="00B56CBB">
            <w:pPr>
              <w:pStyle w:val="Subtitle"/>
              <w:rPr>
                <w:rStyle w:val="SubtleReference"/>
                <w:smallCaps w:val="0"/>
                <w:color w:val="2F5496" w:themeColor="accent1" w:themeShade="BF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1</w:t>
            </w:r>
          </w:p>
          <w:p w14:paraId="5BA16226" w14:textId="77777777" w:rsidR="000052C3" w:rsidRPr="000052C3" w:rsidRDefault="000052C3" w:rsidP="00B56CBB">
            <w:pPr>
              <w:pStyle w:val="Subtitle"/>
              <w:rPr>
                <w:rStyle w:val="SubtleReference"/>
                <w:smallCaps w:val="0"/>
                <w:color w:val="2F5496" w:themeColor="accent1" w:themeShade="BF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2</w:t>
            </w:r>
          </w:p>
          <w:p w14:paraId="593F2664" w14:textId="77777777" w:rsidR="000052C3" w:rsidRPr="000052C3" w:rsidRDefault="000052C3" w:rsidP="00B56CBB">
            <w:pPr>
              <w:pStyle w:val="Subtitle"/>
              <w:rPr>
                <w:rStyle w:val="SubtleReference"/>
                <w:smallCaps w:val="0"/>
                <w:color w:val="2F5496" w:themeColor="accent1" w:themeShade="BF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3</w:t>
            </w:r>
          </w:p>
          <w:p w14:paraId="66B0BB51" w14:textId="77777777" w:rsidR="000052C3" w:rsidRPr="000052C3" w:rsidRDefault="000052C3" w:rsidP="00B56CBB">
            <w:pPr>
              <w:pStyle w:val="Subtitle"/>
              <w:rPr>
                <w:rStyle w:val="SubtleReference"/>
                <w:smallCaps w:val="0"/>
                <w:color w:val="2F5496" w:themeColor="accent1" w:themeShade="BF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4</w:t>
            </w:r>
          </w:p>
          <w:p w14:paraId="250F0F55" w14:textId="77777777" w:rsidR="000052C3" w:rsidRPr="000052C3" w:rsidRDefault="000052C3" w:rsidP="00B56CBB">
            <w:pPr>
              <w:pStyle w:val="Subtitle"/>
              <w:rPr>
                <w:rStyle w:val="SubtleReference"/>
                <w:smallCaps w:val="0"/>
                <w:color w:val="2F5496" w:themeColor="accent1" w:themeShade="BF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5</w:t>
            </w:r>
          </w:p>
          <w:p w14:paraId="4DCC01DA" w14:textId="77777777" w:rsidR="000052C3" w:rsidRPr="000052C3" w:rsidRDefault="000052C3" w:rsidP="00B56CBB">
            <w:pPr>
              <w:pStyle w:val="Subtitle"/>
              <w:rPr>
                <w:rStyle w:val="SubtleReference"/>
                <w:smallCaps w:val="0"/>
                <w:color w:val="2F5496" w:themeColor="accent1" w:themeShade="BF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6</w:t>
            </w:r>
          </w:p>
          <w:p w14:paraId="266FD719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r w:rsidRPr="000052C3">
              <w:rPr>
                <w:rStyle w:val="SubtleReference"/>
                <w:smallCaps w:val="0"/>
                <w:color w:val="2F5496" w:themeColor="accent1" w:themeShade="BF"/>
              </w:rPr>
              <w:t>7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B97D3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 xml:space="preserve">SELECT </w:t>
            </w:r>
          </w:p>
          <w:p w14:paraId="0B1C46E8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proofErr w:type="gramStart"/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p1.id,p</w:t>
            </w:r>
            <w:proofErr w:type="gramEnd"/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1.FirstName, p1.LastName</w:t>
            </w:r>
          </w:p>
          <w:p w14:paraId="56D8F02C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proofErr w:type="gramStart"/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,p2.id</w:t>
            </w:r>
            <w:proofErr w:type="gramEnd"/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,p2.FirstName, p2.LastName,f.DateOfFriendShip,Status</w:t>
            </w:r>
          </w:p>
          <w:p w14:paraId="5B82A32C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 xml:space="preserve">FROM </w:t>
            </w:r>
          </w:p>
          <w:p w14:paraId="3DBAAAFF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    Person p</w:t>
            </w:r>
            <w:proofErr w:type="gramStart"/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1,Person</w:t>
            </w:r>
            <w:proofErr w:type="gramEnd"/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 xml:space="preserve"> p2, Friendship f </w:t>
            </w:r>
          </w:p>
          <w:p w14:paraId="3D3ED493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 xml:space="preserve">WHERE </w:t>
            </w:r>
          </w:p>
          <w:p w14:paraId="2E6DE05F" w14:textId="77777777" w:rsidR="000052C3" w:rsidRPr="000052C3" w:rsidRDefault="000052C3" w:rsidP="00B56CBB">
            <w:pPr>
              <w:pStyle w:val="Subtitle"/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</w:pPr>
            <w:r w:rsidRPr="000052C3">
              <w:rPr>
                <w:rStyle w:val="IntenseReference"/>
                <w:rFonts w:asciiTheme="minorHAnsi" w:hAnsiTheme="minorHAnsi"/>
                <w:b w:val="0"/>
                <w:bCs w:val="0"/>
                <w:smallCaps w:val="0"/>
                <w:color w:val="2F5496" w:themeColor="accent1" w:themeShade="BF"/>
                <w:spacing w:val="15"/>
              </w:rPr>
              <w:t>    MATCH(p1-(f)-&gt;p2)</w:t>
            </w:r>
          </w:p>
        </w:tc>
      </w:tr>
    </w:tbl>
    <w:p w14:paraId="2BBD6DA9" w14:textId="77777777" w:rsidR="000052C3" w:rsidRPr="000052C3" w:rsidRDefault="000052C3" w:rsidP="00B56CBB">
      <w:r w:rsidRPr="000052C3">
        <w:rPr>
          <w:rtl/>
        </w:rPr>
        <w:t>نتیجه ی کوئری بالا اینگونه خواهد بود</w:t>
      </w:r>
      <w:r w:rsidRPr="000052C3">
        <w:t>:</w:t>
      </w:r>
    </w:p>
    <w:p w14:paraId="1D24C8A2" w14:textId="39E9CDD2" w:rsidR="000052C3" w:rsidRDefault="000052C3" w:rsidP="000052C3">
      <w:pPr>
        <w:bidi w:val="0"/>
        <w:spacing w:before="225" w:after="225" w:line="240" w:lineRule="auto"/>
        <w:jc w:val="center"/>
        <w:rPr>
          <w:rFonts w:ascii="Yekan" w:eastAsia="Times New Roman" w:hAnsi="Yekan" w:cs="Times New Roman"/>
          <w:color w:val="676767"/>
          <w:sz w:val="21"/>
          <w:szCs w:val="21"/>
          <w:rtl/>
        </w:rPr>
      </w:pPr>
      <w:r w:rsidRPr="000052C3">
        <w:rPr>
          <w:rFonts w:ascii="Yekan" w:eastAsia="Times New Roman" w:hAnsi="Yekan" w:cs="Times New Roman"/>
          <w:noProof/>
          <w:color w:val="676767"/>
          <w:sz w:val="21"/>
          <w:szCs w:val="21"/>
        </w:rPr>
        <w:drawing>
          <wp:inline distT="0" distB="0" distL="0" distR="0" wp14:anchorId="331691DE" wp14:editId="03E6C9B1">
            <wp:extent cx="4305300" cy="3746500"/>
            <wp:effectExtent l="0" t="0" r="0" b="6350"/>
            <wp:docPr id="12" name="Picture 12" descr="select by match graph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ct by match graph datab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D671" w14:textId="77777777" w:rsidR="00B56CBB" w:rsidRPr="000052C3" w:rsidRDefault="00B56CBB" w:rsidP="00B56CBB">
      <w:pPr>
        <w:bidi w:val="0"/>
        <w:spacing w:before="225" w:after="225" w:line="240" w:lineRule="auto"/>
        <w:jc w:val="center"/>
        <w:rPr>
          <w:rFonts w:ascii="Yekan" w:eastAsia="Times New Roman" w:hAnsi="Yekan" w:cs="Times New Roman"/>
          <w:color w:val="676767"/>
          <w:sz w:val="21"/>
          <w:szCs w:val="21"/>
        </w:rPr>
      </w:pPr>
    </w:p>
    <w:p w14:paraId="65728C22" w14:textId="77777777" w:rsidR="00A069E2" w:rsidRDefault="00A069E2" w:rsidP="00573644"/>
    <w:sectPr w:rsidR="00A069E2" w:rsidSect="00D951B9">
      <w:pgSz w:w="12240" w:h="15840"/>
      <w:pgMar w:top="810" w:right="72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T_Yekan Square Boom">
    <w:panose1 w:val="00000400000000000000"/>
    <w:charset w:val="00"/>
    <w:family w:val="auto"/>
    <w:pitch w:val="variable"/>
    <w:sig w:usb0="00002003" w:usb1="00000000" w:usb2="08000007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pahbod ghasem soleymani">
    <w:panose1 w:val="00000000000000000000"/>
    <w:charset w:val="B2"/>
    <w:family w:val="modern"/>
    <w:notTrueType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426"/>
    <w:multiLevelType w:val="multilevel"/>
    <w:tmpl w:val="B5B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F73D0"/>
    <w:multiLevelType w:val="hybridMultilevel"/>
    <w:tmpl w:val="F0269E48"/>
    <w:lvl w:ilvl="0" w:tplc="238AACAC">
      <w:numFmt w:val="bullet"/>
      <w:lvlText w:val=""/>
      <w:lvlJc w:val="left"/>
      <w:pPr>
        <w:ind w:left="720" w:hanging="360"/>
      </w:pPr>
      <w:rPr>
        <w:rFonts w:ascii="Symbol" w:eastAsiaTheme="minorHAnsi" w:hAnsi="Symbol" w:cs="MT_Yekan Square Boo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22F31"/>
    <w:multiLevelType w:val="multilevel"/>
    <w:tmpl w:val="6EE4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9B"/>
    <w:rsid w:val="000052C3"/>
    <w:rsid w:val="00573644"/>
    <w:rsid w:val="006E6E26"/>
    <w:rsid w:val="00764B9B"/>
    <w:rsid w:val="00827F6F"/>
    <w:rsid w:val="00A069E2"/>
    <w:rsid w:val="00B56CBB"/>
    <w:rsid w:val="00C5200C"/>
    <w:rsid w:val="00D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8140"/>
  <w15:chartTrackingRefBased/>
  <w15:docId w15:val="{AA853722-F33D-4EF3-98A0-F9327B1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26"/>
    <w:pPr>
      <w:bidi/>
      <w:jc w:val="both"/>
    </w:pPr>
    <w:rPr>
      <w:rFonts w:cs="MT_Yekan Square Boo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E26"/>
    <w:pPr>
      <w:spacing w:after="0" w:line="240" w:lineRule="auto"/>
      <w:contextualSpacing/>
    </w:pPr>
    <w:rPr>
      <w:rFonts w:ascii="Cooper Black" w:eastAsiaTheme="majorEastAsia" w:hAnsi="Cooper Black" w:cs="sepahbod ghasem soleyman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26"/>
    <w:rPr>
      <w:rFonts w:ascii="Cooper Black" w:eastAsiaTheme="majorEastAsia" w:hAnsi="Cooper Black" w:cs="sepahbod ghasem soleyman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6E2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052C3"/>
    <w:rPr>
      <w:rFonts w:ascii="Tahoma" w:hAnsi="Tahoma"/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951B9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6CBB"/>
    <w:pPr>
      <w:numPr>
        <w:ilvl w:val="1"/>
      </w:numPr>
      <w:bidi w:val="0"/>
    </w:pPr>
    <w:rPr>
      <w:rFonts w:eastAsia="Times New Roman" w:cstheme="minorBidi"/>
      <w:color w:val="2F5496" w:themeColor="accent1" w:themeShade="BF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6CBB"/>
    <w:rPr>
      <w:rFonts w:eastAsia="Times New Roman"/>
      <w:color w:val="2F5496" w:themeColor="accent1" w:themeShade="BF"/>
      <w:spacing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4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1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9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rpipc</dc:creator>
  <cp:keywords/>
  <dc:description/>
  <cp:lastModifiedBy>rpipc</cp:lastModifiedBy>
  <cp:revision>3</cp:revision>
  <dcterms:created xsi:type="dcterms:W3CDTF">2020-02-10T06:59:00Z</dcterms:created>
  <dcterms:modified xsi:type="dcterms:W3CDTF">2020-02-10T08:27:00Z</dcterms:modified>
</cp:coreProperties>
</file>