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3700" w14:textId="30BA9422" w:rsidR="004146DE" w:rsidRDefault="004146DE" w:rsidP="004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val="en"/>
        </w:rPr>
      </w:pPr>
      <w:r w:rsidRPr="004146DE">
        <w:rPr>
          <w:rFonts w:eastAsia="Times New Roman" w:cstheme="minorHAnsi"/>
          <w:sz w:val="40"/>
          <w:szCs w:val="40"/>
          <w:lang w:val="en"/>
        </w:rPr>
        <w:t>The online shop project is my first project with the Django framework, and the completed parts include:</w:t>
      </w:r>
    </w:p>
    <w:p w14:paraId="00D1AFE7" w14:textId="77777777" w:rsidR="002E0FD0" w:rsidRPr="004146DE" w:rsidRDefault="002E0FD0" w:rsidP="004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val="en"/>
        </w:rPr>
      </w:pPr>
    </w:p>
    <w:p w14:paraId="0C1CC7E1" w14:textId="22F36711" w:rsidR="004146DE" w:rsidRDefault="004146DE" w:rsidP="004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val="en"/>
        </w:rPr>
      </w:pPr>
      <w:r w:rsidRPr="004146DE">
        <w:rPr>
          <w:rFonts w:eastAsia="Times New Roman" w:cstheme="minorHAnsi"/>
          <w:sz w:val="40"/>
          <w:szCs w:val="40"/>
          <w:lang w:val="en"/>
        </w:rPr>
        <w:t>Product categories, product list, product descriptions, recommended products, registration page, login page, user panel, change profile, shopping cart, slider, contact us page and admin page to manage products and</w:t>
      </w:r>
      <w:r w:rsidR="005758D0" w:rsidRPr="002E0FD0">
        <w:rPr>
          <w:rFonts w:eastAsia="Times New Roman" w:cstheme="minorHAnsi"/>
          <w:sz w:val="40"/>
          <w:szCs w:val="40"/>
          <w:lang w:val="en"/>
        </w:rPr>
        <w:t xml:space="preserve"> </w:t>
      </w:r>
      <w:proofErr w:type="spellStart"/>
      <w:r w:rsidR="005758D0" w:rsidRPr="002E0FD0">
        <w:rPr>
          <w:rFonts w:eastAsia="Times New Roman" w:cstheme="minorHAnsi"/>
          <w:sz w:val="40"/>
          <w:szCs w:val="40"/>
          <w:lang w:val="en"/>
        </w:rPr>
        <w:t>etc</w:t>
      </w:r>
      <w:proofErr w:type="spellEnd"/>
    </w:p>
    <w:p w14:paraId="6EC5AE3F" w14:textId="77777777" w:rsidR="002E0FD0" w:rsidRPr="004146DE" w:rsidRDefault="002E0FD0" w:rsidP="004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val="en"/>
        </w:rPr>
      </w:pPr>
    </w:p>
    <w:p w14:paraId="472CC427" w14:textId="0755D257" w:rsidR="004146DE" w:rsidRDefault="004146DE" w:rsidP="004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val="en"/>
        </w:rPr>
      </w:pPr>
      <w:r w:rsidRPr="004146DE">
        <w:rPr>
          <w:rFonts w:eastAsia="Times New Roman" w:cstheme="minorHAnsi"/>
          <w:sz w:val="40"/>
          <w:szCs w:val="40"/>
          <w:lang w:val="en"/>
        </w:rPr>
        <w:t>The parts that are not completed include:</w:t>
      </w:r>
    </w:p>
    <w:p w14:paraId="02730789" w14:textId="77777777" w:rsidR="002E0FD0" w:rsidRPr="004146DE" w:rsidRDefault="002E0FD0" w:rsidP="004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val="en"/>
        </w:rPr>
      </w:pPr>
      <w:bookmarkStart w:id="0" w:name="_GoBack"/>
      <w:bookmarkEnd w:id="0"/>
    </w:p>
    <w:p w14:paraId="1B6DD59A" w14:textId="77777777" w:rsidR="004146DE" w:rsidRPr="004146DE" w:rsidRDefault="004146DE" w:rsidP="004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4146DE">
        <w:rPr>
          <w:rFonts w:eastAsia="Times New Roman" w:cstheme="minorHAnsi"/>
          <w:sz w:val="40"/>
          <w:szCs w:val="40"/>
          <w:lang w:val="en"/>
        </w:rPr>
        <w:t xml:space="preserve"> Survey, comments, product search, discounted products section</w:t>
      </w:r>
    </w:p>
    <w:p w14:paraId="5FA828B8" w14:textId="70B9BC9D" w:rsidR="004146DE" w:rsidRPr="004146DE" w:rsidRDefault="004146DE" w:rsidP="004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6DE">
        <w:rPr>
          <w:noProof/>
        </w:rPr>
        <w:drawing>
          <wp:inline distT="0" distB="0" distL="0" distR="0" wp14:anchorId="3923517F" wp14:editId="5EE42058">
            <wp:extent cx="190500" cy="190500"/>
            <wp:effectExtent l="0" t="0" r="0" b="0"/>
            <wp:docPr id="1" name="Picture 1" descr="C:\Users\Neo\AppData\Local\Microsoft\Windows\INetCache\Content.MSO\16EE56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o\AppData\Local\Microsoft\Windows\INetCache\Content.MSO\16EE562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C5D4" w14:textId="77777777" w:rsidR="002E0FD0" w:rsidRPr="00BD5520" w:rsidRDefault="002E0FD0" w:rsidP="002E0FD0">
      <w:pPr>
        <w:rPr>
          <w:sz w:val="40"/>
          <w:szCs w:val="40"/>
          <w:lang w:bidi="fa-IR"/>
        </w:rPr>
      </w:pPr>
      <w:r w:rsidRPr="00BD5520">
        <w:rPr>
          <w:sz w:val="40"/>
          <w:szCs w:val="40"/>
          <w:lang w:bidi="fa-IR"/>
        </w:rPr>
        <w:t>you can contact me through the following Gmail:</w:t>
      </w:r>
    </w:p>
    <w:p w14:paraId="282BFA95" w14:textId="77777777" w:rsidR="002E0FD0" w:rsidRPr="007C5375" w:rsidRDefault="002E0FD0" w:rsidP="002E0FD0">
      <w:pPr>
        <w:rPr>
          <w:sz w:val="40"/>
          <w:szCs w:val="40"/>
          <w:lang w:bidi="fa-IR"/>
        </w:rPr>
      </w:pPr>
      <w:r w:rsidRPr="00BD5520">
        <w:rPr>
          <w:sz w:val="40"/>
          <w:szCs w:val="40"/>
          <w:lang w:bidi="fa-IR"/>
        </w:rPr>
        <w:t>amirhosseinnourifard@gmail.com</w:t>
      </w:r>
    </w:p>
    <w:p w14:paraId="010C39FB" w14:textId="77777777" w:rsidR="00F77893" w:rsidRDefault="00F77893"/>
    <w:sectPr w:rsidR="00F7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2E"/>
    <w:rsid w:val="0018512E"/>
    <w:rsid w:val="002E0FD0"/>
    <w:rsid w:val="004146DE"/>
    <w:rsid w:val="005758D0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0D70"/>
  <w15:chartTrackingRefBased/>
  <w15:docId w15:val="{8E189859-4722-4528-84C6-33F66754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6D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14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4</cp:revision>
  <dcterms:created xsi:type="dcterms:W3CDTF">2023-03-16T09:14:00Z</dcterms:created>
  <dcterms:modified xsi:type="dcterms:W3CDTF">2023-03-16T09:15:00Z</dcterms:modified>
</cp:coreProperties>
</file>