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7FB3131" w14:textId="63380934" w:rsidR="008F1A12" w:rsidRPr="00FA1796" w:rsidRDefault="004F5219" w:rsidP="00FA1796">
      <w:pPr>
        <w:bidi/>
        <w:jc w:val="center"/>
        <w:rPr>
          <w:rFonts w:cs="A Goldan"/>
          <w:color w:val="00B050"/>
          <w:sz w:val="144"/>
          <w:szCs w:val="144"/>
          <w:lang w:bidi="fa-IR"/>
        </w:rPr>
      </w:pPr>
      <w:r w:rsidRPr="00FA1796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7F4B351A" w14:textId="0B8C3034" w:rsidR="00FA1796" w:rsidRPr="00FA1796" w:rsidRDefault="00FA1796" w:rsidP="00FA1796">
      <w:pPr>
        <w:bidi/>
        <w:jc w:val="center"/>
        <w:rPr>
          <w:rFonts w:cs="A Negaar"/>
          <w:color w:val="FFC000"/>
          <w:sz w:val="72"/>
          <w:szCs w:val="72"/>
          <w:rtl/>
          <w:lang w:bidi="fa-IR"/>
        </w:rPr>
      </w:pP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هوش مصنوعی -------</w:t>
      </w:r>
      <w:r w:rsidR="00911744">
        <w:rPr>
          <w:rFonts w:cs="A Negaar" w:hint="cs"/>
          <w:color w:val="FFC000"/>
          <w:sz w:val="72"/>
          <w:szCs w:val="72"/>
          <w:rtl/>
          <w:lang w:bidi="fa-IR"/>
        </w:rPr>
        <w:t>14</w:t>
      </w: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/</w:t>
      </w:r>
      <w:r w:rsidR="00C96134">
        <w:rPr>
          <w:rFonts w:cs="A Negaar" w:hint="cs"/>
          <w:color w:val="FFC000"/>
          <w:sz w:val="72"/>
          <w:szCs w:val="72"/>
          <w:rtl/>
          <w:lang w:bidi="fa-IR"/>
        </w:rPr>
        <w:t>12</w:t>
      </w: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/1402</w:t>
      </w:r>
    </w:p>
    <w:p w14:paraId="7CEBEA0E" w14:textId="40BAD5E5" w:rsidR="00911744" w:rsidRPr="0072636E" w:rsidRDefault="00C96134" w:rsidP="0072636E">
      <w:pPr>
        <w:bidi/>
        <w:jc w:val="center"/>
        <w:rPr>
          <w:rFonts w:cs="A Negaar" w:hint="cs"/>
          <w:sz w:val="36"/>
          <w:szCs w:val="36"/>
          <w:rtl/>
          <w:lang w:bidi="fa-IR"/>
        </w:rPr>
      </w:pPr>
      <w:r w:rsidRPr="0072636E">
        <w:rPr>
          <w:rFonts w:cs="A Negaar" w:hint="cs"/>
          <w:sz w:val="36"/>
          <w:szCs w:val="36"/>
          <w:rtl/>
          <w:lang w:bidi="fa-IR"/>
        </w:rPr>
        <w:t xml:space="preserve">در کلاس هوش مصنوعی مورخ </w:t>
      </w:r>
      <w:r w:rsidR="00911744" w:rsidRPr="0072636E">
        <w:rPr>
          <w:rFonts w:cs="A Negaar" w:hint="cs"/>
          <w:sz w:val="36"/>
          <w:szCs w:val="36"/>
          <w:rtl/>
          <w:lang w:bidi="fa-IR"/>
        </w:rPr>
        <w:t>14</w:t>
      </w:r>
      <w:r w:rsidRPr="0072636E">
        <w:rPr>
          <w:rFonts w:cs="A Negaar" w:hint="cs"/>
          <w:sz w:val="36"/>
          <w:szCs w:val="36"/>
          <w:rtl/>
          <w:lang w:bidi="fa-IR"/>
        </w:rPr>
        <w:t xml:space="preserve">/12/1402 </w:t>
      </w:r>
      <w:r w:rsidR="00911744" w:rsidRPr="0072636E">
        <w:rPr>
          <w:rFonts w:cs="A Negaar" w:hint="cs"/>
          <w:sz w:val="36"/>
          <w:szCs w:val="36"/>
          <w:rtl/>
          <w:lang w:bidi="fa-IR"/>
        </w:rPr>
        <w:t>در ساعت اول ابتدا به نتیجه گیری درمورد تمرین جلسه اول کا آیا هوش مصنوعی مفید است یا مضر پرداخته شد که با همکاری همکلاسی ها و برنامه استاد به این سوال یک پاسخ نسبی داده شد. سپس به ذکر خلاصه از جلسات قبل پرداخته شد(شامل مباحث هوش مصنوعی چیست، عامل های هوشمند و انواع آن، عوامل در برگیرنده آن، و . . .) که ذکر مکررات می باشد که از گفتن آن ها خودداری می کنم.در ساعت دوم کلاس سرفصل های بخش جستجو ذکر و طبقه بندی شده سپس با شرح مفاهیم : حالت، حالت شروع، حالت هدف، اقدامات و راه حل شروع به تدریس و بررسی الگوریتم</w:t>
      </w:r>
      <w:r w:rsidR="00911744" w:rsidRPr="0072636E">
        <w:rPr>
          <w:rFonts w:cs="A Negaar"/>
          <w:sz w:val="36"/>
          <w:szCs w:val="36"/>
          <w:lang w:bidi="fa-IR"/>
        </w:rPr>
        <w:t xml:space="preserve"> </w:t>
      </w:r>
      <w:r w:rsidR="00911744" w:rsidRPr="0072636E">
        <w:rPr>
          <w:rFonts w:cs="A Negaar"/>
          <w:sz w:val="36"/>
          <w:szCs w:val="36"/>
          <w:lang w:bidi="fa-IR"/>
        </w:rPr>
        <w:t>British Museum</w:t>
      </w:r>
      <w:r w:rsidR="0072636E" w:rsidRPr="0072636E">
        <w:rPr>
          <w:rFonts w:cs="A Negaar" w:hint="cs"/>
          <w:sz w:val="36"/>
          <w:szCs w:val="36"/>
          <w:rtl/>
          <w:lang w:bidi="fa-IR"/>
        </w:rPr>
        <w:t xml:space="preserve"> با استفاده از گراف و حل چند مثال پرداخته شد.</w:t>
      </w:r>
    </w:p>
    <w:sectPr w:rsidR="00911744" w:rsidRPr="0072636E" w:rsidSect="00A26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0512" w14:textId="77777777" w:rsidR="00A2636D" w:rsidRDefault="00A2636D" w:rsidP="004840ED">
      <w:pPr>
        <w:spacing w:after="0" w:line="240" w:lineRule="auto"/>
      </w:pPr>
      <w:r>
        <w:separator/>
      </w:r>
    </w:p>
  </w:endnote>
  <w:endnote w:type="continuationSeparator" w:id="0">
    <w:p w14:paraId="494F6737" w14:textId="77777777" w:rsidR="00A2636D" w:rsidRDefault="00A2636D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 Massir Ballpoint">
    <w:panose1 w:val="00000100000000000000"/>
    <w:charset w:val="00"/>
    <w:family w:val="auto"/>
    <w:pitch w:val="variable"/>
    <w:sig w:usb0="00002007" w:usb1="80000000" w:usb2="00000008" w:usb3="00000000" w:csb0="0000004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653B" w14:textId="77777777" w:rsidR="00A2636D" w:rsidRDefault="00A2636D" w:rsidP="004840ED">
      <w:pPr>
        <w:spacing w:after="0" w:line="240" w:lineRule="auto"/>
      </w:pPr>
      <w:r>
        <w:separator/>
      </w:r>
    </w:p>
  </w:footnote>
  <w:footnote w:type="continuationSeparator" w:id="0">
    <w:p w14:paraId="3E0CB322" w14:textId="77777777" w:rsidR="00A2636D" w:rsidRDefault="00A2636D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6DE"/>
    <w:multiLevelType w:val="multilevel"/>
    <w:tmpl w:val="A15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C72ED"/>
    <w:multiLevelType w:val="multilevel"/>
    <w:tmpl w:val="7D2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33F1C"/>
    <w:multiLevelType w:val="multilevel"/>
    <w:tmpl w:val="669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46BE5"/>
    <w:multiLevelType w:val="multilevel"/>
    <w:tmpl w:val="440C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384B"/>
    <w:multiLevelType w:val="multilevel"/>
    <w:tmpl w:val="CA10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71161">
    <w:abstractNumId w:val="4"/>
  </w:num>
  <w:num w:numId="2" w16cid:durableId="393284257">
    <w:abstractNumId w:val="2"/>
  </w:num>
  <w:num w:numId="3" w16cid:durableId="957106210">
    <w:abstractNumId w:val="3"/>
  </w:num>
  <w:num w:numId="4" w16cid:durableId="894512489">
    <w:abstractNumId w:val="0"/>
  </w:num>
  <w:num w:numId="5" w16cid:durableId="120344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151FB9"/>
    <w:rsid w:val="003655FA"/>
    <w:rsid w:val="0036782B"/>
    <w:rsid w:val="004840ED"/>
    <w:rsid w:val="004F5219"/>
    <w:rsid w:val="00504370"/>
    <w:rsid w:val="00646C77"/>
    <w:rsid w:val="006519D9"/>
    <w:rsid w:val="006D42CE"/>
    <w:rsid w:val="0072636E"/>
    <w:rsid w:val="00743638"/>
    <w:rsid w:val="008F1A12"/>
    <w:rsid w:val="00911744"/>
    <w:rsid w:val="00A055A1"/>
    <w:rsid w:val="00A2636D"/>
    <w:rsid w:val="00C96134"/>
    <w:rsid w:val="00D00CBD"/>
    <w:rsid w:val="00D54565"/>
    <w:rsid w:val="00FA1796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7</cp:revision>
  <dcterms:created xsi:type="dcterms:W3CDTF">2024-02-22T03:11:00Z</dcterms:created>
  <dcterms:modified xsi:type="dcterms:W3CDTF">2024-03-10T17:06:00Z</dcterms:modified>
</cp:coreProperties>
</file>