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48298" w14:textId="77777777" w:rsidR="000F2712" w:rsidRPr="000F2712" w:rsidRDefault="000F2712" w:rsidP="000F2712">
      <w:r w:rsidRPr="000F2712">
        <w:rPr>
          <w:b/>
          <w:bCs/>
        </w:rPr>
        <w:t>Bag of Words (</w:t>
      </w:r>
      <w:proofErr w:type="spellStart"/>
      <w:r w:rsidRPr="000F2712">
        <w:rPr>
          <w:b/>
          <w:bCs/>
        </w:rPr>
        <w:t>BoW</w:t>
      </w:r>
      <w:proofErr w:type="spellEnd"/>
      <w:r w:rsidRPr="000F2712">
        <w:rPr>
          <w:b/>
          <w:bCs/>
        </w:rPr>
        <w:t>)</w:t>
      </w:r>
      <w:r w:rsidRPr="000F2712">
        <w:t xml:space="preserve"> is a fundamental feature extraction technique in Natural Language Processing (NLP) used to convert text data (such as sentences or documents) into a numerical format (vectors) so that machine learning models can understand it.</w:t>
      </w:r>
    </w:p>
    <w:p w14:paraId="2D22BB4A" w14:textId="77777777" w:rsidR="000F2712" w:rsidRPr="000F2712" w:rsidRDefault="000F2712" w:rsidP="000F2712">
      <w:pPr>
        <w:rPr>
          <w:b/>
          <w:bCs/>
        </w:rPr>
      </w:pPr>
      <w:r w:rsidRPr="000F2712">
        <w:rPr>
          <w:b/>
          <w:bCs/>
        </w:rPr>
        <w:t>Main Characteristics of Bag of Words:</w:t>
      </w:r>
    </w:p>
    <w:p w14:paraId="2877D6F5" w14:textId="77777777" w:rsidR="000F2712" w:rsidRPr="000F2712" w:rsidRDefault="000F2712" w:rsidP="000F2712">
      <w:pPr>
        <w:numPr>
          <w:ilvl w:val="0"/>
          <w:numId w:val="1"/>
        </w:numPr>
      </w:pPr>
      <w:r w:rsidRPr="000F2712">
        <w:rPr>
          <w:b/>
          <w:bCs/>
        </w:rPr>
        <w:t>Word Frequency (Counts):</w:t>
      </w:r>
      <w:r w:rsidRPr="000F2712">
        <w:t xml:space="preserve"> It tracks how many times a specific word appears in a given sentence or document.</w:t>
      </w:r>
    </w:p>
    <w:p w14:paraId="187E3D03" w14:textId="77777777" w:rsidR="000F2712" w:rsidRPr="000F2712" w:rsidRDefault="000F2712" w:rsidP="000F2712">
      <w:pPr>
        <w:numPr>
          <w:ilvl w:val="0"/>
          <w:numId w:val="1"/>
        </w:numPr>
      </w:pPr>
      <w:r w:rsidRPr="000F2712">
        <w:rPr>
          <w:b/>
          <w:bCs/>
        </w:rPr>
        <w:t>Ignores Order and Grammar:</w:t>
      </w:r>
      <w:r w:rsidRPr="000F2712">
        <w:t xml:space="preserve"> It disregards grammar, structure, and the order of words in a sentence. It simply treats text like a "bag" containing words, where order does not matter, but word presence and counts do.</w:t>
      </w:r>
    </w:p>
    <w:p w14:paraId="3DF764EC" w14:textId="77777777" w:rsidR="000F2712" w:rsidRPr="000F2712" w:rsidRDefault="000F2712" w:rsidP="000F2712">
      <w:pPr>
        <w:numPr>
          <w:ilvl w:val="0"/>
          <w:numId w:val="1"/>
        </w:numPr>
      </w:pPr>
      <w:r w:rsidRPr="000F2712">
        <w:rPr>
          <w:b/>
          <w:bCs/>
        </w:rPr>
        <w:t>Document-Term Matrix:</w:t>
      </w:r>
      <w:r w:rsidRPr="000F2712">
        <w:t xml:space="preserve"> When applied to multiple sentences (as done in your code using </w:t>
      </w:r>
      <w:proofErr w:type="spellStart"/>
      <w:r w:rsidRPr="000F2712">
        <w:t>CountVectorizer</w:t>
      </w:r>
      <w:proofErr w:type="spellEnd"/>
      <w:r w:rsidRPr="000F2712">
        <w:t>), it creates a matrix where:</w:t>
      </w:r>
    </w:p>
    <w:p w14:paraId="56E77A7D" w14:textId="77777777" w:rsidR="000F2712" w:rsidRPr="000F2712" w:rsidRDefault="000F2712" w:rsidP="000F2712">
      <w:pPr>
        <w:numPr>
          <w:ilvl w:val="1"/>
          <w:numId w:val="1"/>
        </w:numPr>
      </w:pPr>
      <w:r w:rsidRPr="000F2712">
        <w:rPr>
          <w:b/>
          <w:bCs/>
        </w:rPr>
        <w:t>Rows</w:t>
      </w:r>
      <w:r w:rsidRPr="000F2712">
        <w:t xml:space="preserve"> represent your sentences or documents.</w:t>
      </w:r>
    </w:p>
    <w:p w14:paraId="0952F590" w14:textId="77777777" w:rsidR="000F2712" w:rsidRPr="000F2712" w:rsidRDefault="000F2712" w:rsidP="000F2712">
      <w:pPr>
        <w:numPr>
          <w:ilvl w:val="1"/>
          <w:numId w:val="1"/>
        </w:numPr>
      </w:pPr>
      <w:r w:rsidRPr="000F2712">
        <w:rPr>
          <w:b/>
          <w:bCs/>
        </w:rPr>
        <w:t>Columns</w:t>
      </w:r>
      <w:r w:rsidRPr="000F2712">
        <w:t xml:space="preserve"> represent the unique words (vocabulary) across the entire corpus.</w:t>
      </w:r>
    </w:p>
    <w:p w14:paraId="4EA35B38" w14:textId="77777777" w:rsidR="000F2712" w:rsidRPr="000F2712" w:rsidRDefault="000F2712" w:rsidP="000F2712">
      <w:pPr>
        <w:numPr>
          <w:ilvl w:val="1"/>
          <w:numId w:val="1"/>
        </w:numPr>
      </w:pPr>
      <w:r w:rsidRPr="000F2712">
        <w:rPr>
          <w:b/>
          <w:bCs/>
        </w:rPr>
        <w:t>Cells</w:t>
      </w:r>
      <w:r w:rsidRPr="000F2712">
        <w:t xml:space="preserve"> contain the word frequency count.</w:t>
      </w:r>
    </w:p>
    <w:p w14:paraId="6BEF5F3D" w14:textId="77777777" w:rsidR="000F2712" w:rsidRPr="000F2712" w:rsidRDefault="000F2712" w:rsidP="000F2712">
      <w:pPr>
        <w:rPr>
          <w:b/>
          <w:bCs/>
        </w:rPr>
      </w:pPr>
      <w:r w:rsidRPr="000F2712">
        <w:rPr>
          <w:b/>
          <w:bCs/>
        </w:rPr>
        <w:t>Example:</w:t>
      </w:r>
    </w:p>
    <w:p w14:paraId="59259694" w14:textId="77777777" w:rsidR="000F2712" w:rsidRPr="000F2712" w:rsidRDefault="000F2712" w:rsidP="000F2712">
      <w:r w:rsidRPr="000F2712">
        <w:t>If you have two sentences:</w:t>
      </w:r>
    </w:p>
    <w:p w14:paraId="120E8981" w14:textId="77777777" w:rsidR="000F2712" w:rsidRPr="000F2712" w:rsidRDefault="000F2712" w:rsidP="000F2712">
      <w:pPr>
        <w:numPr>
          <w:ilvl w:val="0"/>
          <w:numId w:val="2"/>
        </w:numPr>
      </w:pPr>
      <w:r w:rsidRPr="000F2712">
        <w:rPr>
          <w:i/>
          <w:iCs/>
        </w:rPr>
        <w:t>Sentence 1:</w:t>
      </w:r>
      <w:r w:rsidRPr="000F2712">
        <w:t xml:space="preserve"> "India is a great country"</w:t>
      </w:r>
    </w:p>
    <w:p w14:paraId="52BDD641" w14:textId="77777777" w:rsidR="000F2712" w:rsidRPr="000F2712" w:rsidRDefault="000F2712" w:rsidP="000F2712">
      <w:pPr>
        <w:numPr>
          <w:ilvl w:val="0"/>
          <w:numId w:val="2"/>
        </w:numPr>
      </w:pPr>
      <w:r w:rsidRPr="000F2712">
        <w:rPr>
          <w:i/>
          <w:iCs/>
        </w:rPr>
        <w:t>Sentence 2:</w:t>
      </w:r>
      <w:r w:rsidRPr="000F2712">
        <w:t xml:space="preserve"> "India is a military power"</w:t>
      </w:r>
    </w:p>
    <w:p w14:paraId="57D164E3" w14:textId="77777777" w:rsidR="000F2712" w:rsidRPr="000F2712" w:rsidRDefault="000F2712" w:rsidP="000F2712">
      <w:proofErr w:type="spellStart"/>
      <w:r w:rsidRPr="000F2712">
        <w:t>BoW</w:t>
      </w:r>
      <w:proofErr w:type="spellEnd"/>
      <w:r w:rsidRPr="000F2712">
        <w:t xml:space="preserve"> will build a vocabulary set (['</w:t>
      </w:r>
      <w:proofErr w:type="spellStart"/>
      <w:r w:rsidRPr="000F2712">
        <w:t>india</w:t>
      </w:r>
      <w:proofErr w:type="spellEnd"/>
      <w:r w:rsidRPr="000F2712">
        <w:t>', 'is', 'a', 'great', 'country', 'military', 'power']) and convert each sentence into a numeric array showing how many times each word appears in that specific sentence.</w:t>
      </w:r>
    </w:p>
    <w:p w14:paraId="394E433D" w14:textId="77777777" w:rsidR="00D03CF6" w:rsidRDefault="00D03CF6"/>
    <w:sectPr w:rsidR="00D03C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11DD9"/>
    <w:multiLevelType w:val="multilevel"/>
    <w:tmpl w:val="6E78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120647"/>
    <w:multiLevelType w:val="multilevel"/>
    <w:tmpl w:val="15C45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8177140">
    <w:abstractNumId w:val="1"/>
  </w:num>
  <w:num w:numId="2" w16cid:durableId="637220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700"/>
    <w:rsid w:val="000F2712"/>
    <w:rsid w:val="0010184D"/>
    <w:rsid w:val="001E1498"/>
    <w:rsid w:val="00767700"/>
    <w:rsid w:val="008969BC"/>
    <w:rsid w:val="009916C7"/>
    <w:rsid w:val="00D03CF6"/>
    <w:rsid w:val="00FE296C"/>
    <w:rsid w:val="00FF6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7E0197-16D8-4E2A-97EE-D0E251E0D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7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7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7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7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7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7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7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7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7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7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7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Kumar Barnwal</dc:creator>
  <cp:keywords/>
  <dc:description/>
  <cp:lastModifiedBy>Amit Kumar Barnwal</cp:lastModifiedBy>
  <cp:revision>2</cp:revision>
  <dcterms:created xsi:type="dcterms:W3CDTF">2026-10-24T09:42:00Z</dcterms:created>
  <dcterms:modified xsi:type="dcterms:W3CDTF">2026-10-24T09:42:00Z</dcterms:modified>
</cp:coreProperties>
</file>