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sz w:val="40"/>
          <w:szCs w:val="40"/>
        </w:rPr>
        <w:t xml:space="preserve">LIVANA ECO APPLICATION</w:t>
      </w:r>
    </w:p>
    <w:p>
      <w:pPr>
        <w:spacing w:before="240"/>
        <w:jc w:val="center"/>
      </w:pPr>
      <w:r>
        <w:rPr>
          <w:b/>
          <w:bCs/>
          <w:sz w:val="32"/>
          <w:szCs w:val="32"/>
        </w:rPr>
        <w:t xml:space="preserve">Complete Flow Chart Documentation</w:t>
      </w:r>
    </w:p>
    <w:p>
      <w:pPr>
        <w:spacing w:before="480"/>
        <w:jc w:val="center"/>
      </w:pPr>
      <w:r>
        <w:rPr>
          <w:color w:val="0066CC"/>
          <w:sz w:val="24"/>
          <w:szCs w:val="24"/>
        </w:rPr>
        <w:t xml:space="preserve">User Types: Regular User | Broker | CareCrew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1. App Initialization Flow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2. Authentication Flow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3. User Type Selection &amp; KYC Flow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4. User Home View &amp; Features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5. Broker Home View &amp; Features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6. CareCrew Home View &amp; Features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7. Common Features (All User Types)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8. Feature Access Matrix</w:t>
      </w:r>
    </w:p>
    <w:p>
      <w:r>
        <w:br w:type="page"/>
      </w:r>
    </w:p>
    <w:p>
      <w:pPr>
        <w:pStyle w:val="Heading1"/>
      </w:pPr>
      <w:r>
        <w:t xml:space="preserve">1. App Initialization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START: App Launch</w:t>
            </w:r>
          </w:p>
        </w:tc>
      </w:tr>
    </w:tbl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Splash Screen (/)</w:t>
            </w:r>
          </w:p>
        </w:tc>
      </w:tr>
    </w:tbl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First Time User?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YES → Onboarding Screen (/onboarding)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 → Login Screen (/login)</w:t>
            </w:r>
          </w:p>
        </w:tc>
      </w:tr>
    </w:tbl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07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Proceed to Authentication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Authentication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Authentication Entry Point</w:t>
            </w:r>
          </w:p>
        </w:tc>
      </w:tr>
    </w:tbl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Login Screen
(/login)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Email OR Phone + Password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Toggle between Email/Phone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OR Login with OTP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Remember Me 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Signup Screen
(/signup)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Full Name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Phone Number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Email (Required for email login)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Gender Selection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(Male/Female/Other)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Password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Confirm Password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Accept Terms &amp; 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0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Forgot Password
(/forgot-password)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Enter phone number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pStyle w:val="Heading3"/>
      </w:pPr>
      <w:r>
        <w:t xml:space="preserve">Login Options Detail: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Users have flexible login options: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Toggle between Email and Phone Number input field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Email Login: Enter email address + password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Phone Login: Select country code + enter phone number + password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OTP Login: Enter phone number + receive OTP code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Remember Me: Stay logged in across sessions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Verify OTP Screen (/verify-otp)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Parameters: phoneNumber, isSignup, isOTPLogin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Note: Users can login with either Email OR Phone Number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Signup Flow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OTP Verified → User Type Selection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Login Flow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OTP Verified → Home Screen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Forgot Password Sub-Flow: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Forgot Password OTP (/forgot-password-otp)</w:t>
            </w:r>
          </w:p>
        </w:tc>
      </w:tr>
    </w:tbl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Reset Password (/reset-password)</w:t>
            </w:r>
          </w:p>
        </w:tc>
      </w:tr>
    </w:tbl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Password Reset Success (/password-reset-success)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User Type Selection &amp; KYC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After Signup OTP Verification</w:t>
            </w:r>
          </w:p>
        </w:tc>
      </w:tr>
    </w:tbl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Associate Type Selection (/associate-type-selection)</w:t>
            </w:r>
          </w:p>
        </w:tc>
      </w:tr>
    </w:tbl>
    <w:p>
      <w:pPr>
        <w:spacing w:before="120" w:after="120"/>
      </w:pPr>
      <w:r>
        <w:rPr>
          <w:b/>
          <w:bCs/>
          <w:sz w:val="22"/>
          <w:szCs w:val="22"/>
        </w:rPr>
        <w:t xml:space="preserve">User chooses: Regular User | Associate (Broker/CareCrew)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66CC"/>
              </w:rPr>
              <w:t xml:space="preserve">REGULAR USER</w:t>
            </w:r>
          </w:p>
          <w:p>
            <w:pPr>
              <w:spacing w:before="120" w:after="120"/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↓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User Onboarding
(/user-onboarding)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Basic profile info</w:t>
            </w:r>
          </w:p>
          <w:p>
            <w:pPr>
              <w:spacing w:before="120" w:after="120"/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↓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User KYC Details
(/user-kyc-details)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Identity verification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Document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6600"/>
              </w:rPr>
              <w:t xml:space="preserve">BROKER</w:t>
            </w:r>
          </w:p>
          <w:p>
            <w:pPr>
              <w:spacing w:before="120" w:after="120"/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↓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Broker Onboarding
(/broker-onboarding)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Business details</w:t>
            </w:r>
          </w:p>
          <w:p>
            <w:pPr>
              <w:spacing w:before="120" w:after="120"/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↓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Broker KYC Details
(/broker-kyc-details)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License verification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Business documents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07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CARECREW</w:t>
            </w:r>
          </w:p>
          <w:p>
            <w:pPr>
              <w:spacing w:before="120" w:after="120"/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↓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CareCrew Onboarding
(/carecrew-onboarding)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Service details</w:t>
            </w:r>
          </w:p>
          <w:p>
            <w:pPr>
              <w:spacing w:before="120" w:after="120"/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 xml:space="preserve">↓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CareCrew KYC Details
(/carecrew-kyc-details)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Skills verification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Service documents</w:t>
            </w:r>
          </w:p>
        </w:tc>
      </w:tr>
    </w:tbl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KYC Verification Status (/kyc-verification-status)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Admin reviews submitted KYC documents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KYC Verification Success (/kyc-verification-success)</w:t>
            </w:r>
          </w:p>
        </w:tc>
      </w:tr>
    </w:tbl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EE9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Redirect to Home Screen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User Home View &amp; Features</w:t>
      </w:r>
    </w:p>
    <w:p>
      <w:pPr>
        <w:pStyle w:val="Heading2"/>
      </w:pPr>
      <w:r>
        <w:t xml:space="preserve">User Type: REGULAR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User Home Screen (/home)</w:t>
            </w:r>
          </w:p>
        </w:tc>
      </w:tr>
    </w:tbl>
    <w:p>
      <w:pPr>
        <w:spacing w:before="120" w:after="120"/>
      </w:pPr>
      <w:r>
        <w:rPr>
          <w:b/>
          <w:bCs/>
          <w:sz w:val="22"/>
          <w:szCs w:val="22"/>
        </w:rPr>
        <w:t xml:space="preserve">Bottom Navigation: Home | Explore | Post | Chat | Profile</w:t>
      </w:r>
    </w:p>
    <w:p>
      <w:pPr>
        <w:pStyle w:val="Heading3"/>
      </w:pPr>
      <w:r>
        <w:t xml:space="preserve">Home Tab Features: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Welcome Header with user name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Quick Actions Grid: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News Feed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Goods &amp; Services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Property Listings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Career/Jobs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Reels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CareCrew Services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Expo Events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Zero Deposit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Referral Program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Banner Carousel (promotions, ads)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Home Reels (short videos)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Featured Properties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pStyle w:val="Heading3"/>
      </w:pPr>
      <w:r>
        <w:t xml:space="preserve">Quick Action Navigation: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 xml:space="preserve">News Feed → /news-list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View, create, like news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 xml:space="preserve">Goods &amp; Services → /goods-home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Browse groceries, AC, furniture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 xml:space="preserve">Property Listings → /explore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and filter properties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 xml:space="preserve">Career/Jobs → /careers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Browse and apply for jobs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 xml:space="preserve">Reels → /create-reel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and view short videos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 xml:space="preserve">CareCrew → /carecrew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Find service providers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 xml:space="preserve">Expo Events → /expo-list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 for exhibitions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/>
                <w:bCs/>
                <w:sz w:val="20"/>
                <w:szCs w:val="20"/>
              </w:rPr>
              <w:t xml:space="preserve">Referral → /referral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 friends and earn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Broker Home View &amp; Features</w:t>
      </w:r>
    </w:p>
    <w:p>
      <w:pPr>
        <w:pStyle w:val="Heading2"/>
      </w:pPr>
      <w:r>
        <w:t xml:space="preserve">User Type: BROKER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Broker Home Screen (/home)</w:t>
            </w:r>
          </w:p>
        </w:tc>
      </w:tr>
    </w:tbl>
    <w:p>
      <w:pPr>
        <w:spacing w:before="120" w:after="120"/>
      </w:pPr>
      <w:r>
        <w:rPr>
          <w:b/>
          <w:bCs/>
          <w:sz w:val="22"/>
          <w:szCs w:val="22"/>
        </w:rPr>
        <w:t xml:space="preserve">Bottom Navigation: Home | Explore | Post | Chat | Profile</w:t>
      </w:r>
    </w:p>
    <w:p>
      <w:pPr>
        <w:pStyle w:val="Heading3"/>
      </w:pPr>
      <w:r>
        <w:t xml:space="preserve">Home Tab Features: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Welcome Header with broker name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Home Statistics Card: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Total Properties Listed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Active Properties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Properties Sold/Rented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Total Views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My Properties List (cards with quick actions)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Quick Action Buttons: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Add New Property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View Analytics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Manage Listings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pStyle w:val="Heading3"/>
      </w:pPr>
      <w:r>
        <w:t xml:space="preserve">Broker-Specific Navigation: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20" w:after="120"/>
            </w:pPr>
            <w:r>
              <w:rPr>
                <w:b/>
                <w:bCs/>
                <w:sz w:val="22"/>
                <w:szCs w:val="22"/>
              </w:rPr>
              <w:t xml:space="preserve">Post Tab → Property Creation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Post Selection Screen (/post-selection)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Choose: Property | Service | Good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Create Property Screen (/create-property)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Property Type (Apartment, Villa, etc.)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Location, Size, Price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Amenities, Photos, Documents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Property Features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Property Success → Property Listed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My Listings (/my-listings):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View all listed properties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Edit property details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Mark as sold/rented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Delete listings</w:t>
      </w:r>
    </w:p>
    <w:p>
      <w:r>
        <w:br w:type="page"/>
      </w:r>
    </w:p>
    <w:p>
      <w:pPr>
        <w:pStyle w:val="Heading1"/>
      </w:pPr>
      <w:r>
        <w:t xml:space="preserve">6. CareCrew Home View &amp; Features</w:t>
      </w:r>
    </w:p>
    <w:p>
      <w:pPr>
        <w:pStyle w:val="Heading2"/>
      </w:pPr>
      <w:r>
        <w:t xml:space="preserve">User Type: CARECREW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07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CareCrew Home Screen (/home)</w:t>
            </w:r>
          </w:p>
        </w:tc>
      </w:tr>
    </w:tbl>
    <w:p>
      <w:pPr>
        <w:spacing w:before="120" w:after="120"/>
      </w:pPr>
      <w:r>
        <w:rPr>
          <w:b/>
          <w:bCs/>
          <w:sz w:val="22"/>
          <w:szCs w:val="22"/>
        </w:rPr>
        <w:t xml:space="preserve">Bottom Navigation: Home | Explore | Post | Chat | Profile</w:t>
      </w:r>
    </w:p>
    <w:p>
      <w:pPr>
        <w:pStyle w:val="Heading3"/>
      </w:pPr>
      <w:r>
        <w:t xml:space="preserve">Home Tab Features: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Welcome Header with provider name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Service Statistics Card: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Active Services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Total Bookings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Average Rating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Total Earnings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Featured CareCrew Providers Banner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My Services Grid (service cards)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My Products Grid (product cards)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pStyle w:val="Heading3"/>
      </w:pPr>
      <w:r>
        <w:t xml:space="preserve">CareCrew-Specific Navigation: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07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20" w:after="120"/>
            </w:pPr>
            <w:r>
              <w:rPr>
                <w:b/>
                <w:bCs/>
                <w:sz w:val="22"/>
                <w:szCs w:val="22"/>
              </w:rPr>
              <w:t xml:space="preserve">Add Service (/add-service)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Service Title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Category Selection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Description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Pricing (hourly/fixed)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Service Images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Availability 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07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20" w:after="120"/>
            </w:pPr>
            <w:r>
              <w:rPr>
                <w:b/>
                <w:bCs/>
                <w:sz w:val="22"/>
                <w:szCs w:val="22"/>
              </w:rPr>
              <w:t xml:space="preserve">Add Product (/add-product)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Product Name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Category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Description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Price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Stock Quantity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Product Images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My Jobs (/my-jobs):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View booked services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Accept/Reject bookings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Mark jobs as complete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My Services &amp; Goods (/my-services-goods):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Manage all services and products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Edit/Delete items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View performance analytics</w:t>
      </w:r>
    </w:p>
    <w:p>
      <w:r>
        <w:br w:type="page"/>
      </w:r>
    </w:p>
    <w:p>
      <w:pPr>
        <w:pStyle w:val="Heading1"/>
      </w:pPr>
      <w:r>
        <w:t xml:space="preserve">7. Common Features (All User Types)</w:t>
      </w:r>
    </w:p>
    <w:p>
      <w:pPr>
        <w:pStyle w:val="Heading2"/>
      </w:pPr>
      <w:r>
        <w:t xml:space="preserve">Explore Tab (/explore)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Property Search &amp; Discovery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Search Bar with filters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Property Type filters (Apartment, Villa, etc.)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Price Range filter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Location-based search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Map View of properties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List View with property cards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Property Actions: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• Like/Unlike property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• Save/Bookmark property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• Share property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• Report property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• View Property Details (/property/:propertyId)</w:t>
      </w:r>
    </w:p>
    <w:p>
      <w:pPr>
        <w:pStyle w:val="Heading2"/>
      </w:pPr>
      <w:r>
        <w:t xml:space="preserve">Chat Tab (/chat-list)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Messaging Features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Chat list with recent conversations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Search conversations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Filter: All | Unread | Pinned | Archived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Chat actions: Pin, Archive, Delete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Chat Detail Screen (/chat/:chatId)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Send text messages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Send images</w:t>
      </w:r>
    </w:p>
    <w:p>
      <w:pPr>
        <w:spacing w:before="120" w:after="120"/>
      </w:pPr>
      <w:r>
        <w:rPr>
          <w:b w:val="false"/>
          <w:bCs w:val="false"/>
          <w:sz w:val="18"/>
          <w:szCs w:val="18"/>
        </w:rPr>
        <w:t xml:space="preserve">  - View message history</w:t>
      </w:r>
    </w:p>
    <w:p>
      <w:pPr>
        <w:pStyle w:val="Heading2"/>
      </w:pPr>
      <w:r>
        <w:t xml:space="preserve">Profile Tab (/profile)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20" w:after="120"/>
            </w:pPr>
            <w:r>
              <w:rPr>
                <w:b/>
                <w:bCs/>
                <w:sz w:val="22"/>
                <w:szCs w:val="22"/>
              </w:rPr>
              <w:t xml:space="preserve">Profile Management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Account (/my-account)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Edit profile info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Upload profile picture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Update bio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Password (/change-password)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Settings (/settings)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Notifications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Privacy settings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Theme 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20" w:after="120"/>
            </w:pPr>
            <w:r>
              <w:rPr>
                <w:b/>
                <w:bCs/>
                <w:sz w:val="22"/>
                <w:szCs w:val="22"/>
              </w:rPr>
              <w:t xml:space="preserve">Other Screens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Communities (/communities)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Saved Properties (/saved-properties)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Help &amp; Support (/help-support)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FAQ (/faq)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8"/>
                <w:szCs w:val="8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Logout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Clears session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• Returns to Login Screen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News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News List Screen (/news-list)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Browse all news articles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Filter by category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Like/Unlike news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Bookmark news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Share news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Create News Screen (/create-news)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Create and publish news articles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News Detail Screen (/news/:newsId)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Read full article with comments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pStyle w:val="Heading2"/>
      </w:pPr>
      <w:r>
        <w:t xml:space="preserve">Career/Jobs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Careers Screen (/careers)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Browse all job listings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Filter by category, location, type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Search jobs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Job Details Screen (/job/:jobId)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View complete job description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Apply for job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Share job posting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Post Job Screen (/post-job) - For Employers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Job title, description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Salary range, location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Requirements, qualifications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Job type (full-time, part-time, contract)</w:t>
      </w:r>
    </w:p>
    <w:p>
      <w:r>
        <w:br w:type="page"/>
      </w:r>
    </w:p>
    <w:p>
      <w:pPr>
        <w:pStyle w:val="Heading2"/>
      </w:pPr>
      <w:r>
        <w:t xml:space="preserve">Expo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07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Expo List Screen (/expo-list)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Filter: Upcoming | Ongoing | Completed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Search expos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View expo cards with details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Expo Details Screen (/expo/:expoId)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Complete expo information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Date, time, location, venue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Registration fee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Register button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Expo Payment Selection (/expo-payment-selection)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Choose payment method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Enter payment details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Expo Booking Confirmation (/expo-booking-confirmation)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Booking ID and details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QR code or ticket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pStyle w:val="Heading2"/>
      </w:pPr>
      <w:r>
        <w:t xml:space="preserve">Goods/Products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Goods Home Screen (/goods-home)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Categories: Groceries, AC, Furniture, Appliances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Featured products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Search products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Product Detail Screen (/product-detail)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Product information, images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Price, stock availability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Add to Cart button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Reviews and ratings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Cart Screen (/cart)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View cart items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Update quantities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Remove items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Apply coupons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Proceed to checkout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Delivery Slot Screen (/delivery-slot)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Select delivery date and time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Delivery address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Additional options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Order Success Screen (/order-success)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Order confirmation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Order ID and details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Track order option</w:t>
      </w:r>
    </w:p>
    <w:p>
      <w:r>
        <w:br w:type="page"/>
      </w:r>
    </w:p>
    <w:p>
      <w:pPr>
        <w:pStyle w:val="Heading2"/>
      </w:pPr>
      <w:r>
        <w:t xml:space="preserve">CareCrew Service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07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CareCrew Screen (/carecrew)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Browse all service providers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Filter by category (Electrician, Plumber, etc.)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Search providers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Featured providers banner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CareCrew Provider Detail (/carecrew/:providerId)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Provider profile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Services offered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Ratings and reviews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Pricing information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Book service button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Save/Unsave provider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Booking Screen (/booking)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Select service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Choose date and time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Enter service location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Additional notes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Booking Success Screen (/booking-success)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Booking confirmation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Service provider contact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pStyle w:val="Heading2"/>
      </w:pPr>
      <w:r>
        <w:t xml:space="preserve">Reels Feature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Create Reel Screen (/create-reel)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Record or upload video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Add filters and effects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Add music/audio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Write caption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Add hashtags</w:t>
      </w:r>
    </w:p>
    <w:p>
      <w:pPr>
        <w:spacing w:before="120" w:after="120"/>
        <w:jc w:val="center"/>
      </w:pPr>
      <w:r>
        <w:rPr>
          <w:b/>
          <w:bCs/>
          <w:color w:val="0066CC"/>
          <w:sz w:val="32"/>
          <w:szCs w:val="32"/>
        </w:rPr>
        <w:t xml:space="preserve">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Reel Viewing Screen (/reel-viewing)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Vertical scroll feed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Like, comment, share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Follow creator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• View creator profile</w:t>
      </w:r>
    </w:p>
    <w:p>
      <w:r>
        <w:br w:type="page"/>
      </w:r>
    </w:p>
    <w:p>
      <w:pPr>
        <w:pStyle w:val="Heading1"/>
      </w:pPr>
      <w:r>
        <w:t xml:space="preserve">8. Feature Access Matrix</w:t>
      </w:r>
    </w:p>
    <w:p>
      <w:pPr>
        <w:spacing w:before="120" w:after="120"/>
      </w:pPr>
      <w:r>
        <w:rPr>
          <w:b w:val="false"/>
          <w:bCs w:val="false"/>
          <w:sz w:val="22"/>
          <w:szCs w:val="22"/>
        </w:rPr>
        <w:t xml:space="preserve">This matrix shows which features are accessible to each user type: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 / Screen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Regular User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Broker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CareCrew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Explore Properties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Properties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Property Details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Like/Save Properties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Property Listing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Property Listings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 Feed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Careers/Jobs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Job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for Job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CareCrew Services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Product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Jobs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Services &amp; Goods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Goods/Products Shopping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 &amp; Checkout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Events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for Expo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Reels (Create/View)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Chat/Messaging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Saved Properties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Help &amp; Support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A00"/>
                <w:sz w:val="22"/>
                <w:szCs w:val="22"/>
              </w:rPr>
              <w:t xml:space="preserve">✓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Legend: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✓ = Feature Available</w:t>
      </w:r>
    </w:p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>✗ = Feature Not Available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App Flow Overview</w:t>
      </w:r>
    </w:p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120" w:after="120"/>
            </w:pPr>
            <w:r>
              <w:rPr>
                <w:b/>
                <w:bCs/>
                <w:sz w:val="22"/>
                <w:szCs w:val="22"/>
              </w:rPr>
              <w:t xml:space="preserve">1. App Launch → Splash Screen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6"/>
                <w:szCs w:val="6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First Time? → Onboarding | Returning? → Login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6"/>
                <w:szCs w:val="6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Authentication Flow: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Login: Email OR Phone + Password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User can toggle between Email/Phone input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OR Login with OTP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Signup: Name, Phone, Email (optional), Gender, Password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OTP Verification after signup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Forgot Password Flow available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6"/>
                <w:szCs w:val="6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New User → User Type Selection: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Regular User → User KYC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Broker → Broker KYC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CareCrew → CareCrew KYC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6"/>
                <w:szCs w:val="6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KYC Verification → Home Screen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6"/>
                <w:szCs w:val="6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Home Screen (User-Type Specific):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User: General features + property browsing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Broker: Property management + listings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CareCrew: Service/product management + bookings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6"/>
                <w:szCs w:val="6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Bottom Navigation (All Users):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8"/>
                <w:szCs w:val="18"/>
              </w:rPr>
              <w:t xml:space="preserve">   • Home | Explore | Post | Chat | Profile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Key Points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10"/>
                <w:szCs w:val="10"/>
              </w:rPr>
              <w:t xml:space="preserve"/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Three distinct user types with tailored experiences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Role-based feature access and permissions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Comprehensive KYC process for all user types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Rich feature set: Properties, Jobs, Services, Products, Events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Social features: Chat, Reels, News Feed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E-commerce capabilities: Shopping cart, orders, delivery</w:t>
            </w:r>
          </w:p>
          <w:p>
            <w:pPr>
              <w:spacing w:before="120" w:after="1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Service marketplace for CareCrew providers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before="240"/>
        <w:jc w:val="center"/>
      </w:pPr>
      <w:r>
        <w:rPr>
          <w:b/>
          <w:bCs/>
          <w:color w:val="999999"/>
          <w:sz w:val="24"/>
          <w:szCs w:val="24"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2026-01-13T21:57:23.839Z</dcterms:created>
  <dcterms:modified xsi:type="dcterms:W3CDTF">2026-01-13T21:57:23.839Z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