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сумму натуральных четных чисел, не превышающих N.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натуральное число N. Определить, является ли оно простым.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последовательность целых положительных чисел. Определить количество простых чисел в последовательности.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последовательность целых чисел. Найти наименьшее число среди положительных элементов последовательности. Если присутствует несколько одинаковых наименьших элементов, то определить их количество.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Подсказки к решению задач: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 алгоритма к заданию №2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647491" cy="50339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491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 алгоритма к заданию №3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4429125" cy="379764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97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Блок-схема алгоритма к заданию №4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943600" cy="3670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