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DD1" w14:textId="77777777" w:rsidR="00604EEE" w:rsidRPr="00604EEE" w:rsidRDefault="00604EEE" w:rsidP="0060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 Session Task</w:t>
      </w:r>
    </w:p>
    <w:p w14:paraId="3374A55C" w14:textId="77777777" w:rsidR="00604EEE" w:rsidRPr="00604EEE" w:rsidRDefault="00604EEE" w:rsidP="0060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EEE">
        <w:rPr>
          <w:rFonts w:ascii="Segoe UI Emoji" w:eastAsia="Times New Roman" w:hAnsi="Segoe UI Emoji" w:cs="Segoe UI Emoji"/>
          <w:sz w:val="28"/>
          <w:szCs w:val="28"/>
        </w:rPr>
        <w:t>🔹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Task: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 Implement a set of images using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HTML, CSS, and Bootstrap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>, focusing on maximizing the use of Bootstrap components. Make sure to apply what we covered in the session.</w:t>
      </w:r>
    </w:p>
    <w:p w14:paraId="7A4BCD76" w14:textId="537EC587" w:rsidR="00CD3A53" w:rsidRPr="00CD3A53" w:rsidRDefault="00604EEE" w:rsidP="00CD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3A53">
        <w:rPr>
          <w:rFonts w:ascii="Segoe UI Emoji" w:eastAsia="Times New Roman" w:hAnsi="Segoe UI Emoji" w:cs="Segoe UI Emoji"/>
          <w:sz w:val="28"/>
          <w:szCs w:val="28"/>
        </w:rPr>
        <w:t>🔹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3A53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Requirements: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br/>
      </w:r>
      <w:r w:rsidR="00CD3A53">
        <w:rPr>
          <w:rFonts w:ascii="Times New Roman" w:eastAsia="Times New Roman" w:hAnsi="Times New Roman" w:cs="Times New Roman"/>
          <w:sz w:val="28"/>
          <w:szCs w:val="28"/>
        </w:rPr>
        <w:t>1-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CD3A53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 components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 as much as possible.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br/>
      </w:r>
      <w:r w:rsidR="00CD3A53">
        <w:rPr>
          <w:rFonts w:ascii="Times New Roman" w:eastAsia="Times New Roman" w:hAnsi="Times New Roman" w:cs="Times New Roman"/>
          <w:sz w:val="28"/>
          <w:szCs w:val="28"/>
        </w:rPr>
        <w:t>2-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Maintain </w:t>
      </w:r>
      <w:r w:rsidRPr="00CD3A53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design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CD3A53">
        <w:rPr>
          <w:rFonts w:ascii="Times New Roman" w:eastAsia="Times New Roman" w:hAnsi="Times New Roman" w:cs="Times New Roman"/>
          <w:b/>
          <w:bCs/>
          <w:sz w:val="28"/>
          <w:szCs w:val="28"/>
        </w:rPr>
        <w:t>three different screen sizes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br/>
      </w:r>
      <w:r w:rsidR="00CD3A53">
        <w:rPr>
          <w:rFonts w:ascii="Times New Roman" w:eastAsia="Times New Roman" w:hAnsi="Times New Roman" w:cs="Times New Roman"/>
          <w:sz w:val="28"/>
          <w:szCs w:val="28"/>
        </w:rPr>
        <w:t>3-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Leverage </w:t>
      </w:r>
      <w:r w:rsidRPr="00CD3A53">
        <w:rPr>
          <w:rFonts w:ascii="Times New Roman" w:eastAsia="Times New Roman" w:hAnsi="Times New Roman" w:cs="Times New Roman"/>
          <w:b/>
          <w:bCs/>
          <w:sz w:val="28"/>
          <w:szCs w:val="28"/>
        </w:rPr>
        <w:t>pre-built Bootstrap components</w:t>
      </w:r>
      <w:r w:rsidRPr="00CD3A53">
        <w:rPr>
          <w:rFonts w:ascii="Times New Roman" w:eastAsia="Times New Roman" w:hAnsi="Times New Roman" w:cs="Times New Roman"/>
          <w:sz w:val="28"/>
          <w:szCs w:val="28"/>
        </w:rPr>
        <w:t xml:space="preserve"> instead of custom styling where applicable.</w:t>
      </w:r>
    </w:p>
    <w:p w14:paraId="063D2CF3" w14:textId="0795D5B5" w:rsidR="00604EEE" w:rsidRPr="00604EEE" w:rsidRDefault="00CD3A53" w:rsidP="0060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EEE">
        <w:rPr>
          <w:rFonts w:ascii="Segoe UI Emoji" w:eastAsia="Times New Roman" w:hAnsi="Segoe UI Emoji" w:cs="Segoe UI Emoji"/>
          <w:sz w:val="28"/>
          <w:szCs w:val="28"/>
        </w:rPr>
        <w:t>🔹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Bootstrap</w:t>
      </w:r>
      <w:r w:rsidR="00604EEE"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Documentation:</w:t>
      </w:r>
      <w:r w:rsidR="00604EEE" w:rsidRPr="00604EEE"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tgtFrame="_new" w:history="1">
        <w:r w:rsidR="00604EEE" w:rsidRPr="00604E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https://getbootstrap.com/</w:t>
        </w:r>
      </w:hyperlink>
    </w:p>
    <w:p w14:paraId="6F405148" w14:textId="77777777" w:rsidR="00CD3A53" w:rsidRPr="00CD3A53" w:rsidRDefault="00604EEE" w:rsidP="0060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604EEE">
        <w:rPr>
          <w:rFonts w:ascii="Segoe UI Emoji" w:eastAsia="Times New Roman" w:hAnsi="Segoe UI Emoji" w:cs="Segoe UI Emoji"/>
          <w:sz w:val="28"/>
          <w:szCs w:val="28"/>
        </w:rPr>
        <w:t>🔹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Optional Challenge (Not a Task!):</w:t>
      </w:r>
    </w:p>
    <w:p w14:paraId="73F20F69" w14:textId="2FC68DF2" w:rsidR="00604EEE" w:rsidRPr="00604EEE" w:rsidRDefault="00604EEE" w:rsidP="0060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4EEE">
        <w:rPr>
          <w:rFonts w:ascii="Times New Roman" w:eastAsia="Times New Roman" w:hAnsi="Times New Roman" w:cs="Times New Roman"/>
          <w:sz w:val="28"/>
          <w:szCs w:val="28"/>
        </w:rPr>
        <w:br/>
        <w:t xml:space="preserve">For those who want to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improve their skills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, you can try this challenge using </w:t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CSS or Bootstrap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br/>
      </w:r>
      <w:hyperlink r:id="rId6" w:tgtFrame="_new" w:history="1">
        <w:r w:rsidRPr="00604E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https://www.frontendmentor.io/challenges/testimonials-grid-section-Nnw6J7Un7</w:t>
        </w:r>
      </w:hyperlink>
      <w:r w:rsidRPr="00604EEE">
        <w:rPr>
          <w:rFonts w:ascii="Times New Roman" w:eastAsia="Times New Roman" w:hAnsi="Times New Roman" w:cs="Times New Roman"/>
          <w:sz w:val="28"/>
          <w:szCs w:val="28"/>
        </w:rPr>
        <w:br/>
      </w:r>
      <w:r w:rsidRPr="00604EEE">
        <w:rPr>
          <w:rFonts w:ascii="Times New Roman" w:eastAsia="Times New Roman" w:hAnsi="Times New Roman" w:cs="Times New Roman"/>
          <w:b/>
          <w:bCs/>
          <w:sz w:val="28"/>
          <w:szCs w:val="28"/>
        </w:rPr>
        <w:t>(This is NOT a task, but it will help you enhance your skills!)</w:t>
      </w:r>
      <w:r w:rsidRPr="00604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1F1DBE" w14:textId="77777777" w:rsidR="005D790C" w:rsidRPr="00CD3A53" w:rsidRDefault="005D790C" w:rsidP="00604EEE">
      <w:pPr>
        <w:rPr>
          <w:sz w:val="28"/>
          <w:szCs w:val="28"/>
        </w:rPr>
      </w:pPr>
    </w:p>
    <w:sectPr w:rsidR="005D790C" w:rsidRPr="00CD3A53" w:rsidSect="00604EEE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2F82"/>
    <w:multiLevelType w:val="hybridMultilevel"/>
    <w:tmpl w:val="AADE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702A"/>
    <w:multiLevelType w:val="hybridMultilevel"/>
    <w:tmpl w:val="9A6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F4EF0"/>
    <w:multiLevelType w:val="hybridMultilevel"/>
    <w:tmpl w:val="1B8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EE"/>
    <w:rsid w:val="005D790C"/>
    <w:rsid w:val="00604EEE"/>
    <w:rsid w:val="00AA3BF8"/>
    <w:rsid w:val="00C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E1A7D"/>
  <w15:chartTrackingRefBased/>
  <w15:docId w15:val="{780F46DB-498B-4B15-B1A6-B9FF28F7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E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EEE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604EEE"/>
  </w:style>
  <w:style w:type="paragraph" w:styleId="ListParagraph">
    <w:name w:val="List Paragraph"/>
    <w:basedOn w:val="Normal"/>
    <w:uiPriority w:val="34"/>
    <w:qFormat/>
    <w:rsid w:val="00CD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7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2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/challenges/testimonials-grid-section-Nnw6J7Un7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Essam Abo Elmhasen</dc:creator>
  <cp:keywords/>
  <dc:description/>
  <cp:lastModifiedBy>Maison Essam Abo Elmhasen</cp:lastModifiedBy>
  <cp:revision>2</cp:revision>
  <dcterms:created xsi:type="dcterms:W3CDTF">2025-03-19T03:54:00Z</dcterms:created>
  <dcterms:modified xsi:type="dcterms:W3CDTF">2025-03-19T04:09:00Z</dcterms:modified>
</cp:coreProperties>
</file>